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532" w14:textId="77777777" w:rsidR="004D1BFB" w:rsidRPr="00B950E9" w:rsidRDefault="004D1BFB" w:rsidP="00B950E9">
      <w:pPr>
        <w:jc w:val="center"/>
      </w:pPr>
      <w:r w:rsidRPr="00B950E9">
        <w:t>ОПРОСНЫЙ ЛИСТ</w:t>
      </w:r>
    </w:p>
    <w:p w14:paraId="373F6CB7" w14:textId="77777777" w:rsidR="004D1BFB" w:rsidRPr="00B950E9" w:rsidRDefault="004D1BFB" w:rsidP="00B950E9">
      <w:pPr>
        <w:jc w:val="center"/>
      </w:pPr>
      <w:r w:rsidRPr="00B950E9">
        <w:t xml:space="preserve"> </w:t>
      </w:r>
    </w:p>
    <w:p w14:paraId="173A823F" w14:textId="314DAB97"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E567AF" w:rsidRPr="00B950E9">
        <w:rPr>
          <w:b/>
        </w:rPr>
        <w:t>«</w:t>
      </w:r>
      <w:r w:rsidR="00096EC7" w:rsidRPr="00096EC7">
        <w:rPr>
          <w:b/>
        </w:rPr>
        <w:t>Об утверждении Порядка предоставления субсидий в целях возмещения части затрат, связанных с поддержкой молодежного предпринимательства</w:t>
      </w:r>
      <w:r w:rsidR="00E567AF" w:rsidRPr="00B950E9">
        <w:rPr>
          <w:b/>
        </w:rPr>
        <w:t>»</w:t>
      </w:r>
    </w:p>
    <w:p w14:paraId="3AA37597" w14:textId="77777777" w:rsidR="001427A4" w:rsidRPr="00B950E9" w:rsidRDefault="001427A4" w:rsidP="00B950E9">
      <w:pPr>
        <w:ind w:firstLine="567"/>
        <w:jc w:val="both"/>
        <w:rPr>
          <w:vertAlign w:val="superscript"/>
        </w:rPr>
      </w:pPr>
    </w:p>
    <w:p w14:paraId="2BE2FF5E" w14:textId="136427B4"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096EC7">
        <w:t>8</w:t>
      </w:r>
      <w:r w:rsidR="0013471D">
        <w:t xml:space="preserve"> </w:t>
      </w:r>
      <w:r w:rsidR="00096EC7">
        <w:t>августа</w:t>
      </w:r>
      <w:r w:rsidRPr="00B950E9">
        <w:t xml:space="preserve"> 20</w:t>
      </w:r>
      <w:r w:rsidR="00F8772B">
        <w:t>2</w:t>
      </w:r>
      <w:r w:rsidR="00096EC7">
        <w:t>3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3E6B8700" w14:textId="77777777" w:rsidR="004D1BFB" w:rsidRPr="00B950E9" w:rsidRDefault="004D1BFB" w:rsidP="00B950E9">
      <w:pPr>
        <w:ind w:firstLine="567"/>
      </w:pPr>
    </w:p>
    <w:p w14:paraId="3E26DA46" w14:textId="77777777"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14:paraId="73909002" w14:textId="77777777"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14:paraId="0BF1A21A" w14:textId="77777777"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14:paraId="4FE47F35" w14:textId="77777777"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14:paraId="0BF10433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14:paraId="383ADA3E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44D33B77" w14:textId="77777777" w:rsidR="00B63476" w:rsidRPr="00B950E9" w:rsidRDefault="00B63476" w:rsidP="00B950E9">
      <w:pPr>
        <w:ind w:firstLine="567"/>
      </w:pPr>
    </w:p>
    <w:p w14:paraId="769D0DE2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14:paraId="022A8626" w14:textId="77777777" w:rsidR="00B63476" w:rsidRPr="00B950E9" w:rsidRDefault="00B63476" w:rsidP="00B950E9">
      <w:pPr>
        <w:ind w:firstLine="567"/>
      </w:pPr>
    </w:p>
    <w:p w14:paraId="34691AC6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14:paraId="3F34F5E6" w14:textId="77777777" w:rsidR="00B63476" w:rsidRPr="00B950E9" w:rsidRDefault="00B63476" w:rsidP="00B950E9">
      <w:pPr>
        <w:ind w:firstLine="567"/>
      </w:pPr>
    </w:p>
    <w:p w14:paraId="6DCA4C79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 </w:t>
      </w:r>
    </w:p>
    <w:p w14:paraId="04E4A895" w14:textId="77777777" w:rsidR="00B63476" w:rsidRPr="00B950E9" w:rsidRDefault="00B63476" w:rsidP="00B950E9">
      <w:pPr>
        <w:ind w:firstLine="567"/>
        <w:rPr>
          <w:u w:val="single"/>
        </w:rPr>
      </w:pPr>
    </w:p>
    <w:p w14:paraId="532421E3" w14:textId="77777777"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C34DF6D" w14:textId="77777777" w:rsidR="00B63476" w:rsidRPr="00B950E9" w:rsidRDefault="00B63476" w:rsidP="00B950E9">
      <w:pPr>
        <w:ind w:firstLine="567"/>
      </w:pPr>
    </w:p>
    <w:p w14:paraId="036C29E6" w14:textId="77777777"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6790131A" w14:textId="77777777" w:rsidR="00B63476" w:rsidRPr="00B950E9" w:rsidRDefault="00B63476" w:rsidP="00B950E9">
      <w:pPr>
        <w:ind w:firstLine="567"/>
      </w:pPr>
    </w:p>
    <w:p w14:paraId="1D39AF47" w14:textId="77777777"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490600AC" w14:textId="77777777" w:rsidR="00B63476" w:rsidRPr="00B950E9" w:rsidRDefault="00B63476" w:rsidP="00B950E9">
      <w:pPr>
        <w:ind w:firstLine="567"/>
        <w:jc w:val="both"/>
      </w:pPr>
    </w:p>
    <w:p w14:paraId="0654A413" w14:textId="77777777"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8271B5B" w14:textId="77777777"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0F516394" w14:textId="77777777"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14:paraId="4065DF6F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1F3987C8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7D1AD10E" w14:textId="77777777"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08D2F848" w14:textId="77777777"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208B8EBE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4EFC56C" w14:textId="77777777"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14:paraId="1D759521" w14:textId="77777777"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14:paraId="42E6E51C" w14:textId="77777777" w:rsidR="00B63476" w:rsidRPr="00B950E9" w:rsidRDefault="00B63476" w:rsidP="00B950E9">
      <w:pPr>
        <w:ind w:firstLine="567"/>
      </w:pPr>
    </w:p>
    <w:p w14:paraId="2EF04002" w14:textId="77777777"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51D46896" w14:textId="77777777" w:rsidR="00B63476" w:rsidRPr="00B950E9" w:rsidRDefault="00B63476" w:rsidP="00B950E9">
      <w:pPr>
        <w:ind w:firstLine="567"/>
      </w:pPr>
    </w:p>
    <w:p w14:paraId="5CBD36DB" w14:textId="77777777"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61EE4CC5" w14:textId="77777777" w:rsidR="00A358C4" w:rsidRPr="00B950E9" w:rsidRDefault="00A358C4" w:rsidP="00B950E9">
      <w:pPr>
        <w:ind w:firstLine="567"/>
        <w:jc w:val="both"/>
      </w:pPr>
    </w:p>
    <w:p w14:paraId="0E03F9E9" w14:textId="77777777"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14:paraId="4997190A" w14:textId="77777777" w:rsidR="00B63476" w:rsidRPr="00B950E9" w:rsidRDefault="00B63476" w:rsidP="00B950E9">
      <w:pPr>
        <w:ind w:firstLine="567"/>
        <w:jc w:val="both"/>
      </w:pPr>
    </w:p>
    <w:p w14:paraId="44A873B8" w14:textId="77777777"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0D6C2094" w14:textId="77777777" w:rsidR="00B63476" w:rsidRPr="00B950E9" w:rsidRDefault="00B63476" w:rsidP="00B950E9">
      <w:pPr>
        <w:ind w:firstLine="567"/>
      </w:pPr>
    </w:p>
    <w:p w14:paraId="082A933A" w14:textId="77777777"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645EDA28" w14:textId="77777777" w:rsidR="00B63476" w:rsidRPr="00B950E9" w:rsidRDefault="00B63476" w:rsidP="00B950E9">
      <w:pPr>
        <w:ind w:firstLine="567"/>
        <w:rPr>
          <w:u w:val="single"/>
        </w:rPr>
      </w:pPr>
    </w:p>
    <w:p w14:paraId="25E41251" w14:textId="77777777"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399F627A" w14:textId="77777777" w:rsidR="00B63476" w:rsidRPr="00B950E9" w:rsidRDefault="00B63476" w:rsidP="00B950E9">
      <w:pPr>
        <w:ind w:firstLine="567"/>
        <w:rPr>
          <w:u w:val="single"/>
        </w:rPr>
      </w:pPr>
    </w:p>
    <w:p w14:paraId="3291ACE0" w14:textId="77777777"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19A1DCF4" w14:textId="77777777" w:rsidR="00B63476" w:rsidRPr="00B950E9" w:rsidRDefault="00B63476" w:rsidP="00B950E9">
      <w:pPr>
        <w:ind w:firstLine="567"/>
        <w:jc w:val="right"/>
      </w:pPr>
    </w:p>
    <w:p w14:paraId="71A62C5E" w14:textId="77777777" w:rsidR="00B63476" w:rsidRPr="00B950E9" w:rsidRDefault="00B63476" w:rsidP="00B950E9">
      <w:pPr>
        <w:ind w:firstLine="567"/>
        <w:jc w:val="right"/>
      </w:pPr>
    </w:p>
    <w:p w14:paraId="0F01070A" w14:textId="77777777" w:rsidR="00B63476" w:rsidRPr="00B950E9" w:rsidRDefault="00B63476" w:rsidP="00B950E9">
      <w:pPr>
        <w:ind w:firstLine="567"/>
      </w:pPr>
    </w:p>
    <w:p w14:paraId="3577CBE5" w14:textId="77777777"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FB"/>
    <w:rsid w:val="000139FA"/>
    <w:rsid w:val="00096EC7"/>
    <w:rsid w:val="000F675F"/>
    <w:rsid w:val="0013471D"/>
    <w:rsid w:val="001427A4"/>
    <w:rsid w:val="001879AD"/>
    <w:rsid w:val="001B6129"/>
    <w:rsid w:val="0024207B"/>
    <w:rsid w:val="00250F07"/>
    <w:rsid w:val="00492C05"/>
    <w:rsid w:val="004D1BFB"/>
    <w:rsid w:val="00597A7A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567AF"/>
    <w:rsid w:val="00E74A99"/>
    <w:rsid w:val="00F27DD6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8BD"/>
  <w15:docId w15:val="{AD6FC8E3-85FD-407B-892F-46D0A3E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Василенко Анастасия Андреевна</cp:lastModifiedBy>
  <cp:revision>2</cp:revision>
  <dcterms:created xsi:type="dcterms:W3CDTF">2023-07-20T06:19:00Z</dcterms:created>
  <dcterms:modified xsi:type="dcterms:W3CDTF">2023-07-20T06:19:00Z</dcterms:modified>
</cp:coreProperties>
</file>