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CFD" w14:textId="6BCC38E3" w:rsidR="00E6646E" w:rsidRPr="00EC6F70" w:rsidRDefault="00E6646E" w:rsidP="00E6646E">
      <w:pPr>
        <w:contextualSpacing/>
        <w:jc w:val="right"/>
        <w:rPr>
          <w:sz w:val="28"/>
          <w:szCs w:val="28"/>
        </w:rPr>
      </w:pPr>
      <w:r w:rsidRPr="00EC6F70">
        <w:rPr>
          <w:sz w:val="28"/>
          <w:szCs w:val="28"/>
        </w:rPr>
        <w:t>Приложение</w:t>
      </w:r>
    </w:p>
    <w:p w14:paraId="67CDAC1D" w14:textId="00E9DDA8" w:rsidR="00E6646E" w:rsidRPr="00EC6F70" w:rsidRDefault="00D92573" w:rsidP="00ED11D1">
      <w:pPr>
        <w:ind w:right="-456"/>
        <w:jc w:val="center"/>
        <w:rPr>
          <w:b/>
          <w:bCs/>
          <w:sz w:val="28"/>
          <w:szCs w:val="28"/>
        </w:rPr>
      </w:pPr>
      <w:r w:rsidRPr="00EC6F70">
        <w:rPr>
          <w:b/>
          <w:bCs/>
          <w:sz w:val="28"/>
          <w:szCs w:val="28"/>
        </w:rPr>
        <w:t xml:space="preserve">МЕРОПРИЯТИЯ </w:t>
      </w:r>
    </w:p>
    <w:p w14:paraId="39B4E084" w14:textId="343F7149" w:rsidR="00E6646E" w:rsidRPr="00EC6F70" w:rsidRDefault="00114C74" w:rsidP="007C2DAC">
      <w:pPr>
        <w:ind w:right="-456"/>
        <w:jc w:val="center"/>
        <w:rPr>
          <w:b/>
          <w:bCs/>
          <w:sz w:val="28"/>
          <w:szCs w:val="28"/>
        </w:rPr>
      </w:pPr>
      <w:r w:rsidRPr="00EC6F70">
        <w:rPr>
          <w:b/>
          <w:bCs/>
          <w:sz w:val="28"/>
          <w:szCs w:val="28"/>
        </w:rPr>
        <w:t xml:space="preserve"> </w:t>
      </w:r>
      <w:r w:rsidR="00781785" w:rsidRPr="00EC6F70">
        <w:rPr>
          <w:b/>
          <w:bCs/>
          <w:sz w:val="28"/>
          <w:szCs w:val="28"/>
        </w:rPr>
        <w:t xml:space="preserve">на </w:t>
      </w:r>
      <w:r w:rsidRPr="00EC6F70">
        <w:rPr>
          <w:b/>
          <w:bCs/>
          <w:sz w:val="28"/>
          <w:szCs w:val="28"/>
        </w:rPr>
        <w:t xml:space="preserve">период с </w:t>
      </w:r>
      <w:r w:rsidR="00AD30EE" w:rsidRPr="00EC6F70">
        <w:rPr>
          <w:b/>
          <w:bCs/>
          <w:sz w:val="28"/>
          <w:szCs w:val="28"/>
        </w:rPr>
        <w:t>04.03.2024</w:t>
      </w:r>
      <w:r w:rsidRPr="00EC6F70">
        <w:rPr>
          <w:b/>
          <w:bCs/>
          <w:sz w:val="28"/>
          <w:szCs w:val="28"/>
        </w:rPr>
        <w:t xml:space="preserve"> по </w:t>
      </w:r>
      <w:r w:rsidR="00AD30EE" w:rsidRPr="00EC6F70">
        <w:rPr>
          <w:b/>
          <w:bCs/>
          <w:sz w:val="28"/>
          <w:szCs w:val="28"/>
        </w:rPr>
        <w:t>10</w:t>
      </w:r>
      <w:r w:rsidRPr="00EC6F70">
        <w:rPr>
          <w:b/>
          <w:bCs/>
          <w:sz w:val="28"/>
          <w:szCs w:val="28"/>
        </w:rPr>
        <w:t>.0</w:t>
      </w:r>
      <w:r w:rsidR="00D92573" w:rsidRPr="00EC6F70">
        <w:rPr>
          <w:b/>
          <w:bCs/>
          <w:sz w:val="28"/>
          <w:szCs w:val="28"/>
        </w:rPr>
        <w:t>3</w:t>
      </w:r>
      <w:r w:rsidRPr="00EC6F70">
        <w:rPr>
          <w:b/>
          <w:bCs/>
          <w:sz w:val="28"/>
          <w:szCs w:val="28"/>
        </w:rPr>
        <w:t>.2024</w:t>
      </w:r>
    </w:p>
    <w:p w14:paraId="21C8B464" w14:textId="77777777" w:rsidR="00E6646E" w:rsidRDefault="00E6646E" w:rsidP="00E664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15898" w:type="dxa"/>
        <w:tblLayout w:type="fixed"/>
        <w:tblLook w:val="04A0" w:firstRow="1" w:lastRow="0" w:firstColumn="1" w:lastColumn="0" w:noHBand="0" w:noVBand="1"/>
      </w:tblPr>
      <w:tblGrid>
        <w:gridCol w:w="959"/>
        <w:gridCol w:w="1654"/>
        <w:gridCol w:w="1885"/>
        <w:gridCol w:w="2377"/>
        <w:gridCol w:w="1401"/>
        <w:gridCol w:w="1401"/>
        <w:gridCol w:w="2285"/>
        <w:gridCol w:w="988"/>
        <w:gridCol w:w="2215"/>
        <w:gridCol w:w="733"/>
      </w:tblGrid>
      <w:tr w:rsidR="008E3186" w14:paraId="2B5CB27E" w14:textId="77777777" w:rsidTr="00672F13">
        <w:tc>
          <w:tcPr>
            <w:tcW w:w="959" w:type="dxa"/>
          </w:tcPr>
          <w:p w14:paraId="2DDD3CAF" w14:textId="025242C3" w:rsidR="008E3186" w:rsidRPr="00DC37BC" w:rsidRDefault="008E3186" w:rsidP="00E6646E">
            <w:pPr>
              <w:contextualSpacing/>
              <w:jc w:val="center"/>
            </w:pPr>
            <w:r>
              <w:t>№</w:t>
            </w:r>
          </w:p>
        </w:tc>
        <w:tc>
          <w:tcPr>
            <w:tcW w:w="1654" w:type="dxa"/>
          </w:tcPr>
          <w:p w14:paraId="13202179" w14:textId="2BAC1ACD" w:rsidR="008E3186" w:rsidRPr="00DC37BC" w:rsidRDefault="000A3CAC" w:rsidP="00E6646E">
            <w:pPr>
              <w:contextualSpacing/>
              <w:jc w:val="center"/>
            </w:pPr>
            <w:r>
              <w:t>Населённый пункт</w:t>
            </w:r>
          </w:p>
        </w:tc>
        <w:tc>
          <w:tcPr>
            <w:tcW w:w="1885" w:type="dxa"/>
          </w:tcPr>
          <w:p w14:paraId="52B0DE32" w14:textId="5EC9D65F" w:rsidR="008E3186" w:rsidRPr="00DC37BC" w:rsidRDefault="008E3186" w:rsidP="00E6646E">
            <w:pPr>
              <w:contextualSpacing/>
              <w:jc w:val="center"/>
            </w:pPr>
            <w:r w:rsidRPr="00DC37BC">
              <w:t>Наименование мероприятия</w:t>
            </w:r>
          </w:p>
        </w:tc>
        <w:tc>
          <w:tcPr>
            <w:tcW w:w="2377" w:type="dxa"/>
          </w:tcPr>
          <w:p w14:paraId="42FA0F31" w14:textId="77777777" w:rsidR="008E3186" w:rsidRDefault="008E3186" w:rsidP="00E6646E">
            <w:pPr>
              <w:contextualSpacing/>
              <w:jc w:val="center"/>
            </w:pPr>
            <w:r>
              <w:t>Продолжительность,</w:t>
            </w:r>
          </w:p>
          <w:p w14:paraId="664909B1" w14:textId="3BFCD8C4" w:rsidR="008E3186" w:rsidRPr="00DC37BC" w:rsidRDefault="008E3186" w:rsidP="00E6646E">
            <w:pPr>
              <w:contextualSpacing/>
              <w:jc w:val="center"/>
            </w:pPr>
            <w:r>
              <w:t>краткое описание</w:t>
            </w:r>
          </w:p>
        </w:tc>
        <w:tc>
          <w:tcPr>
            <w:tcW w:w="1401" w:type="dxa"/>
          </w:tcPr>
          <w:p w14:paraId="773C13C3" w14:textId="77777777" w:rsidR="008E3186" w:rsidRDefault="008E3186" w:rsidP="00E6646E">
            <w:pPr>
              <w:contextualSpacing/>
              <w:jc w:val="center"/>
            </w:pPr>
            <w:r>
              <w:t>Дата, время</w:t>
            </w:r>
          </w:p>
          <w:p w14:paraId="1B05A9DD" w14:textId="26EF4EA6" w:rsidR="008E3186" w:rsidRPr="00DC37BC" w:rsidRDefault="008E3186" w:rsidP="00E6646E">
            <w:pPr>
              <w:contextualSpacing/>
              <w:jc w:val="center"/>
            </w:pPr>
            <w:r>
              <w:t>проведения</w:t>
            </w:r>
          </w:p>
        </w:tc>
        <w:tc>
          <w:tcPr>
            <w:tcW w:w="1401" w:type="dxa"/>
          </w:tcPr>
          <w:p w14:paraId="43523F9A" w14:textId="4F49F5FF" w:rsidR="008E3186" w:rsidRPr="00DC37BC" w:rsidRDefault="008E3186" w:rsidP="00E6646E">
            <w:pPr>
              <w:contextualSpacing/>
              <w:jc w:val="center"/>
            </w:pPr>
            <w:r>
              <w:t>Адрес места проведения</w:t>
            </w:r>
          </w:p>
        </w:tc>
        <w:tc>
          <w:tcPr>
            <w:tcW w:w="2285" w:type="dxa"/>
          </w:tcPr>
          <w:p w14:paraId="455ED940" w14:textId="0A07532E" w:rsidR="008E3186" w:rsidRPr="00DC37BC" w:rsidRDefault="008E3186" w:rsidP="00E6646E">
            <w:pPr>
              <w:contextualSpacing/>
              <w:jc w:val="center"/>
            </w:pPr>
            <w:r>
              <w:t>Контакты организаторов</w:t>
            </w:r>
          </w:p>
        </w:tc>
        <w:tc>
          <w:tcPr>
            <w:tcW w:w="988" w:type="dxa"/>
          </w:tcPr>
          <w:p w14:paraId="62C15213" w14:textId="07DCDDD4" w:rsidR="008E3186" w:rsidRPr="00DC37BC" w:rsidRDefault="008E3186" w:rsidP="00E6646E">
            <w:pPr>
              <w:contextualSpacing/>
              <w:jc w:val="center"/>
            </w:pPr>
            <w:r>
              <w:t>Ссылка на афишу</w:t>
            </w:r>
          </w:p>
        </w:tc>
        <w:tc>
          <w:tcPr>
            <w:tcW w:w="2215" w:type="dxa"/>
          </w:tcPr>
          <w:p w14:paraId="2D769D56" w14:textId="31717493" w:rsidR="008E3186" w:rsidRPr="00DC37BC" w:rsidRDefault="008E3186" w:rsidP="00E6646E">
            <w:pPr>
              <w:contextualSpacing/>
              <w:jc w:val="center"/>
            </w:pPr>
            <w:r>
              <w:t>Ссылка на приобретение билетов</w:t>
            </w:r>
          </w:p>
        </w:tc>
        <w:tc>
          <w:tcPr>
            <w:tcW w:w="733" w:type="dxa"/>
          </w:tcPr>
          <w:p w14:paraId="3A7EBE70" w14:textId="785EE7F3" w:rsidR="008E3186" w:rsidRPr="00DC37BC" w:rsidRDefault="008E3186" w:rsidP="00E6646E">
            <w:pPr>
              <w:contextualSpacing/>
              <w:jc w:val="center"/>
            </w:pPr>
            <w:r>
              <w:t>Цена</w:t>
            </w:r>
          </w:p>
        </w:tc>
      </w:tr>
      <w:tr w:rsidR="00781785" w14:paraId="76F2A122" w14:textId="77777777" w:rsidTr="00446E02">
        <w:tc>
          <w:tcPr>
            <w:tcW w:w="15898" w:type="dxa"/>
            <w:gridSpan w:val="10"/>
          </w:tcPr>
          <w:p w14:paraId="3E4BA480" w14:textId="52BF55A7" w:rsidR="00781785" w:rsidRDefault="00781785" w:rsidP="00E6646E">
            <w:pPr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Гатчинский муниципальный район</w:t>
            </w:r>
          </w:p>
        </w:tc>
      </w:tr>
      <w:tr w:rsidR="00CB181F" w14:paraId="01AA8029" w14:textId="77777777" w:rsidTr="00672F13">
        <w:tc>
          <w:tcPr>
            <w:tcW w:w="959" w:type="dxa"/>
          </w:tcPr>
          <w:p w14:paraId="0ED46F4A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6BE1100" w14:textId="59CDF976" w:rsidR="00CB181F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449ED96F" w14:textId="0C399D77" w:rsidR="00CB181F" w:rsidRPr="00CD05AF" w:rsidRDefault="00CB181F" w:rsidP="00CB181F">
            <w:pPr>
              <w:contextualSpacing/>
              <w:jc w:val="center"/>
            </w:pPr>
            <w:r w:rsidRPr="00361C80">
              <w:rPr>
                <w:color w:val="000000"/>
              </w:rPr>
              <w:t>«Признание в любви…» -мероприятие, посвященное Международному женскому дню</w:t>
            </w:r>
          </w:p>
        </w:tc>
        <w:tc>
          <w:tcPr>
            <w:tcW w:w="2377" w:type="dxa"/>
          </w:tcPr>
          <w:p w14:paraId="195A93F5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>1 час 20 минут</w:t>
            </w:r>
          </w:p>
          <w:p w14:paraId="42EADA8C" w14:textId="77777777" w:rsidR="00CB181F" w:rsidRPr="00361C80" w:rsidRDefault="00CB181F" w:rsidP="00CB181F">
            <w:pPr>
              <w:contextualSpacing/>
              <w:jc w:val="center"/>
            </w:pPr>
          </w:p>
          <w:p w14:paraId="46CEFDB5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>Мероприятие, посвященное Международному женскому дню, при участии творческих коллективов города Гатчина и Гатчинского муниципального района</w:t>
            </w:r>
          </w:p>
          <w:p w14:paraId="1D084627" w14:textId="77777777" w:rsidR="00CB181F" w:rsidRPr="00CD05AF" w:rsidRDefault="00CB181F" w:rsidP="00CB181F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6177FCF0" w14:textId="5FFE41A5" w:rsidR="00CB181F" w:rsidRPr="00CD05AF" w:rsidRDefault="00CB181F" w:rsidP="00CB181F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361C80">
              <w:rPr>
                <w:color w:val="000000"/>
              </w:rPr>
              <w:t>08.03.2024</w:t>
            </w:r>
            <w:r w:rsidRPr="00361C80">
              <w:rPr>
                <w:color w:val="000000"/>
              </w:rPr>
              <w:br/>
              <w:t>13.00 - 15.00</w:t>
            </w:r>
          </w:p>
        </w:tc>
        <w:tc>
          <w:tcPr>
            <w:tcW w:w="1401" w:type="dxa"/>
          </w:tcPr>
          <w:p w14:paraId="1785D78F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 xml:space="preserve">МБУ "Гатчинский городской Дом культуры", </w:t>
            </w:r>
          </w:p>
          <w:p w14:paraId="04AB3FF3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>г. Гатчина, пр. 25 Октября, д.1</w:t>
            </w:r>
          </w:p>
          <w:p w14:paraId="532F7AEC" w14:textId="38C10D31" w:rsidR="00CB181F" w:rsidRPr="00CD05AF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t>Концертный зал</w:t>
            </w:r>
          </w:p>
        </w:tc>
        <w:tc>
          <w:tcPr>
            <w:tcW w:w="2285" w:type="dxa"/>
          </w:tcPr>
          <w:p w14:paraId="6123E851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39944B43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09180908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7A1F3A84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6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1B14C627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070284BD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06AAED7A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6665183E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4F5FE1D5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5F8B939D" w14:textId="77777777" w:rsidR="00CB181F" w:rsidRPr="00CD05AF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</w:tcPr>
          <w:p w14:paraId="08AACCC0" w14:textId="259C3715" w:rsidR="00CB181F" w:rsidRPr="002A5760" w:rsidRDefault="00763AA2" w:rsidP="00CB181F">
            <w:pPr>
              <w:contextualSpacing/>
              <w:jc w:val="center"/>
            </w:pPr>
            <w:hyperlink r:id="rId7" w:history="1">
              <w:r w:rsidR="007F3D53" w:rsidRPr="00324188">
                <w:rPr>
                  <w:rStyle w:val="af2"/>
                </w:rPr>
                <w:t>https://disk.yandex.ru/i/EDpIHtoL4EFqJg</w:t>
              </w:r>
            </w:hyperlink>
            <w:r w:rsidR="007F3D53">
              <w:t xml:space="preserve"> </w:t>
            </w:r>
          </w:p>
        </w:tc>
        <w:tc>
          <w:tcPr>
            <w:tcW w:w="2215" w:type="dxa"/>
          </w:tcPr>
          <w:p w14:paraId="1B7D85A5" w14:textId="349F1038" w:rsidR="00CB181F" w:rsidRPr="002A5760" w:rsidRDefault="00CB181F" w:rsidP="00CB181F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397CBEA5" w14:textId="2C678405" w:rsidR="00CB181F" w:rsidRPr="00CD05AF" w:rsidRDefault="00CB181F" w:rsidP="00CB181F">
            <w:pPr>
              <w:contextualSpacing/>
              <w:jc w:val="center"/>
            </w:pPr>
            <w:r w:rsidRPr="00361C80">
              <w:t>Бесплатно</w:t>
            </w:r>
          </w:p>
        </w:tc>
      </w:tr>
      <w:tr w:rsidR="00CB181F" w14:paraId="20F3A9F6" w14:textId="77777777" w:rsidTr="007836DF">
        <w:tc>
          <w:tcPr>
            <w:tcW w:w="15898" w:type="dxa"/>
            <w:gridSpan w:val="10"/>
          </w:tcPr>
          <w:p w14:paraId="4EFED30E" w14:textId="098A86B4" w:rsidR="00CB181F" w:rsidRPr="00CB181F" w:rsidRDefault="00CB181F" w:rsidP="00CB181F">
            <w:pPr>
              <w:contextualSpacing/>
              <w:jc w:val="center"/>
              <w:rPr>
                <w:b/>
                <w:bCs/>
              </w:rPr>
            </w:pPr>
            <w:r w:rsidRPr="00CB181F">
              <w:rPr>
                <w:b/>
                <w:bCs/>
              </w:rPr>
              <w:t xml:space="preserve">Гатчинский городской Дом культуры </w:t>
            </w:r>
          </w:p>
        </w:tc>
      </w:tr>
      <w:tr w:rsidR="00CB181F" w14:paraId="5DFA1648" w14:textId="77777777" w:rsidTr="00672F13">
        <w:tc>
          <w:tcPr>
            <w:tcW w:w="959" w:type="dxa"/>
          </w:tcPr>
          <w:p w14:paraId="6413AB96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61AA75BA" w14:textId="0C72CE0E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63735169" w14:textId="72F26718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auto"/>
              </w:rPr>
              <w:t>"Про Стёпку, Муху, Пурша, Чани и Наташу Румянову"- детский спектакль НСК "Театр-студия "За углом"</w:t>
            </w:r>
          </w:p>
        </w:tc>
        <w:tc>
          <w:tcPr>
            <w:tcW w:w="2377" w:type="dxa"/>
          </w:tcPr>
          <w:p w14:paraId="5869FE4D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  <w:kern w:val="36"/>
              </w:rPr>
            </w:pPr>
            <w:r w:rsidRPr="00361C80">
              <w:rPr>
                <w:color w:val="auto"/>
                <w:kern w:val="36"/>
              </w:rPr>
              <w:t>50 минут</w:t>
            </w:r>
          </w:p>
          <w:p w14:paraId="754DC72E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  <w:kern w:val="36"/>
              </w:rPr>
            </w:pPr>
          </w:p>
          <w:p w14:paraId="43DF2F8A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  <w:kern w:val="36"/>
              </w:rPr>
            </w:pPr>
            <w:r w:rsidRPr="00361C80">
              <w:rPr>
                <w:color w:val="auto"/>
                <w:kern w:val="36"/>
              </w:rPr>
              <w:t xml:space="preserve">Дети приехали в лагерь и подружились с местными зверушками. Но каникулы прошли быстро, и юные туристы разъехались. Зверята остались опять одни. Они так полюбили весёлую детвору, что стали по ним </w:t>
            </w:r>
            <w:r w:rsidRPr="00361C80">
              <w:rPr>
                <w:color w:val="auto"/>
                <w:kern w:val="36"/>
              </w:rPr>
              <w:lastRenderedPageBreak/>
              <w:t>скучать. Чтобы отвлечься от грустных мыслей, герои решили организовать представление, повеселить себя и юных зрителей.</w:t>
            </w:r>
          </w:p>
          <w:p w14:paraId="642F9679" w14:textId="77777777" w:rsidR="00CB181F" w:rsidRPr="00361C80" w:rsidRDefault="00CB181F" w:rsidP="00CB181F">
            <w:pPr>
              <w:contextualSpacing/>
              <w:jc w:val="center"/>
            </w:pPr>
          </w:p>
          <w:p w14:paraId="10AC9BE4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t>Возрастное ограничение: 0+</w:t>
            </w:r>
            <w:r w:rsidRPr="00361C80">
              <w:rPr>
                <w:color w:val="auto"/>
              </w:rPr>
              <w:t xml:space="preserve"> </w:t>
            </w:r>
          </w:p>
          <w:p w14:paraId="5A07181D" w14:textId="77777777" w:rsidR="00CB181F" w:rsidRPr="00361C80" w:rsidRDefault="00CB181F" w:rsidP="00CB181F">
            <w:pPr>
              <w:contextualSpacing/>
              <w:jc w:val="center"/>
            </w:pPr>
          </w:p>
        </w:tc>
        <w:tc>
          <w:tcPr>
            <w:tcW w:w="1401" w:type="dxa"/>
          </w:tcPr>
          <w:p w14:paraId="5D34EABF" w14:textId="0D7BC341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auto"/>
              </w:rPr>
              <w:lastRenderedPageBreak/>
              <w:t>08.03.2024</w:t>
            </w:r>
            <w:r w:rsidRPr="00361C80">
              <w:rPr>
                <w:color w:val="auto"/>
              </w:rPr>
              <w:br w:type="page"/>
              <w:t xml:space="preserve">12.00 </w:t>
            </w:r>
          </w:p>
        </w:tc>
        <w:tc>
          <w:tcPr>
            <w:tcW w:w="1401" w:type="dxa"/>
          </w:tcPr>
          <w:p w14:paraId="1D85FE4D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МБУ "</w:t>
            </w:r>
            <w:r w:rsidRPr="00361C80">
              <w:t>Гатчинский городской Дом культуры</w:t>
            </w:r>
            <w:r w:rsidRPr="00361C80">
              <w:rPr>
                <w:color w:val="auto"/>
              </w:rPr>
              <w:t>",</w:t>
            </w:r>
          </w:p>
          <w:p w14:paraId="387988D8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г. Гатчина, пр. 25 Октября, д.1 </w:t>
            </w:r>
          </w:p>
          <w:p w14:paraId="521E95E6" w14:textId="29839B24" w:rsidR="00CB181F" w:rsidRPr="00361C80" w:rsidRDefault="00CB181F" w:rsidP="00CB181F">
            <w:pPr>
              <w:contextualSpacing/>
              <w:jc w:val="center"/>
            </w:pPr>
            <w:r w:rsidRPr="00361C80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38E3714C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087E3373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6C887726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4A4FEBBC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8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771359BE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3C66D50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5007ED1F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5B20AE34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0FC7E8F8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7A6983B3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0341310A" w14:textId="77777777" w:rsidR="00CB181F" w:rsidRDefault="00763AA2" w:rsidP="00CB181F">
            <w:pPr>
              <w:contextualSpacing/>
              <w:jc w:val="center"/>
              <w:rPr>
                <w:rStyle w:val="af2"/>
              </w:rPr>
            </w:pPr>
            <w:hyperlink r:id="rId9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7702EFEC" w14:textId="77777777" w:rsidR="00CB181F" w:rsidRDefault="00CB181F" w:rsidP="00CB181F">
            <w:pPr>
              <w:contextualSpacing/>
              <w:jc w:val="center"/>
              <w:rPr>
                <w:rStyle w:val="af2"/>
              </w:rPr>
            </w:pPr>
          </w:p>
          <w:p w14:paraId="3CEE607D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46BB1FC8" w14:textId="54ED979A" w:rsidR="00CB181F" w:rsidRPr="00361C80" w:rsidRDefault="00763AA2" w:rsidP="00CB181F">
            <w:pPr>
              <w:contextualSpacing/>
              <w:jc w:val="center"/>
              <w:rPr>
                <w:color w:val="auto"/>
              </w:rPr>
            </w:pPr>
            <w:hyperlink r:id="rId10" w:history="1">
              <w:r w:rsidR="00CB181F" w:rsidRPr="00361C80">
                <w:rPr>
                  <w:rStyle w:val="af2"/>
                  <w:color w:val="auto"/>
                </w:rPr>
                <w:t>https://quicktickets.ru/gatchina-gdk/s811</w:t>
              </w:r>
            </w:hyperlink>
            <w:r w:rsidR="00AA6903">
              <w:rPr>
                <w:rStyle w:val="af2"/>
                <w:color w:val="auto"/>
              </w:rPr>
              <w:t xml:space="preserve"> </w:t>
            </w:r>
          </w:p>
          <w:p w14:paraId="13BF0D8E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</w:p>
          <w:p w14:paraId="1FF87BFF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2377C885" w14:textId="77777777" w:rsidR="00CB181F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300</w:t>
            </w:r>
            <w:r>
              <w:rPr>
                <w:color w:val="auto"/>
              </w:rPr>
              <w:t xml:space="preserve"> руб.</w:t>
            </w:r>
          </w:p>
          <w:p w14:paraId="1AB99E49" w14:textId="77777777" w:rsidR="00CB181F" w:rsidRPr="00361C80" w:rsidRDefault="00CB181F" w:rsidP="00CB181F">
            <w:pPr>
              <w:contextualSpacing/>
              <w:jc w:val="center"/>
            </w:pPr>
          </w:p>
        </w:tc>
      </w:tr>
      <w:tr w:rsidR="00CB181F" w14:paraId="0E0119FC" w14:textId="77777777" w:rsidTr="00672F13">
        <w:tc>
          <w:tcPr>
            <w:tcW w:w="959" w:type="dxa"/>
          </w:tcPr>
          <w:p w14:paraId="5E35B819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4DE47F28" w14:textId="4E1F14DF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51EF06D5" w14:textId="63D441EF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"Старший сын"- спектакль НСК "Театр-студия "За углом"</w:t>
            </w:r>
          </w:p>
        </w:tc>
        <w:tc>
          <w:tcPr>
            <w:tcW w:w="2377" w:type="dxa"/>
          </w:tcPr>
          <w:p w14:paraId="60F25453" w14:textId="1EB6A44B" w:rsidR="00CB181F" w:rsidRPr="00417C3F" w:rsidRDefault="00D71B65" w:rsidP="00CB181F">
            <w:pPr>
              <w:spacing w:after="160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 часа</w:t>
            </w:r>
          </w:p>
          <w:p w14:paraId="4B99E093" w14:textId="77777777" w:rsidR="00CB181F" w:rsidRPr="00417C3F" w:rsidRDefault="00CB181F" w:rsidP="00CB181F">
            <w:pPr>
              <w:spacing w:after="160"/>
              <w:jc w:val="center"/>
              <w:rPr>
                <w:rFonts w:eastAsia="Calibri"/>
                <w:i/>
                <w:iCs/>
                <w:color w:val="auto"/>
                <w:lang w:eastAsia="en-US"/>
              </w:rPr>
            </w:pPr>
            <w:r w:rsidRPr="00417C3F">
              <w:rPr>
                <w:rFonts w:eastAsia="Calibri"/>
                <w:color w:val="auto"/>
                <w:lang w:eastAsia="en-US"/>
              </w:rPr>
              <w:t>Это комедия положений, написанная Вампиловым в 1967 году</w:t>
            </w:r>
            <w:r w:rsidRPr="00361C80">
              <w:rPr>
                <w:rFonts w:eastAsia="Calibri"/>
                <w:color w:val="auto"/>
                <w:lang w:eastAsia="en-US"/>
              </w:rPr>
              <w:t>,</w:t>
            </w:r>
            <w:r w:rsidRPr="00417C3F">
              <w:rPr>
                <w:rFonts w:eastAsia="Calibri"/>
                <w:color w:val="auto"/>
                <w:lang w:eastAsia="en-US"/>
              </w:rPr>
              <w:t xml:space="preserve"> сюжет которой строится на случайных совпадениях и смешных ситуациях, в которые попадают герои. Два приятеля опоздали на последнюю электричку и ищут ночлег. И находят его с помощью обмана</w:t>
            </w:r>
            <w:r w:rsidRPr="00417C3F">
              <w:rPr>
                <w:rFonts w:eastAsia="Calibri"/>
                <w:i/>
                <w:iCs/>
                <w:color w:val="auto"/>
                <w:lang w:eastAsia="en-US"/>
              </w:rPr>
              <w:t>.</w:t>
            </w:r>
          </w:p>
          <w:p w14:paraId="69493ADF" w14:textId="77777777" w:rsidR="00CB181F" w:rsidRPr="00D71B65" w:rsidRDefault="00CB181F" w:rsidP="00CB181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D71B65">
              <w:rPr>
                <w:b/>
                <w:bCs/>
                <w:i/>
                <w:iCs/>
              </w:rPr>
              <w:t>Возрастное ограничение: 16+</w:t>
            </w:r>
          </w:p>
          <w:p w14:paraId="59E60965" w14:textId="77777777" w:rsidR="00CB181F" w:rsidRPr="00361C80" w:rsidRDefault="00CB181F" w:rsidP="00CB181F">
            <w:pPr>
              <w:contextualSpacing/>
              <w:jc w:val="center"/>
            </w:pPr>
          </w:p>
        </w:tc>
        <w:tc>
          <w:tcPr>
            <w:tcW w:w="1401" w:type="dxa"/>
          </w:tcPr>
          <w:p w14:paraId="690356BC" w14:textId="10AAB8E1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08.03.2024</w:t>
            </w:r>
            <w:r w:rsidRPr="00361C80">
              <w:rPr>
                <w:color w:val="000000"/>
              </w:rPr>
              <w:br/>
              <w:t>17</w:t>
            </w:r>
            <w:r w:rsidR="00D71B65">
              <w:rPr>
                <w:color w:val="000000"/>
              </w:rPr>
              <w:t>.</w:t>
            </w:r>
            <w:r w:rsidRPr="00361C80">
              <w:rPr>
                <w:color w:val="000000"/>
              </w:rPr>
              <w:t xml:space="preserve">00 </w:t>
            </w:r>
          </w:p>
        </w:tc>
        <w:tc>
          <w:tcPr>
            <w:tcW w:w="1401" w:type="dxa"/>
          </w:tcPr>
          <w:p w14:paraId="5B6463D9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МБУ "</w:t>
            </w:r>
            <w:r w:rsidRPr="00361C80">
              <w:t>Гатчинский городской Дом культуры</w:t>
            </w:r>
            <w:r w:rsidRPr="00361C80">
              <w:rPr>
                <w:color w:val="auto"/>
              </w:rPr>
              <w:t>",</w:t>
            </w:r>
          </w:p>
          <w:p w14:paraId="35575094" w14:textId="77777777" w:rsidR="00CB181F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г. Гатчина, пр. 25 Октября, д.1 </w:t>
            </w:r>
          </w:p>
          <w:p w14:paraId="49D2A2D4" w14:textId="77777777" w:rsidR="00D71B65" w:rsidRPr="00361C80" w:rsidRDefault="00D71B65" w:rsidP="00CB181F">
            <w:pPr>
              <w:contextualSpacing/>
              <w:jc w:val="center"/>
              <w:rPr>
                <w:color w:val="auto"/>
              </w:rPr>
            </w:pPr>
          </w:p>
          <w:p w14:paraId="40234B7B" w14:textId="71BB01F3" w:rsidR="00CB181F" w:rsidRPr="00361C80" w:rsidRDefault="00CB181F" w:rsidP="00CB181F">
            <w:pPr>
              <w:contextualSpacing/>
              <w:jc w:val="center"/>
            </w:pPr>
            <w:r w:rsidRPr="00361C80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2E46AC5B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684EFA3F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38E31EE6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7C25397D" w14:textId="33AA250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11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  <w:r w:rsidR="00D71B65">
              <w:rPr>
                <w:rStyle w:val="af2"/>
                <w:color w:val="auto"/>
              </w:rPr>
              <w:t xml:space="preserve">  </w:t>
            </w:r>
          </w:p>
          <w:p w14:paraId="3B1B6BBE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26013144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16CBBDFF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21448D45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5DEC5B4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251377B7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4F77342C" w14:textId="77777777" w:rsidR="00CB181F" w:rsidRDefault="00763AA2" w:rsidP="00CB181F">
            <w:pPr>
              <w:contextualSpacing/>
              <w:jc w:val="center"/>
              <w:rPr>
                <w:rStyle w:val="af2"/>
              </w:rPr>
            </w:pPr>
            <w:hyperlink r:id="rId12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2B19535A" w14:textId="77777777" w:rsidR="00CB181F" w:rsidRDefault="00CB181F" w:rsidP="00CB181F">
            <w:pPr>
              <w:contextualSpacing/>
              <w:jc w:val="center"/>
              <w:rPr>
                <w:rStyle w:val="af2"/>
              </w:rPr>
            </w:pPr>
          </w:p>
          <w:p w14:paraId="76E46CA3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059F7599" w14:textId="77777777" w:rsidR="00CB181F" w:rsidRPr="00361C80" w:rsidRDefault="00763AA2" w:rsidP="00CB181F">
            <w:pPr>
              <w:contextualSpacing/>
              <w:jc w:val="center"/>
            </w:pPr>
            <w:hyperlink r:id="rId13" w:history="1">
              <w:r w:rsidR="00CB181F" w:rsidRPr="00361C80">
                <w:rPr>
                  <w:rStyle w:val="af2"/>
                </w:rPr>
                <w:t>https://quicktickets.ru/gatchina-gdk/s812</w:t>
              </w:r>
            </w:hyperlink>
          </w:p>
          <w:p w14:paraId="34289C28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14FB7696" w14:textId="516F1026" w:rsidR="00CB181F" w:rsidRPr="00361C80" w:rsidRDefault="00CB181F" w:rsidP="00CB181F">
            <w:pPr>
              <w:contextualSpacing/>
              <w:jc w:val="center"/>
            </w:pPr>
            <w:r w:rsidRPr="00361C80">
              <w:t>400 руб.</w:t>
            </w:r>
          </w:p>
        </w:tc>
      </w:tr>
      <w:tr w:rsidR="00CB181F" w14:paraId="778EE057" w14:textId="77777777" w:rsidTr="00672F13">
        <w:tc>
          <w:tcPr>
            <w:tcW w:w="959" w:type="dxa"/>
          </w:tcPr>
          <w:p w14:paraId="4C1E4972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40F4820A" w14:textId="1A29C653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7F2D9B7C" w14:textId="12AF81C9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t xml:space="preserve">"Дорогая Памела или как пришить </w:t>
            </w:r>
            <w:r w:rsidRPr="00361C80">
              <w:lastRenderedPageBreak/>
              <w:t xml:space="preserve">старушку" - спектакль </w:t>
            </w:r>
          </w:p>
        </w:tc>
        <w:tc>
          <w:tcPr>
            <w:tcW w:w="2377" w:type="dxa"/>
          </w:tcPr>
          <w:p w14:paraId="7212BD6E" w14:textId="77777777" w:rsidR="00CB181F" w:rsidRDefault="00CB181F" w:rsidP="00CB181F">
            <w:pPr>
              <w:contextualSpacing/>
              <w:jc w:val="center"/>
            </w:pPr>
            <w:r w:rsidRPr="00BD149F">
              <w:lastRenderedPageBreak/>
              <w:t>2 часа 40 минут с одним антрактом</w:t>
            </w:r>
          </w:p>
          <w:p w14:paraId="53FA14C1" w14:textId="77777777" w:rsidR="00CB181F" w:rsidRDefault="00CB181F" w:rsidP="00CB181F">
            <w:pPr>
              <w:contextualSpacing/>
              <w:jc w:val="center"/>
            </w:pPr>
          </w:p>
          <w:p w14:paraId="3BFB0A41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lastRenderedPageBreak/>
              <w:t>Спектакль «Дорогая Памела» поставлен по пьесе Джона Патрика.</w:t>
            </w:r>
          </w:p>
          <w:p w14:paraId="28C526CC" w14:textId="77777777" w:rsidR="00CB181F" w:rsidRDefault="00CB181F" w:rsidP="00CB181F">
            <w:pPr>
              <w:contextualSpacing/>
              <w:jc w:val="center"/>
            </w:pPr>
            <w:r>
              <w:t>Сюжет.</w:t>
            </w:r>
          </w:p>
          <w:p w14:paraId="13B2ECCB" w14:textId="2E6E2904" w:rsidR="00CB181F" w:rsidRPr="00361C80" w:rsidRDefault="00CB181F" w:rsidP="00CB181F">
            <w:pPr>
              <w:contextualSpacing/>
              <w:jc w:val="center"/>
            </w:pPr>
            <w:r w:rsidRPr="00361C80">
              <w:t>Три отпетых афериста с огромными планами селятся в доме Памелы Кронки. Она давно уже общается только лишь со своим котом и самим Богом, поэтому с радостью встречает у себя новых соседей. Аферисты страхуют хозяйку от несчастного случая на кругленькую сумму, но, чтобы получить заветные деньги, надо избавиться от старушки.</w:t>
            </w:r>
            <w:r w:rsidRPr="00361C80">
              <w:br/>
            </w:r>
            <w:r w:rsidRPr="00361C80">
              <w:br/>
              <w:t>В главных ролях:</w:t>
            </w:r>
            <w:r w:rsidRPr="00361C80">
              <w:br/>
              <w:t>Алексей Красноцветов, Ирина Сотикова, Александр Черкашин, Денис Портнов и другие…</w:t>
            </w:r>
            <w:r w:rsidRPr="00361C80">
              <w:br/>
              <w:t>Режиссер Алексей Красноцветов</w:t>
            </w:r>
            <w:r w:rsidRPr="00361C80">
              <w:br/>
            </w:r>
            <w:r w:rsidRPr="00361C80">
              <w:br/>
            </w:r>
            <w:r w:rsidRPr="00D71B65">
              <w:rPr>
                <w:b/>
                <w:bCs/>
                <w:i/>
                <w:iCs/>
              </w:rPr>
              <w:lastRenderedPageBreak/>
              <w:t>Возрастное ограничение: 12+</w:t>
            </w:r>
          </w:p>
        </w:tc>
        <w:tc>
          <w:tcPr>
            <w:tcW w:w="1401" w:type="dxa"/>
          </w:tcPr>
          <w:p w14:paraId="5232EE41" w14:textId="215B415B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lastRenderedPageBreak/>
              <w:t>08.03.2024</w:t>
            </w:r>
            <w:r w:rsidRPr="00361C80">
              <w:br/>
              <w:t>18.00</w:t>
            </w:r>
          </w:p>
        </w:tc>
        <w:tc>
          <w:tcPr>
            <w:tcW w:w="1401" w:type="dxa"/>
          </w:tcPr>
          <w:p w14:paraId="4C4BF860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 xml:space="preserve">МБУ "Гатчинский </w:t>
            </w:r>
            <w:r w:rsidRPr="00361C80">
              <w:lastRenderedPageBreak/>
              <w:t xml:space="preserve">городской Дом культуры", </w:t>
            </w:r>
          </w:p>
          <w:p w14:paraId="19846786" w14:textId="6D4FE6F6" w:rsidR="00CB181F" w:rsidRDefault="00CB181F" w:rsidP="00CB181F">
            <w:pPr>
              <w:contextualSpacing/>
              <w:jc w:val="center"/>
            </w:pPr>
            <w:r w:rsidRPr="00361C80">
              <w:t>г. Гатчина, пр. 25 Октября, д.1</w:t>
            </w:r>
          </w:p>
          <w:p w14:paraId="4C97BD5F" w14:textId="77777777" w:rsidR="00D71B65" w:rsidRPr="00361C80" w:rsidRDefault="00D71B65" w:rsidP="00CB181F">
            <w:pPr>
              <w:contextualSpacing/>
              <w:jc w:val="center"/>
            </w:pPr>
          </w:p>
          <w:p w14:paraId="06EB0A89" w14:textId="078441B2" w:rsidR="00CB181F" w:rsidRPr="00361C80" w:rsidRDefault="00CB181F" w:rsidP="00CB181F">
            <w:pPr>
              <w:contextualSpacing/>
              <w:jc w:val="center"/>
            </w:pPr>
            <w:r w:rsidRPr="00361C80">
              <w:t>Концертный зал</w:t>
            </w:r>
          </w:p>
        </w:tc>
        <w:tc>
          <w:tcPr>
            <w:tcW w:w="2285" w:type="dxa"/>
          </w:tcPr>
          <w:p w14:paraId="77D8FE1C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lastRenderedPageBreak/>
              <w:t>МБУ «Гатчинский городской Дом культуры»</w:t>
            </w:r>
          </w:p>
          <w:p w14:paraId="5A997E11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4D8642C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32BD3FD0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14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2145CEC7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0E1A7553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28139A24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130D1845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7868C397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01FFD1DC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66245E5B" w14:textId="77777777" w:rsidR="00CB181F" w:rsidRPr="00361C80" w:rsidRDefault="00763AA2" w:rsidP="00CB181F">
            <w:pPr>
              <w:contextualSpacing/>
              <w:jc w:val="center"/>
            </w:pPr>
            <w:hyperlink r:id="rId15" w:history="1">
              <w:r w:rsidR="00CB181F" w:rsidRPr="00361C80">
                <w:rPr>
                  <w:rStyle w:val="af2"/>
                </w:rPr>
                <w:t>http://gtndk.org/events.</w:t>
              </w:r>
              <w:r w:rsidR="00CB181F" w:rsidRPr="00361C80">
                <w:rPr>
                  <w:rStyle w:val="af2"/>
                </w:rPr>
                <w:lastRenderedPageBreak/>
                <w:t>html</w:t>
              </w:r>
            </w:hyperlink>
          </w:p>
          <w:p w14:paraId="1C44B57B" w14:textId="77777777" w:rsidR="00CB181F" w:rsidRDefault="00CB181F" w:rsidP="00CB181F">
            <w:pPr>
              <w:contextualSpacing/>
              <w:jc w:val="center"/>
            </w:pPr>
          </w:p>
          <w:p w14:paraId="12F30328" w14:textId="77777777" w:rsidR="00CB181F" w:rsidRDefault="00763AA2" w:rsidP="00CB181F">
            <w:pPr>
              <w:contextualSpacing/>
              <w:jc w:val="center"/>
            </w:pPr>
            <w:hyperlink r:id="rId16" w:history="1">
              <w:r w:rsidR="00CB181F" w:rsidRPr="00F37B8E">
                <w:rPr>
                  <w:rStyle w:val="af2"/>
                </w:rPr>
                <w:t>https://vk.com/gtndk?w=app6819359_-26434712</w:t>
              </w:r>
            </w:hyperlink>
          </w:p>
          <w:p w14:paraId="0FCCD659" w14:textId="77777777" w:rsidR="00CB181F" w:rsidRDefault="00CB181F" w:rsidP="00CB181F">
            <w:pPr>
              <w:contextualSpacing/>
              <w:jc w:val="center"/>
            </w:pPr>
          </w:p>
          <w:p w14:paraId="4E229F37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4047CC61" w14:textId="77777777" w:rsidR="00CB181F" w:rsidRPr="00361C80" w:rsidRDefault="00763AA2" w:rsidP="00CB181F">
            <w:pPr>
              <w:contextualSpacing/>
              <w:jc w:val="center"/>
            </w:pPr>
            <w:hyperlink r:id="rId17" w:history="1">
              <w:r w:rsidR="00CB181F" w:rsidRPr="00361C80">
                <w:rPr>
                  <w:rStyle w:val="af2"/>
                </w:rPr>
                <w:t>https://quicktickets.ru/gatchina-gdk/s775</w:t>
              </w:r>
            </w:hyperlink>
          </w:p>
          <w:p w14:paraId="1D7879FC" w14:textId="77777777" w:rsidR="00CB181F" w:rsidRPr="00361C80" w:rsidRDefault="00CB181F" w:rsidP="00CB181F">
            <w:pPr>
              <w:contextualSpacing/>
              <w:jc w:val="center"/>
            </w:pPr>
          </w:p>
          <w:p w14:paraId="31EC7CBC" w14:textId="77777777" w:rsidR="00CB181F" w:rsidRPr="00361C80" w:rsidRDefault="00763AA2" w:rsidP="00CB181F">
            <w:pPr>
              <w:contextualSpacing/>
              <w:jc w:val="center"/>
            </w:pPr>
            <w:hyperlink r:id="rId18" w:history="1">
              <w:r w:rsidR="00CB181F" w:rsidRPr="00361C80">
                <w:rPr>
                  <w:rStyle w:val="af2"/>
                </w:rPr>
                <w:t>https://orbilet.ru/event/11289</w:t>
              </w:r>
            </w:hyperlink>
          </w:p>
          <w:p w14:paraId="2142E6F6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1EA33E04" w14:textId="5879F703" w:rsidR="00CB181F" w:rsidRPr="00361C80" w:rsidRDefault="00CB181F" w:rsidP="00CB181F">
            <w:pPr>
              <w:contextualSpacing/>
              <w:jc w:val="center"/>
            </w:pPr>
            <w:r w:rsidRPr="00361C80">
              <w:lastRenderedPageBreak/>
              <w:t xml:space="preserve">от 600 руб. </w:t>
            </w:r>
            <w:r w:rsidRPr="00361C80">
              <w:lastRenderedPageBreak/>
              <w:t>до 1900 руб.</w:t>
            </w:r>
          </w:p>
        </w:tc>
      </w:tr>
      <w:tr w:rsidR="00CB181F" w14:paraId="03DC8218" w14:textId="77777777" w:rsidTr="00672F13">
        <w:tc>
          <w:tcPr>
            <w:tcW w:w="959" w:type="dxa"/>
          </w:tcPr>
          <w:p w14:paraId="3F414EFC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477FEA3F" w14:textId="75EDB5A1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114A3E6B" w14:textId="349BE4EF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"Доктор Айболит"- детский спектакль НСК "Театр-студия "За углом"</w:t>
            </w:r>
          </w:p>
        </w:tc>
        <w:tc>
          <w:tcPr>
            <w:tcW w:w="2377" w:type="dxa"/>
          </w:tcPr>
          <w:p w14:paraId="5BAA84E2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>Детский спектакль по мотивам творчества Корнея Чуковского</w:t>
            </w:r>
          </w:p>
          <w:p w14:paraId="37B8A6B2" w14:textId="77777777" w:rsidR="00CB181F" w:rsidRPr="00361C80" w:rsidRDefault="00CB181F" w:rsidP="00CB181F">
            <w:pPr>
              <w:contextualSpacing/>
              <w:jc w:val="center"/>
            </w:pPr>
          </w:p>
          <w:p w14:paraId="684945F1" w14:textId="41DFD747" w:rsidR="00CB181F" w:rsidRPr="00D71B65" w:rsidRDefault="00CB181F" w:rsidP="00CB181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D71B65">
              <w:rPr>
                <w:b/>
                <w:bCs/>
                <w:i/>
                <w:iCs/>
              </w:rPr>
              <w:t>Возрастное ограничение: 0+</w:t>
            </w:r>
          </w:p>
        </w:tc>
        <w:tc>
          <w:tcPr>
            <w:tcW w:w="1401" w:type="dxa"/>
          </w:tcPr>
          <w:p w14:paraId="5E0D1BCB" w14:textId="2823E874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09.03.2024</w:t>
            </w:r>
            <w:r w:rsidRPr="00361C80">
              <w:rPr>
                <w:color w:val="000000"/>
              </w:rPr>
              <w:br/>
              <w:t xml:space="preserve">12.00 </w:t>
            </w:r>
          </w:p>
        </w:tc>
        <w:tc>
          <w:tcPr>
            <w:tcW w:w="1401" w:type="dxa"/>
          </w:tcPr>
          <w:p w14:paraId="4FE1F11D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МБУ "</w:t>
            </w:r>
            <w:r w:rsidRPr="00361C80">
              <w:t>Гатчинский городской Дом культуры</w:t>
            </w:r>
            <w:r w:rsidRPr="00361C80">
              <w:rPr>
                <w:color w:val="auto"/>
              </w:rPr>
              <w:t>",</w:t>
            </w:r>
          </w:p>
          <w:p w14:paraId="29EBC1A0" w14:textId="77777777" w:rsidR="00CB181F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г. Гатчина, пр. 25 Октября, д.1 </w:t>
            </w:r>
          </w:p>
          <w:p w14:paraId="10496748" w14:textId="77777777" w:rsidR="00D71B65" w:rsidRPr="00361C80" w:rsidRDefault="00D71B65" w:rsidP="00CB181F">
            <w:pPr>
              <w:contextualSpacing/>
              <w:jc w:val="center"/>
              <w:rPr>
                <w:color w:val="auto"/>
              </w:rPr>
            </w:pPr>
          </w:p>
          <w:p w14:paraId="37F03481" w14:textId="546FD3AB" w:rsidR="00CB181F" w:rsidRPr="00361C80" w:rsidRDefault="00CB181F" w:rsidP="00CB181F">
            <w:pPr>
              <w:contextualSpacing/>
              <w:jc w:val="center"/>
            </w:pPr>
            <w:r w:rsidRPr="00361C80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611817F8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745C5E8E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16A46925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3C627826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19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28A81D20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54722DDD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3B565DF0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7B5E942E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76679A4D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151B1913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7F9763E5" w14:textId="77777777" w:rsidR="00CB181F" w:rsidRPr="00361C80" w:rsidRDefault="00763AA2" w:rsidP="00CB181F">
            <w:pPr>
              <w:contextualSpacing/>
              <w:jc w:val="center"/>
            </w:pPr>
            <w:hyperlink r:id="rId20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4B9DAA12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6DE045FE" w14:textId="77777777" w:rsidR="00CB181F" w:rsidRPr="00361C80" w:rsidRDefault="00763AA2" w:rsidP="00CB181F">
            <w:pPr>
              <w:contextualSpacing/>
              <w:jc w:val="center"/>
            </w:pPr>
            <w:hyperlink r:id="rId21" w:history="1">
              <w:r w:rsidR="00CB181F" w:rsidRPr="00361C80">
                <w:rPr>
                  <w:rStyle w:val="af2"/>
                </w:rPr>
                <w:t>https://quicktickets.ru/gatchina-gdk/s813</w:t>
              </w:r>
            </w:hyperlink>
          </w:p>
          <w:p w14:paraId="7A9248E8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5903DA5A" w14:textId="4FEA2093" w:rsidR="00CB181F" w:rsidRPr="00361C80" w:rsidRDefault="00CB181F" w:rsidP="00CB181F">
            <w:pPr>
              <w:contextualSpacing/>
              <w:jc w:val="center"/>
            </w:pPr>
            <w:r w:rsidRPr="00361C80">
              <w:t>300 руб.</w:t>
            </w:r>
          </w:p>
        </w:tc>
      </w:tr>
      <w:tr w:rsidR="00CB181F" w14:paraId="7D5FF945" w14:textId="77777777" w:rsidTr="00672F13">
        <w:tc>
          <w:tcPr>
            <w:tcW w:w="959" w:type="dxa"/>
          </w:tcPr>
          <w:p w14:paraId="3D778C90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2E5852D8" w14:textId="67B943DA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0D6EFCD7" w14:textId="201BD0D9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Премьера!</w:t>
            </w:r>
            <w:r w:rsidRPr="00361C80">
              <w:rPr>
                <w:color w:val="000000"/>
              </w:rPr>
              <w:br/>
              <w:t>"Водевили": "Медведь", "Предложение", "Юбилей" - спектакль НСК "Театр-студия "За углом"</w:t>
            </w:r>
          </w:p>
        </w:tc>
        <w:tc>
          <w:tcPr>
            <w:tcW w:w="2377" w:type="dxa"/>
          </w:tcPr>
          <w:p w14:paraId="6627DA70" w14:textId="0DC99AE0" w:rsidR="00CB181F" w:rsidRPr="00361C80" w:rsidRDefault="00D71B65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час 30</w:t>
            </w:r>
            <w:r w:rsidR="00CB181F" w:rsidRPr="00361C80">
              <w:rPr>
                <w:color w:val="000000"/>
                <w:shd w:val="clear" w:color="auto" w:fill="FFFFFF"/>
              </w:rPr>
              <w:t xml:space="preserve"> минут</w:t>
            </w:r>
          </w:p>
          <w:p w14:paraId="21F3F114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26743F72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361C80">
              <w:rPr>
                <w:color w:val="000000"/>
                <w:shd w:val="clear" w:color="auto" w:fill="FFFFFF"/>
              </w:rPr>
              <w:t>Жанр-Водевиль. В спектакль вошли три известных произведения А.П. Чехова. Встреча с ними всегда радостна и актёрам, и зрителям.</w:t>
            </w:r>
          </w:p>
          <w:p w14:paraId="54B2AE36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75E68BCF" w14:textId="65D2377D" w:rsidR="00CB181F" w:rsidRPr="00361C80" w:rsidRDefault="00CB181F" w:rsidP="00CB181F">
            <w:pPr>
              <w:contextualSpacing/>
              <w:jc w:val="center"/>
            </w:pPr>
            <w:r w:rsidRPr="00361C80">
              <w:t>Возрастное ограничение: 16+</w:t>
            </w:r>
          </w:p>
        </w:tc>
        <w:tc>
          <w:tcPr>
            <w:tcW w:w="1401" w:type="dxa"/>
          </w:tcPr>
          <w:p w14:paraId="288E7DE2" w14:textId="0A474611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09.03.2024</w:t>
            </w:r>
            <w:r w:rsidRPr="00361C80">
              <w:rPr>
                <w:color w:val="000000"/>
              </w:rPr>
              <w:br/>
              <w:t xml:space="preserve">18.00 </w:t>
            </w:r>
          </w:p>
        </w:tc>
        <w:tc>
          <w:tcPr>
            <w:tcW w:w="1401" w:type="dxa"/>
          </w:tcPr>
          <w:p w14:paraId="571E6D57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МБУ "</w:t>
            </w:r>
            <w:r w:rsidRPr="00361C80">
              <w:t>Гатчинский городской Дом культуры</w:t>
            </w:r>
            <w:r w:rsidRPr="00361C80">
              <w:rPr>
                <w:color w:val="auto"/>
              </w:rPr>
              <w:t>",</w:t>
            </w:r>
          </w:p>
          <w:p w14:paraId="45557447" w14:textId="77777777" w:rsidR="00CB181F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г. Гатчина, пр. 25 Октября, д.1 </w:t>
            </w:r>
          </w:p>
          <w:p w14:paraId="1BB987D8" w14:textId="77777777" w:rsidR="00D71B65" w:rsidRPr="00361C80" w:rsidRDefault="00D71B65" w:rsidP="00CB181F">
            <w:pPr>
              <w:contextualSpacing/>
              <w:jc w:val="center"/>
              <w:rPr>
                <w:color w:val="auto"/>
              </w:rPr>
            </w:pPr>
          </w:p>
          <w:p w14:paraId="7D802056" w14:textId="7A5AA12E" w:rsidR="00CB181F" w:rsidRPr="00361C80" w:rsidRDefault="00CB181F" w:rsidP="00CB181F">
            <w:pPr>
              <w:contextualSpacing/>
              <w:jc w:val="center"/>
            </w:pPr>
            <w:r w:rsidRPr="00361C80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01E6564E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7C8993B9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44F5128D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08D57CD3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22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012256B7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1D655677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53B2DE9C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1012E1AD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3F68614C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37659042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226963F9" w14:textId="77777777" w:rsidR="00CB181F" w:rsidRPr="00361C80" w:rsidRDefault="00763AA2" w:rsidP="00CB181F">
            <w:pPr>
              <w:contextualSpacing/>
              <w:jc w:val="center"/>
            </w:pPr>
            <w:hyperlink r:id="rId23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4E5C081F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402D063F" w14:textId="77777777" w:rsidR="00CB181F" w:rsidRPr="00361C80" w:rsidRDefault="00763AA2" w:rsidP="00CB181F">
            <w:pPr>
              <w:contextualSpacing/>
              <w:jc w:val="center"/>
            </w:pPr>
            <w:hyperlink r:id="rId24" w:history="1">
              <w:r w:rsidR="00CB181F" w:rsidRPr="00361C80">
                <w:rPr>
                  <w:rStyle w:val="af2"/>
                </w:rPr>
                <w:t>https://quicktickets.ru/gatchina-gdk/s814</w:t>
              </w:r>
            </w:hyperlink>
          </w:p>
          <w:p w14:paraId="3BB0666D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79564347" w14:textId="1A5580F8" w:rsidR="00CB181F" w:rsidRPr="00361C80" w:rsidRDefault="00CB181F" w:rsidP="00CB181F">
            <w:pPr>
              <w:contextualSpacing/>
              <w:jc w:val="center"/>
            </w:pPr>
            <w:r w:rsidRPr="00361C80">
              <w:t>400 руб.</w:t>
            </w:r>
          </w:p>
        </w:tc>
      </w:tr>
      <w:tr w:rsidR="00CB181F" w14:paraId="0208D6E1" w14:textId="77777777" w:rsidTr="00672F13">
        <w:tc>
          <w:tcPr>
            <w:tcW w:w="959" w:type="dxa"/>
          </w:tcPr>
          <w:p w14:paraId="1AF0D3DB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23FC46DC" w14:textId="19D5A8FE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203738A5" w14:textId="341928E3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t xml:space="preserve">"Барышня и хулиган" - большой праздничный концерт звезд российской эстрады </w:t>
            </w:r>
            <w:r w:rsidRPr="00361C80">
              <w:lastRenderedPageBreak/>
              <w:t>Александра Юрпалова и Оксаны Орловой</w:t>
            </w:r>
          </w:p>
        </w:tc>
        <w:tc>
          <w:tcPr>
            <w:tcW w:w="2377" w:type="dxa"/>
          </w:tcPr>
          <w:p w14:paraId="44425D8A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lastRenderedPageBreak/>
              <w:t>1 час 30 минут</w:t>
            </w:r>
          </w:p>
          <w:p w14:paraId="410B3F24" w14:textId="77777777" w:rsidR="00CB181F" w:rsidRPr="00361C80" w:rsidRDefault="00CB181F" w:rsidP="00CB181F">
            <w:pPr>
              <w:contextualSpacing/>
              <w:jc w:val="center"/>
            </w:pPr>
          </w:p>
          <w:p w14:paraId="678210E8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 xml:space="preserve">Концертная программа двух по-истине ярких звезд российской эстрады Александра </w:t>
            </w:r>
            <w:r w:rsidRPr="00361C80">
              <w:lastRenderedPageBreak/>
              <w:t>Юрпалова и Оксаны Орловой - подарок всем любителям хорошей музыки, лучших стихов и песен, посвященных ЕЕ ВЕЛИЧЕСТВУ ЖЕНЩИНЕ. Песни о жизни и любви, о женщине и мужчине, о всем, что волнует душу каждого! Оксана Орлова, лауреат премии «Шансон года», представляет песни с нового альбома «Любила и верила», где отражаются настоящие женские чувства. Все песни были написаны популярным автором и композитором Александром Юрпаловым, в которых есть и любовь, и боль, и женская радость.</w:t>
            </w:r>
            <w:r w:rsidRPr="00361C80">
              <w:br/>
              <w:t xml:space="preserve">Александр- лауреат национальных музыкальных премий «Песня года» и «Шансон года». </w:t>
            </w:r>
            <w:r w:rsidRPr="00361C80">
              <w:br/>
            </w:r>
            <w:r w:rsidRPr="00361C80">
              <w:lastRenderedPageBreak/>
              <w:br/>
              <w:t>Возрастное ограничение: 16+</w:t>
            </w:r>
          </w:p>
          <w:p w14:paraId="0184D9CD" w14:textId="03CF8367" w:rsidR="00CB181F" w:rsidRPr="00361C80" w:rsidRDefault="00CB181F" w:rsidP="00CB181F">
            <w:pPr>
              <w:contextualSpacing/>
              <w:jc w:val="center"/>
            </w:pPr>
            <w:r w:rsidRPr="00361C80">
              <w:br/>
            </w:r>
          </w:p>
        </w:tc>
        <w:tc>
          <w:tcPr>
            <w:tcW w:w="1401" w:type="dxa"/>
          </w:tcPr>
          <w:p w14:paraId="60A4485D" w14:textId="379D3705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lastRenderedPageBreak/>
              <w:t>09.03.2024</w:t>
            </w:r>
            <w:r w:rsidRPr="00361C80">
              <w:br/>
              <w:t>18.00</w:t>
            </w:r>
          </w:p>
        </w:tc>
        <w:tc>
          <w:tcPr>
            <w:tcW w:w="1401" w:type="dxa"/>
          </w:tcPr>
          <w:p w14:paraId="123D5F2A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 xml:space="preserve">МБУ "Гатчинский городской Дом культуры", </w:t>
            </w:r>
          </w:p>
          <w:p w14:paraId="577893CA" w14:textId="77777777" w:rsidR="00CB181F" w:rsidRDefault="00CB181F" w:rsidP="00CB181F">
            <w:pPr>
              <w:contextualSpacing/>
              <w:jc w:val="center"/>
            </w:pPr>
            <w:r w:rsidRPr="00361C80">
              <w:t xml:space="preserve">г. Гатчина, </w:t>
            </w:r>
            <w:r w:rsidRPr="00361C80">
              <w:lastRenderedPageBreak/>
              <w:t>пр. 25 Октября, д.1</w:t>
            </w:r>
          </w:p>
          <w:p w14:paraId="38D4E2D5" w14:textId="77777777" w:rsidR="00D71B65" w:rsidRPr="00361C80" w:rsidRDefault="00D71B65" w:rsidP="00CB181F">
            <w:pPr>
              <w:contextualSpacing/>
              <w:jc w:val="center"/>
            </w:pPr>
          </w:p>
          <w:p w14:paraId="19790F26" w14:textId="47CA9BCD" w:rsidR="00CB181F" w:rsidRPr="00361C80" w:rsidRDefault="00CB181F" w:rsidP="00CB181F">
            <w:pPr>
              <w:contextualSpacing/>
              <w:jc w:val="center"/>
            </w:pPr>
            <w:r w:rsidRPr="00361C80">
              <w:t>Концертный зал</w:t>
            </w:r>
          </w:p>
        </w:tc>
        <w:tc>
          <w:tcPr>
            <w:tcW w:w="2285" w:type="dxa"/>
          </w:tcPr>
          <w:p w14:paraId="42C7E522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lastRenderedPageBreak/>
              <w:t>МБУ «Гатчинский городской Дом культуры»</w:t>
            </w:r>
          </w:p>
          <w:p w14:paraId="09AE2524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78D39D1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693F1C80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25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353558E8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5AA0802A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lastRenderedPageBreak/>
              <w:t>Телефон:</w:t>
            </w:r>
            <w:r w:rsidRPr="00361C80">
              <w:rPr>
                <w:color w:val="auto"/>
              </w:rPr>
              <w:t> </w:t>
            </w:r>
          </w:p>
          <w:p w14:paraId="5A61BAD3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72491C3F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79CD96C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5446F14E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5F1ED7F7" w14:textId="77777777" w:rsidR="00CB181F" w:rsidRPr="00361C80" w:rsidRDefault="00763AA2" w:rsidP="00CB181F">
            <w:pPr>
              <w:contextualSpacing/>
              <w:jc w:val="center"/>
            </w:pPr>
            <w:hyperlink r:id="rId26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3D500010" w14:textId="77777777" w:rsidR="00CB181F" w:rsidRDefault="00CB181F" w:rsidP="00CB181F">
            <w:pPr>
              <w:contextualSpacing/>
              <w:jc w:val="center"/>
            </w:pPr>
          </w:p>
          <w:p w14:paraId="411F3DC7" w14:textId="77777777" w:rsidR="00CB181F" w:rsidRDefault="00763AA2" w:rsidP="00CB181F">
            <w:pPr>
              <w:contextualSpacing/>
              <w:jc w:val="center"/>
            </w:pPr>
            <w:hyperlink r:id="rId27" w:history="1">
              <w:r w:rsidR="00CB181F" w:rsidRPr="00F37B8E">
                <w:rPr>
                  <w:rStyle w:val="af2"/>
                </w:rPr>
                <w:t>https://vk.com</w:t>
              </w:r>
              <w:r w:rsidR="00CB181F" w:rsidRPr="00F37B8E">
                <w:rPr>
                  <w:rStyle w:val="af2"/>
                </w:rPr>
                <w:lastRenderedPageBreak/>
                <w:t>/gtndk?w=app6819359_-26434712</w:t>
              </w:r>
            </w:hyperlink>
          </w:p>
          <w:p w14:paraId="6691DE92" w14:textId="77777777" w:rsidR="00CB181F" w:rsidRPr="00361C80" w:rsidRDefault="00CB181F" w:rsidP="00CB181F">
            <w:pPr>
              <w:contextualSpacing/>
              <w:jc w:val="center"/>
            </w:pPr>
          </w:p>
          <w:p w14:paraId="40A428A2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05147ABB" w14:textId="77777777" w:rsidR="00CB181F" w:rsidRPr="00361C80" w:rsidRDefault="00763AA2" w:rsidP="00CB181F">
            <w:pPr>
              <w:contextualSpacing/>
              <w:jc w:val="center"/>
            </w:pPr>
            <w:hyperlink r:id="rId28" w:history="1">
              <w:r w:rsidR="00CB181F" w:rsidRPr="00361C80">
                <w:rPr>
                  <w:rStyle w:val="af2"/>
                </w:rPr>
                <w:t>https://quicktickets.ru/gatchina-gdk/s790</w:t>
              </w:r>
            </w:hyperlink>
          </w:p>
          <w:p w14:paraId="7DB51CCA" w14:textId="77777777" w:rsidR="00CB181F" w:rsidRPr="00361C80" w:rsidRDefault="00CB181F" w:rsidP="00CB181F">
            <w:pPr>
              <w:contextualSpacing/>
              <w:jc w:val="center"/>
            </w:pPr>
          </w:p>
          <w:p w14:paraId="74B7ACE2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733" w:type="dxa"/>
          </w:tcPr>
          <w:p w14:paraId="457058BB" w14:textId="281E6ED1" w:rsidR="00CB181F" w:rsidRPr="00361C80" w:rsidRDefault="00CB181F" w:rsidP="00CB181F">
            <w:pPr>
              <w:contextualSpacing/>
              <w:jc w:val="center"/>
            </w:pPr>
            <w:r w:rsidRPr="00361C80">
              <w:t>От 900 руб. до 1300 руб.</w:t>
            </w:r>
          </w:p>
        </w:tc>
      </w:tr>
      <w:tr w:rsidR="00CB181F" w14:paraId="76605BFF" w14:textId="77777777" w:rsidTr="00672F13">
        <w:tc>
          <w:tcPr>
            <w:tcW w:w="959" w:type="dxa"/>
          </w:tcPr>
          <w:p w14:paraId="28281A28" w14:textId="77777777" w:rsidR="00CB181F" w:rsidRPr="00E13FE5" w:rsidRDefault="00CB181F" w:rsidP="00CB181F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25802EA7" w14:textId="14B6BBE3" w:rsidR="00CB181F" w:rsidRPr="00361C80" w:rsidRDefault="00D71B65" w:rsidP="00CB181F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="00CB181F" w:rsidRPr="00361C80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418A770A" w14:textId="0C59EB70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"Я стою у ресторана"- спектакль НСК "Театр-студия "За углом"</w:t>
            </w:r>
          </w:p>
        </w:tc>
        <w:tc>
          <w:tcPr>
            <w:tcW w:w="2377" w:type="dxa"/>
          </w:tcPr>
          <w:p w14:paraId="70A9DFCE" w14:textId="2A02227B" w:rsidR="00CB181F" w:rsidRPr="00361C80" w:rsidRDefault="00D71B65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час 30</w:t>
            </w:r>
            <w:r w:rsidR="00CB181F" w:rsidRPr="00361C80">
              <w:rPr>
                <w:color w:val="000000"/>
                <w:shd w:val="clear" w:color="auto" w:fill="FFFFFF"/>
              </w:rPr>
              <w:t xml:space="preserve"> минут</w:t>
            </w:r>
          </w:p>
          <w:p w14:paraId="3FFBE3E9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3D634812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361C80">
              <w:rPr>
                <w:color w:val="000000"/>
                <w:shd w:val="clear" w:color="auto" w:fill="FFFFFF"/>
              </w:rPr>
              <w:t>Мелодрама. Спектакль по пьесе Эдварда Радзинского</w:t>
            </w:r>
            <w:r w:rsidRPr="00361C80">
              <w:rPr>
                <w:color w:val="000000"/>
              </w:rPr>
              <w:t xml:space="preserve"> «</w:t>
            </w:r>
            <w:r w:rsidRPr="00361C80">
              <w:rPr>
                <w:color w:val="000000"/>
                <w:shd w:val="clear" w:color="auto" w:fill="FFFFFF"/>
              </w:rPr>
              <w:t>Я стою у ресторана: замуж – поздно, сдохнуть – рано».</w:t>
            </w:r>
            <w:r w:rsidRPr="00361C80">
              <w:rPr>
                <w:color w:val="000000"/>
              </w:rPr>
              <w:br/>
            </w:r>
            <w:r w:rsidRPr="00361C80">
              <w:rPr>
                <w:color w:val="000000"/>
                <w:shd w:val="clear" w:color="auto" w:fill="FFFFFF"/>
              </w:rPr>
              <w:t>Монолог женщины. Третья пьеса для актерского бенефиса</w:t>
            </w:r>
          </w:p>
          <w:p w14:paraId="24D0BFFE" w14:textId="77777777" w:rsidR="00CB181F" w:rsidRPr="00361C80" w:rsidRDefault="00CB181F" w:rsidP="00CB181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77624ADD" w14:textId="77777777" w:rsidR="00CB181F" w:rsidRPr="00361C80" w:rsidRDefault="00CB181F" w:rsidP="00CB181F">
            <w:pPr>
              <w:contextualSpacing/>
              <w:jc w:val="center"/>
            </w:pPr>
            <w:r w:rsidRPr="00361C80">
              <w:t>Возрастное ограничение: 16+</w:t>
            </w:r>
          </w:p>
          <w:p w14:paraId="78058136" w14:textId="77777777" w:rsidR="00CB181F" w:rsidRPr="00361C80" w:rsidRDefault="00CB181F" w:rsidP="00CB181F">
            <w:pPr>
              <w:contextualSpacing/>
              <w:jc w:val="center"/>
            </w:pPr>
          </w:p>
        </w:tc>
        <w:tc>
          <w:tcPr>
            <w:tcW w:w="1401" w:type="dxa"/>
          </w:tcPr>
          <w:p w14:paraId="063AF8DF" w14:textId="38293726" w:rsidR="00CB181F" w:rsidRPr="00361C80" w:rsidRDefault="00CB181F" w:rsidP="00CB181F">
            <w:pPr>
              <w:contextualSpacing/>
              <w:jc w:val="center"/>
              <w:rPr>
                <w:color w:val="000000"/>
              </w:rPr>
            </w:pPr>
            <w:r w:rsidRPr="00361C80">
              <w:rPr>
                <w:color w:val="000000"/>
              </w:rPr>
              <w:t>10.03.2024</w:t>
            </w:r>
            <w:r w:rsidRPr="00361C80">
              <w:rPr>
                <w:color w:val="000000"/>
              </w:rPr>
              <w:br/>
              <w:t xml:space="preserve">17.00 </w:t>
            </w:r>
          </w:p>
        </w:tc>
        <w:tc>
          <w:tcPr>
            <w:tcW w:w="1401" w:type="dxa"/>
          </w:tcPr>
          <w:p w14:paraId="525418EC" w14:textId="77777777" w:rsidR="00CB181F" w:rsidRPr="00361C80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МБУ "</w:t>
            </w:r>
            <w:r w:rsidRPr="00361C80">
              <w:t>Гатчинский городской Дом культуры</w:t>
            </w:r>
            <w:r w:rsidRPr="00361C80">
              <w:rPr>
                <w:color w:val="auto"/>
              </w:rPr>
              <w:t>",</w:t>
            </w:r>
          </w:p>
          <w:p w14:paraId="7F4CFF14" w14:textId="77777777" w:rsidR="00CB181F" w:rsidRDefault="00CB181F" w:rsidP="00CB181F">
            <w:pPr>
              <w:contextualSpacing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г. Гатчина, пр. 25 Октября, д.1 </w:t>
            </w:r>
          </w:p>
          <w:p w14:paraId="034BAA84" w14:textId="77777777" w:rsidR="00D71B65" w:rsidRPr="00361C80" w:rsidRDefault="00D71B65" w:rsidP="00CB181F">
            <w:pPr>
              <w:contextualSpacing/>
              <w:jc w:val="center"/>
              <w:rPr>
                <w:color w:val="auto"/>
              </w:rPr>
            </w:pPr>
          </w:p>
          <w:p w14:paraId="1F6A270E" w14:textId="47E2B14E" w:rsidR="00CB181F" w:rsidRPr="00361C80" w:rsidRDefault="00CB181F" w:rsidP="00CB181F">
            <w:pPr>
              <w:contextualSpacing/>
              <w:jc w:val="center"/>
            </w:pPr>
            <w:r w:rsidRPr="00361C80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5EB8CDBC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1C80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72B97B50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50BC99FB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Сайт:</w:t>
            </w:r>
            <w:r w:rsidRPr="00361C80">
              <w:rPr>
                <w:color w:val="auto"/>
              </w:rPr>
              <w:t> </w:t>
            </w:r>
          </w:p>
          <w:p w14:paraId="6E6C1E01" w14:textId="77777777" w:rsidR="00CB181F" w:rsidRPr="00361C80" w:rsidRDefault="00763AA2" w:rsidP="00CB181F">
            <w:pPr>
              <w:shd w:val="clear" w:color="auto" w:fill="FFFFFF"/>
              <w:jc w:val="center"/>
              <w:rPr>
                <w:color w:val="auto"/>
              </w:rPr>
            </w:pPr>
            <w:hyperlink r:id="rId29" w:history="1">
              <w:r w:rsidR="00CB181F" w:rsidRPr="00361C80">
                <w:rPr>
                  <w:rStyle w:val="af2"/>
                  <w:color w:val="auto"/>
                </w:rPr>
                <w:t>http://gtndk.org/</w:t>
              </w:r>
            </w:hyperlink>
          </w:p>
          <w:p w14:paraId="44C7F4D0" w14:textId="77777777" w:rsidR="00CB181F" w:rsidRPr="00361C80" w:rsidRDefault="00CB181F" w:rsidP="00CB181F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4607B17E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b/>
                <w:bCs/>
                <w:color w:val="auto"/>
              </w:rPr>
              <w:t>Телефон:</w:t>
            </w:r>
            <w:r w:rsidRPr="00361C80">
              <w:rPr>
                <w:color w:val="auto"/>
              </w:rPr>
              <w:t> </w:t>
            </w:r>
          </w:p>
          <w:p w14:paraId="30311820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 xml:space="preserve">8 (81371) 217-21, </w:t>
            </w:r>
          </w:p>
          <w:p w14:paraId="667745EF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(81371) 78-390</w:t>
            </w:r>
          </w:p>
          <w:p w14:paraId="08C2D884" w14:textId="77777777" w:rsidR="00CB181F" w:rsidRPr="00361C80" w:rsidRDefault="00CB181F" w:rsidP="00CB181F">
            <w:pPr>
              <w:shd w:val="clear" w:color="auto" w:fill="FFFFFF"/>
              <w:jc w:val="center"/>
              <w:rPr>
                <w:color w:val="auto"/>
              </w:rPr>
            </w:pPr>
            <w:r w:rsidRPr="00361C80">
              <w:rPr>
                <w:color w:val="auto"/>
              </w:rPr>
              <w:t>8 (921) 634-44-24</w:t>
            </w:r>
          </w:p>
          <w:p w14:paraId="466905B9" w14:textId="77777777" w:rsidR="00CB181F" w:rsidRPr="00361C80" w:rsidRDefault="00CB181F" w:rsidP="00CB181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35F8E8A4" w14:textId="77777777" w:rsidR="00CB181F" w:rsidRPr="00361C80" w:rsidRDefault="00763AA2" w:rsidP="00CB181F">
            <w:pPr>
              <w:contextualSpacing/>
              <w:jc w:val="center"/>
            </w:pPr>
            <w:hyperlink r:id="rId30" w:history="1">
              <w:r w:rsidR="00CB181F" w:rsidRPr="00361C80">
                <w:rPr>
                  <w:rStyle w:val="af2"/>
                </w:rPr>
                <w:t>http://gtndk.org/events.html</w:t>
              </w:r>
            </w:hyperlink>
          </w:p>
          <w:p w14:paraId="460D688B" w14:textId="77777777" w:rsidR="00CB181F" w:rsidRDefault="00CB181F" w:rsidP="00CB181F">
            <w:pPr>
              <w:contextualSpacing/>
              <w:jc w:val="center"/>
            </w:pPr>
          </w:p>
        </w:tc>
        <w:tc>
          <w:tcPr>
            <w:tcW w:w="2215" w:type="dxa"/>
          </w:tcPr>
          <w:p w14:paraId="0B706A46" w14:textId="2901A742" w:rsidR="00CB181F" w:rsidRDefault="00CB181F" w:rsidP="00CB181F">
            <w:pPr>
              <w:contextualSpacing/>
              <w:jc w:val="center"/>
            </w:pPr>
            <w:r w:rsidRPr="00361C80">
              <w:t>https://quicktickets.ru/gatchina-gdk/s815</w:t>
            </w:r>
          </w:p>
        </w:tc>
        <w:tc>
          <w:tcPr>
            <w:tcW w:w="733" w:type="dxa"/>
          </w:tcPr>
          <w:p w14:paraId="72A9C7BC" w14:textId="3F7A53FC" w:rsidR="00CB181F" w:rsidRPr="00361C80" w:rsidRDefault="00CB181F" w:rsidP="00CB181F">
            <w:pPr>
              <w:contextualSpacing/>
              <w:jc w:val="center"/>
            </w:pPr>
            <w:r w:rsidRPr="00361C80">
              <w:t xml:space="preserve">400 руб. </w:t>
            </w:r>
          </w:p>
        </w:tc>
      </w:tr>
      <w:tr w:rsidR="00CB181F" w14:paraId="0A595EC5" w14:textId="77777777" w:rsidTr="00C6068C">
        <w:tc>
          <w:tcPr>
            <w:tcW w:w="15898" w:type="dxa"/>
            <w:gridSpan w:val="10"/>
          </w:tcPr>
          <w:p w14:paraId="77DD92E5" w14:textId="0E1F9363" w:rsidR="00CB181F" w:rsidRPr="00A34A3D" w:rsidRDefault="00CB181F" w:rsidP="00CB181F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Музей города Гатчины</w:t>
            </w:r>
          </w:p>
        </w:tc>
      </w:tr>
      <w:tr w:rsidR="009B226E" w14:paraId="6DC8304D" w14:textId="77777777" w:rsidTr="009B226E">
        <w:tc>
          <w:tcPr>
            <w:tcW w:w="959" w:type="dxa"/>
          </w:tcPr>
          <w:p w14:paraId="21955D8C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7A327D40" w14:textId="7B121397" w:rsidR="009B226E" w:rsidRPr="009B226E" w:rsidRDefault="009B226E" w:rsidP="009B226E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9B226E">
              <w:rPr>
                <w:color w:val="auto"/>
              </w:rPr>
              <w:t>Гатчина</w:t>
            </w:r>
          </w:p>
        </w:tc>
        <w:tc>
          <w:tcPr>
            <w:tcW w:w="1885" w:type="dxa"/>
            <w:vAlign w:val="center"/>
          </w:tcPr>
          <w:p w14:paraId="7DFC05B2" w14:textId="4E257156" w:rsidR="009B226E" w:rsidRPr="009B226E" w:rsidRDefault="009B226E" w:rsidP="009B226E">
            <w:pPr>
              <w:contextualSpacing/>
              <w:jc w:val="center"/>
              <w:rPr>
                <w:bCs/>
              </w:rPr>
            </w:pPr>
            <w:r w:rsidRPr="009B226E">
              <w:rPr>
                <w:color w:val="auto"/>
              </w:rPr>
              <w:t>Открытие выставки</w:t>
            </w:r>
          </w:p>
        </w:tc>
        <w:tc>
          <w:tcPr>
            <w:tcW w:w="2377" w:type="dxa"/>
            <w:vAlign w:val="center"/>
          </w:tcPr>
          <w:p w14:paraId="441200B0" w14:textId="0D79BC99" w:rsidR="009B226E" w:rsidRDefault="009B226E" w:rsidP="009B226E">
            <w:pPr>
              <w:contextualSpacing/>
              <w:jc w:val="center"/>
              <w:rPr>
                <w:color w:val="auto"/>
              </w:rPr>
            </w:pPr>
            <w:r w:rsidRPr="009B226E">
              <w:rPr>
                <w:color w:val="auto"/>
              </w:rPr>
              <w:t>1 час</w:t>
            </w:r>
          </w:p>
          <w:p w14:paraId="429907D9" w14:textId="77777777" w:rsidR="009B226E" w:rsidRPr="009B226E" w:rsidRDefault="009B226E" w:rsidP="009B226E">
            <w:pPr>
              <w:contextualSpacing/>
              <w:jc w:val="center"/>
              <w:rPr>
                <w:color w:val="auto"/>
              </w:rPr>
            </w:pPr>
          </w:p>
          <w:p w14:paraId="48736AD6" w14:textId="1244F095" w:rsidR="009B226E" w:rsidRP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9B226E">
              <w:rPr>
                <w:color w:val="auto"/>
              </w:rPr>
              <w:t>Открытие выставки предметов декоративно-прикладного искусства из собрания Людмилы Евгеньевны Ковалевой “Райский сад”.</w:t>
            </w:r>
          </w:p>
        </w:tc>
        <w:tc>
          <w:tcPr>
            <w:tcW w:w="1401" w:type="dxa"/>
            <w:vAlign w:val="center"/>
          </w:tcPr>
          <w:p w14:paraId="46E31074" w14:textId="41C8AA9D" w:rsidR="009B226E" w:rsidRPr="009B226E" w:rsidRDefault="009B226E" w:rsidP="00977314">
            <w:pPr>
              <w:pStyle w:val="ac"/>
              <w:contextualSpacing/>
              <w:jc w:val="center"/>
              <w:rPr>
                <w:bCs/>
                <w:color w:val="auto"/>
              </w:rPr>
            </w:pPr>
            <w:r w:rsidRPr="009B226E">
              <w:rPr>
                <w:bCs/>
                <w:color w:val="auto"/>
              </w:rPr>
              <w:t>03.03.</w:t>
            </w:r>
            <w:r w:rsidR="00977314">
              <w:rPr>
                <w:bCs/>
                <w:color w:val="auto"/>
              </w:rPr>
              <w:t>20</w:t>
            </w:r>
            <w:r w:rsidRPr="009B226E">
              <w:rPr>
                <w:bCs/>
                <w:color w:val="auto"/>
              </w:rPr>
              <w:t>24</w:t>
            </w:r>
          </w:p>
          <w:p w14:paraId="0ED6603F" w14:textId="101E99C9" w:rsidR="009B226E" w:rsidRPr="009B226E" w:rsidRDefault="009B226E" w:rsidP="009B226E">
            <w:pPr>
              <w:contextualSpacing/>
              <w:jc w:val="center"/>
              <w:rPr>
                <w:bCs/>
              </w:rPr>
            </w:pPr>
            <w:r w:rsidRPr="009B226E">
              <w:rPr>
                <w:color w:val="auto"/>
              </w:rPr>
              <w:t>14</w:t>
            </w:r>
            <w:r>
              <w:rPr>
                <w:color w:val="auto"/>
              </w:rPr>
              <w:t>.</w:t>
            </w:r>
            <w:r w:rsidRPr="009B226E">
              <w:rPr>
                <w:color w:val="auto"/>
              </w:rPr>
              <w:t>00</w:t>
            </w:r>
          </w:p>
        </w:tc>
        <w:tc>
          <w:tcPr>
            <w:tcW w:w="1401" w:type="dxa"/>
            <w:vAlign w:val="center"/>
          </w:tcPr>
          <w:p w14:paraId="0E77C41C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9B226E">
              <w:rPr>
                <w:color w:val="auto"/>
              </w:rPr>
              <w:t>Музей города Гатчины</w:t>
            </w:r>
          </w:p>
          <w:p w14:paraId="777F35E7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  <w:p w14:paraId="513715D2" w14:textId="23AB238A" w:rsidR="009B226E" w:rsidRPr="009B226E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9B226E">
              <w:rPr>
                <w:color w:val="auto"/>
              </w:rPr>
              <w:t>Пр. 25  Октября д.18</w:t>
            </w:r>
          </w:p>
        </w:tc>
        <w:tc>
          <w:tcPr>
            <w:tcW w:w="2285" w:type="dxa"/>
            <w:vAlign w:val="center"/>
          </w:tcPr>
          <w:p w14:paraId="5223A2C6" w14:textId="77777777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3C28629E" w14:textId="79153182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745C1552" w14:textId="77777777" w:rsidR="009B226E" w:rsidRPr="009B226E" w:rsidRDefault="009B226E" w:rsidP="009B226E">
            <w:pPr>
              <w:pStyle w:val="16"/>
              <w:contextualSpacing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226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0BAAE766" w14:textId="3D194E6C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</w:p>
          <w:p w14:paraId="494CF753" w14:textId="3FBC81FC" w:rsidR="009B226E" w:rsidRPr="009B226E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31" w:history="1">
              <w:r w:rsidR="009B226E" w:rsidRPr="00C65DFE">
                <w:rPr>
                  <w:rStyle w:val="af2"/>
                  <w:rFonts w:eastAsiaTheme="majorEastAsia"/>
                </w:rPr>
                <w:t>https://migtn.ru/</w:t>
              </w:r>
            </w:hyperlink>
            <w:r w:rsidR="009B226E">
              <w:rPr>
                <w:rFonts w:eastAsiaTheme="majorEastAsia"/>
                <w:color w:val="243F60" w:themeColor="accent1" w:themeShade="7F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28B9036B" w14:textId="63452940" w:rsidR="009B226E" w:rsidRPr="009B226E" w:rsidRDefault="009B226E" w:rsidP="009B226E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5CC4F8A9" w14:textId="60167070" w:rsidR="009B226E" w:rsidRPr="009B226E" w:rsidRDefault="009B226E" w:rsidP="009B226E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0B844E9A" w14:textId="7F6BA2B7" w:rsidR="009B226E" w:rsidRPr="009B226E" w:rsidRDefault="009B226E" w:rsidP="009B226E">
            <w:pPr>
              <w:contextualSpacing/>
              <w:jc w:val="center"/>
            </w:pPr>
            <w:r w:rsidRPr="009B226E">
              <w:rPr>
                <w:color w:val="auto"/>
              </w:rPr>
              <w:t>Вход свободный</w:t>
            </w:r>
          </w:p>
        </w:tc>
      </w:tr>
      <w:tr w:rsidR="009B226E" w14:paraId="1A9C5FD0" w14:textId="77777777" w:rsidTr="009B226E">
        <w:trPr>
          <w:trHeight w:val="472"/>
        </w:trPr>
        <w:tc>
          <w:tcPr>
            <w:tcW w:w="959" w:type="dxa"/>
          </w:tcPr>
          <w:p w14:paraId="64A9FCDC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68567C7B" w14:textId="6593F611" w:rsidR="009B226E" w:rsidRPr="009B226E" w:rsidRDefault="009B226E" w:rsidP="009B226E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9B226E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  <w:vAlign w:val="center"/>
          </w:tcPr>
          <w:p w14:paraId="58F25E7D" w14:textId="190B0FDD" w:rsidR="009B226E" w:rsidRPr="009B226E" w:rsidRDefault="009B226E" w:rsidP="009B226E">
            <w:pPr>
              <w:contextualSpacing/>
              <w:jc w:val="center"/>
              <w:rPr>
                <w:bCs/>
              </w:rPr>
            </w:pPr>
            <w:r w:rsidRPr="009B226E">
              <w:rPr>
                <w:color w:val="auto"/>
              </w:rPr>
              <w:t>Вечер памяти</w:t>
            </w:r>
          </w:p>
        </w:tc>
        <w:tc>
          <w:tcPr>
            <w:tcW w:w="2377" w:type="dxa"/>
            <w:vAlign w:val="center"/>
          </w:tcPr>
          <w:p w14:paraId="60EA968B" w14:textId="77777777" w:rsid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9B226E">
              <w:rPr>
                <w:color w:val="auto"/>
                <w:shd w:val="clear" w:color="auto" w:fill="FFFFFF"/>
              </w:rPr>
              <w:t>1 час 30 минут</w:t>
            </w:r>
          </w:p>
          <w:p w14:paraId="31ED53EB" w14:textId="77777777" w:rsidR="009B226E" w:rsidRP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229E2A17" w14:textId="3C8F2D62" w:rsidR="009B226E" w:rsidRP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9B226E">
              <w:rPr>
                <w:color w:val="auto"/>
              </w:rPr>
              <w:t xml:space="preserve">“Минувших дней воспоминанья...” </w:t>
            </w:r>
            <w:r w:rsidRPr="009B226E">
              <w:rPr>
                <w:color w:val="auto"/>
              </w:rPr>
              <w:lastRenderedPageBreak/>
              <w:t>Вечер памяти Дмитрия Ерофеевича и Тамары Викторовны Огородновых</w:t>
            </w:r>
          </w:p>
          <w:p w14:paraId="28C174CC" w14:textId="77777777" w:rsidR="009B226E" w:rsidRP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651FB926" w14:textId="77777777" w:rsidR="009B226E" w:rsidRP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  <w:vAlign w:val="center"/>
          </w:tcPr>
          <w:p w14:paraId="45D7E332" w14:textId="61466458" w:rsidR="009B226E" w:rsidRPr="009B226E" w:rsidRDefault="009B226E" w:rsidP="00977314">
            <w:pPr>
              <w:pStyle w:val="ac"/>
              <w:ind w:left="77"/>
              <w:contextualSpacing/>
              <w:jc w:val="center"/>
              <w:rPr>
                <w:bCs/>
                <w:color w:val="auto"/>
              </w:rPr>
            </w:pPr>
            <w:r w:rsidRPr="009B226E">
              <w:rPr>
                <w:bCs/>
                <w:color w:val="auto"/>
              </w:rPr>
              <w:lastRenderedPageBreak/>
              <w:t>08.03.</w:t>
            </w:r>
            <w:r w:rsidR="00977314">
              <w:rPr>
                <w:bCs/>
                <w:color w:val="auto"/>
              </w:rPr>
              <w:t>20</w:t>
            </w:r>
            <w:r w:rsidRPr="009B226E">
              <w:rPr>
                <w:bCs/>
                <w:color w:val="auto"/>
              </w:rPr>
              <w:t>24</w:t>
            </w:r>
          </w:p>
          <w:p w14:paraId="0D0EDB8C" w14:textId="3984F3F1" w:rsidR="009B226E" w:rsidRPr="009B226E" w:rsidRDefault="009B226E" w:rsidP="009B226E">
            <w:pPr>
              <w:contextualSpacing/>
              <w:jc w:val="center"/>
              <w:rPr>
                <w:bCs/>
              </w:rPr>
            </w:pPr>
            <w:r w:rsidRPr="009B226E">
              <w:rPr>
                <w:color w:val="auto"/>
              </w:rPr>
              <w:t>15</w:t>
            </w:r>
            <w:r>
              <w:rPr>
                <w:color w:val="auto"/>
              </w:rPr>
              <w:t>.</w:t>
            </w:r>
            <w:r w:rsidRPr="009B226E">
              <w:rPr>
                <w:color w:val="auto"/>
              </w:rPr>
              <w:t>00</w:t>
            </w:r>
          </w:p>
        </w:tc>
        <w:tc>
          <w:tcPr>
            <w:tcW w:w="1401" w:type="dxa"/>
            <w:vAlign w:val="center"/>
          </w:tcPr>
          <w:p w14:paraId="1907F5CD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9B226E">
              <w:rPr>
                <w:color w:val="auto"/>
              </w:rPr>
              <w:t>Музей города Гатчины</w:t>
            </w:r>
          </w:p>
          <w:p w14:paraId="419CCE0C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  <w:p w14:paraId="0E093D30" w14:textId="616D8539" w:rsidR="009B226E" w:rsidRPr="009B226E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9B226E">
              <w:rPr>
                <w:color w:val="auto"/>
              </w:rPr>
              <w:lastRenderedPageBreak/>
              <w:t xml:space="preserve"> Пр. 25  Октября д.18</w:t>
            </w:r>
          </w:p>
        </w:tc>
        <w:tc>
          <w:tcPr>
            <w:tcW w:w="2285" w:type="dxa"/>
            <w:vAlign w:val="center"/>
          </w:tcPr>
          <w:p w14:paraId="358AB803" w14:textId="77777777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color w:val="auto"/>
              </w:rPr>
              <w:lastRenderedPageBreak/>
              <w:t>МБУ «Музей города Гатчины»</w:t>
            </w:r>
          </w:p>
          <w:p w14:paraId="25C216C5" w14:textId="362CCA40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21F04894" w14:textId="77777777" w:rsidR="009B226E" w:rsidRPr="009B226E" w:rsidRDefault="009B226E" w:rsidP="009B226E">
            <w:pPr>
              <w:pStyle w:val="16"/>
              <w:contextualSpacing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B226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1A1D1469" w14:textId="6F57DA6E" w:rsidR="009B226E" w:rsidRPr="009B226E" w:rsidRDefault="009B226E" w:rsidP="009B22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26E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Сайт:</w:t>
            </w:r>
          </w:p>
          <w:p w14:paraId="137D1E2D" w14:textId="37DE3933" w:rsidR="009B226E" w:rsidRPr="009B226E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32" w:history="1">
              <w:r w:rsidR="009B226E" w:rsidRPr="00C65DFE">
                <w:rPr>
                  <w:rStyle w:val="af2"/>
                  <w:rFonts w:eastAsiaTheme="majorEastAsia"/>
                </w:rPr>
                <w:t>https://migtn.ru/</w:t>
              </w:r>
            </w:hyperlink>
            <w:r w:rsidR="009B226E">
              <w:rPr>
                <w:rFonts w:eastAsiaTheme="majorEastAsia"/>
                <w:color w:val="243F60" w:themeColor="accent1" w:themeShade="7F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41FB5F9E" w14:textId="6F4C6047" w:rsidR="009B226E" w:rsidRPr="009B226E" w:rsidRDefault="009B226E" w:rsidP="009B226E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638FFDDF" w14:textId="57E46136" w:rsidR="009B226E" w:rsidRPr="009B226E" w:rsidRDefault="009B226E" w:rsidP="009B226E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797B8805" w14:textId="72FA06EB" w:rsidR="009B226E" w:rsidRPr="009B226E" w:rsidRDefault="009B226E" w:rsidP="009B226E">
            <w:pPr>
              <w:contextualSpacing/>
              <w:jc w:val="center"/>
              <w:rPr>
                <w:color w:val="auto"/>
              </w:rPr>
            </w:pPr>
            <w:r w:rsidRPr="009B226E">
              <w:rPr>
                <w:color w:val="auto"/>
              </w:rPr>
              <w:t>Вход свободн</w:t>
            </w:r>
            <w:r w:rsidRPr="009B226E">
              <w:rPr>
                <w:color w:val="auto"/>
              </w:rPr>
              <w:lastRenderedPageBreak/>
              <w:t>ый</w:t>
            </w:r>
          </w:p>
          <w:p w14:paraId="260B4D2C" w14:textId="77777777" w:rsidR="009B226E" w:rsidRPr="009B226E" w:rsidRDefault="009B226E" w:rsidP="009B226E">
            <w:pPr>
              <w:contextualSpacing/>
              <w:jc w:val="center"/>
            </w:pPr>
          </w:p>
        </w:tc>
      </w:tr>
      <w:tr w:rsidR="009B226E" w14:paraId="6E919CF2" w14:textId="77777777" w:rsidTr="000E519B">
        <w:tc>
          <w:tcPr>
            <w:tcW w:w="15898" w:type="dxa"/>
            <w:gridSpan w:val="10"/>
          </w:tcPr>
          <w:p w14:paraId="34C46CE0" w14:textId="1E55E9FE" w:rsidR="009B226E" w:rsidRPr="00A34A3D" w:rsidRDefault="009B226E" w:rsidP="009B226E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lastRenderedPageBreak/>
              <w:t xml:space="preserve">Центральная библиотечная система города Гатчины </w:t>
            </w:r>
          </w:p>
        </w:tc>
      </w:tr>
      <w:tr w:rsidR="009B226E" w14:paraId="4A196B77" w14:textId="77777777" w:rsidTr="00672F13">
        <w:tc>
          <w:tcPr>
            <w:tcW w:w="959" w:type="dxa"/>
          </w:tcPr>
          <w:p w14:paraId="633EEC5E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7FFEC71C" w14:textId="02141413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8758490" w14:textId="222F3AB2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«В настроении…»</w:t>
            </w:r>
          </w:p>
          <w:p w14:paraId="6C296BC3" w14:textId="4E1D6341" w:rsidR="009B226E" w:rsidRPr="00CF2565" w:rsidRDefault="009B226E" w:rsidP="009B226E">
            <w:pPr>
              <w:contextualSpacing/>
              <w:jc w:val="center"/>
              <w:rPr>
                <w:bCs/>
              </w:rPr>
            </w:pPr>
            <w:r w:rsidRPr="00CF2565">
              <w:rPr>
                <w:color w:val="auto"/>
              </w:rPr>
              <w:t>Концерт</w:t>
            </w:r>
          </w:p>
        </w:tc>
        <w:tc>
          <w:tcPr>
            <w:tcW w:w="2377" w:type="dxa"/>
          </w:tcPr>
          <w:p w14:paraId="5CC2EC09" w14:textId="77777777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 xml:space="preserve">1 час </w:t>
            </w:r>
          </w:p>
          <w:p w14:paraId="5F7062DC" w14:textId="69542957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Концерт лауреата международного конкурса</w:t>
            </w:r>
          </w:p>
          <w:p w14:paraId="5C749272" w14:textId="77777777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 xml:space="preserve">Дмитрия Маховикова – кларнет. В </w:t>
            </w:r>
          </w:p>
          <w:p w14:paraId="758D798B" w14:textId="3CE5F1A8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 xml:space="preserve">программе джазовые композиции знаменитых музыкантов Э. Блейка, Р. Кинга, И. Берлина, Ч. Томаса, </w:t>
            </w:r>
          </w:p>
          <w:p w14:paraId="4F7CD1B7" w14:textId="77777777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Л. Прима, Н. де ля Рокка, Дж. Гершвина, Р. Беннета,</w:t>
            </w:r>
          </w:p>
          <w:p w14:paraId="02863C04" w14:textId="77777777" w:rsidR="009B226E" w:rsidRPr="00CF2565" w:rsidRDefault="009B226E" w:rsidP="009B226E">
            <w:pPr>
              <w:contextualSpacing/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 xml:space="preserve"> Д. Эллингтона, </w:t>
            </w:r>
          </w:p>
          <w:p w14:paraId="0C181BF1" w14:textId="72B91375" w:rsidR="009B226E" w:rsidRPr="00CF2565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F2565">
              <w:rPr>
                <w:color w:val="auto"/>
              </w:rPr>
              <w:t>Г. Миллера</w:t>
            </w:r>
          </w:p>
        </w:tc>
        <w:tc>
          <w:tcPr>
            <w:tcW w:w="1401" w:type="dxa"/>
          </w:tcPr>
          <w:p w14:paraId="13F4A905" w14:textId="0FCE210E" w:rsidR="009B226E" w:rsidRPr="00CF2565" w:rsidRDefault="009B226E" w:rsidP="009B226E">
            <w:pPr>
              <w:contextualSpacing/>
              <w:jc w:val="center"/>
              <w:rPr>
                <w:bCs/>
              </w:rPr>
            </w:pPr>
            <w:r w:rsidRPr="00CF2565">
              <w:rPr>
                <w:color w:val="auto"/>
              </w:rPr>
              <w:t>10</w:t>
            </w:r>
            <w:r w:rsidR="00977314">
              <w:rPr>
                <w:color w:val="auto"/>
              </w:rPr>
              <w:t>.03.2024</w:t>
            </w:r>
            <w:r w:rsidRPr="00CF2565">
              <w:rPr>
                <w:color w:val="auto"/>
              </w:rPr>
              <w:t xml:space="preserve"> 13</w:t>
            </w:r>
            <w:r w:rsidR="00977314">
              <w:rPr>
                <w:color w:val="auto"/>
              </w:rPr>
              <w:t>.</w:t>
            </w:r>
            <w:r w:rsidRPr="00CF2565">
              <w:rPr>
                <w:color w:val="auto"/>
              </w:rPr>
              <w:t>00</w:t>
            </w:r>
          </w:p>
        </w:tc>
        <w:tc>
          <w:tcPr>
            <w:tcW w:w="1401" w:type="dxa"/>
          </w:tcPr>
          <w:p w14:paraId="2C04EEB2" w14:textId="01CCFD81" w:rsidR="009B226E" w:rsidRPr="00CF2565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CF2565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3025EB7F" w14:textId="77777777" w:rsidR="009B226E" w:rsidRPr="00CF2565" w:rsidRDefault="009B226E" w:rsidP="009B226E">
            <w:pPr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ЦГБ им. А. И. Куприна,</w:t>
            </w:r>
          </w:p>
          <w:p w14:paraId="73453D72" w14:textId="77777777" w:rsidR="009B226E" w:rsidRPr="00CF2565" w:rsidRDefault="009B226E" w:rsidP="009B226E">
            <w:pPr>
              <w:rPr>
                <w:color w:val="auto"/>
              </w:rPr>
            </w:pPr>
          </w:p>
          <w:p w14:paraId="504118B7" w14:textId="77777777" w:rsidR="009B226E" w:rsidRPr="00CF2565" w:rsidRDefault="009B226E" w:rsidP="009B226E">
            <w:pPr>
              <w:jc w:val="center"/>
              <w:rPr>
                <w:color w:val="auto"/>
              </w:rPr>
            </w:pPr>
            <w:r w:rsidRPr="00CF2565">
              <w:rPr>
                <w:b/>
                <w:bCs/>
                <w:color w:val="auto"/>
              </w:rPr>
              <w:t xml:space="preserve">Сайт </w:t>
            </w:r>
            <w:hyperlink r:id="rId33" w:history="1">
              <w:r w:rsidRPr="00CF2565">
                <w:rPr>
                  <w:rStyle w:val="af2"/>
                  <w:lang w:val="en-US"/>
                </w:rPr>
                <w:t>www</w:t>
              </w:r>
              <w:r w:rsidRPr="00CF2565">
                <w:rPr>
                  <w:rStyle w:val="af2"/>
                </w:rPr>
                <w:t>.</w:t>
              </w:r>
              <w:r w:rsidRPr="00CF2565">
                <w:rPr>
                  <w:rStyle w:val="af2"/>
                  <w:lang w:val="en-US"/>
                </w:rPr>
                <w:t>cuprinka</w:t>
              </w:r>
              <w:r w:rsidRPr="00CF2565">
                <w:rPr>
                  <w:rStyle w:val="af2"/>
                </w:rPr>
                <w:t>.</w:t>
              </w:r>
              <w:r w:rsidRPr="00CF2565">
                <w:rPr>
                  <w:rStyle w:val="af2"/>
                  <w:lang w:val="en-US"/>
                </w:rPr>
                <w:t>ru</w:t>
              </w:r>
            </w:hyperlink>
          </w:p>
          <w:p w14:paraId="6C5DF2C7" w14:textId="6CC10820" w:rsidR="009B226E" w:rsidRPr="00CF2565" w:rsidRDefault="009B226E" w:rsidP="009B226E">
            <w:pPr>
              <w:jc w:val="center"/>
              <w:rPr>
                <w:color w:val="auto"/>
              </w:rPr>
            </w:pPr>
            <w:r w:rsidRPr="00CF2565">
              <w:rPr>
                <w:b/>
                <w:bCs/>
                <w:color w:val="auto"/>
              </w:rPr>
              <w:t xml:space="preserve">Группа Вк: </w:t>
            </w:r>
            <w:hyperlink r:id="rId34" w:history="1">
              <w:r w:rsidRPr="00CF2565">
                <w:rPr>
                  <w:rStyle w:val="af2"/>
                  <w:color w:val="auto"/>
                </w:rPr>
                <w:t>https://vk.com/cuprinka?z=photo-65749708_457258879%2Fwall-65749708_10188</w:t>
              </w:r>
            </w:hyperlink>
          </w:p>
          <w:p w14:paraId="79FB942E" w14:textId="77777777" w:rsidR="009B226E" w:rsidRDefault="009B226E" w:rsidP="009B226E">
            <w:pPr>
              <w:jc w:val="center"/>
              <w:rPr>
                <w:color w:val="auto"/>
              </w:rPr>
            </w:pPr>
            <w:r w:rsidRPr="00CF2565">
              <w:rPr>
                <w:b/>
                <w:bCs/>
                <w:color w:val="auto"/>
              </w:rPr>
              <w:t>Телефон</w:t>
            </w:r>
            <w:r>
              <w:rPr>
                <w:color w:val="auto"/>
              </w:rPr>
              <w:t>:</w:t>
            </w:r>
          </w:p>
          <w:p w14:paraId="43709249" w14:textId="77777777" w:rsidR="009B226E" w:rsidRDefault="009B226E" w:rsidP="009B226E">
            <w:pPr>
              <w:jc w:val="center"/>
              <w:rPr>
                <w:color w:val="auto"/>
              </w:rPr>
            </w:pPr>
            <w:r w:rsidRPr="00CF2565">
              <w:rPr>
                <w:color w:val="auto"/>
              </w:rPr>
              <w:t>+7(81371)3-76-13</w:t>
            </w:r>
          </w:p>
          <w:p w14:paraId="54460040" w14:textId="77777777" w:rsidR="009B226E" w:rsidRPr="00CF2565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</w:tcPr>
          <w:p w14:paraId="1C846C12" w14:textId="60EBE793" w:rsidR="009B226E" w:rsidRPr="00CF2565" w:rsidRDefault="00763AA2" w:rsidP="009B226E">
            <w:pPr>
              <w:contextualSpacing/>
              <w:jc w:val="center"/>
            </w:pPr>
            <w:hyperlink r:id="rId35" w:history="1">
              <w:r w:rsidR="009B226E" w:rsidRPr="00C65DFE">
                <w:rPr>
                  <w:rStyle w:val="af2"/>
                </w:rPr>
                <w:t>https://disk.yandex.ru/i/qIGkrRFPoxaHmg</w:t>
              </w:r>
            </w:hyperlink>
            <w:r w:rsidR="009B226E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1F32B9B2" w14:textId="5C61040D" w:rsidR="009B226E" w:rsidRPr="00CF2565" w:rsidRDefault="009B226E" w:rsidP="009B226E">
            <w:pPr>
              <w:contextualSpacing/>
              <w:jc w:val="center"/>
            </w:pPr>
            <w:r w:rsidRPr="00CF2565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780A9C41" w14:textId="45A2C938" w:rsidR="009B226E" w:rsidRPr="00CF2565" w:rsidRDefault="009B226E" w:rsidP="009B226E">
            <w:pPr>
              <w:contextualSpacing/>
              <w:jc w:val="center"/>
            </w:pPr>
            <w:r w:rsidRPr="00CF2565">
              <w:rPr>
                <w:color w:val="auto"/>
              </w:rPr>
              <w:t>бесплатно</w:t>
            </w:r>
          </w:p>
        </w:tc>
      </w:tr>
      <w:tr w:rsidR="009B226E" w14:paraId="6389D7E3" w14:textId="77777777" w:rsidTr="00E6033A">
        <w:tc>
          <w:tcPr>
            <w:tcW w:w="15898" w:type="dxa"/>
            <w:gridSpan w:val="10"/>
          </w:tcPr>
          <w:p w14:paraId="2603315F" w14:textId="5A8FAFD3" w:rsidR="009B226E" w:rsidRPr="00A34A3D" w:rsidRDefault="009B226E" w:rsidP="009B226E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МБУ «Центр творчества юных»</w:t>
            </w:r>
          </w:p>
        </w:tc>
      </w:tr>
      <w:tr w:rsidR="009B226E" w14:paraId="38A126B9" w14:textId="77777777" w:rsidTr="000931D8">
        <w:tc>
          <w:tcPr>
            <w:tcW w:w="959" w:type="dxa"/>
          </w:tcPr>
          <w:p w14:paraId="3A2BF928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44023744" w14:textId="43A4862A" w:rsidR="009B226E" w:rsidRPr="000931D8" w:rsidRDefault="009B226E" w:rsidP="009B226E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0931D8">
              <w:rPr>
                <w:color w:val="auto"/>
              </w:rPr>
              <w:t>Гатчина</w:t>
            </w:r>
          </w:p>
        </w:tc>
        <w:tc>
          <w:tcPr>
            <w:tcW w:w="1885" w:type="dxa"/>
            <w:vAlign w:val="center"/>
          </w:tcPr>
          <w:p w14:paraId="3317F4C2" w14:textId="77777777" w:rsidR="009B226E" w:rsidRPr="000931D8" w:rsidRDefault="009B226E" w:rsidP="009B226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931D8">
              <w:rPr>
                <w:b w:val="0"/>
                <w:bCs w:val="0"/>
                <w:sz w:val="24"/>
                <w:szCs w:val="24"/>
              </w:rPr>
              <w:t>Праздничный концерт, посвященный Международному женскому дню «Весна звучи! Весне дорогу!»</w:t>
            </w:r>
          </w:p>
          <w:p w14:paraId="240F0D56" w14:textId="77777777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  <w:vAlign w:val="center"/>
          </w:tcPr>
          <w:p w14:paraId="39157ABD" w14:textId="58521C73" w:rsid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rPr>
                <w:color w:val="auto"/>
                <w:shd w:val="clear" w:color="auto" w:fill="FFFFFF"/>
              </w:rPr>
              <w:t>1 час 30 минут</w:t>
            </w:r>
          </w:p>
          <w:p w14:paraId="49CF5F7D" w14:textId="77777777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707F69B7" w14:textId="5059333F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rPr>
                <w:color w:val="auto"/>
                <w:shd w:val="clear" w:color="auto" w:fill="FFFFFF"/>
              </w:rPr>
              <w:t>Концертная программа с участием коллективов МБУ «Центр творчества юных»</w:t>
            </w:r>
          </w:p>
        </w:tc>
        <w:tc>
          <w:tcPr>
            <w:tcW w:w="1401" w:type="dxa"/>
            <w:vAlign w:val="center"/>
          </w:tcPr>
          <w:p w14:paraId="63078AA3" w14:textId="5DBA7C86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  <w:r w:rsidRPr="000931D8">
              <w:rPr>
                <w:color w:val="auto"/>
                <w:shd w:val="clear" w:color="auto" w:fill="FFFFFF"/>
              </w:rPr>
              <w:t>07.03.2024 18</w:t>
            </w:r>
            <w:r>
              <w:rPr>
                <w:color w:val="auto"/>
                <w:shd w:val="clear" w:color="auto" w:fill="FFFFFF"/>
              </w:rPr>
              <w:t>.</w:t>
            </w:r>
            <w:r w:rsidRPr="000931D8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  <w:vAlign w:val="center"/>
          </w:tcPr>
          <w:p w14:paraId="55411AC9" w14:textId="77777777" w:rsid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2B965EB3" w14:textId="77777777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335E847B" w14:textId="3DAD6D8E" w:rsidR="009B226E" w:rsidRPr="000931D8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0931D8">
              <w:rPr>
                <w:color w:val="auto"/>
                <w:shd w:val="clear" w:color="auto" w:fill="FFFFFF"/>
              </w:rPr>
              <w:t>г. Гатчина, Революционный пер. д.1, зрительны</w:t>
            </w:r>
            <w:r w:rsidRPr="000931D8">
              <w:rPr>
                <w:color w:val="auto"/>
                <w:shd w:val="clear" w:color="auto" w:fill="FFFFFF"/>
              </w:rPr>
              <w:lastRenderedPageBreak/>
              <w:t>й зал</w:t>
            </w:r>
          </w:p>
        </w:tc>
        <w:tc>
          <w:tcPr>
            <w:tcW w:w="2285" w:type="dxa"/>
            <w:vAlign w:val="center"/>
          </w:tcPr>
          <w:p w14:paraId="4150C6F0" w14:textId="29016DA2" w:rsidR="009B226E" w:rsidRPr="000931D8" w:rsidRDefault="009B226E" w:rsidP="009B226E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31D8">
              <w:rPr>
                <w:rFonts w:ascii="Times New Roman" w:hAnsi="Times New Roman" w:cs="Times New Roman"/>
                <w:color w:val="auto"/>
              </w:rPr>
              <w:lastRenderedPageBreak/>
              <w:t>МБУ «Центр творчества юных»</w:t>
            </w:r>
          </w:p>
          <w:p w14:paraId="434259D5" w14:textId="77777777" w:rsidR="009B226E" w:rsidRDefault="009B226E" w:rsidP="009B226E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0931D8">
              <w:rPr>
                <w:b/>
                <w:bCs/>
                <w:color w:val="auto"/>
              </w:rPr>
              <w:t>Сайт:</w:t>
            </w:r>
          </w:p>
          <w:p w14:paraId="52ECC3AC" w14:textId="61594306" w:rsidR="009B226E" w:rsidRPr="000931D8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color w:val="auto"/>
              </w:rPr>
              <w:t> </w:t>
            </w:r>
            <w:hyperlink r:id="rId36" w:history="1">
              <w:r w:rsidRPr="00C65DFE">
                <w:rPr>
                  <w:rStyle w:val="af2"/>
                </w:rPr>
                <w:t>https://www.ctugtn.ru/</w:t>
              </w:r>
            </w:hyperlink>
            <w:r>
              <w:rPr>
                <w:color w:val="auto"/>
              </w:rPr>
              <w:t xml:space="preserve"> </w:t>
            </w:r>
          </w:p>
          <w:p w14:paraId="53C50C99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b/>
                <w:bCs/>
                <w:color w:val="auto"/>
              </w:rPr>
              <w:t>Телефон:</w:t>
            </w:r>
            <w:r w:rsidRPr="000931D8">
              <w:rPr>
                <w:color w:val="auto"/>
              </w:rPr>
              <w:t> </w:t>
            </w:r>
          </w:p>
          <w:p w14:paraId="601B7932" w14:textId="637D2A1A" w:rsidR="009B226E" w:rsidRPr="000931D8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37" w:history="1">
              <w:r w:rsidR="009B226E" w:rsidRPr="000931D8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19055998" w14:textId="77777777" w:rsidR="009B226E" w:rsidRPr="000931D8" w:rsidRDefault="009B226E" w:rsidP="009B226E">
            <w:pPr>
              <w:jc w:val="center"/>
              <w:rPr>
                <w:color w:val="auto"/>
              </w:rPr>
            </w:pPr>
          </w:p>
          <w:p w14:paraId="4C0D206D" w14:textId="77777777" w:rsidR="009B226E" w:rsidRPr="000931D8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2EA1C2DA" w14:textId="3EDAFE66" w:rsidR="009B226E" w:rsidRPr="000931D8" w:rsidRDefault="00763AA2" w:rsidP="009B226E">
            <w:pPr>
              <w:contextualSpacing/>
              <w:jc w:val="center"/>
            </w:pPr>
            <w:hyperlink r:id="rId38" w:history="1">
              <w:r w:rsidR="009B226E" w:rsidRPr="000931D8">
                <w:rPr>
                  <w:rStyle w:val="af2"/>
                </w:rPr>
                <w:t>https://disk.yandex.ru/i/tqZ8Khw122qAaw</w:t>
              </w:r>
            </w:hyperlink>
          </w:p>
        </w:tc>
        <w:tc>
          <w:tcPr>
            <w:tcW w:w="2215" w:type="dxa"/>
            <w:vAlign w:val="center"/>
          </w:tcPr>
          <w:p w14:paraId="0EBCE317" w14:textId="0E01A885" w:rsidR="009B226E" w:rsidRPr="000931D8" w:rsidRDefault="009B226E" w:rsidP="009B226E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7F609E2D" w14:textId="3BCC3D4A" w:rsidR="009B226E" w:rsidRPr="000931D8" w:rsidRDefault="009B226E" w:rsidP="009B226E">
            <w:pPr>
              <w:contextualSpacing/>
              <w:jc w:val="center"/>
            </w:pPr>
            <w:r w:rsidRPr="000931D8">
              <w:rPr>
                <w:color w:val="auto"/>
              </w:rPr>
              <w:t>бесплатно</w:t>
            </w:r>
          </w:p>
        </w:tc>
      </w:tr>
      <w:tr w:rsidR="009B226E" w14:paraId="2C25A6C9" w14:textId="77777777" w:rsidTr="000931D8">
        <w:tc>
          <w:tcPr>
            <w:tcW w:w="959" w:type="dxa"/>
          </w:tcPr>
          <w:p w14:paraId="19576326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48835769" w14:textId="4FB643CA" w:rsidR="009B226E" w:rsidRPr="000931D8" w:rsidRDefault="009B226E" w:rsidP="009B226E">
            <w:pPr>
              <w:contextualSpacing/>
              <w:jc w:val="center"/>
              <w:rPr>
                <w:color w:val="auto"/>
              </w:rPr>
            </w:pPr>
            <w:r w:rsidRPr="000931D8">
              <w:t>г. Гатчина</w:t>
            </w:r>
          </w:p>
        </w:tc>
        <w:tc>
          <w:tcPr>
            <w:tcW w:w="1885" w:type="dxa"/>
            <w:vAlign w:val="center"/>
          </w:tcPr>
          <w:p w14:paraId="41D3C960" w14:textId="77777777" w:rsidR="009B226E" w:rsidRPr="000931D8" w:rsidRDefault="009B226E" w:rsidP="009B226E">
            <w:pPr>
              <w:contextualSpacing/>
              <w:jc w:val="center"/>
            </w:pPr>
            <w:r w:rsidRPr="000931D8">
              <w:t>«Берегите женщин»</w:t>
            </w:r>
          </w:p>
          <w:p w14:paraId="71BD303B" w14:textId="725E6632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  <w:r w:rsidRPr="000931D8">
              <w:t>Творческий вечер Арт-кафе «Компромисс»</w:t>
            </w:r>
          </w:p>
        </w:tc>
        <w:tc>
          <w:tcPr>
            <w:tcW w:w="2377" w:type="dxa"/>
            <w:vAlign w:val="center"/>
          </w:tcPr>
          <w:p w14:paraId="0257C780" w14:textId="090FE297" w:rsidR="009B226E" w:rsidRDefault="009B226E" w:rsidP="009B226E">
            <w:pPr>
              <w:contextualSpacing/>
              <w:jc w:val="center"/>
            </w:pPr>
            <w:r w:rsidRPr="000931D8">
              <w:t>3 часа</w:t>
            </w:r>
          </w:p>
          <w:p w14:paraId="28BF9B50" w14:textId="77777777" w:rsidR="009B226E" w:rsidRPr="000931D8" w:rsidRDefault="009B226E" w:rsidP="009B226E">
            <w:pPr>
              <w:contextualSpacing/>
              <w:jc w:val="center"/>
            </w:pPr>
          </w:p>
          <w:p w14:paraId="7C8D2016" w14:textId="77777777" w:rsidR="009B226E" w:rsidRPr="000931D8" w:rsidRDefault="009B226E" w:rsidP="009B226E">
            <w:pPr>
              <w:contextualSpacing/>
              <w:jc w:val="center"/>
            </w:pPr>
            <w:r w:rsidRPr="000931D8">
              <w:t>Вечер музыки и поэзии клуба любителей творческих встреч Арт-кафе «Компромисс», посвященный Международному женскому дню</w:t>
            </w:r>
          </w:p>
          <w:p w14:paraId="4D14DABD" w14:textId="77777777" w:rsidR="009B226E" w:rsidRPr="000931D8" w:rsidRDefault="009B226E" w:rsidP="009B226E">
            <w:pPr>
              <w:contextualSpacing/>
              <w:jc w:val="center"/>
            </w:pPr>
          </w:p>
          <w:p w14:paraId="01F04684" w14:textId="77777777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  <w:vAlign w:val="center"/>
          </w:tcPr>
          <w:p w14:paraId="3418610C" w14:textId="77777777" w:rsidR="009B226E" w:rsidRPr="000931D8" w:rsidRDefault="009B226E" w:rsidP="009B226E">
            <w:pPr>
              <w:contextualSpacing/>
              <w:jc w:val="center"/>
            </w:pPr>
            <w:r w:rsidRPr="000931D8">
              <w:t>09.03.2024</w:t>
            </w:r>
          </w:p>
          <w:p w14:paraId="79CDEBD3" w14:textId="26286689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  <w:r w:rsidRPr="000931D8">
              <w:t>16</w:t>
            </w:r>
            <w:r>
              <w:t>.</w:t>
            </w:r>
            <w:r w:rsidRPr="000931D8">
              <w:t>00</w:t>
            </w:r>
          </w:p>
        </w:tc>
        <w:tc>
          <w:tcPr>
            <w:tcW w:w="1401" w:type="dxa"/>
            <w:vAlign w:val="center"/>
          </w:tcPr>
          <w:p w14:paraId="61954FA8" w14:textId="77777777" w:rsid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3839BB7B" w14:textId="77777777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6BDCEE7F" w14:textId="381DBAFF" w:rsidR="009B226E" w:rsidRPr="000931D8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0931D8">
              <w:rPr>
                <w:color w:val="auto"/>
                <w:shd w:val="clear" w:color="auto" w:fill="FFFFFF"/>
              </w:rPr>
              <w:t>г. Гатчина, Революционный пер. д.1, фойе 1 этажа</w:t>
            </w:r>
          </w:p>
        </w:tc>
        <w:tc>
          <w:tcPr>
            <w:tcW w:w="2285" w:type="dxa"/>
            <w:vAlign w:val="center"/>
          </w:tcPr>
          <w:p w14:paraId="679B8FBE" w14:textId="2F12AF6E" w:rsidR="009B226E" w:rsidRPr="000931D8" w:rsidRDefault="009B226E" w:rsidP="009B226E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31D8">
              <w:rPr>
                <w:rFonts w:ascii="Times New Roman" w:hAnsi="Times New Roman" w:cs="Times New Roman"/>
                <w:color w:val="auto"/>
              </w:rPr>
              <w:t>МБУ «Центр творчества юных»</w:t>
            </w:r>
          </w:p>
          <w:p w14:paraId="4FE480C7" w14:textId="77777777" w:rsidR="009B226E" w:rsidRDefault="009B226E" w:rsidP="009B226E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0931D8">
              <w:rPr>
                <w:b/>
                <w:bCs/>
                <w:color w:val="auto"/>
              </w:rPr>
              <w:t>Сайт:</w:t>
            </w:r>
          </w:p>
          <w:p w14:paraId="55E65453" w14:textId="4CB287D2" w:rsidR="009B226E" w:rsidRPr="000931D8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color w:val="auto"/>
              </w:rPr>
              <w:t> </w:t>
            </w:r>
            <w:hyperlink r:id="rId39" w:history="1">
              <w:r w:rsidRPr="00C65DFE">
                <w:rPr>
                  <w:rStyle w:val="af2"/>
                </w:rPr>
                <w:t>https://www.ctugtn.ru/</w:t>
              </w:r>
            </w:hyperlink>
            <w:r>
              <w:rPr>
                <w:color w:val="auto"/>
              </w:rPr>
              <w:t xml:space="preserve"> </w:t>
            </w:r>
          </w:p>
          <w:p w14:paraId="4E483FFC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b/>
                <w:bCs/>
                <w:color w:val="auto"/>
              </w:rPr>
              <w:t>Телефон:</w:t>
            </w:r>
            <w:r w:rsidRPr="000931D8">
              <w:rPr>
                <w:color w:val="auto"/>
              </w:rPr>
              <w:t> </w:t>
            </w:r>
          </w:p>
          <w:p w14:paraId="003DC800" w14:textId="78116478" w:rsidR="009B226E" w:rsidRPr="000931D8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40" w:history="1">
              <w:r w:rsidR="009B226E" w:rsidRPr="000931D8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5D2E654A" w14:textId="77777777" w:rsidR="009B226E" w:rsidRPr="000931D8" w:rsidRDefault="009B226E" w:rsidP="009B226E">
            <w:pPr>
              <w:jc w:val="center"/>
              <w:rPr>
                <w:color w:val="auto"/>
              </w:rPr>
            </w:pPr>
          </w:p>
          <w:p w14:paraId="15B65DD3" w14:textId="77777777" w:rsidR="009B226E" w:rsidRPr="000931D8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103A197C" w14:textId="2A836F85" w:rsidR="009B226E" w:rsidRPr="000931D8" w:rsidRDefault="00763AA2" w:rsidP="009B226E">
            <w:pPr>
              <w:contextualSpacing/>
              <w:jc w:val="center"/>
            </w:pPr>
            <w:hyperlink r:id="rId41" w:history="1">
              <w:r w:rsidR="009B226E" w:rsidRPr="000931D8">
                <w:rPr>
                  <w:rStyle w:val="af2"/>
                </w:rPr>
                <w:t>https://disk.yandex.ru/i/YFUq3SOBAHI8sw</w:t>
              </w:r>
            </w:hyperlink>
          </w:p>
        </w:tc>
        <w:tc>
          <w:tcPr>
            <w:tcW w:w="2215" w:type="dxa"/>
            <w:vAlign w:val="center"/>
          </w:tcPr>
          <w:p w14:paraId="1FF05582" w14:textId="70AA9F26" w:rsidR="009B226E" w:rsidRPr="000931D8" w:rsidRDefault="009B226E" w:rsidP="009B226E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620D1D30" w14:textId="48D1AFBA" w:rsidR="009B226E" w:rsidRPr="000931D8" w:rsidRDefault="009B226E" w:rsidP="009B226E">
            <w:pPr>
              <w:contextualSpacing/>
              <w:jc w:val="center"/>
            </w:pPr>
            <w:r w:rsidRPr="000931D8">
              <w:rPr>
                <w:color w:val="auto"/>
              </w:rPr>
              <w:t>бесплатно</w:t>
            </w:r>
          </w:p>
        </w:tc>
      </w:tr>
      <w:tr w:rsidR="009B226E" w14:paraId="0EFBDA1E" w14:textId="77777777" w:rsidTr="000931D8">
        <w:tc>
          <w:tcPr>
            <w:tcW w:w="959" w:type="dxa"/>
          </w:tcPr>
          <w:p w14:paraId="7B52870C" w14:textId="77777777" w:rsidR="009B226E" w:rsidRPr="00E13FE5" w:rsidRDefault="009B226E" w:rsidP="009B226E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2813D384" w14:textId="664B16EA" w:rsidR="009B226E" w:rsidRPr="000931D8" w:rsidRDefault="009B226E" w:rsidP="009B226E">
            <w:pPr>
              <w:contextualSpacing/>
              <w:jc w:val="center"/>
              <w:rPr>
                <w:color w:val="auto"/>
              </w:rPr>
            </w:pPr>
            <w:r w:rsidRPr="000931D8">
              <w:t>г. Гатчина</w:t>
            </w:r>
          </w:p>
        </w:tc>
        <w:tc>
          <w:tcPr>
            <w:tcW w:w="1885" w:type="dxa"/>
            <w:vAlign w:val="center"/>
          </w:tcPr>
          <w:p w14:paraId="1BA6480C" w14:textId="0F58B3A6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  <w:r w:rsidRPr="000931D8">
              <w:t>Спектакль «Золотой цыпленок»</w:t>
            </w:r>
          </w:p>
        </w:tc>
        <w:tc>
          <w:tcPr>
            <w:tcW w:w="2377" w:type="dxa"/>
            <w:vAlign w:val="center"/>
          </w:tcPr>
          <w:p w14:paraId="58F0A0A0" w14:textId="69BB064B" w:rsidR="009B226E" w:rsidRDefault="009B226E" w:rsidP="009B226E">
            <w:pPr>
              <w:contextualSpacing/>
              <w:jc w:val="center"/>
            </w:pPr>
            <w:r w:rsidRPr="000931D8">
              <w:t>1 час 20 минут</w:t>
            </w:r>
          </w:p>
          <w:p w14:paraId="187D2349" w14:textId="77777777" w:rsidR="009B226E" w:rsidRPr="000931D8" w:rsidRDefault="009B226E" w:rsidP="009B226E">
            <w:pPr>
              <w:contextualSpacing/>
              <w:jc w:val="center"/>
            </w:pPr>
          </w:p>
          <w:p w14:paraId="5526A6B6" w14:textId="224EF23E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t>Детский спектакль</w:t>
            </w:r>
            <w:r w:rsidRPr="000931D8">
              <w:rPr>
                <w:color w:val="000000"/>
                <w:shd w:val="clear" w:color="auto" w:fill="FFFFFF"/>
              </w:rPr>
              <w:t xml:space="preserve">, яркая история,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созданная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для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наших маленьких гостей,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чтобы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герои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волшебных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сказок ожили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прямо у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нас!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 Не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пропустите момент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порадовать своих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малышей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и прочувствовать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вместе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с ними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удивительный мир искусства. Ждем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 xml:space="preserve">вас в </w:t>
            </w:r>
            <w:r w:rsidRPr="000931D8">
              <w:rPr>
                <w:rFonts w:ascii="Tahoma" w:hAnsi="Tahoma" w:cs="Tahoma"/>
                <w:color w:val="000000"/>
                <w:shd w:val="clear" w:color="auto" w:fill="FFFFFF"/>
              </w:rPr>
              <w:t>﻿</w:t>
            </w:r>
            <w:r w:rsidRPr="000931D8">
              <w:rPr>
                <w:color w:val="000000"/>
                <w:shd w:val="clear" w:color="auto" w:fill="FFFFFF"/>
              </w:rPr>
              <w:t>нашем уютном Центре!</w:t>
            </w:r>
          </w:p>
        </w:tc>
        <w:tc>
          <w:tcPr>
            <w:tcW w:w="1401" w:type="dxa"/>
            <w:vAlign w:val="center"/>
          </w:tcPr>
          <w:p w14:paraId="49AFFF60" w14:textId="77777777" w:rsidR="009B226E" w:rsidRPr="000931D8" w:rsidRDefault="009B226E" w:rsidP="009B226E">
            <w:pPr>
              <w:contextualSpacing/>
              <w:jc w:val="center"/>
            </w:pPr>
            <w:r w:rsidRPr="000931D8">
              <w:t>10.03.2024</w:t>
            </w:r>
          </w:p>
          <w:p w14:paraId="46D6705B" w14:textId="4D154C54" w:rsidR="009B226E" w:rsidRPr="000931D8" w:rsidRDefault="009B226E" w:rsidP="009B226E">
            <w:pPr>
              <w:contextualSpacing/>
              <w:jc w:val="center"/>
              <w:rPr>
                <w:bCs/>
              </w:rPr>
            </w:pPr>
            <w:r w:rsidRPr="000931D8">
              <w:t>12</w:t>
            </w:r>
            <w:r>
              <w:t>.</w:t>
            </w:r>
            <w:r w:rsidRPr="000931D8">
              <w:t>00</w:t>
            </w:r>
          </w:p>
        </w:tc>
        <w:tc>
          <w:tcPr>
            <w:tcW w:w="1401" w:type="dxa"/>
            <w:vAlign w:val="center"/>
          </w:tcPr>
          <w:p w14:paraId="0D0AC2C4" w14:textId="77777777" w:rsidR="009B226E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931D8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60F5FF5A" w14:textId="77777777" w:rsidR="009B226E" w:rsidRPr="000931D8" w:rsidRDefault="009B226E" w:rsidP="009B226E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2BA11D8A" w14:textId="70DE82EF" w:rsidR="009B226E" w:rsidRPr="000931D8" w:rsidRDefault="009B226E" w:rsidP="009B226E">
            <w:pPr>
              <w:shd w:val="clear" w:color="auto" w:fill="FFFFFF"/>
              <w:jc w:val="center"/>
              <w:rPr>
                <w:bCs/>
              </w:rPr>
            </w:pPr>
            <w:r w:rsidRPr="000931D8">
              <w:rPr>
                <w:color w:val="auto"/>
                <w:shd w:val="clear" w:color="auto" w:fill="FFFFFF"/>
              </w:rPr>
              <w:t>г. Гатчина, Революционный пер. д.1, зрительный зал</w:t>
            </w:r>
          </w:p>
        </w:tc>
        <w:tc>
          <w:tcPr>
            <w:tcW w:w="2285" w:type="dxa"/>
            <w:vAlign w:val="center"/>
          </w:tcPr>
          <w:p w14:paraId="235211B2" w14:textId="440411C6" w:rsidR="009B226E" w:rsidRPr="000931D8" w:rsidRDefault="009B226E" w:rsidP="009B226E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31D8">
              <w:rPr>
                <w:rFonts w:ascii="Times New Roman" w:hAnsi="Times New Roman" w:cs="Times New Roman"/>
                <w:color w:val="auto"/>
              </w:rPr>
              <w:t>МБУ «Центр творчества юных»</w:t>
            </w:r>
          </w:p>
          <w:p w14:paraId="50AF891D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b/>
                <w:bCs/>
                <w:color w:val="auto"/>
              </w:rPr>
              <w:t>Сайт:</w:t>
            </w:r>
            <w:r w:rsidRPr="000931D8">
              <w:rPr>
                <w:color w:val="auto"/>
              </w:rPr>
              <w:t> </w:t>
            </w:r>
          </w:p>
          <w:p w14:paraId="1E7DB1B5" w14:textId="58E17A1C" w:rsidR="009B226E" w:rsidRPr="000931D8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42" w:history="1">
              <w:r w:rsidR="009B226E" w:rsidRPr="00C65DFE">
                <w:rPr>
                  <w:rStyle w:val="af2"/>
                </w:rPr>
                <w:t>https://www.ctugtn.ru/</w:t>
              </w:r>
            </w:hyperlink>
            <w:r w:rsidR="009B226E">
              <w:rPr>
                <w:color w:val="auto"/>
              </w:rPr>
              <w:t xml:space="preserve"> </w:t>
            </w:r>
          </w:p>
          <w:p w14:paraId="3F0A4049" w14:textId="77777777" w:rsidR="009B226E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  <w:r w:rsidRPr="000931D8">
              <w:rPr>
                <w:b/>
                <w:bCs/>
                <w:color w:val="auto"/>
              </w:rPr>
              <w:t>Телефон:</w:t>
            </w:r>
            <w:r w:rsidRPr="000931D8">
              <w:rPr>
                <w:color w:val="auto"/>
              </w:rPr>
              <w:t> </w:t>
            </w:r>
          </w:p>
          <w:p w14:paraId="571730A3" w14:textId="5D166414" w:rsidR="009B226E" w:rsidRPr="000931D8" w:rsidRDefault="00763AA2" w:rsidP="009B226E">
            <w:pPr>
              <w:shd w:val="clear" w:color="auto" w:fill="FFFFFF"/>
              <w:jc w:val="center"/>
              <w:rPr>
                <w:color w:val="auto"/>
              </w:rPr>
            </w:pPr>
            <w:hyperlink r:id="rId43" w:history="1">
              <w:r w:rsidR="009B226E" w:rsidRPr="000931D8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2FB1CCC9" w14:textId="77777777" w:rsidR="009B226E" w:rsidRPr="000931D8" w:rsidRDefault="009B226E" w:rsidP="009B226E">
            <w:pPr>
              <w:jc w:val="center"/>
              <w:rPr>
                <w:color w:val="auto"/>
              </w:rPr>
            </w:pPr>
          </w:p>
          <w:p w14:paraId="5EF6FFBD" w14:textId="77777777" w:rsidR="009B226E" w:rsidRPr="000931D8" w:rsidRDefault="009B226E" w:rsidP="009B226E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44BDCFE0" w14:textId="0F5A15C4" w:rsidR="009B226E" w:rsidRPr="000931D8" w:rsidRDefault="00763AA2" w:rsidP="009B226E">
            <w:pPr>
              <w:contextualSpacing/>
              <w:jc w:val="center"/>
            </w:pPr>
            <w:hyperlink r:id="rId44" w:history="1">
              <w:r w:rsidR="009B226E" w:rsidRPr="000931D8">
                <w:rPr>
                  <w:rStyle w:val="af2"/>
                </w:rPr>
                <w:t>https://cloud.mail.ru/public/76KW/B8kPa86qp</w:t>
              </w:r>
            </w:hyperlink>
          </w:p>
        </w:tc>
        <w:tc>
          <w:tcPr>
            <w:tcW w:w="2215" w:type="dxa"/>
            <w:vAlign w:val="center"/>
          </w:tcPr>
          <w:p w14:paraId="40DC9287" w14:textId="008E6F2E" w:rsidR="009B226E" w:rsidRPr="000931D8" w:rsidRDefault="00763AA2" w:rsidP="009B226E">
            <w:pPr>
              <w:contextualSpacing/>
              <w:jc w:val="center"/>
            </w:pPr>
            <w:hyperlink r:id="rId45" w:history="1">
              <w:r w:rsidR="009B226E" w:rsidRPr="00C65DFE">
                <w:rPr>
                  <w:rStyle w:val="af2"/>
                </w:rPr>
                <w:t>https://quicktickets.ru/gatchina-centr-tvorchestva-yunyh/s59</w:t>
              </w:r>
            </w:hyperlink>
            <w:r w:rsidR="009B226E">
              <w:t xml:space="preserve"> </w:t>
            </w:r>
          </w:p>
        </w:tc>
        <w:tc>
          <w:tcPr>
            <w:tcW w:w="733" w:type="dxa"/>
            <w:vAlign w:val="center"/>
          </w:tcPr>
          <w:p w14:paraId="68EE09D3" w14:textId="60A599AD" w:rsidR="009B226E" w:rsidRPr="000931D8" w:rsidRDefault="009B226E" w:rsidP="009B226E">
            <w:pPr>
              <w:contextualSpacing/>
              <w:jc w:val="center"/>
            </w:pPr>
            <w:r w:rsidRPr="000931D8">
              <w:rPr>
                <w:color w:val="auto"/>
              </w:rPr>
              <w:t>350-450 рублей</w:t>
            </w:r>
          </w:p>
        </w:tc>
      </w:tr>
      <w:tr w:rsidR="005467E2" w14:paraId="7ED2ADF7" w14:textId="77777777" w:rsidTr="00237351">
        <w:tc>
          <w:tcPr>
            <w:tcW w:w="15898" w:type="dxa"/>
            <w:gridSpan w:val="10"/>
          </w:tcPr>
          <w:p w14:paraId="2649F898" w14:textId="028DBF5F" w:rsidR="005467E2" w:rsidRPr="005467E2" w:rsidRDefault="005467E2" w:rsidP="009B226E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МБУДО «Гатчинская детская музыкальная школа им.М.М.Ипполитова-Иванова»</w:t>
            </w:r>
          </w:p>
        </w:tc>
      </w:tr>
      <w:tr w:rsidR="005467E2" w14:paraId="22853B50" w14:textId="77777777" w:rsidTr="00C06F46">
        <w:tc>
          <w:tcPr>
            <w:tcW w:w="959" w:type="dxa"/>
          </w:tcPr>
          <w:p w14:paraId="7368D942" w14:textId="77777777" w:rsidR="005467E2" w:rsidRPr="00E13FE5" w:rsidRDefault="005467E2" w:rsidP="005467E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1863B4FC" w14:textId="22DDA7C5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</w:rPr>
              <w:t>г. Гатчина</w:t>
            </w:r>
          </w:p>
        </w:tc>
        <w:tc>
          <w:tcPr>
            <w:tcW w:w="1885" w:type="dxa"/>
            <w:vAlign w:val="center"/>
          </w:tcPr>
          <w:p w14:paraId="0BEA8F9A" w14:textId="77777777" w:rsidR="005467E2" w:rsidRPr="005467E2" w:rsidRDefault="005467E2" w:rsidP="005467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467E2">
              <w:rPr>
                <w:b w:val="0"/>
                <w:bCs w:val="0"/>
                <w:sz w:val="24"/>
                <w:szCs w:val="24"/>
              </w:rPr>
              <w:t xml:space="preserve">Концерт </w:t>
            </w:r>
            <w:r w:rsidRPr="005467E2">
              <w:rPr>
                <w:b w:val="0"/>
                <w:sz w:val="24"/>
                <w:szCs w:val="24"/>
              </w:rPr>
              <w:t>к 8 марта</w:t>
            </w:r>
          </w:p>
          <w:p w14:paraId="4422F2B3" w14:textId="77777777" w:rsidR="005467E2" w:rsidRPr="005467E2" w:rsidRDefault="005467E2" w:rsidP="005467E2">
            <w:pPr>
              <w:contextualSpacing/>
              <w:jc w:val="center"/>
            </w:pPr>
          </w:p>
        </w:tc>
        <w:tc>
          <w:tcPr>
            <w:tcW w:w="2377" w:type="dxa"/>
            <w:vAlign w:val="center"/>
          </w:tcPr>
          <w:p w14:paraId="4093B088" w14:textId="2FFDFC11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1 час 30 минут</w:t>
            </w:r>
          </w:p>
          <w:p w14:paraId="6B1E5934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7CE823F9" w14:textId="0AD578DD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 xml:space="preserve">Участники </w:t>
            </w:r>
            <w:r w:rsidRPr="005467E2">
              <w:rPr>
                <w:color w:val="auto"/>
                <w:shd w:val="clear" w:color="auto" w:fill="FFFFFF"/>
              </w:rPr>
              <w:lastRenderedPageBreak/>
              <w:t>концерта:</w:t>
            </w:r>
          </w:p>
          <w:p w14:paraId="70B90E1A" w14:textId="3A8A620B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Учащиеся вокального отдела</w:t>
            </w:r>
          </w:p>
          <w:p w14:paraId="0BC59DFD" w14:textId="77777777" w:rsidR="005467E2" w:rsidRPr="005467E2" w:rsidRDefault="005467E2" w:rsidP="005467E2">
            <w:pPr>
              <w:contextualSpacing/>
              <w:jc w:val="center"/>
            </w:pPr>
          </w:p>
        </w:tc>
        <w:tc>
          <w:tcPr>
            <w:tcW w:w="1401" w:type="dxa"/>
            <w:vAlign w:val="center"/>
          </w:tcPr>
          <w:p w14:paraId="374AA809" w14:textId="710CAD41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  <w:shd w:val="clear" w:color="auto" w:fill="FFFFFF"/>
              </w:rPr>
              <w:lastRenderedPageBreak/>
              <w:t>05.03.2024 18</w:t>
            </w:r>
            <w:r>
              <w:rPr>
                <w:color w:val="auto"/>
                <w:shd w:val="clear" w:color="auto" w:fill="FFFFFF"/>
              </w:rPr>
              <w:t>.</w:t>
            </w:r>
            <w:r w:rsidRPr="005467E2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  <w:vAlign w:val="center"/>
          </w:tcPr>
          <w:p w14:paraId="39E692C8" w14:textId="77777777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 xml:space="preserve">МБУДО «Гатчинская детская </w:t>
            </w:r>
            <w:r w:rsidRPr="005467E2">
              <w:rPr>
                <w:color w:val="auto"/>
                <w:shd w:val="clear" w:color="auto" w:fill="FFFFFF"/>
              </w:rPr>
              <w:lastRenderedPageBreak/>
              <w:t>музыкальная школа им.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5467E2">
              <w:rPr>
                <w:color w:val="auto"/>
                <w:shd w:val="clear" w:color="auto" w:fill="FFFFFF"/>
              </w:rPr>
              <w:t>М.М.</w:t>
            </w:r>
          </w:p>
          <w:p w14:paraId="0184C81D" w14:textId="694C946A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Ипполитова-Иванова»</w:t>
            </w:r>
          </w:p>
          <w:p w14:paraId="6FA1C8DA" w14:textId="77777777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 xml:space="preserve">Гатчинский район, </w:t>
            </w:r>
          </w:p>
          <w:p w14:paraId="461D32CB" w14:textId="5D99C830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дер. М.Верево Киевское шоссе д.2а</w:t>
            </w:r>
          </w:p>
        </w:tc>
        <w:tc>
          <w:tcPr>
            <w:tcW w:w="2285" w:type="dxa"/>
            <w:vAlign w:val="center"/>
          </w:tcPr>
          <w:p w14:paraId="66B3A27F" w14:textId="5C9EA2FF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lastRenderedPageBreak/>
              <w:t xml:space="preserve">МБУДО «Гатчинская детская </w:t>
            </w:r>
            <w:r w:rsidRPr="005467E2">
              <w:rPr>
                <w:color w:val="auto"/>
                <w:shd w:val="clear" w:color="auto" w:fill="FFFFFF"/>
              </w:rPr>
              <w:lastRenderedPageBreak/>
              <w:t>музыкальная школа им.М.М.Ипполитова-Иванова»</w:t>
            </w:r>
          </w:p>
          <w:p w14:paraId="1155DB49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Сайт:</w:t>
            </w:r>
          </w:p>
          <w:p w14:paraId="146DD574" w14:textId="2CA35738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t> </w:t>
            </w:r>
            <w:hyperlink r:id="rId46" w:history="1">
              <w:r w:rsidRPr="005467E2">
                <w:rPr>
                  <w:rStyle w:val="af2"/>
                </w:rPr>
                <w:t>https://dmsh-gatchina.lenobl.muzkult.ru/about</w:t>
              </w:r>
            </w:hyperlink>
          </w:p>
          <w:p w14:paraId="58585AB7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Телефон:</w:t>
            </w:r>
          </w:p>
          <w:p w14:paraId="54A28B85" w14:textId="25CA2E20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t> </w:t>
            </w:r>
            <w:r w:rsidRPr="005467E2">
              <w:t>8 (81371) 214-67</w:t>
            </w:r>
          </w:p>
          <w:p w14:paraId="7ACF58FC" w14:textId="77777777" w:rsidR="005467E2" w:rsidRPr="005467E2" w:rsidRDefault="005467E2" w:rsidP="005467E2">
            <w:pPr>
              <w:jc w:val="center"/>
              <w:rPr>
                <w:color w:val="FF0000"/>
              </w:rPr>
            </w:pPr>
          </w:p>
          <w:p w14:paraId="69326132" w14:textId="77777777" w:rsidR="005467E2" w:rsidRPr="005467E2" w:rsidRDefault="005467E2" w:rsidP="005467E2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4CC7B7FE" w14:textId="771E08E4" w:rsidR="005467E2" w:rsidRPr="005467E2" w:rsidRDefault="005467E2" w:rsidP="005467E2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24EA7CA4" w14:textId="641E3D2E" w:rsidR="005467E2" w:rsidRPr="005467E2" w:rsidRDefault="005467E2" w:rsidP="00C06F46">
            <w:pPr>
              <w:contextualSpacing/>
              <w:jc w:val="center"/>
            </w:pPr>
            <w:r>
              <w:rPr>
                <w:color w:val="auto"/>
              </w:rPr>
              <w:t>-</w:t>
            </w:r>
          </w:p>
        </w:tc>
        <w:tc>
          <w:tcPr>
            <w:tcW w:w="733" w:type="dxa"/>
            <w:vAlign w:val="center"/>
          </w:tcPr>
          <w:p w14:paraId="52BC7299" w14:textId="629BC9FB" w:rsidR="005467E2" w:rsidRPr="005467E2" w:rsidRDefault="005467E2" w:rsidP="00C06F46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бесплатно</w:t>
            </w:r>
          </w:p>
        </w:tc>
      </w:tr>
      <w:tr w:rsidR="005467E2" w14:paraId="6F4F5FD6" w14:textId="77777777" w:rsidTr="00C06F46">
        <w:tc>
          <w:tcPr>
            <w:tcW w:w="959" w:type="dxa"/>
          </w:tcPr>
          <w:p w14:paraId="6C413CD5" w14:textId="77777777" w:rsidR="005467E2" w:rsidRPr="00E13FE5" w:rsidRDefault="005467E2" w:rsidP="005467E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1DC7B03E" w14:textId="36713F08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</w:rPr>
              <w:t>г. Гатчина</w:t>
            </w:r>
          </w:p>
        </w:tc>
        <w:tc>
          <w:tcPr>
            <w:tcW w:w="1885" w:type="dxa"/>
            <w:vAlign w:val="center"/>
          </w:tcPr>
          <w:p w14:paraId="10C0ED8E" w14:textId="42BB6FB7" w:rsidR="005467E2" w:rsidRPr="005467E2" w:rsidRDefault="005467E2" w:rsidP="005467E2">
            <w:pPr>
              <w:contextualSpacing/>
              <w:jc w:val="center"/>
            </w:pPr>
            <w:r w:rsidRPr="005467E2">
              <w:t>Концерт «Юбилейный вечер Мартынова А.Г.»</w:t>
            </w:r>
          </w:p>
        </w:tc>
        <w:tc>
          <w:tcPr>
            <w:tcW w:w="2377" w:type="dxa"/>
            <w:vAlign w:val="center"/>
          </w:tcPr>
          <w:p w14:paraId="2BB9980C" w14:textId="2C8317C4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1 час 30 минут</w:t>
            </w:r>
          </w:p>
          <w:p w14:paraId="1D22F0F4" w14:textId="77777777" w:rsidR="00C06F46" w:rsidRPr="005467E2" w:rsidRDefault="00C06F46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54660872" w14:textId="60827D8E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  <w:shd w:val="clear" w:color="auto" w:fill="FFFFFF"/>
              </w:rPr>
              <w:t>Участники концерта: духовой оркестр ДМШ, муниципальный оркестр народных инструментов, Юлия Мартынова, Борис Демин, Андрей Читаев, Елена Мартынова</w:t>
            </w:r>
          </w:p>
        </w:tc>
        <w:tc>
          <w:tcPr>
            <w:tcW w:w="1401" w:type="dxa"/>
            <w:vAlign w:val="center"/>
          </w:tcPr>
          <w:p w14:paraId="5C40701D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06.03.2024</w:t>
            </w:r>
          </w:p>
          <w:p w14:paraId="695EEF87" w14:textId="2F19F6C2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  <w:shd w:val="clear" w:color="auto" w:fill="FFFFFF"/>
              </w:rPr>
              <w:t>18.00</w:t>
            </w:r>
          </w:p>
        </w:tc>
        <w:tc>
          <w:tcPr>
            <w:tcW w:w="1401" w:type="dxa"/>
            <w:vAlign w:val="center"/>
          </w:tcPr>
          <w:p w14:paraId="2013BC70" w14:textId="77777777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МБУДО «Гатчинская детская музыкальная школа им.М.М.</w:t>
            </w:r>
          </w:p>
          <w:p w14:paraId="121C2B60" w14:textId="4F2A2D2B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Ипполитова-Иванова»</w:t>
            </w:r>
          </w:p>
          <w:p w14:paraId="5DB8AC82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Г.Гатчина</w:t>
            </w:r>
          </w:p>
          <w:p w14:paraId="7A180061" w14:textId="10BEDEA1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Ул. Чкалова д.66</w:t>
            </w:r>
          </w:p>
        </w:tc>
        <w:tc>
          <w:tcPr>
            <w:tcW w:w="2285" w:type="dxa"/>
            <w:vAlign w:val="center"/>
          </w:tcPr>
          <w:p w14:paraId="384EA923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МБУДО МБУДО «Гатчинская детская музыкальная школа им.М.М.Ипполитова-Иванова»</w:t>
            </w:r>
          </w:p>
          <w:p w14:paraId="3CBB6B7F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Сайт:</w:t>
            </w:r>
          </w:p>
          <w:p w14:paraId="7D17C16C" w14:textId="77777777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t> </w:t>
            </w:r>
            <w:hyperlink r:id="rId47" w:history="1">
              <w:r w:rsidRPr="005467E2">
                <w:rPr>
                  <w:rStyle w:val="af2"/>
                </w:rPr>
                <w:t>https://dmsh-gatchina.lenobl.muzkult.ru/about</w:t>
              </w:r>
            </w:hyperlink>
          </w:p>
          <w:p w14:paraId="136447B8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Телефон:</w:t>
            </w:r>
          </w:p>
          <w:p w14:paraId="09201E83" w14:textId="77777777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t> </w:t>
            </w:r>
            <w:r w:rsidRPr="005467E2">
              <w:t>8 (81371) 214-67</w:t>
            </w:r>
          </w:p>
          <w:p w14:paraId="04931A5E" w14:textId="303F31B3" w:rsidR="005467E2" w:rsidRPr="005467E2" w:rsidRDefault="005467E2" w:rsidP="005467E2">
            <w:pPr>
              <w:jc w:val="center"/>
              <w:rPr>
                <w:color w:val="FF0000"/>
              </w:rPr>
            </w:pPr>
          </w:p>
          <w:p w14:paraId="05D3907D" w14:textId="77777777" w:rsidR="005467E2" w:rsidRPr="005467E2" w:rsidRDefault="005467E2" w:rsidP="005467E2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205AB9A5" w14:textId="1CC41AA1" w:rsidR="005467E2" w:rsidRPr="005467E2" w:rsidRDefault="00763AA2" w:rsidP="005467E2">
            <w:pPr>
              <w:contextualSpacing/>
              <w:jc w:val="center"/>
            </w:pPr>
            <w:hyperlink r:id="rId48" w:history="1">
              <w:r w:rsidR="005467E2" w:rsidRPr="005467E2">
                <w:rPr>
                  <w:rStyle w:val="af2"/>
                </w:rPr>
                <w:t>https://dmsh-gatchina.lenobl.muzkult.ru/event/107724487</w:t>
              </w:r>
            </w:hyperlink>
          </w:p>
        </w:tc>
        <w:tc>
          <w:tcPr>
            <w:tcW w:w="2215" w:type="dxa"/>
            <w:vAlign w:val="center"/>
          </w:tcPr>
          <w:p w14:paraId="5390A530" w14:textId="134C9E1E" w:rsidR="005467E2" w:rsidRPr="005467E2" w:rsidRDefault="005467E2" w:rsidP="00C06F46">
            <w:pPr>
              <w:contextualSpacing/>
              <w:jc w:val="center"/>
            </w:pPr>
            <w:r w:rsidRPr="004B434C">
              <w:t>-</w:t>
            </w:r>
          </w:p>
        </w:tc>
        <w:tc>
          <w:tcPr>
            <w:tcW w:w="733" w:type="dxa"/>
            <w:vAlign w:val="center"/>
          </w:tcPr>
          <w:p w14:paraId="6F1E0FC1" w14:textId="7D5A9BE4" w:rsidR="005467E2" w:rsidRPr="005467E2" w:rsidRDefault="005467E2" w:rsidP="00C06F46">
            <w:pPr>
              <w:contextualSpacing/>
              <w:jc w:val="center"/>
              <w:rPr>
                <w:color w:val="auto"/>
              </w:rPr>
            </w:pPr>
            <w:r w:rsidRPr="004B434C">
              <w:t>бесплатно</w:t>
            </w:r>
          </w:p>
        </w:tc>
      </w:tr>
      <w:tr w:rsidR="005467E2" w14:paraId="0CB504C5" w14:textId="77777777" w:rsidTr="00C06F46">
        <w:tc>
          <w:tcPr>
            <w:tcW w:w="959" w:type="dxa"/>
          </w:tcPr>
          <w:p w14:paraId="531C9757" w14:textId="77777777" w:rsidR="005467E2" w:rsidRPr="00E13FE5" w:rsidRDefault="005467E2" w:rsidP="005467E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0AE6D587" w14:textId="6385B0F7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</w:rPr>
              <w:t>г. Гатчина</w:t>
            </w:r>
          </w:p>
        </w:tc>
        <w:tc>
          <w:tcPr>
            <w:tcW w:w="1885" w:type="dxa"/>
            <w:vAlign w:val="center"/>
          </w:tcPr>
          <w:p w14:paraId="549A4541" w14:textId="6E0A1185" w:rsidR="005467E2" w:rsidRPr="005467E2" w:rsidRDefault="005467E2" w:rsidP="005467E2">
            <w:pPr>
              <w:contextualSpacing/>
              <w:jc w:val="center"/>
            </w:pPr>
            <w:r w:rsidRPr="005467E2">
              <w:t>Районный фестиваль-конкурс струнных инструментов</w:t>
            </w:r>
          </w:p>
        </w:tc>
        <w:tc>
          <w:tcPr>
            <w:tcW w:w="2377" w:type="dxa"/>
            <w:vAlign w:val="center"/>
          </w:tcPr>
          <w:p w14:paraId="134F1407" w14:textId="0917A447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 xml:space="preserve">2 часа </w:t>
            </w:r>
          </w:p>
          <w:p w14:paraId="5FBA69BC" w14:textId="77777777" w:rsidR="00C06F46" w:rsidRPr="005467E2" w:rsidRDefault="00C06F46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5BC01BFF" w14:textId="30262ABB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Участники конкурса- обучающиеся детских школ искусств Гатчинского муниципального района</w:t>
            </w:r>
          </w:p>
          <w:p w14:paraId="3D5FA4B5" w14:textId="0D772DD6" w:rsidR="005467E2" w:rsidRPr="005467E2" w:rsidRDefault="005467E2" w:rsidP="005467E2">
            <w:pPr>
              <w:contextualSpacing/>
              <w:jc w:val="center"/>
            </w:pPr>
          </w:p>
        </w:tc>
        <w:tc>
          <w:tcPr>
            <w:tcW w:w="1401" w:type="dxa"/>
            <w:vAlign w:val="center"/>
          </w:tcPr>
          <w:p w14:paraId="627405C7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10.03.2024</w:t>
            </w:r>
          </w:p>
          <w:p w14:paraId="193E8248" w14:textId="180E9B68" w:rsidR="005467E2" w:rsidRPr="005467E2" w:rsidRDefault="005467E2" w:rsidP="005467E2">
            <w:pPr>
              <w:contextualSpacing/>
              <w:jc w:val="center"/>
            </w:pPr>
            <w:r w:rsidRPr="005467E2">
              <w:rPr>
                <w:color w:val="auto"/>
                <w:shd w:val="clear" w:color="auto" w:fill="FFFFFF"/>
              </w:rPr>
              <w:t>11.00</w:t>
            </w:r>
          </w:p>
        </w:tc>
        <w:tc>
          <w:tcPr>
            <w:tcW w:w="1401" w:type="dxa"/>
            <w:vAlign w:val="center"/>
          </w:tcPr>
          <w:p w14:paraId="3E8709D3" w14:textId="77777777" w:rsid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МБУДО «Гатчинская детская музыкальная школа им.М.М.</w:t>
            </w:r>
          </w:p>
          <w:p w14:paraId="036C9EC8" w14:textId="2A0FE313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Ипполитова-Иванова»</w:t>
            </w:r>
          </w:p>
          <w:p w14:paraId="79140265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>Г.Гатчина</w:t>
            </w:r>
          </w:p>
          <w:p w14:paraId="0E18C56C" w14:textId="0FACCF2F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t xml:space="preserve">Ул. Чкалова </w:t>
            </w:r>
            <w:r w:rsidRPr="005467E2">
              <w:rPr>
                <w:color w:val="auto"/>
                <w:shd w:val="clear" w:color="auto" w:fill="FFFFFF"/>
              </w:rPr>
              <w:lastRenderedPageBreak/>
              <w:t>д.66</w:t>
            </w:r>
          </w:p>
        </w:tc>
        <w:tc>
          <w:tcPr>
            <w:tcW w:w="2285" w:type="dxa"/>
            <w:vAlign w:val="center"/>
          </w:tcPr>
          <w:p w14:paraId="03627D04" w14:textId="77777777" w:rsidR="005467E2" w:rsidRPr="005467E2" w:rsidRDefault="005467E2" w:rsidP="005467E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467E2">
              <w:rPr>
                <w:color w:val="auto"/>
                <w:shd w:val="clear" w:color="auto" w:fill="FFFFFF"/>
              </w:rPr>
              <w:lastRenderedPageBreak/>
              <w:t>МБУДО «Гатчинская детская музыкальная школа им.М.М.Ипполитова-Иванова»</w:t>
            </w:r>
          </w:p>
          <w:p w14:paraId="7462C5E3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Сайт:</w:t>
            </w:r>
          </w:p>
          <w:p w14:paraId="0C4E8197" w14:textId="77777777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t> </w:t>
            </w:r>
            <w:hyperlink r:id="rId49" w:history="1">
              <w:r w:rsidRPr="005467E2">
                <w:rPr>
                  <w:rStyle w:val="af2"/>
                </w:rPr>
                <w:t>https://dmsh-gatchina.lenobl.muzkult.ru/about</w:t>
              </w:r>
            </w:hyperlink>
          </w:p>
          <w:p w14:paraId="3ACE3587" w14:textId="77777777" w:rsidR="005467E2" w:rsidRDefault="005467E2" w:rsidP="005467E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467E2">
              <w:rPr>
                <w:b/>
                <w:bCs/>
                <w:color w:val="auto"/>
              </w:rPr>
              <w:t>Телефон:</w:t>
            </w:r>
          </w:p>
          <w:p w14:paraId="13E85450" w14:textId="77777777" w:rsidR="005467E2" w:rsidRPr="005467E2" w:rsidRDefault="005467E2" w:rsidP="005467E2">
            <w:pPr>
              <w:shd w:val="clear" w:color="auto" w:fill="FFFFFF"/>
              <w:jc w:val="center"/>
              <w:rPr>
                <w:color w:val="FF0000"/>
              </w:rPr>
            </w:pPr>
            <w:r w:rsidRPr="005467E2">
              <w:rPr>
                <w:color w:val="FF0000"/>
              </w:rPr>
              <w:lastRenderedPageBreak/>
              <w:t> </w:t>
            </w:r>
            <w:r w:rsidRPr="005467E2">
              <w:t>8 (81371) 214-67</w:t>
            </w:r>
          </w:p>
          <w:p w14:paraId="675A7BBA" w14:textId="77777777" w:rsidR="005467E2" w:rsidRPr="005467E2" w:rsidRDefault="005467E2" w:rsidP="005467E2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154970F4" w14:textId="66F82F92" w:rsidR="005467E2" w:rsidRPr="005467E2" w:rsidRDefault="005467E2" w:rsidP="005467E2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3D7F0713" w14:textId="435856C0" w:rsidR="005467E2" w:rsidRPr="005467E2" w:rsidRDefault="005467E2" w:rsidP="00C06F46">
            <w:pPr>
              <w:contextualSpacing/>
              <w:jc w:val="center"/>
            </w:pPr>
            <w:r w:rsidRPr="003810A5">
              <w:t>-</w:t>
            </w:r>
          </w:p>
        </w:tc>
        <w:tc>
          <w:tcPr>
            <w:tcW w:w="733" w:type="dxa"/>
            <w:vAlign w:val="center"/>
          </w:tcPr>
          <w:p w14:paraId="4D3F33DA" w14:textId="2F04D1FA" w:rsidR="005467E2" w:rsidRPr="005467E2" w:rsidRDefault="005467E2" w:rsidP="00C06F46">
            <w:pPr>
              <w:contextualSpacing/>
              <w:jc w:val="center"/>
              <w:rPr>
                <w:color w:val="auto"/>
              </w:rPr>
            </w:pPr>
            <w:r w:rsidRPr="003810A5">
              <w:t>бесплатно</w:t>
            </w:r>
          </w:p>
        </w:tc>
      </w:tr>
      <w:tr w:rsidR="00132FD2" w14:paraId="7E3A29BD" w14:textId="77777777" w:rsidTr="001D6438">
        <w:tc>
          <w:tcPr>
            <w:tcW w:w="15898" w:type="dxa"/>
            <w:gridSpan w:val="10"/>
          </w:tcPr>
          <w:p w14:paraId="124F108A" w14:textId="3EC63AD0" w:rsidR="00132FD2" w:rsidRPr="00132FD2" w:rsidRDefault="00132FD2" w:rsidP="00C06F46">
            <w:pPr>
              <w:contextualSpacing/>
              <w:jc w:val="center"/>
              <w:rPr>
                <w:b/>
                <w:bCs/>
              </w:rPr>
            </w:pPr>
            <w:r w:rsidRPr="00132FD2">
              <w:rPr>
                <w:b/>
                <w:bCs/>
              </w:rPr>
              <w:t>МБУДО «Гатчинская детская художественная школа им. Ипполитова-Иванова»</w:t>
            </w:r>
          </w:p>
        </w:tc>
      </w:tr>
      <w:tr w:rsidR="00132FD2" w14:paraId="1EFEF4C4" w14:textId="77777777" w:rsidTr="00132FD2">
        <w:tc>
          <w:tcPr>
            <w:tcW w:w="959" w:type="dxa"/>
          </w:tcPr>
          <w:p w14:paraId="18602CED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3CA83DEA" w14:textId="2AA0B0ED" w:rsidR="00132FD2" w:rsidRPr="005467E2" w:rsidRDefault="00132FD2" w:rsidP="00132FD2">
            <w:pPr>
              <w:contextualSpacing/>
              <w:jc w:val="center"/>
              <w:rPr>
                <w:color w:val="auto"/>
              </w:rPr>
            </w:pPr>
            <w:r w:rsidRPr="00902A5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6D80DDE1" w14:textId="77777777" w:rsidR="00132FD2" w:rsidRPr="00902A5E" w:rsidRDefault="00132FD2" w:rsidP="00132FD2">
            <w:pPr>
              <w:spacing w:after="25"/>
              <w:ind w:right="44"/>
              <w:jc w:val="center"/>
              <w:rPr>
                <w:color w:val="auto"/>
              </w:rPr>
            </w:pPr>
            <w:r>
              <w:rPr>
                <w:color w:val="auto"/>
              </w:rPr>
              <w:t>Межрегиональный конкурс по живописи «Волшебная кисть»</w:t>
            </w:r>
          </w:p>
          <w:p w14:paraId="1D5C0E3B" w14:textId="71B04B64" w:rsidR="00132FD2" w:rsidRPr="005467E2" w:rsidRDefault="00132FD2" w:rsidP="00132FD2">
            <w:pPr>
              <w:contextualSpacing/>
              <w:jc w:val="center"/>
            </w:pPr>
          </w:p>
        </w:tc>
        <w:tc>
          <w:tcPr>
            <w:tcW w:w="2377" w:type="dxa"/>
          </w:tcPr>
          <w:p w14:paraId="6A0BD655" w14:textId="79B64818" w:rsidR="00132FD2" w:rsidRDefault="00132FD2" w:rsidP="00132FD2">
            <w:pPr>
              <w:ind w:right="48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6A4A47">
              <w:rPr>
                <w:color w:val="auto"/>
              </w:rPr>
              <w:t xml:space="preserve"> час</w:t>
            </w:r>
            <w:r>
              <w:rPr>
                <w:color w:val="auto"/>
              </w:rPr>
              <w:t>а 3</w:t>
            </w:r>
            <w:r w:rsidRPr="006A4A47">
              <w:rPr>
                <w:color w:val="auto"/>
              </w:rPr>
              <w:t>0 минут</w:t>
            </w:r>
          </w:p>
          <w:p w14:paraId="42196EF7" w14:textId="77777777" w:rsidR="00132FD2" w:rsidRPr="006A4A47" w:rsidRDefault="00132FD2" w:rsidP="00132FD2">
            <w:pPr>
              <w:ind w:right="48"/>
              <w:jc w:val="center"/>
              <w:rPr>
                <w:color w:val="auto"/>
              </w:rPr>
            </w:pPr>
          </w:p>
          <w:p w14:paraId="632A771C" w14:textId="76F45666" w:rsidR="00132FD2" w:rsidRPr="00902A5E" w:rsidRDefault="00132FD2" w:rsidP="00132FD2">
            <w:pPr>
              <w:ind w:right="5"/>
              <w:jc w:val="center"/>
              <w:rPr>
                <w:color w:val="auto"/>
              </w:rPr>
            </w:pPr>
            <w:r w:rsidRPr="00902A5E">
              <w:rPr>
                <w:color w:val="auto"/>
              </w:rPr>
              <w:t>Межрегиональный конкурс учащихся детских школ искусств Ленинградской области проводится при очном присутствии детей для выполнения конкретного задания.</w:t>
            </w:r>
          </w:p>
          <w:p w14:paraId="6F284D27" w14:textId="77777777" w:rsidR="00132FD2" w:rsidRPr="00902A5E" w:rsidRDefault="00132FD2" w:rsidP="00132FD2">
            <w:pPr>
              <w:ind w:right="5"/>
              <w:jc w:val="center"/>
              <w:rPr>
                <w:color w:val="auto"/>
              </w:rPr>
            </w:pPr>
            <w:r w:rsidRPr="00902A5E">
              <w:rPr>
                <w:color w:val="auto"/>
              </w:rPr>
              <w:t>- раскрытие творческих способностей учащихся при работе над живописными натюрмортами;</w:t>
            </w:r>
          </w:p>
          <w:p w14:paraId="6F9AA733" w14:textId="16A376B3" w:rsidR="00132FD2" w:rsidRPr="005467E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902A5E">
              <w:rPr>
                <w:color w:val="auto"/>
              </w:rPr>
              <w:t>- приобретение детьми знаний, умений и навыков</w:t>
            </w:r>
            <w:r>
              <w:rPr>
                <w:color w:val="auto"/>
              </w:rPr>
              <w:t xml:space="preserve"> по выполнению живописных работ.</w:t>
            </w:r>
            <w:r w:rsidRPr="006A4A47">
              <w:t xml:space="preserve"> </w:t>
            </w:r>
            <w:r w:rsidRPr="006A4A47">
              <w:rPr>
                <w:color w:val="auto"/>
              </w:rPr>
              <w:t>Участники конкурса должны выполнить живописный натюрморт в академическом манере, гуашью или акварелью, на формате бумаги А3.</w:t>
            </w:r>
          </w:p>
        </w:tc>
        <w:tc>
          <w:tcPr>
            <w:tcW w:w="1401" w:type="dxa"/>
          </w:tcPr>
          <w:p w14:paraId="1B0D5175" w14:textId="1FBD0AEA" w:rsidR="00132FD2" w:rsidRPr="005467E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902A5E">
              <w:rPr>
                <w:color w:val="auto"/>
              </w:rPr>
              <w:t>05.03.2024 11</w:t>
            </w:r>
            <w:r>
              <w:rPr>
                <w:color w:val="auto"/>
              </w:rPr>
              <w:t>.</w:t>
            </w:r>
            <w:r w:rsidRPr="00902A5E">
              <w:rPr>
                <w:color w:val="auto"/>
              </w:rPr>
              <w:t>00</w:t>
            </w:r>
          </w:p>
        </w:tc>
        <w:tc>
          <w:tcPr>
            <w:tcW w:w="1401" w:type="dxa"/>
          </w:tcPr>
          <w:p w14:paraId="335BA75D" w14:textId="201C06DD" w:rsidR="00132FD2" w:rsidRPr="00C45328" w:rsidRDefault="00132FD2" w:rsidP="00132FD2">
            <w:pPr>
              <w:spacing w:line="239" w:lineRule="auto"/>
              <w:jc w:val="center"/>
              <w:rPr>
                <w:color w:val="auto"/>
              </w:rPr>
            </w:pPr>
            <w:r w:rsidRPr="00C45328">
              <w:rPr>
                <w:color w:val="auto"/>
              </w:rPr>
              <w:t>Детская художественная школа города Гатчины,</w:t>
            </w:r>
          </w:p>
          <w:p w14:paraId="68FAA7C7" w14:textId="6E3FFD70" w:rsidR="00132FD2" w:rsidRPr="005467E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45328">
              <w:rPr>
                <w:color w:val="auto"/>
              </w:rPr>
              <w:t>г. Гатчина, ул. А.Зверевой д.15а</w:t>
            </w:r>
          </w:p>
        </w:tc>
        <w:tc>
          <w:tcPr>
            <w:tcW w:w="2285" w:type="dxa"/>
          </w:tcPr>
          <w:p w14:paraId="7FDDBEFF" w14:textId="27EA9186" w:rsidR="00132FD2" w:rsidRPr="00C45328" w:rsidRDefault="00132FD2" w:rsidP="00132FD2">
            <w:pPr>
              <w:spacing w:after="187" w:line="236" w:lineRule="auto"/>
              <w:jc w:val="center"/>
              <w:rPr>
                <w:color w:val="auto"/>
              </w:rPr>
            </w:pPr>
            <w:r w:rsidRPr="00C45328">
              <w:rPr>
                <w:color w:val="auto"/>
              </w:rPr>
              <w:t>МБУ ДО «Детская художественная школа города Гатчины»</w:t>
            </w:r>
          </w:p>
          <w:p w14:paraId="78F54467" w14:textId="6CDD8171" w:rsidR="00132FD2" w:rsidRDefault="00132FD2" w:rsidP="00132FD2">
            <w:pPr>
              <w:jc w:val="center"/>
              <w:rPr>
                <w:color w:val="auto"/>
              </w:rPr>
            </w:pPr>
            <w:r w:rsidRPr="00C45328">
              <w:rPr>
                <w:b/>
                <w:color w:val="auto"/>
              </w:rPr>
              <w:t>Сайт:</w:t>
            </w:r>
            <w:hyperlink r:id="rId50">
              <w:r w:rsidRPr="00C45328">
                <w:rPr>
                  <w:color w:val="auto"/>
                </w:rPr>
                <w:t xml:space="preserve"> </w:t>
              </w:r>
            </w:hyperlink>
          </w:p>
          <w:p w14:paraId="744E28B6" w14:textId="77777777" w:rsidR="00132FD2" w:rsidRDefault="00763AA2" w:rsidP="00132FD2">
            <w:pPr>
              <w:jc w:val="center"/>
              <w:rPr>
                <w:color w:val="auto"/>
              </w:rPr>
            </w:pPr>
            <w:hyperlink r:id="rId51" w:history="1">
              <w:r w:rsidR="00132FD2" w:rsidRPr="00AE041B">
                <w:rPr>
                  <w:rStyle w:val="af2"/>
                </w:rPr>
                <w:t>https://dhsh-gtn.lenobl.muzkult.ru/</w:t>
              </w:r>
            </w:hyperlink>
          </w:p>
          <w:p w14:paraId="757CD3B6" w14:textId="77777777" w:rsidR="00132FD2" w:rsidRPr="00C45328" w:rsidRDefault="00132FD2" w:rsidP="00132FD2">
            <w:pPr>
              <w:jc w:val="center"/>
              <w:rPr>
                <w:b/>
                <w:color w:val="auto"/>
              </w:rPr>
            </w:pPr>
            <w:r w:rsidRPr="00C45328">
              <w:rPr>
                <w:b/>
                <w:color w:val="auto"/>
              </w:rPr>
              <w:t>Телефон:</w:t>
            </w:r>
          </w:p>
          <w:p w14:paraId="50D2E839" w14:textId="08BBBBFF" w:rsidR="00132FD2" w:rsidRPr="00C45328" w:rsidRDefault="00132FD2" w:rsidP="00132FD2">
            <w:pPr>
              <w:ind w:right="49"/>
              <w:jc w:val="center"/>
              <w:rPr>
                <w:color w:val="auto"/>
              </w:rPr>
            </w:pPr>
            <w:r w:rsidRPr="00C45328">
              <w:rPr>
                <w:color w:val="auto"/>
              </w:rPr>
              <w:t>8 (81371) 9-96-13</w:t>
            </w:r>
          </w:p>
          <w:p w14:paraId="4623BD54" w14:textId="2527E780" w:rsidR="00132FD2" w:rsidRDefault="00132FD2" w:rsidP="00132FD2">
            <w:pPr>
              <w:ind w:right="46"/>
              <w:jc w:val="center"/>
            </w:pPr>
          </w:p>
          <w:p w14:paraId="64232B8F" w14:textId="06E8E661" w:rsidR="00132FD2" w:rsidRDefault="00132FD2" w:rsidP="00132FD2">
            <w:pPr>
              <w:spacing w:after="10"/>
              <w:jc w:val="center"/>
            </w:pPr>
          </w:p>
          <w:p w14:paraId="730378EC" w14:textId="2FDAD8A7" w:rsidR="00132FD2" w:rsidRPr="005467E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988" w:type="dxa"/>
          </w:tcPr>
          <w:p w14:paraId="6742EAB2" w14:textId="3DD727C1" w:rsidR="00132FD2" w:rsidRDefault="00763AA2" w:rsidP="00132FD2">
            <w:pPr>
              <w:contextualSpacing/>
              <w:jc w:val="center"/>
            </w:pPr>
            <w:hyperlink r:id="rId52" w:history="1">
              <w:r w:rsidR="00132FD2" w:rsidRPr="006A4A47">
                <w:rPr>
                  <w:rStyle w:val="af2"/>
                </w:rPr>
                <w:t>https://dhsh-gtn.lenobl.muzkult.ru/event/s/afisha</w:t>
              </w:r>
            </w:hyperlink>
          </w:p>
        </w:tc>
        <w:tc>
          <w:tcPr>
            <w:tcW w:w="2215" w:type="dxa"/>
          </w:tcPr>
          <w:p w14:paraId="0D329D56" w14:textId="3258710D" w:rsidR="00132FD2" w:rsidRPr="003810A5" w:rsidRDefault="00763AA2" w:rsidP="00132FD2">
            <w:pPr>
              <w:contextualSpacing/>
              <w:jc w:val="center"/>
            </w:pPr>
            <w:hyperlink r:id="rId53">
              <w:r w:rsidR="00132FD2" w:rsidRPr="00502832">
                <w:rPr>
                  <w:color w:val="FF0000"/>
                </w:rPr>
                <w:t xml:space="preserve"> </w:t>
              </w:r>
            </w:hyperlink>
            <w:r w:rsidR="00132FD2">
              <w:rPr>
                <w:color w:val="FF0000"/>
              </w:rPr>
              <w:t>-</w:t>
            </w:r>
          </w:p>
        </w:tc>
        <w:tc>
          <w:tcPr>
            <w:tcW w:w="733" w:type="dxa"/>
          </w:tcPr>
          <w:p w14:paraId="69CAAA95" w14:textId="2BBC0DA9" w:rsidR="00132FD2" w:rsidRPr="003810A5" w:rsidRDefault="00132FD2" w:rsidP="00132FD2">
            <w:pPr>
              <w:contextualSpacing/>
              <w:jc w:val="center"/>
            </w:pPr>
            <w:r w:rsidRPr="00C45328">
              <w:rPr>
                <w:color w:val="auto"/>
              </w:rPr>
              <w:t>бесплатно</w:t>
            </w:r>
          </w:p>
        </w:tc>
      </w:tr>
      <w:tr w:rsidR="00132FD2" w14:paraId="12968CD1" w14:textId="77777777" w:rsidTr="002A079D">
        <w:tc>
          <w:tcPr>
            <w:tcW w:w="15898" w:type="dxa"/>
            <w:gridSpan w:val="10"/>
          </w:tcPr>
          <w:p w14:paraId="5ACA0109" w14:textId="0F4B5FDE" w:rsidR="00132FD2" w:rsidRPr="00CB181F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CB181F">
              <w:rPr>
                <w:b/>
                <w:bCs/>
              </w:rPr>
              <w:lastRenderedPageBreak/>
              <w:t>МБУ информационно-культурный центр ГМР «Дачная столица»</w:t>
            </w:r>
          </w:p>
        </w:tc>
      </w:tr>
      <w:tr w:rsidR="00132FD2" w14:paraId="38952EB1" w14:textId="77777777" w:rsidTr="00672F13">
        <w:tc>
          <w:tcPr>
            <w:tcW w:w="959" w:type="dxa"/>
          </w:tcPr>
          <w:p w14:paraId="5763F124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3026D270" w14:textId="64C0C65D" w:rsidR="00132FD2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061144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5286B7FF" w14:textId="77777777" w:rsidR="00132FD2" w:rsidRPr="00061144" w:rsidRDefault="00132FD2" w:rsidP="00132FD2">
            <w:pPr>
              <w:tabs>
                <w:tab w:val="right" w:pos="9779"/>
              </w:tabs>
              <w:contextualSpacing/>
              <w:jc w:val="center"/>
              <w:rPr>
                <w:rFonts w:eastAsia="Calibri"/>
                <w:color w:val="auto"/>
              </w:rPr>
            </w:pPr>
            <w:r w:rsidRPr="00061144">
              <w:rPr>
                <w:rFonts w:eastAsia="Calibri"/>
                <w:color w:val="auto"/>
              </w:rPr>
              <w:t>Литературно- музыкальная композиция - «Ода Женщине», посвященная празднику 8 марта</w:t>
            </w:r>
          </w:p>
          <w:p w14:paraId="5C63DCCA" w14:textId="77777777" w:rsidR="00132FD2" w:rsidRDefault="00132FD2" w:rsidP="00132FD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377" w:type="dxa"/>
          </w:tcPr>
          <w:p w14:paraId="154DA627" w14:textId="77777777" w:rsidR="00132FD2" w:rsidRDefault="00132FD2" w:rsidP="00132FD2">
            <w:pPr>
              <w:contextualSpacing/>
              <w:jc w:val="center"/>
              <w:rPr>
                <w:color w:val="auto"/>
              </w:rPr>
            </w:pPr>
            <w:r w:rsidRPr="00061144">
              <w:rPr>
                <w:color w:val="auto"/>
              </w:rPr>
              <w:t>1 ча</w:t>
            </w:r>
            <w:r>
              <w:rPr>
                <w:color w:val="auto"/>
              </w:rPr>
              <w:t>с</w:t>
            </w:r>
          </w:p>
          <w:p w14:paraId="5EEBEAF3" w14:textId="77777777" w:rsidR="00132FD2" w:rsidRPr="00061144" w:rsidRDefault="00132FD2" w:rsidP="00132FD2">
            <w:pPr>
              <w:contextualSpacing/>
              <w:jc w:val="center"/>
              <w:rPr>
                <w:color w:val="auto"/>
              </w:rPr>
            </w:pPr>
          </w:p>
          <w:p w14:paraId="1BA162BE" w14:textId="77777777" w:rsidR="00132FD2" w:rsidRDefault="00132FD2" w:rsidP="00132FD2">
            <w:pPr>
              <w:contextualSpacing/>
              <w:jc w:val="center"/>
              <w:rPr>
                <w:color w:val="auto"/>
              </w:rPr>
            </w:pPr>
            <w:r w:rsidRPr="00061144">
              <w:rPr>
                <w:color w:val="auto"/>
              </w:rPr>
              <w:t xml:space="preserve">Музыкальная композиция, посвященная Женщинам. </w:t>
            </w:r>
          </w:p>
          <w:p w14:paraId="1955CD2C" w14:textId="77777777" w:rsidR="00132FD2" w:rsidRPr="00061144" w:rsidRDefault="00132FD2" w:rsidP="00132FD2">
            <w:pPr>
              <w:contextualSpacing/>
              <w:jc w:val="center"/>
              <w:rPr>
                <w:color w:val="auto"/>
              </w:rPr>
            </w:pPr>
            <w:r w:rsidRPr="00061144">
              <w:rPr>
                <w:color w:val="auto"/>
              </w:rPr>
              <w:t>Чтение стихов.</w:t>
            </w:r>
          </w:p>
          <w:p w14:paraId="7E1A23DF" w14:textId="77777777" w:rsidR="00132FD2" w:rsidRPr="00CD05AF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0BACC2AA" w14:textId="77777777" w:rsidR="00132FD2" w:rsidRPr="00061144" w:rsidRDefault="00132FD2" w:rsidP="00132FD2">
            <w:pPr>
              <w:contextualSpacing/>
              <w:jc w:val="center"/>
              <w:rPr>
                <w:rFonts w:eastAsia="Calibri"/>
                <w:color w:val="auto"/>
              </w:rPr>
            </w:pPr>
            <w:r w:rsidRPr="00061144">
              <w:rPr>
                <w:rFonts w:eastAsia="Calibri"/>
                <w:color w:val="auto"/>
              </w:rPr>
              <w:t xml:space="preserve">05.03.2024 </w:t>
            </w:r>
          </w:p>
          <w:p w14:paraId="4BDF10D5" w14:textId="7DB4B7A4" w:rsidR="00132FD2" w:rsidRPr="00CD358B" w:rsidRDefault="00132FD2" w:rsidP="00132FD2">
            <w:pPr>
              <w:contextualSpacing/>
              <w:jc w:val="center"/>
              <w:rPr>
                <w:bCs/>
              </w:rPr>
            </w:pPr>
            <w:r w:rsidRPr="00061144">
              <w:rPr>
                <w:rFonts w:eastAsia="Calibri"/>
                <w:color w:val="auto"/>
              </w:rPr>
              <w:t>15</w:t>
            </w:r>
            <w:r>
              <w:rPr>
                <w:rFonts w:eastAsia="Calibri"/>
                <w:color w:val="auto"/>
              </w:rPr>
              <w:t>.</w:t>
            </w:r>
            <w:r w:rsidRPr="00061144">
              <w:rPr>
                <w:rFonts w:eastAsia="Calibri"/>
                <w:color w:val="auto"/>
              </w:rPr>
              <w:t>00</w:t>
            </w:r>
          </w:p>
        </w:tc>
        <w:tc>
          <w:tcPr>
            <w:tcW w:w="1401" w:type="dxa"/>
          </w:tcPr>
          <w:p w14:paraId="18F5FE26" w14:textId="77777777" w:rsidR="00132FD2" w:rsidRPr="00061144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061144">
              <w:rPr>
                <w:color w:val="auto"/>
                <w:shd w:val="clear" w:color="auto" w:fill="FFFFFF"/>
              </w:rPr>
              <w:t>г. Гатчина,</w:t>
            </w:r>
          </w:p>
          <w:p w14:paraId="479587BB" w14:textId="3023BD1D" w:rsidR="00132FD2" w:rsidRPr="00CD358B" w:rsidRDefault="00132FD2" w:rsidP="00132FD2">
            <w:pPr>
              <w:shd w:val="clear" w:color="auto" w:fill="FFFFFF"/>
              <w:jc w:val="center"/>
              <w:rPr>
                <w:bCs/>
              </w:rPr>
            </w:pPr>
            <w:r w:rsidRPr="00061144">
              <w:rPr>
                <w:color w:val="auto"/>
                <w:shd w:val="clear" w:color="auto" w:fill="FFFFFF"/>
              </w:rPr>
              <w:t>ул. Урицкого, д.27</w:t>
            </w:r>
          </w:p>
        </w:tc>
        <w:tc>
          <w:tcPr>
            <w:tcW w:w="2285" w:type="dxa"/>
          </w:tcPr>
          <w:p w14:paraId="661ADC0C" w14:textId="77777777" w:rsidR="00132FD2" w:rsidRDefault="00132FD2" w:rsidP="00132FD2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1144">
              <w:rPr>
                <w:rFonts w:ascii="Times New Roman" w:hAnsi="Times New Roman" w:cs="Times New Roman"/>
                <w:color w:val="auto"/>
              </w:rPr>
              <w:t>МБУ ИКЦ ГМР «Дачная столица»</w:t>
            </w:r>
          </w:p>
          <w:p w14:paraId="2F78A262" w14:textId="77777777" w:rsidR="00132FD2" w:rsidRDefault="00132FD2" w:rsidP="00132FD2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1144">
              <w:rPr>
                <w:rFonts w:ascii="Times New Roman" w:hAnsi="Times New Roman" w:cs="Times New Roman"/>
                <w:color w:val="auto"/>
              </w:rPr>
              <w:t>Клубное формирование «Арт – студия «Дачный театр»</w:t>
            </w:r>
          </w:p>
          <w:p w14:paraId="41FA6444" w14:textId="77777777" w:rsidR="00132FD2" w:rsidRDefault="00132FD2" w:rsidP="00132FD2">
            <w:pPr>
              <w:jc w:val="center"/>
            </w:pPr>
            <w:r w:rsidRPr="006C179B">
              <w:rPr>
                <w:b/>
                <w:bCs/>
              </w:rPr>
              <w:t xml:space="preserve">Группа в Вк: </w:t>
            </w:r>
            <w:hyperlink r:id="rId54" w:history="1">
              <w:r w:rsidRPr="00270EF6">
                <w:rPr>
                  <w:rStyle w:val="af2"/>
                </w:rPr>
                <w:t>https://vk.com/dacha_museum</w:t>
              </w:r>
            </w:hyperlink>
            <w:r>
              <w:t xml:space="preserve"> </w:t>
            </w:r>
          </w:p>
          <w:p w14:paraId="3DE5564D" w14:textId="77777777" w:rsidR="00132FD2" w:rsidRPr="006C179B" w:rsidRDefault="00132FD2" w:rsidP="00132FD2">
            <w:pPr>
              <w:jc w:val="center"/>
            </w:pPr>
          </w:p>
          <w:p w14:paraId="222C9A65" w14:textId="77777777" w:rsidR="00132FD2" w:rsidRPr="00061144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061144">
              <w:rPr>
                <w:b/>
                <w:bCs/>
                <w:color w:val="auto"/>
              </w:rPr>
              <w:t>Телефон:</w:t>
            </w:r>
          </w:p>
          <w:p w14:paraId="242BE70A" w14:textId="77777777" w:rsidR="00132FD2" w:rsidRPr="00220477" w:rsidRDefault="00763AA2" w:rsidP="00132FD2">
            <w:pPr>
              <w:shd w:val="clear" w:color="auto" w:fill="FFFFFF"/>
              <w:jc w:val="center"/>
              <w:rPr>
                <w:color w:val="auto"/>
              </w:rPr>
            </w:pPr>
            <w:hyperlink r:id="rId55" w:history="1">
              <w:r w:rsidR="00132FD2" w:rsidRPr="00220477">
                <w:rPr>
                  <w:rStyle w:val="af2"/>
                  <w:color w:val="auto"/>
                  <w:u w:val="none"/>
                </w:rPr>
                <w:t xml:space="preserve">8 (81371) </w:t>
              </w:r>
            </w:hyperlink>
            <w:r w:rsidR="00132FD2" w:rsidRPr="00220477">
              <w:rPr>
                <w:rStyle w:val="af2"/>
                <w:color w:val="auto"/>
                <w:u w:val="none"/>
              </w:rPr>
              <w:t>78-323</w:t>
            </w:r>
          </w:p>
          <w:p w14:paraId="434B3603" w14:textId="77777777" w:rsidR="00132FD2" w:rsidRPr="00061144" w:rsidRDefault="00132FD2" w:rsidP="00132FD2">
            <w:pPr>
              <w:jc w:val="center"/>
              <w:rPr>
                <w:color w:val="auto"/>
              </w:rPr>
            </w:pPr>
          </w:p>
          <w:p w14:paraId="4E84EE4B" w14:textId="77777777" w:rsidR="00132FD2" w:rsidRPr="00CD05AF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988" w:type="dxa"/>
          </w:tcPr>
          <w:p w14:paraId="5CB69986" w14:textId="3763E097" w:rsidR="00132FD2" w:rsidRPr="002A5760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642C8132" w14:textId="0DABCFFC" w:rsidR="00132FD2" w:rsidRPr="002A5760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1356A2D5" w14:textId="77777777" w:rsidR="00132FD2" w:rsidRPr="00061144" w:rsidRDefault="00132FD2" w:rsidP="00132FD2">
            <w:pPr>
              <w:contextualSpacing/>
              <w:jc w:val="center"/>
              <w:rPr>
                <w:color w:val="auto"/>
              </w:rPr>
            </w:pPr>
          </w:p>
          <w:p w14:paraId="1A653B00" w14:textId="7DB18643" w:rsidR="00132FD2" w:rsidRPr="00CD05AF" w:rsidRDefault="00132FD2" w:rsidP="00132FD2">
            <w:pPr>
              <w:contextualSpacing/>
              <w:jc w:val="center"/>
            </w:pPr>
            <w:r w:rsidRPr="00061144">
              <w:rPr>
                <w:color w:val="auto"/>
              </w:rPr>
              <w:t>бесплатно</w:t>
            </w:r>
          </w:p>
        </w:tc>
      </w:tr>
      <w:tr w:rsidR="00132FD2" w14:paraId="70B5C4F3" w14:textId="77777777" w:rsidTr="000D7733">
        <w:tc>
          <w:tcPr>
            <w:tcW w:w="15898" w:type="dxa"/>
            <w:gridSpan w:val="10"/>
          </w:tcPr>
          <w:p w14:paraId="7C30A1A2" w14:textId="445E1478" w:rsidR="00132FD2" w:rsidRPr="00CD05AF" w:rsidRDefault="00132FD2" w:rsidP="00132FD2">
            <w:pPr>
              <w:contextualSpacing/>
              <w:jc w:val="center"/>
            </w:pPr>
            <w:r>
              <w:rPr>
                <w:b/>
                <w:bCs/>
                <w:color w:val="auto"/>
              </w:rPr>
              <w:t>Веревское сельское поселение</w:t>
            </w:r>
          </w:p>
        </w:tc>
      </w:tr>
      <w:tr w:rsidR="00132FD2" w14:paraId="3381D5BE" w14:textId="77777777" w:rsidTr="00672F13">
        <w:tc>
          <w:tcPr>
            <w:tcW w:w="959" w:type="dxa"/>
          </w:tcPr>
          <w:p w14:paraId="7EC442FB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1C4FE1D3" w14:textId="36A8F353" w:rsidR="00132FD2" w:rsidRPr="00CD05AF" w:rsidRDefault="00132FD2" w:rsidP="00132FD2">
            <w:pPr>
              <w:contextualSpacing/>
              <w:jc w:val="center"/>
            </w:pPr>
            <w:r>
              <w:rPr>
                <w:color w:val="auto"/>
              </w:rPr>
              <w:t>д</w:t>
            </w:r>
            <w:r w:rsidRPr="00CD05AF">
              <w:rPr>
                <w:color w:val="auto"/>
              </w:rPr>
              <w:t>.М</w:t>
            </w:r>
            <w:r>
              <w:rPr>
                <w:color w:val="auto"/>
              </w:rPr>
              <w:t xml:space="preserve">алое </w:t>
            </w:r>
            <w:r w:rsidRPr="00CD05AF">
              <w:rPr>
                <w:color w:val="auto"/>
              </w:rPr>
              <w:t xml:space="preserve">Верево </w:t>
            </w:r>
          </w:p>
        </w:tc>
        <w:tc>
          <w:tcPr>
            <w:tcW w:w="1885" w:type="dxa"/>
          </w:tcPr>
          <w:p w14:paraId="3F972F1F" w14:textId="2113E248" w:rsidR="00132FD2" w:rsidRPr="00CD05AF" w:rsidRDefault="00132FD2" w:rsidP="00132FD2">
            <w:pPr>
              <w:contextualSpacing/>
              <w:jc w:val="center"/>
            </w:pPr>
            <w:r w:rsidRPr="00CD05AF">
              <w:t xml:space="preserve">Концерт к Международному женскому дню «На радость маме» </w:t>
            </w:r>
          </w:p>
        </w:tc>
        <w:tc>
          <w:tcPr>
            <w:tcW w:w="2377" w:type="dxa"/>
          </w:tcPr>
          <w:p w14:paraId="267FDADF" w14:textId="11FC5FDA" w:rsidR="00132FD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D05AF">
              <w:rPr>
                <w:color w:val="auto"/>
                <w:shd w:val="clear" w:color="auto" w:fill="FFFFFF"/>
              </w:rPr>
              <w:t>1 час,</w:t>
            </w:r>
          </w:p>
          <w:p w14:paraId="12DCB681" w14:textId="4028FC1D" w:rsidR="00132FD2" w:rsidRPr="00CD05AF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D05AF">
              <w:rPr>
                <w:color w:val="auto"/>
                <w:shd w:val="clear" w:color="auto" w:fill="FFFFFF"/>
              </w:rPr>
              <w:t xml:space="preserve"> концерт творческих коллективов МКУ «Веревский </w:t>
            </w:r>
            <w:r>
              <w:rPr>
                <w:color w:val="auto"/>
                <w:shd w:val="clear" w:color="auto" w:fill="FFFFFF"/>
              </w:rPr>
              <w:t xml:space="preserve">Центр культуры и спорта </w:t>
            </w:r>
            <w:r w:rsidRPr="00CD05AF">
              <w:rPr>
                <w:color w:val="auto"/>
              </w:rPr>
              <w:t>молодежной политики и бытового обслуживания населения</w:t>
            </w:r>
            <w:r w:rsidRPr="00CD05AF">
              <w:rPr>
                <w:color w:val="auto"/>
                <w:shd w:val="clear" w:color="auto" w:fill="FFFFFF"/>
              </w:rPr>
              <w:t xml:space="preserve">» </w:t>
            </w:r>
          </w:p>
          <w:p w14:paraId="25F79F71" w14:textId="77777777" w:rsidR="00132FD2" w:rsidRPr="00CD05AF" w:rsidRDefault="00132FD2" w:rsidP="00132FD2">
            <w:pPr>
              <w:contextualSpacing/>
              <w:jc w:val="center"/>
            </w:pPr>
          </w:p>
        </w:tc>
        <w:tc>
          <w:tcPr>
            <w:tcW w:w="1401" w:type="dxa"/>
          </w:tcPr>
          <w:p w14:paraId="27AC6A19" w14:textId="04C9167D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  <w:shd w:val="clear" w:color="auto" w:fill="FFFFFF"/>
              </w:rPr>
              <w:t> 07.03.2024 17</w:t>
            </w:r>
            <w:r>
              <w:rPr>
                <w:color w:val="auto"/>
                <w:shd w:val="clear" w:color="auto" w:fill="FFFFFF"/>
              </w:rPr>
              <w:t>.</w:t>
            </w:r>
            <w:r w:rsidRPr="00CD05AF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36867D47" w14:textId="77777777" w:rsidR="00132FD2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  <w:r w:rsidRPr="00CD05AF">
              <w:rPr>
                <w:color w:val="auto"/>
              </w:rPr>
              <w:t xml:space="preserve">МКУ «Веревский Центр культуры и спорта молодежной политики и бытового обслуживания населения» </w:t>
            </w:r>
          </w:p>
          <w:p w14:paraId="48093578" w14:textId="77777777" w:rsidR="00132FD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4A0E2BC5" w14:textId="6080CB6E" w:rsidR="00132FD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D05AF">
              <w:rPr>
                <w:color w:val="auto"/>
                <w:shd w:val="clear" w:color="auto" w:fill="FFFFFF"/>
              </w:rPr>
              <w:t>д.Малое Верево</w:t>
            </w:r>
          </w:p>
          <w:p w14:paraId="1C6F15D4" w14:textId="68316575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  <w:shd w:val="clear" w:color="auto" w:fill="FFFFFF"/>
              </w:rPr>
              <w:t xml:space="preserve"> ул. Кутышева д. 3 </w:t>
            </w:r>
          </w:p>
        </w:tc>
        <w:tc>
          <w:tcPr>
            <w:tcW w:w="2285" w:type="dxa"/>
          </w:tcPr>
          <w:p w14:paraId="184642C0" w14:textId="77777777" w:rsidR="00132FD2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  <w:r w:rsidRPr="00CD05AF">
              <w:rPr>
                <w:color w:val="auto"/>
              </w:rPr>
              <w:t xml:space="preserve">МКУ «Веревский Центр культуры и спорта молодежной политики и бытового обслуживания населения» </w:t>
            </w:r>
          </w:p>
          <w:p w14:paraId="4E1CDCF0" w14:textId="77777777" w:rsidR="00132FD2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</w:p>
          <w:p w14:paraId="03ECCFD0" w14:textId="4B5B1540" w:rsidR="00132FD2" w:rsidRPr="00CD05AF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CD05AF">
              <w:rPr>
                <w:b/>
                <w:bCs/>
                <w:color w:val="auto"/>
              </w:rPr>
              <w:t>Сайт:</w:t>
            </w:r>
            <w:r>
              <w:t xml:space="preserve"> </w:t>
            </w:r>
            <w:hyperlink r:id="rId56" w:history="1">
              <w:r w:rsidRPr="00CD05AF">
                <w:rPr>
                  <w:rStyle w:val="af2"/>
                </w:rPr>
                <w:t>http://skdc-verevo.lenobl.muzkult.ru/</w:t>
              </w:r>
            </w:hyperlink>
            <w:r>
              <w:rPr>
                <w:b/>
                <w:bCs/>
                <w:color w:val="auto"/>
              </w:rPr>
              <w:t xml:space="preserve"> </w:t>
            </w:r>
          </w:p>
          <w:p w14:paraId="6C49D54D" w14:textId="5A7B7AA4" w:rsidR="00132FD2" w:rsidRPr="00CD05AF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CD05AF">
              <w:rPr>
                <w:b/>
                <w:bCs/>
                <w:color w:val="auto"/>
              </w:rPr>
              <w:t>Телефон: </w:t>
            </w:r>
          </w:p>
          <w:p w14:paraId="6788E3FB" w14:textId="77777777" w:rsidR="00132FD2" w:rsidRPr="00CD05AF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  <w:r w:rsidRPr="00CD05AF">
              <w:rPr>
                <w:color w:val="auto"/>
              </w:rPr>
              <w:t xml:space="preserve">8 812-425-12-52  </w:t>
            </w:r>
          </w:p>
          <w:p w14:paraId="099EFB83" w14:textId="77777777" w:rsidR="00132FD2" w:rsidRPr="00CD05AF" w:rsidRDefault="00132FD2" w:rsidP="00132FD2">
            <w:pPr>
              <w:rPr>
                <w:color w:val="auto"/>
              </w:rPr>
            </w:pPr>
          </w:p>
          <w:p w14:paraId="6CA52A33" w14:textId="77777777" w:rsidR="00132FD2" w:rsidRPr="00CD05AF" w:rsidRDefault="00132FD2" w:rsidP="00132FD2">
            <w:pPr>
              <w:contextualSpacing/>
              <w:jc w:val="center"/>
            </w:pPr>
          </w:p>
        </w:tc>
        <w:tc>
          <w:tcPr>
            <w:tcW w:w="988" w:type="dxa"/>
          </w:tcPr>
          <w:p w14:paraId="1750CB9C" w14:textId="51F47A20" w:rsidR="00132FD2" w:rsidRPr="002A5760" w:rsidRDefault="00132FD2" w:rsidP="00132FD2">
            <w:pPr>
              <w:contextualSpacing/>
              <w:jc w:val="center"/>
            </w:pPr>
            <w:r w:rsidRPr="002A5760">
              <w:t>-</w:t>
            </w:r>
          </w:p>
        </w:tc>
        <w:tc>
          <w:tcPr>
            <w:tcW w:w="2215" w:type="dxa"/>
          </w:tcPr>
          <w:p w14:paraId="119FD480" w14:textId="2AFDF631" w:rsidR="00132FD2" w:rsidRPr="002A5760" w:rsidRDefault="00132FD2" w:rsidP="00132FD2">
            <w:pPr>
              <w:contextualSpacing/>
              <w:jc w:val="center"/>
            </w:pPr>
            <w:r w:rsidRPr="002A5760">
              <w:t>-</w:t>
            </w:r>
          </w:p>
        </w:tc>
        <w:tc>
          <w:tcPr>
            <w:tcW w:w="733" w:type="dxa"/>
          </w:tcPr>
          <w:p w14:paraId="3BA7E826" w14:textId="3A47592D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CD05AF">
              <w:t>бесплатно</w:t>
            </w:r>
          </w:p>
        </w:tc>
      </w:tr>
      <w:tr w:rsidR="00132FD2" w14:paraId="1F5E74B0" w14:textId="77777777" w:rsidTr="00F96D71">
        <w:tc>
          <w:tcPr>
            <w:tcW w:w="15898" w:type="dxa"/>
            <w:gridSpan w:val="10"/>
          </w:tcPr>
          <w:p w14:paraId="670E018D" w14:textId="605AA9B1" w:rsidR="00132FD2" w:rsidRPr="00CD05AF" w:rsidRDefault="00132FD2" w:rsidP="00132F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Дружногорское городское поселение</w:t>
            </w:r>
          </w:p>
        </w:tc>
      </w:tr>
      <w:tr w:rsidR="00132FD2" w14:paraId="000B69C0" w14:textId="77777777" w:rsidTr="00672F13">
        <w:tc>
          <w:tcPr>
            <w:tcW w:w="959" w:type="dxa"/>
          </w:tcPr>
          <w:p w14:paraId="4022638F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5AF3E16" w14:textId="6D3298A2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</w:rPr>
              <w:t xml:space="preserve">Пгт Дружная </w:t>
            </w:r>
            <w:r w:rsidRPr="00CD05AF">
              <w:rPr>
                <w:color w:val="auto"/>
              </w:rPr>
              <w:lastRenderedPageBreak/>
              <w:t>Горка</w:t>
            </w:r>
          </w:p>
        </w:tc>
        <w:tc>
          <w:tcPr>
            <w:tcW w:w="1885" w:type="dxa"/>
          </w:tcPr>
          <w:p w14:paraId="2EED83AC" w14:textId="18229437" w:rsidR="00132FD2" w:rsidRPr="00CD05AF" w:rsidRDefault="00132FD2" w:rsidP="00132FD2">
            <w:pPr>
              <w:contextualSpacing/>
              <w:jc w:val="center"/>
            </w:pPr>
            <w:r w:rsidRPr="00CD05AF">
              <w:lastRenderedPageBreak/>
              <w:t xml:space="preserve">«Во все века </w:t>
            </w:r>
            <w:r w:rsidRPr="00CD05AF">
              <w:lastRenderedPageBreak/>
              <w:t>женщина прекрасна» .  Концерт</w:t>
            </w:r>
            <w:r>
              <w:t>,</w:t>
            </w:r>
            <w:r w:rsidRPr="00CD05AF">
              <w:t xml:space="preserve"> посвященный                 8 марта</w:t>
            </w:r>
          </w:p>
        </w:tc>
        <w:tc>
          <w:tcPr>
            <w:tcW w:w="2377" w:type="dxa"/>
          </w:tcPr>
          <w:p w14:paraId="7E1DD8F4" w14:textId="77777777" w:rsidR="00132FD2" w:rsidRPr="00CD05AF" w:rsidRDefault="00132FD2" w:rsidP="00132FD2">
            <w:pPr>
              <w:contextualSpacing/>
              <w:jc w:val="center"/>
              <w:rPr>
                <w:color w:val="auto"/>
              </w:rPr>
            </w:pPr>
            <w:r w:rsidRPr="00CD05AF">
              <w:rPr>
                <w:color w:val="auto"/>
              </w:rPr>
              <w:lastRenderedPageBreak/>
              <w:t>1,5 часа</w:t>
            </w:r>
          </w:p>
          <w:p w14:paraId="68E1215E" w14:textId="1AE90A52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</w:rPr>
              <w:lastRenderedPageBreak/>
              <w:t xml:space="preserve">Выступление коллективов Дружногорского </w:t>
            </w:r>
            <w:r>
              <w:rPr>
                <w:color w:val="auto"/>
              </w:rPr>
              <w:t>Дома культуры</w:t>
            </w:r>
          </w:p>
        </w:tc>
        <w:tc>
          <w:tcPr>
            <w:tcW w:w="1401" w:type="dxa"/>
          </w:tcPr>
          <w:p w14:paraId="0A0E1F54" w14:textId="77777777" w:rsidR="00132FD2" w:rsidRPr="00CD05AF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CD05AF">
              <w:rPr>
                <w:color w:val="FF0000"/>
                <w:shd w:val="clear" w:color="auto" w:fill="FFFFFF"/>
              </w:rPr>
              <w:lastRenderedPageBreak/>
              <w:t> </w:t>
            </w:r>
            <w:r w:rsidRPr="00CD05AF">
              <w:rPr>
                <w:color w:val="auto"/>
                <w:shd w:val="clear" w:color="auto" w:fill="FFFFFF"/>
              </w:rPr>
              <w:t>08.03.2024</w:t>
            </w:r>
          </w:p>
          <w:p w14:paraId="1FCA02B8" w14:textId="5AD4A198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  <w:shd w:val="clear" w:color="auto" w:fill="FFFFFF"/>
              </w:rPr>
              <w:lastRenderedPageBreak/>
              <w:t>17.00</w:t>
            </w:r>
          </w:p>
        </w:tc>
        <w:tc>
          <w:tcPr>
            <w:tcW w:w="1401" w:type="dxa"/>
          </w:tcPr>
          <w:p w14:paraId="358A6403" w14:textId="77777777" w:rsidR="00132FD2" w:rsidRPr="00CD05AF" w:rsidRDefault="00132FD2" w:rsidP="00132FD2">
            <w:pPr>
              <w:pStyle w:val="2"/>
              <w:rPr>
                <w:sz w:val="24"/>
              </w:rPr>
            </w:pPr>
            <w:r w:rsidRPr="00CD05AF">
              <w:rPr>
                <w:sz w:val="24"/>
              </w:rPr>
              <w:lastRenderedPageBreak/>
              <w:t xml:space="preserve">МКУК </w:t>
            </w:r>
            <w:r w:rsidRPr="00CD05AF">
              <w:rPr>
                <w:sz w:val="24"/>
              </w:rPr>
              <w:lastRenderedPageBreak/>
              <w:t xml:space="preserve">«Дружногорский </w:t>
            </w:r>
            <w:r w:rsidRPr="00CD05AF">
              <w:t>культурно-досуговый центр</w:t>
            </w:r>
            <w:r w:rsidRPr="00CD05AF">
              <w:rPr>
                <w:sz w:val="24"/>
              </w:rPr>
              <w:t>»</w:t>
            </w:r>
          </w:p>
          <w:p w14:paraId="378AB600" w14:textId="77777777" w:rsidR="00132FD2" w:rsidRDefault="00132FD2" w:rsidP="00132FD2">
            <w:pPr>
              <w:contextualSpacing/>
              <w:jc w:val="center"/>
              <w:rPr>
                <w:color w:val="auto"/>
              </w:rPr>
            </w:pPr>
          </w:p>
          <w:p w14:paraId="23D71214" w14:textId="192B91F2" w:rsidR="00132FD2" w:rsidRPr="00CD05AF" w:rsidRDefault="00132FD2" w:rsidP="00132FD2">
            <w:pPr>
              <w:contextualSpacing/>
              <w:jc w:val="center"/>
            </w:pPr>
            <w:r>
              <w:rPr>
                <w:color w:val="auto"/>
              </w:rPr>
              <w:t xml:space="preserve">п. </w:t>
            </w:r>
            <w:r w:rsidRPr="00CD05AF">
              <w:rPr>
                <w:color w:val="auto"/>
              </w:rPr>
              <w:t>Дружная Горка,    ул.Введенского,д.20</w:t>
            </w:r>
          </w:p>
        </w:tc>
        <w:tc>
          <w:tcPr>
            <w:tcW w:w="2285" w:type="dxa"/>
          </w:tcPr>
          <w:p w14:paraId="2FF4863D" w14:textId="0E98B77A" w:rsidR="00132FD2" w:rsidRDefault="00132FD2" w:rsidP="00132FD2">
            <w:pPr>
              <w:pStyle w:val="2"/>
              <w:rPr>
                <w:sz w:val="24"/>
              </w:rPr>
            </w:pPr>
            <w:r w:rsidRPr="00CD05AF">
              <w:rPr>
                <w:sz w:val="24"/>
              </w:rPr>
              <w:lastRenderedPageBreak/>
              <w:t xml:space="preserve">МКУК </w:t>
            </w:r>
            <w:r w:rsidRPr="00CD05AF">
              <w:rPr>
                <w:sz w:val="24"/>
              </w:rPr>
              <w:lastRenderedPageBreak/>
              <w:t xml:space="preserve">«Дружногорский </w:t>
            </w:r>
            <w:r w:rsidRPr="00CD05AF">
              <w:t>культурно-досуговый центр</w:t>
            </w:r>
            <w:r w:rsidRPr="00CD05AF">
              <w:rPr>
                <w:sz w:val="24"/>
              </w:rPr>
              <w:t>»</w:t>
            </w:r>
          </w:p>
          <w:p w14:paraId="4FD61D92" w14:textId="77777777" w:rsidR="00132FD2" w:rsidRDefault="00132FD2" w:rsidP="00132FD2">
            <w:pPr>
              <w:pStyle w:val="2"/>
              <w:rPr>
                <w:sz w:val="24"/>
              </w:rPr>
            </w:pPr>
          </w:p>
          <w:p w14:paraId="0369A65D" w14:textId="570D4B0E" w:rsidR="00132FD2" w:rsidRPr="00CD05AF" w:rsidRDefault="00132FD2" w:rsidP="00132FD2">
            <w:pPr>
              <w:pStyle w:val="2"/>
              <w:rPr>
                <w:sz w:val="24"/>
              </w:rPr>
            </w:pPr>
            <w:r w:rsidRPr="006C179B">
              <w:rPr>
                <w:b/>
                <w:bCs/>
                <w:sz w:val="24"/>
              </w:rPr>
              <w:t>Группа в Вк:</w:t>
            </w:r>
            <w:r>
              <w:rPr>
                <w:b/>
                <w:bCs/>
                <w:sz w:val="24"/>
              </w:rPr>
              <w:t xml:space="preserve"> </w:t>
            </w:r>
            <w:hyperlink r:id="rId57" w:history="1">
              <w:r w:rsidRPr="002A5760">
                <w:rPr>
                  <w:rStyle w:val="af2"/>
                  <w:sz w:val="24"/>
                  <w:szCs w:val="28"/>
                </w:rPr>
                <w:t>https://vk.com/druzhnayagorkakdc</w:t>
              </w:r>
            </w:hyperlink>
            <w:r w:rsidRPr="002A5760">
              <w:rPr>
                <w:b/>
                <w:bCs/>
                <w:sz w:val="24"/>
                <w:szCs w:val="28"/>
              </w:rPr>
              <w:t xml:space="preserve"> </w:t>
            </w:r>
          </w:p>
          <w:p w14:paraId="1A6CE5EA" w14:textId="77777777" w:rsidR="00132FD2" w:rsidRPr="00CD05AF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CD05AF">
              <w:rPr>
                <w:b/>
                <w:bCs/>
                <w:color w:val="auto"/>
              </w:rPr>
              <w:t>Телефон: </w:t>
            </w:r>
          </w:p>
          <w:p w14:paraId="52CE9452" w14:textId="77777777" w:rsidR="00132FD2" w:rsidRPr="00CD05AF" w:rsidRDefault="00132FD2" w:rsidP="00132FD2">
            <w:pPr>
              <w:pStyle w:val="2"/>
              <w:rPr>
                <w:sz w:val="24"/>
              </w:rPr>
            </w:pPr>
            <w:r w:rsidRPr="00CD05AF">
              <w:rPr>
                <w:sz w:val="24"/>
              </w:rPr>
              <w:t>8(813-71)65-286</w:t>
            </w:r>
          </w:p>
          <w:p w14:paraId="5A1CF68A" w14:textId="77777777" w:rsidR="00132FD2" w:rsidRPr="00CD05AF" w:rsidRDefault="00132FD2" w:rsidP="00132FD2">
            <w:pPr>
              <w:rPr>
                <w:color w:val="FF0000"/>
              </w:rPr>
            </w:pPr>
          </w:p>
          <w:p w14:paraId="0CDD5CD0" w14:textId="77777777" w:rsidR="00132FD2" w:rsidRPr="00CD05AF" w:rsidRDefault="00132FD2" w:rsidP="00132FD2">
            <w:pPr>
              <w:contextualSpacing/>
              <w:jc w:val="center"/>
            </w:pPr>
          </w:p>
        </w:tc>
        <w:tc>
          <w:tcPr>
            <w:tcW w:w="988" w:type="dxa"/>
          </w:tcPr>
          <w:p w14:paraId="233E5F59" w14:textId="242AE36D" w:rsidR="00132FD2" w:rsidRPr="00CD05AF" w:rsidRDefault="00763AA2" w:rsidP="00132FD2">
            <w:pPr>
              <w:contextualSpacing/>
              <w:jc w:val="center"/>
            </w:pPr>
            <w:hyperlink r:id="rId58" w:history="1">
              <w:r w:rsidR="00132FD2" w:rsidRPr="00CD05AF">
                <w:rPr>
                  <w:rStyle w:val="af2"/>
                  <w:color w:val="FF0000"/>
                </w:rPr>
                <w:t>Ссылка</w:t>
              </w:r>
            </w:hyperlink>
          </w:p>
        </w:tc>
        <w:tc>
          <w:tcPr>
            <w:tcW w:w="2215" w:type="dxa"/>
          </w:tcPr>
          <w:p w14:paraId="2ADC8D42" w14:textId="6BDA8419" w:rsidR="00132FD2" w:rsidRPr="00CD05AF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6A23F218" w14:textId="1C639787" w:rsidR="00132FD2" w:rsidRPr="00CD05AF" w:rsidRDefault="00132FD2" w:rsidP="00132FD2">
            <w:pPr>
              <w:contextualSpacing/>
              <w:jc w:val="center"/>
            </w:pPr>
            <w:r w:rsidRPr="00CD05AF">
              <w:rPr>
                <w:color w:val="auto"/>
              </w:rPr>
              <w:t>бесп</w:t>
            </w:r>
            <w:r w:rsidRPr="00CD05AF">
              <w:rPr>
                <w:color w:val="auto"/>
              </w:rPr>
              <w:lastRenderedPageBreak/>
              <w:t>латно</w:t>
            </w:r>
          </w:p>
        </w:tc>
      </w:tr>
      <w:tr w:rsidR="00132FD2" w14:paraId="6D322D5B" w14:textId="77777777" w:rsidTr="00672F13">
        <w:tc>
          <w:tcPr>
            <w:tcW w:w="959" w:type="dxa"/>
          </w:tcPr>
          <w:p w14:paraId="76D9FA26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235E8B80" w14:textId="33B8E219" w:rsidR="00132FD2" w:rsidRPr="00CD05AF" w:rsidRDefault="00132FD2" w:rsidP="00132FD2">
            <w:pPr>
              <w:contextualSpacing/>
              <w:jc w:val="center"/>
            </w:pPr>
            <w:r w:rsidRPr="00CD05AF">
              <w:t>Д.Лампово</w:t>
            </w:r>
          </w:p>
        </w:tc>
        <w:tc>
          <w:tcPr>
            <w:tcW w:w="1885" w:type="dxa"/>
          </w:tcPr>
          <w:p w14:paraId="7D1A858A" w14:textId="019CB8C2" w:rsidR="00132FD2" w:rsidRPr="00CD05AF" w:rsidRDefault="00132FD2" w:rsidP="00132FD2">
            <w:pPr>
              <w:contextualSpacing/>
              <w:jc w:val="center"/>
            </w:pPr>
            <w:r w:rsidRPr="00CD05AF">
              <w:t>«Букет из нежных слов» Концерт</w:t>
            </w:r>
            <w:r>
              <w:t>,</w:t>
            </w:r>
            <w:r w:rsidRPr="00CD05AF">
              <w:t xml:space="preserve"> посвященный 8 марта</w:t>
            </w:r>
          </w:p>
        </w:tc>
        <w:tc>
          <w:tcPr>
            <w:tcW w:w="2377" w:type="dxa"/>
          </w:tcPr>
          <w:p w14:paraId="1C24A371" w14:textId="77777777" w:rsidR="00132FD2" w:rsidRPr="00CD05AF" w:rsidRDefault="00132FD2" w:rsidP="00132FD2">
            <w:pPr>
              <w:contextualSpacing/>
              <w:jc w:val="center"/>
            </w:pPr>
            <w:r w:rsidRPr="00CD05AF">
              <w:t>1 час</w:t>
            </w:r>
          </w:p>
          <w:p w14:paraId="7D81E961" w14:textId="2FFC5089" w:rsidR="00132FD2" w:rsidRPr="00CD05AF" w:rsidRDefault="00132FD2" w:rsidP="00132FD2">
            <w:pPr>
              <w:contextualSpacing/>
              <w:jc w:val="center"/>
            </w:pPr>
            <w:r w:rsidRPr="00CD05AF">
              <w:t xml:space="preserve">Выступление коллективов Ламповского </w:t>
            </w:r>
            <w:r>
              <w:t xml:space="preserve">Дома культуры </w:t>
            </w:r>
          </w:p>
        </w:tc>
        <w:tc>
          <w:tcPr>
            <w:tcW w:w="1401" w:type="dxa"/>
          </w:tcPr>
          <w:p w14:paraId="7BE31DF4" w14:textId="1C794850" w:rsidR="00132FD2" w:rsidRPr="00CD05AF" w:rsidRDefault="00132FD2" w:rsidP="00132FD2">
            <w:pPr>
              <w:contextualSpacing/>
              <w:jc w:val="center"/>
            </w:pPr>
            <w:r w:rsidRPr="00CD05AF">
              <w:t>08.03.2024 16.30</w:t>
            </w:r>
          </w:p>
        </w:tc>
        <w:tc>
          <w:tcPr>
            <w:tcW w:w="1401" w:type="dxa"/>
          </w:tcPr>
          <w:p w14:paraId="71CA3133" w14:textId="77777777" w:rsidR="00132FD2" w:rsidRPr="00CD05AF" w:rsidRDefault="00132FD2" w:rsidP="00132FD2">
            <w:pPr>
              <w:contextualSpacing/>
              <w:jc w:val="center"/>
            </w:pPr>
            <w:r w:rsidRPr="00CD05AF">
              <w:t xml:space="preserve">«Ламповский </w:t>
            </w:r>
            <w:r>
              <w:t>Дом культуры</w:t>
            </w:r>
            <w:r w:rsidRPr="00CD05AF">
              <w:t>»</w:t>
            </w:r>
          </w:p>
          <w:p w14:paraId="2F4700BF" w14:textId="77777777" w:rsidR="00132FD2" w:rsidRDefault="00132FD2" w:rsidP="00132FD2">
            <w:pPr>
              <w:contextualSpacing/>
              <w:jc w:val="center"/>
            </w:pPr>
          </w:p>
          <w:p w14:paraId="53011340" w14:textId="74CE740D" w:rsidR="00132FD2" w:rsidRPr="00CD05AF" w:rsidRDefault="00132FD2" w:rsidP="00132FD2">
            <w:pPr>
              <w:contextualSpacing/>
              <w:jc w:val="center"/>
            </w:pPr>
            <w:r>
              <w:t>д</w:t>
            </w:r>
            <w:r w:rsidRPr="00CD05AF">
              <w:t>.Лампово,ул.Совхозная,д.7</w:t>
            </w:r>
          </w:p>
        </w:tc>
        <w:tc>
          <w:tcPr>
            <w:tcW w:w="2285" w:type="dxa"/>
          </w:tcPr>
          <w:p w14:paraId="3D49F8E5" w14:textId="142D662A" w:rsidR="00132FD2" w:rsidRDefault="00132FD2" w:rsidP="00132FD2">
            <w:pPr>
              <w:contextualSpacing/>
              <w:jc w:val="center"/>
            </w:pPr>
            <w:r w:rsidRPr="00CD05AF">
              <w:t xml:space="preserve">«Ламповский </w:t>
            </w:r>
            <w:r>
              <w:t>Дом культуры</w:t>
            </w:r>
            <w:r w:rsidRPr="00CD05AF">
              <w:t>»</w:t>
            </w:r>
          </w:p>
          <w:p w14:paraId="6F0FEDAA" w14:textId="77777777" w:rsidR="00132FD2" w:rsidRDefault="00132FD2" w:rsidP="00132FD2">
            <w:pPr>
              <w:contextualSpacing/>
              <w:jc w:val="center"/>
            </w:pPr>
          </w:p>
          <w:p w14:paraId="75C702AE" w14:textId="53DB64B3" w:rsidR="00132FD2" w:rsidRPr="00CD05AF" w:rsidRDefault="00132FD2" w:rsidP="00132FD2">
            <w:pPr>
              <w:contextualSpacing/>
              <w:jc w:val="center"/>
            </w:pPr>
            <w:r w:rsidRPr="006C179B">
              <w:rPr>
                <w:b/>
                <w:bCs/>
                <w:color w:val="auto"/>
              </w:rPr>
              <w:t>Группа в Вк:</w:t>
            </w:r>
            <w:r>
              <w:rPr>
                <w:b/>
                <w:bCs/>
                <w:color w:val="auto"/>
              </w:rPr>
              <w:t xml:space="preserve"> </w:t>
            </w:r>
            <w:hyperlink r:id="rId59" w:history="1">
              <w:r w:rsidRPr="00ED4ECB">
                <w:rPr>
                  <w:rStyle w:val="af2"/>
                </w:rPr>
                <w:t>https://vk.com/lampovosdk</w:t>
              </w:r>
            </w:hyperlink>
            <w:r>
              <w:rPr>
                <w:color w:val="auto"/>
              </w:rPr>
              <w:t xml:space="preserve"> </w:t>
            </w:r>
          </w:p>
          <w:p w14:paraId="5EBCF75B" w14:textId="77777777" w:rsidR="00132FD2" w:rsidRPr="00CD05AF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CD05AF">
              <w:rPr>
                <w:b/>
                <w:bCs/>
                <w:color w:val="auto"/>
              </w:rPr>
              <w:t>Телефон: </w:t>
            </w:r>
          </w:p>
          <w:p w14:paraId="6B4C5098" w14:textId="59DE4F2B" w:rsidR="00132FD2" w:rsidRPr="00CD05AF" w:rsidRDefault="00132FD2" w:rsidP="00132FD2">
            <w:pPr>
              <w:contextualSpacing/>
              <w:jc w:val="center"/>
            </w:pPr>
            <w:r w:rsidRPr="00CD05AF">
              <w:t>8(813-71)65-791</w:t>
            </w:r>
          </w:p>
        </w:tc>
        <w:tc>
          <w:tcPr>
            <w:tcW w:w="988" w:type="dxa"/>
          </w:tcPr>
          <w:p w14:paraId="69BCC8F5" w14:textId="5507ECEB" w:rsidR="00132FD2" w:rsidRPr="00CD05AF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0A765505" w14:textId="77777777" w:rsidR="00132FD2" w:rsidRPr="00CD05AF" w:rsidRDefault="00132FD2" w:rsidP="00132FD2">
            <w:pPr>
              <w:contextualSpacing/>
              <w:jc w:val="center"/>
            </w:pPr>
          </w:p>
        </w:tc>
        <w:tc>
          <w:tcPr>
            <w:tcW w:w="733" w:type="dxa"/>
          </w:tcPr>
          <w:p w14:paraId="78A85783" w14:textId="409006A1" w:rsidR="00132FD2" w:rsidRPr="00CD05AF" w:rsidRDefault="00132FD2" w:rsidP="00132FD2">
            <w:pPr>
              <w:contextualSpacing/>
              <w:jc w:val="center"/>
            </w:pPr>
            <w:r w:rsidRPr="00CD05AF">
              <w:t>бесплатно</w:t>
            </w:r>
          </w:p>
        </w:tc>
      </w:tr>
      <w:tr w:rsidR="00132FD2" w14:paraId="25E13E3E" w14:textId="77777777" w:rsidTr="00EF7B6E">
        <w:tc>
          <w:tcPr>
            <w:tcW w:w="15898" w:type="dxa"/>
            <w:gridSpan w:val="10"/>
          </w:tcPr>
          <w:p w14:paraId="5644BBB0" w14:textId="7E196593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Сиверское городское поселение</w:t>
            </w:r>
          </w:p>
        </w:tc>
      </w:tr>
      <w:tr w:rsidR="00132FD2" w14:paraId="794C414D" w14:textId="77777777" w:rsidTr="00672F13">
        <w:tc>
          <w:tcPr>
            <w:tcW w:w="959" w:type="dxa"/>
          </w:tcPr>
          <w:p w14:paraId="4D1D9FF2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48DF570" w14:textId="31B29C4A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auto"/>
              </w:rPr>
              <w:t>г</w:t>
            </w:r>
            <w:r w:rsidRPr="00F318C3">
              <w:rPr>
                <w:color w:val="auto"/>
              </w:rPr>
              <w:t>.п. Сиверский</w:t>
            </w:r>
          </w:p>
        </w:tc>
        <w:tc>
          <w:tcPr>
            <w:tcW w:w="1885" w:type="dxa"/>
          </w:tcPr>
          <w:p w14:paraId="2C22965B" w14:textId="58588A11" w:rsidR="00132FD2" w:rsidRPr="002A5760" w:rsidRDefault="00132FD2" w:rsidP="00132FD2">
            <w:pPr>
              <w:contextualSpacing/>
              <w:jc w:val="center"/>
            </w:pPr>
            <w:r w:rsidRPr="002A5760">
              <w:t>Мастер-класс «Домашняя Масленица»</w:t>
            </w:r>
          </w:p>
          <w:p w14:paraId="550D7A17" w14:textId="45EEE1DF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377" w:type="dxa"/>
          </w:tcPr>
          <w:p w14:paraId="69583CD2" w14:textId="77777777" w:rsidR="00132FD2" w:rsidRDefault="00132FD2" w:rsidP="00132FD2">
            <w:pPr>
              <w:contextualSpacing/>
              <w:jc w:val="center"/>
            </w:pPr>
            <w:r>
              <w:t xml:space="preserve">Накануне Масленицы вы сами или вместе с детьми сделаете своими руками куклу-оберег «Домашняя Масленица». </w:t>
            </w:r>
          </w:p>
          <w:p w14:paraId="32EC8479" w14:textId="77777777" w:rsidR="00132FD2" w:rsidRDefault="00132FD2" w:rsidP="00132FD2">
            <w:pPr>
              <w:contextualSpacing/>
              <w:jc w:val="center"/>
            </w:pPr>
            <w:r>
              <w:t xml:space="preserve">Эта маленькая куколка весь год будет беречь покой вашей семьи, а ещё, она забирает негативные эмоции и исполняет желания от Масленицы до Масленицы! </w:t>
            </w:r>
          </w:p>
          <w:p w14:paraId="785C066B" w14:textId="79224636" w:rsidR="00132FD2" w:rsidRDefault="00132FD2" w:rsidP="00132FD2">
            <w:pPr>
              <w:contextualSpacing/>
              <w:jc w:val="center"/>
            </w:pPr>
            <w:r>
              <w:lastRenderedPageBreak/>
              <w:t xml:space="preserve">А также участвует в приглашении зятя на блины. Подробности вы узнаете на мастер-классе. </w:t>
            </w:r>
          </w:p>
          <w:p w14:paraId="7D6F31FA" w14:textId="77777777" w:rsidR="00132FD2" w:rsidRDefault="00132FD2" w:rsidP="00132FD2">
            <w:pPr>
              <w:contextualSpacing/>
              <w:jc w:val="center"/>
            </w:pPr>
            <w:r>
              <w:t>От вас требуется только желание, а материалами для создания куклы мы вас обеспечим!</w:t>
            </w:r>
          </w:p>
          <w:p w14:paraId="0111AB3C" w14:textId="2DDD2E72" w:rsidR="00132FD2" w:rsidRPr="002A5760" w:rsidRDefault="00132FD2" w:rsidP="00132FD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A5760">
              <w:rPr>
                <w:b/>
                <w:bCs/>
              </w:rPr>
              <w:t>Предварительная запись ОБЯЗАТЕЛЬНА!!!</w:t>
            </w:r>
          </w:p>
        </w:tc>
        <w:tc>
          <w:tcPr>
            <w:tcW w:w="1401" w:type="dxa"/>
          </w:tcPr>
          <w:p w14:paraId="194B912D" w14:textId="1476C659" w:rsidR="00132FD2" w:rsidRDefault="00132FD2" w:rsidP="00132FD2">
            <w:pPr>
              <w:contextualSpacing/>
              <w:jc w:val="center"/>
            </w:pPr>
            <w:r w:rsidRPr="002A5760">
              <w:rPr>
                <w:bCs/>
              </w:rPr>
              <w:lastRenderedPageBreak/>
              <w:t>9</w:t>
            </w:r>
            <w:r>
              <w:rPr>
                <w:bCs/>
              </w:rPr>
              <w:t>.03.2024</w:t>
            </w:r>
            <w:r w:rsidRPr="00095EE2">
              <w:rPr>
                <w:b/>
              </w:rPr>
              <w:t xml:space="preserve"> </w:t>
            </w:r>
            <w:r>
              <w:t>11.30</w:t>
            </w:r>
          </w:p>
          <w:p w14:paraId="030D22F3" w14:textId="77777777" w:rsidR="00132FD2" w:rsidRDefault="00132FD2" w:rsidP="00132FD2">
            <w:pPr>
              <w:contextualSpacing/>
            </w:pPr>
          </w:p>
          <w:p w14:paraId="1DE2DF56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14:paraId="2A026F37" w14:textId="77777777" w:rsidR="00132FD2" w:rsidRPr="00F318C3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F318C3">
              <w:rPr>
                <w:color w:val="auto"/>
                <w:sz w:val="22"/>
                <w:szCs w:val="22"/>
                <w:shd w:val="clear" w:color="auto" w:fill="FFFFFF"/>
              </w:rPr>
              <w:t xml:space="preserve">МБУК «КЦ «Дом Исаака Шварца», </w:t>
            </w:r>
          </w:p>
          <w:p w14:paraId="3A714788" w14:textId="77777777" w:rsidR="00132FD2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</w:p>
          <w:p w14:paraId="239EA51C" w14:textId="26D1FFE1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F318C3">
              <w:rPr>
                <w:color w:val="auto"/>
                <w:sz w:val="22"/>
                <w:szCs w:val="22"/>
                <w:shd w:val="clear" w:color="auto" w:fill="FFFFFF"/>
              </w:rPr>
              <w:t>гп. Сиверский, ул. Пушкинская, д. 4А</w:t>
            </w:r>
          </w:p>
        </w:tc>
        <w:tc>
          <w:tcPr>
            <w:tcW w:w="2285" w:type="dxa"/>
          </w:tcPr>
          <w:p w14:paraId="61521B8D" w14:textId="77777777" w:rsidR="00132FD2" w:rsidRDefault="00132FD2" w:rsidP="00132FD2">
            <w:pPr>
              <w:contextualSpacing/>
              <w:jc w:val="center"/>
            </w:pPr>
            <w:r>
              <w:t>МБУК «КЦ «Дом Исаака Шварца»</w:t>
            </w:r>
          </w:p>
          <w:p w14:paraId="25F7CEA2" w14:textId="77777777" w:rsidR="00132FD2" w:rsidRDefault="00132FD2" w:rsidP="00132FD2">
            <w:pPr>
              <w:contextualSpacing/>
              <w:jc w:val="center"/>
            </w:pPr>
          </w:p>
          <w:p w14:paraId="2EBEF199" w14:textId="77777777" w:rsidR="00132FD2" w:rsidRDefault="00132FD2" w:rsidP="00132FD2">
            <w:pPr>
              <w:contextualSpacing/>
              <w:jc w:val="center"/>
            </w:pPr>
            <w:r w:rsidRPr="002A5760">
              <w:rPr>
                <w:b/>
                <w:bCs/>
              </w:rPr>
              <w:t>Сайт:</w:t>
            </w:r>
            <w:r>
              <w:t xml:space="preserve"> </w:t>
            </w:r>
            <w:hyperlink r:id="rId60" w:history="1">
              <w:r w:rsidRPr="0013728D">
                <w:rPr>
                  <w:rStyle w:val="af2"/>
                </w:rPr>
                <w:t>https://museum-schvarz.ru/</w:t>
              </w:r>
            </w:hyperlink>
          </w:p>
          <w:p w14:paraId="6E473EC4" w14:textId="77777777" w:rsidR="00132FD2" w:rsidRDefault="00132FD2" w:rsidP="00132FD2">
            <w:pPr>
              <w:contextualSpacing/>
              <w:jc w:val="center"/>
            </w:pPr>
          </w:p>
          <w:p w14:paraId="3E3FCA48" w14:textId="77777777" w:rsidR="00132FD2" w:rsidRPr="002A5760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2A5760">
              <w:rPr>
                <w:b/>
                <w:bCs/>
              </w:rPr>
              <w:t xml:space="preserve">Телефон: </w:t>
            </w:r>
          </w:p>
          <w:p w14:paraId="30400758" w14:textId="77777777" w:rsidR="00132FD2" w:rsidRDefault="00132FD2" w:rsidP="00132FD2">
            <w:pPr>
              <w:contextualSpacing/>
              <w:jc w:val="center"/>
            </w:pPr>
            <w:r>
              <w:t>+7 (921) 590-57-78</w:t>
            </w:r>
          </w:p>
          <w:p w14:paraId="1830F15D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236696FC" w14:textId="77777777" w:rsidR="00132FD2" w:rsidRDefault="00763AA2" w:rsidP="00132FD2">
            <w:pPr>
              <w:contextualSpacing/>
              <w:jc w:val="center"/>
            </w:pPr>
            <w:hyperlink r:id="rId61" w:history="1">
              <w:r w:rsidR="00132FD2" w:rsidRPr="0013728D">
                <w:rPr>
                  <w:rStyle w:val="af2"/>
                </w:rPr>
                <w:t>https://cloud.mail.ru/public/c4Qq/iJ4gLkRDf</w:t>
              </w:r>
            </w:hyperlink>
          </w:p>
          <w:p w14:paraId="28A831E0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578E193B" w14:textId="31BAF71F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2A5760">
              <w:rPr>
                <w:b/>
                <w:bCs/>
              </w:rPr>
              <w:t>В кассе</w:t>
            </w:r>
            <w:r>
              <w:t xml:space="preserve"> Культурного центра «Дом Исаака Шварца» перед началом мероприятий</w:t>
            </w:r>
          </w:p>
        </w:tc>
        <w:tc>
          <w:tcPr>
            <w:tcW w:w="733" w:type="dxa"/>
          </w:tcPr>
          <w:p w14:paraId="016ACD22" w14:textId="44467186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>150 руб.</w:t>
            </w:r>
          </w:p>
        </w:tc>
      </w:tr>
      <w:tr w:rsidR="00132FD2" w14:paraId="5F4EF209" w14:textId="77777777" w:rsidTr="00672F13">
        <w:tc>
          <w:tcPr>
            <w:tcW w:w="959" w:type="dxa"/>
          </w:tcPr>
          <w:p w14:paraId="0D9556B5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352C15A7" w14:textId="65B1F185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991DB7">
              <w:rPr>
                <w:color w:val="auto"/>
              </w:rPr>
              <w:t>г.п. Сиверский</w:t>
            </w:r>
          </w:p>
        </w:tc>
        <w:tc>
          <w:tcPr>
            <w:tcW w:w="1885" w:type="dxa"/>
          </w:tcPr>
          <w:p w14:paraId="77476E79" w14:textId="768B7A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2A5760">
              <w:rPr>
                <w:bCs/>
              </w:rPr>
              <w:t>«Весенняя фантазия»</w:t>
            </w:r>
            <w:r w:rsidRPr="002A5760">
              <w:rPr>
                <w:sz w:val="22"/>
                <w:szCs w:val="22"/>
              </w:rPr>
              <w:t xml:space="preserve"> </w:t>
            </w:r>
            <w:r>
              <w:t>- Концерт к международному женскому дню</w:t>
            </w:r>
          </w:p>
        </w:tc>
        <w:tc>
          <w:tcPr>
            <w:tcW w:w="2377" w:type="dxa"/>
          </w:tcPr>
          <w:p w14:paraId="5FE630CC" w14:textId="77777777" w:rsidR="00132FD2" w:rsidRDefault="00132FD2" w:rsidP="00132FD2">
            <w:pPr>
              <w:contextualSpacing/>
              <w:jc w:val="center"/>
            </w:pPr>
            <w:r w:rsidRPr="00991DB7">
              <w:t xml:space="preserve">Проводниками весенней музыкальной фантазии станут настоящие мастера импровизации – музыкант самобытного дарования, Лауреат международных конкурсов пианистов-импровизаторов Игорь СМИРНОВ (фортепиано) и Лауреат всероссийских и международных конкурсов, солист Мариинского театра, трубач-виртуоз, музыкант-романтик, музыкант-философ Геннадий </w:t>
            </w:r>
            <w:r w:rsidRPr="00991DB7">
              <w:lastRenderedPageBreak/>
              <w:t>НИКОНОВ (труба, вокал).</w:t>
            </w:r>
            <w:r>
              <w:t xml:space="preserve"> Великолепный дуэт Игоря и Геннадия подарит нам проникновенную, нежную музыку, рождающую тёплые и светлые чувства, вдохновение и любовь к жизни, чего, особенно весной, нам так не хватает. </w:t>
            </w:r>
          </w:p>
          <w:p w14:paraId="1CEAEED5" w14:textId="77777777" w:rsidR="00132FD2" w:rsidRDefault="00132FD2" w:rsidP="00132FD2">
            <w:pPr>
              <w:contextualSpacing/>
              <w:jc w:val="center"/>
            </w:pPr>
          </w:p>
          <w:p w14:paraId="0A660AC0" w14:textId="0CAE494A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>Программа рекомендована блистательным дамам и истинным джентльменам, а также благородным парам, и, конечно же, всем, для кого весенний праздник 8 марта – всего лишь повод ещё раз сказать слова признательности и любви…</w:t>
            </w:r>
          </w:p>
        </w:tc>
        <w:tc>
          <w:tcPr>
            <w:tcW w:w="1401" w:type="dxa"/>
          </w:tcPr>
          <w:p w14:paraId="553AE21D" w14:textId="06A0E201" w:rsidR="00132FD2" w:rsidRPr="002A5760" w:rsidRDefault="00763AA2" w:rsidP="00132FD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  <w:r w:rsidR="00132FD2" w:rsidRPr="002A5760">
              <w:rPr>
                <w:bCs/>
              </w:rPr>
              <w:t>9.03.2024</w:t>
            </w:r>
          </w:p>
          <w:p w14:paraId="07B725B8" w14:textId="6C643560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>15.30</w:t>
            </w:r>
          </w:p>
        </w:tc>
        <w:tc>
          <w:tcPr>
            <w:tcW w:w="1401" w:type="dxa"/>
          </w:tcPr>
          <w:p w14:paraId="00C785F2" w14:textId="22E88305" w:rsidR="00132FD2" w:rsidRPr="00991DB7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991DB7">
              <w:rPr>
                <w:color w:val="auto"/>
                <w:sz w:val="22"/>
                <w:szCs w:val="22"/>
                <w:shd w:val="clear" w:color="auto" w:fill="FFFFFF"/>
              </w:rPr>
              <w:t>МБУК «КЦ «Дом Исаака Шварца»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2A5760">
              <w:rPr>
                <w:iCs/>
                <w:color w:val="auto"/>
                <w:sz w:val="22"/>
                <w:szCs w:val="22"/>
                <w:shd w:val="clear" w:color="auto" w:fill="FFFFFF"/>
              </w:rPr>
              <w:t>(Концертный зал)</w:t>
            </w:r>
          </w:p>
          <w:p w14:paraId="016A4F4A" w14:textId="77777777" w:rsidR="00132FD2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</w:p>
          <w:p w14:paraId="182EBFA4" w14:textId="66706A1A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991DB7">
              <w:rPr>
                <w:color w:val="auto"/>
                <w:sz w:val="22"/>
                <w:szCs w:val="22"/>
                <w:shd w:val="clear" w:color="auto" w:fill="FFFFFF"/>
              </w:rPr>
              <w:t>гп. Сиверский, ул. Пушкинская, д. 4А</w:t>
            </w:r>
          </w:p>
        </w:tc>
        <w:tc>
          <w:tcPr>
            <w:tcW w:w="2285" w:type="dxa"/>
          </w:tcPr>
          <w:p w14:paraId="01A350D5" w14:textId="77777777" w:rsidR="00132FD2" w:rsidRDefault="00132FD2" w:rsidP="00132FD2">
            <w:pPr>
              <w:contextualSpacing/>
              <w:jc w:val="center"/>
            </w:pPr>
            <w:r>
              <w:t>МБУК «КЦ «Дом Исаака Шварца»</w:t>
            </w:r>
          </w:p>
          <w:p w14:paraId="7160BD63" w14:textId="77777777" w:rsidR="00132FD2" w:rsidRDefault="00132FD2" w:rsidP="00132FD2">
            <w:pPr>
              <w:contextualSpacing/>
              <w:jc w:val="center"/>
            </w:pPr>
          </w:p>
          <w:p w14:paraId="274E8025" w14:textId="77777777" w:rsidR="00132FD2" w:rsidRDefault="00132FD2" w:rsidP="00132FD2">
            <w:pPr>
              <w:contextualSpacing/>
              <w:jc w:val="center"/>
            </w:pPr>
            <w:r w:rsidRPr="002A5760">
              <w:rPr>
                <w:b/>
                <w:bCs/>
              </w:rPr>
              <w:t xml:space="preserve">Сайт: </w:t>
            </w:r>
            <w:hyperlink r:id="rId62" w:history="1">
              <w:r w:rsidRPr="0013728D">
                <w:rPr>
                  <w:rStyle w:val="af2"/>
                </w:rPr>
                <w:t>https://museum-schvarz.ru/</w:t>
              </w:r>
            </w:hyperlink>
          </w:p>
          <w:p w14:paraId="0996D028" w14:textId="77777777" w:rsidR="00132FD2" w:rsidRDefault="00132FD2" w:rsidP="00132FD2">
            <w:pPr>
              <w:contextualSpacing/>
              <w:jc w:val="center"/>
            </w:pPr>
          </w:p>
          <w:p w14:paraId="79BC314B" w14:textId="77777777" w:rsidR="00132FD2" w:rsidRPr="002A5760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2A5760">
              <w:rPr>
                <w:b/>
                <w:bCs/>
              </w:rPr>
              <w:t xml:space="preserve">Телефон: </w:t>
            </w:r>
          </w:p>
          <w:p w14:paraId="547AA81B" w14:textId="43BC153D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>+7 (921) 590-57-78</w:t>
            </w:r>
          </w:p>
        </w:tc>
        <w:tc>
          <w:tcPr>
            <w:tcW w:w="988" w:type="dxa"/>
          </w:tcPr>
          <w:p w14:paraId="21879CE7" w14:textId="77777777" w:rsidR="00132FD2" w:rsidRDefault="00763AA2" w:rsidP="00132FD2">
            <w:pPr>
              <w:contextualSpacing/>
              <w:jc w:val="center"/>
            </w:pPr>
            <w:hyperlink r:id="rId63" w:history="1">
              <w:r w:rsidR="00132FD2" w:rsidRPr="0013728D">
                <w:rPr>
                  <w:rStyle w:val="af2"/>
                </w:rPr>
                <w:t>https://cloud.mail.ru/public/emWt/y9ioZcmbq</w:t>
              </w:r>
            </w:hyperlink>
          </w:p>
          <w:p w14:paraId="008FF020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2CFBA6B6" w14:textId="6A9B184A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E13FE5">
              <w:rPr>
                <w:b/>
                <w:bCs/>
              </w:rPr>
              <w:t>В кассе</w:t>
            </w:r>
            <w:r>
              <w:t xml:space="preserve"> Культурного центра «Дом Исаака Шварца» перед началом мероприятий</w:t>
            </w:r>
          </w:p>
        </w:tc>
        <w:tc>
          <w:tcPr>
            <w:tcW w:w="733" w:type="dxa"/>
          </w:tcPr>
          <w:p w14:paraId="4D37589A" w14:textId="5AFFCEEF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>300 руб.</w:t>
            </w:r>
          </w:p>
        </w:tc>
      </w:tr>
      <w:tr w:rsidR="00132FD2" w14:paraId="50BDC2CB" w14:textId="77777777" w:rsidTr="00672F13">
        <w:tc>
          <w:tcPr>
            <w:tcW w:w="959" w:type="dxa"/>
          </w:tcPr>
          <w:p w14:paraId="49CE4613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9632FA8" w14:textId="26E21E11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306668">
              <w:rPr>
                <w:color w:val="auto"/>
                <w:sz w:val="22"/>
                <w:szCs w:val="22"/>
              </w:rPr>
              <w:t>г.п. Сиверский</w:t>
            </w:r>
          </w:p>
        </w:tc>
        <w:tc>
          <w:tcPr>
            <w:tcW w:w="1885" w:type="dxa"/>
          </w:tcPr>
          <w:p w14:paraId="4BA8371C" w14:textId="77777777" w:rsidR="00132FD2" w:rsidRPr="00931A9E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1A9E">
              <w:rPr>
                <w:b w:val="0"/>
                <w:bCs w:val="0"/>
                <w:sz w:val="24"/>
                <w:szCs w:val="24"/>
              </w:rPr>
              <w:t xml:space="preserve">Экскурсия  </w:t>
            </w:r>
          </w:p>
          <w:p w14:paraId="3D27F0F6" w14:textId="0F570B36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931A9E">
              <w:t>«И музыка стала жизнью…»</w:t>
            </w:r>
          </w:p>
        </w:tc>
        <w:tc>
          <w:tcPr>
            <w:tcW w:w="2377" w:type="dxa"/>
          </w:tcPr>
          <w:p w14:paraId="1955C886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306668">
              <w:rPr>
                <w:color w:val="auto"/>
                <w:shd w:val="clear" w:color="auto" w:fill="FFFFFF"/>
              </w:rPr>
              <w:t>45 мин. – 1 час</w:t>
            </w:r>
          </w:p>
          <w:p w14:paraId="0AFA6F1C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</w:p>
          <w:p w14:paraId="4053D84C" w14:textId="44854204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>
              <w:t xml:space="preserve">Гостей ждет погружение в атмосферу творчества одного из виднейших композиторов </w:t>
            </w:r>
            <w:r>
              <w:lastRenderedPageBreak/>
              <w:t xml:space="preserve">«эпохи Шостаковича» Исаака Шварца. Под удивительную музыку композитора гости познакомятся с документами из архива нескольких поколений семьи Шварца, узнают неизвестные факты биографии, побывают в его рабочем кабинете, увидят подлинные вещи, окружавшие композитора: любимый рояль, клавиры и партитуры, написанные его рукой, знаменитые кинонаграды «Ники», стену с фотографиями, которую Исаак Иосифович шутливо называл «Мой иконостас». Личные письма, клавиры известных песен и книги с автографами расскажут о настоящей дружбе, сложившейся между композитором и известными </w:t>
            </w:r>
            <w:r>
              <w:lastRenderedPageBreak/>
              <w:t>поэтами, режиссерами, актерами...</w:t>
            </w:r>
          </w:p>
        </w:tc>
        <w:tc>
          <w:tcPr>
            <w:tcW w:w="1401" w:type="dxa"/>
          </w:tcPr>
          <w:p w14:paraId="474259D0" w14:textId="77777777" w:rsidR="00132FD2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E13FE5">
              <w:rPr>
                <w:b/>
                <w:color w:val="FF0000"/>
                <w:shd w:val="clear" w:color="auto" w:fill="FFFFFF"/>
              </w:rPr>
              <w:lastRenderedPageBreak/>
              <w:t> </w:t>
            </w:r>
            <w:r w:rsidRPr="00E13FE5">
              <w:rPr>
                <w:b/>
                <w:color w:val="auto"/>
                <w:shd w:val="clear" w:color="auto" w:fill="FFFFFF"/>
              </w:rPr>
              <w:t>П</w:t>
            </w:r>
            <w:r w:rsidRPr="00E13FE5">
              <w:rPr>
                <w:b/>
                <w:caps/>
                <w:color w:val="auto"/>
                <w:shd w:val="clear" w:color="auto" w:fill="FFFFFF"/>
              </w:rPr>
              <w:t>остоянно</w:t>
            </w: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77C498B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>в дни работы Мемориального Дома-музея Исаака Шварца»</w:t>
            </w:r>
          </w:p>
          <w:p w14:paraId="6B9DA7A9" w14:textId="561E3030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(среда – воскресенье с 11:00 до 17:00)</w:t>
            </w:r>
          </w:p>
        </w:tc>
        <w:tc>
          <w:tcPr>
            <w:tcW w:w="1401" w:type="dxa"/>
          </w:tcPr>
          <w:p w14:paraId="5F2B8158" w14:textId="44E3C2E9" w:rsidR="00132FD2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МБУК «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Культурный центр</w:t>
            </w: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 xml:space="preserve"> «Дом Исаака Шварца»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4C38EA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(Мемориальный Дом-музей </w:t>
            </w:r>
            <w:r w:rsidRPr="004C38EA">
              <w:rPr>
                <w:i/>
                <w:color w:val="auto"/>
                <w:sz w:val="22"/>
                <w:szCs w:val="22"/>
                <w:shd w:val="clear" w:color="auto" w:fill="FFFFFF"/>
              </w:rPr>
              <w:lastRenderedPageBreak/>
              <w:t>Исаака Шварца)</w:t>
            </w: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>,</w:t>
            </w:r>
          </w:p>
          <w:p w14:paraId="230DF9FE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A35E63F" w14:textId="6A3C43C3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306668">
              <w:rPr>
                <w:color w:val="auto"/>
                <w:sz w:val="22"/>
                <w:szCs w:val="22"/>
                <w:shd w:val="clear" w:color="auto" w:fill="FFFFFF"/>
              </w:rPr>
              <w:t>гп. Сиверский, ул. Пушкинская, д. 4А</w:t>
            </w:r>
          </w:p>
        </w:tc>
        <w:tc>
          <w:tcPr>
            <w:tcW w:w="2285" w:type="dxa"/>
          </w:tcPr>
          <w:p w14:paraId="25007C6A" w14:textId="10DFCEDC" w:rsidR="00132FD2" w:rsidRPr="00306668" w:rsidRDefault="00132FD2" w:rsidP="00132FD2">
            <w:pPr>
              <w:shd w:val="clear" w:color="auto" w:fill="FFFFFF"/>
              <w:jc w:val="center"/>
              <w:rPr>
                <w:rFonts w:eastAsiaTheme="majorEastAsia"/>
                <w:color w:val="auto"/>
                <w:sz w:val="22"/>
              </w:rPr>
            </w:pPr>
            <w:r w:rsidRPr="00306668">
              <w:rPr>
                <w:rFonts w:eastAsiaTheme="majorEastAsia"/>
                <w:color w:val="auto"/>
                <w:sz w:val="22"/>
                <w:szCs w:val="22"/>
              </w:rPr>
              <w:lastRenderedPageBreak/>
              <w:t>МБУК «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Культурный центр</w:t>
            </w:r>
            <w:r w:rsidRPr="00306668">
              <w:rPr>
                <w:rFonts w:eastAsiaTheme="majorEastAsia"/>
                <w:color w:val="auto"/>
                <w:sz w:val="22"/>
                <w:szCs w:val="22"/>
              </w:rPr>
              <w:t xml:space="preserve"> «Дом Исаака Шварца»</w:t>
            </w:r>
            <w:r>
              <w:t xml:space="preserve"> </w:t>
            </w:r>
          </w:p>
          <w:p w14:paraId="1EB1A98E" w14:textId="77777777" w:rsidR="00132FD2" w:rsidRDefault="00132FD2" w:rsidP="00132FD2">
            <w:pPr>
              <w:shd w:val="clear" w:color="auto" w:fill="FFFFFF"/>
              <w:jc w:val="center"/>
              <w:rPr>
                <w:rFonts w:eastAsiaTheme="majorEastAsia"/>
                <w:color w:val="FF0000"/>
                <w:sz w:val="22"/>
              </w:rPr>
            </w:pPr>
          </w:p>
          <w:p w14:paraId="20C26529" w14:textId="77777777" w:rsidR="00132FD2" w:rsidRDefault="00132FD2" w:rsidP="00132FD2">
            <w:pPr>
              <w:shd w:val="clear" w:color="auto" w:fill="FFFFFF"/>
              <w:jc w:val="center"/>
            </w:pPr>
            <w:r w:rsidRPr="00306668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D92573">
              <w:rPr>
                <w:color w:val="FF0000"/>
                <w:sz w:val="22"/>
                <w:szCs w:val="22"/>
              </w:rPr>
              <w:t> </w:t>
            </w:r>
            <w:hyperlink r:id="rId64" w:history="1">
              <w:r w:rsidRPr="0013728D">
                <w:rPr>
                  <w:rStyle w:val="af2"/>
                </w:rPr>
                <w:t>https://museum-schvarz.ru/</w:t>
              </w:r>
            </w:hyperlink>
          </w:p>
          <w:p w14:paraId="5CAF8EB0" w14:textId="77777777" w:rsidR="00132FD2" w:rsidRPr="00D92573" w:rsidRDefault="00132FD2" w:rsidP="00132FD2">
            <w:pPr>
              <w:shd w:val="clear" w:color="auto" w:fill="FFFFFF"/>
              <w:jc w:val="center"/>
              <w:rPr>
                <w:color w:val="FF0000"/>
                <w:sz w:val="22"/>
              </w:rPr>
            </w:pPr>
          </w:p>
          <w:p w14:paraId="5601EA00" w14:textId="77777777" w:rsidR="00132FD2" w:rsidRPr="00306668" w:rsidRDefault="00132FD2" w:rsidP="00132FD2">
            <w:pPr>
              <w:shd w:val="clear" w:color="auto" w:fill="FFFFFF"/>
              <w:jc w:val="center"/>
              <w:rPr>
                <w:rStyle w:val="af2"/>
                <w:color w:val="auto"/>
                <w:sz w:val="22"/>
              </w:rPr>
            </w:pPr>
            <w:r w:rsidRPr="00306668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306668">
              <w:rPr>
                <w:color w:val="auto"/>
                <w:sz w:val="22"/>
                <w:szCs w:val="22"/>
              </w:rPr>
              <w:t> </w:t>
            </w:r>
            <w:hyperlink r:id="rId65" w:history="1"/>
          </w:p>
          <w:p w14:paraId="227AE9B4" w14:textId="77777777" w:rsidR="00132FD2" w:rsidRPr="00D92573" w:rsidRDefault="00132FD2" w:rsidP="00132FD2">
            <w:pPr>
              <w:shd w:val="clear" w:color="auto" w:fill="FFFFFF"/>
              <w:jc w:val="center"/>
              <w:rPr>
                <w:color w:val="FF0000"/>
                <w:sz w:val="22"/>
              </w:rPr>
            </w:pPr>
            <w:r>
              <w:rPr>
                <w:rStyle w:val="af2"/>
                <w:szCs w:val="22"/>
              </w:rPr>
              <w:t>+7 (921) 590-57-78</w:t>
            </w:r>
          </w:p>
          <w:p w14:paraId="606460DA" w14:textId="77777777" w:rsidR="00132FD2" w:rsidRPr="00D92573" w:rsidRDefault="00132FD2" w:rsidP="00132FD2">
            <w:pPr>
              <w:rPr>
                <w:color w:val="FF0000"/>
              </w:rPr>
            </w:pPr>
          </w:p>
          <w:p w14:paraId="20CECF70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05E46975" w14:textId="77777777" w:rsidR="00132FD2" w:rsidRDefault="00763AA2" w:rsidP="00132FD2">
            <w:pPr>
              <w:contextualSpacing/>
              <w:jc w:val="center"/>
              <w:rPr>
                <w:color w:val="FF0000"/>
                <w:sz w:val="22"/>
              </w:rPr>
            </w:pPr>
            <w:hyperlink r:id="rId66" w:history="1">
              <w:r w:rsidR="00132FD2" w:rsidRPr="0013728D">
                <w:rPr>
                  <w:rStyle w:val="af2"/>
                  <w:sz w:val="22"/>
                </w:rPr>
                <w:t>https://cloud.mail.ru/public/Wdui/ybeP2Wdzq</w:t>
              </w:r>
            </w:hyperlink>
          </w:p>
          <w:p w14:paraId="38F8B948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26AE7450" w14:textId="77777777" w:rsidR="00132FD2" w:rsidRDefault="00763AA2" w:rsidP="00132FD2">
            <w:pPr>
              <w:contextualSpacing/>
              <w:jc w:val="center"/>
            </w:pPr>
            <w:hyperlink r:id="rId67" w:history="1">
              <w:r w:rsidR="00132FD2" w:rsidRPr="0013728D">
                <w:rPr>
                  <w:rStyle w:val="af2"/>
                </w:rPr>
                <w:t>https://museum-schvarz.tn-cloud.ru/?id=250&amp;sid=683</w:t>
              </w:r>
            </w:hyperlink>
          </w:p>
          <w:p w14:paraId="0DB0ED7E" w14:textId="77777777" w:rsidR="00132FD2" w:rsidRDefault="00132FD2" w:rsidP="00132FD2">
            <w:pPr>
              <w:contextualSpacing/>
              <w:jc w:val="center"/>
            </w:pPr>
          </w:p>
          <w:p w14:paraId="5793B8BD" w14:textId="77777777" w:rsidR="00132FD2" w:rsidRDefault="00132FD2" w:rsidP="00132FD2">
            <w:pPr>
              <w:contextualSpacing/>
              <w:jc w:val="center"/>
            </w:pPr>
          </w:p>
          <w:p w14:paraId="59230CD1" w14:textId="77777777" w:rsidR="00132FD2" w:rsidRDefault="00132FD2" w:rsidP="00132FD2">
            <w:pPr>
              <w:contextualSpacing/>
              <w:jc w:val="center"/>
            </w:pPr>
          </w:p>
          <w:p w14:paraId="30AF85D1" w14:textId="77777777" w:rsidR="00132FD2" w:rsidRDefault="00132FD2" w:rsidP="00132FD2">
            <w:pPr>
              <w:contextualSpacing/>
              <w:jc w:val="center"/>
            </w:pPr>
          </w:p>
          <w:p w14:paraId="58AD7F3C" w14:textId="77777777" w:rsidR="00132FD2" w:rsidRDefault="00132FD2" w:rsidP="00132FD2">
            <w:pPr>
              <w:contextualSpacing/>
              <w:jc w:val="center"/>
            </w:pPr>
            <w:r>
              <w:lastRenderedPageBreak/>
              <w:t>По Пушкинской карте:</w:t>
            </w:r>
          </w:p>
          <w:p w14:paraId="12F7189C" w14:textId="77777777" w:rsidR="00132FD2" w:rsidRDefault="00763AA2" w:rsidP="00132FD2">
            <w:pPr>
              <w:contextualSpacing/>
              <w:jc w:val="center"/>
            </w:pPr>
            <w:hyperlink r:id="rId68" w:history="1">
              <w:r w:rsidR="00132FD2" w:rsidRPr="0013728D">
                <w:rPr>
                  <w:rStyle w:val="af2"/>
                </w:rPr>
                <w:t>https://museum-schvarz.tn-cloud.ru/?id=250&amp;sid=753</w:t>
              </w:r>
            </w:hyperlink>
          </w:p>
          <w:p w14:paraId="2C77DD28" w14:textId="77777777" w:rsidR="00132FD2" w:rsidRDefault="00132FD2" w:rsidP="00132FD2">
            <w:pPr>
              <w:contextualSpacing/>
              <w:jc w:val="center"/>
            </w:pPr>
            <w:r>
              <w:t>и</w:t>
            </w:r>
          </w:p>
          <w:p w14:paraId="0D6C221F" w14:textId="77777777" w:rsidR="00132FD2" w:rsidRDefault="00763AA2" w:rsidP="00132FD2">
            <w:pPr>
              <w:contextualSpacing/>
              <w:jc w:val="center"/>
            </w:pPr>
            <w:hyperlink r:id="rId69" w:history="1">
              <w:r w:rsidR="00132FD2" w:rsidRPr="0013728D">
                <w:rPr>
                  <w:rStyle w:val="af2"/>
                </w:rPr>
                <w:t>https://pro.culture.ru/new/events/4092367</w:t>
              </w:r>
            </w:hyperlink>
          </w:p>
          <w:p w14:paraId="0865C9E5" w14:textId="77777777" w:rsidR="00132FD2" w:rsidRDefault="00132FD2" w:rsidP="00132FD2">
            <w:pPr>
              <w:contextualSpacing/>
              <w:jc w:val="center"/>
            </w:pPr>
          </w:p>
          <w:p w14:paraId="43FF065F" w14:textId="77777777" w:rsidR="00132FD2" w:rsidRDefault="00132FD2" w:rsidP="00132FD2">
            <w:pPr>
              <w:contextualSpacing/>
              <w:jc w:val="center"/>
            </w:pPr>
          </w:p>
          <w:p w14:paraId="38E8BE79" w14:textId="77777777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14:paraId="29A43C7C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</w:rPr>
            </w:pPr>
            <w:r w:rsidRPr="00306668">
              <w:rPr>
                <w:color w:val="auto"/>
                <w:sz w:val="22"/>
                <w:szCs w:val="22"/>
              </w:rPr>
              <w:lastRenderedPageBreak/>
              <w:t xml:space="preserve"> 300 р</w:t>
            </w:r>
            <w:r>
              <w:rPr>
                <w:color w:val="auto"/>
                <w:sz w:val="22"/>
                <w:szCs w:val="22"/>
              </w:rPr>
              <w:t>уб</w:t>
            </w:r>
            <w:r w:rsidRPr="00306668">
              <w:rPr>
                <w:color w:val="auto"/>
                <w:sz w:val="22"/>
                <w:szCs w:val="22"/>
              </w:rPr>
              <w:t>. + входн</w:t>
            </w:r>
            <w:r>
              <w:rPr>
                <w:color w:val="auto"/>
                <w:sz w:val="22"/>
                <w:szCs w:val="22"/>
              </w:rPr>
              <w:t>ой билет</w:t>
            </w:r>
            <w:r w:rsidRPr="00306668">
              <w:rPr>
                <w:color w:val="auto"/>
                <w:sz w:val="22"/>
                <w:szCs w:val="22"/>
              </w:rPr>
              <w:t xml:space="preserve"> </w:t>
            </w:r>
          </w:p>
          <w:p w14:paraId="1CB12FF3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</w:rPr>
            </w:pPr>
          </w:p>
          <w:p w14:paraId="54893B04" w14:textId="77777777" w:rsidR="00132FD2" w:rsidRPr="00306668" w:rsidRDefault="00132FD2" w:rsidP="00132FD2">
            <w:pPr>
              <w:contextualSpacing/>
              <w:jc w:val="center"/>
              <w:rPr>
                <w:color w:val="auto"/>
                <w:sz w:val="22"/>
              </w:rPr>
            </w:pPr>
          </w:p>
          <w:p w14:paraId="53DFEE17" w14:textId="2FA9FC12" w:rsidR="00132FD2" w:rsidRDefault="00132FD2" w:rsidP="00132FD2">
            <w:pPr>
              <w:contextualSpacing/>
              <w:jc w:val="center"/>
              <w:rPr>
                <w:sz w:val="28"/>
                <w:szCs w:val="28"/>
              </w:rPr>
            </w:pPr>
            <w:r w:rsidRPr="00306668">
              <w:rPr>
                <w:color w:val="auto"/>
                <w:sz w:val="22"/>
                <w:szCs w:val="22"/>
              </w:rPr>
              <w:lastRenderedPageBreak/>
              <w:t>360 р</w:t>
            </w:r>
            <w:r>
              <w:rPr>
                <w:color w:val="auto"/>
                <w:sz w:val="22"/>
                <w:szCs w:val="22"/>
              </w:rPr>
              <w:t>уб</w:t>
            </w:r>
            <w:r w:rsidRPr="00306668">
              <w:rPr>
                <w:color w:val="auto"/>
                <w:sz w:val="22"/>
                <w:szCs w:val="22"/>
              </w:rPr>
              <w:t>.</w:t>
            </w:r>
          </w:p>
        </w:tc>
      </w:tr>
      <w:tr w:rsidR="00132FD2" w14:paraId="14ABB33E" w14:textId="77777777" w:rsidTr="007273FA">
        <w:tc>
          <w:tcPr>
            <w:tcW w:w="959" w:type="dxa"/>
          </w:tcPr>
          <w:p w14:paraId="448910AC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59517172" w14:textId="3AEACCC0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rPr>
                <w:color w:val="000000" w:themeColor="text1"/>
              </w:rPr>
              <w:t>г.п</w:t>
            </w:r>
            <w:r w:rsidRPr="007273FA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  <w:vAlign w:val="center"/>
          </w:tcPr>
          <w:p w14:paraId="35E40C32" w14:textId="77777777" w:rsidR="00132FD2" w:rsidRPr="007273FA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73FA">
              <w:rPr>
                <w:b w:val="0"/>
                <w:bCs w:val="0"/>
                <w:color w:val="000000" w:themeColor="text1"/>
                <w:sz w:val="24"/>
                <w:szCs w:val="24"/>
              </w:rPr>
              <w:t>«Нежность». Концерт, посвященный Международному женскому Дню 8 марта</w:t>
            </w:r>
          </w:p>
          <w:p w14:paraId="247A0FE3" w14:textId="77777777" w:rsidR="00132FD2" w:rsidRPr="007273FA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8B4B91A" w14:textId="519B50D4" w:rsidR="00132FD2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7273FA">
              <w:rPr>
                <w:color w:val="000000" w:themeColor="text1"/>
                <w:shd w:val="clear" w:color="auto" w:fill="FFFFFF"/>
              </w:rPr>
              <w:t>1 час 20 мин</w:t>
            </w:r>
            <w:r>
              <w:rPr>
                <w:color w:val="000000" w:themeColor="text1"/>
                <w:shd w:val="clear" w:color="auto" w:fill="FFFFFF"/>
              </w:rPr>
              <w:t>ут</w:t>
            </w:r>
          </w:p>
          <w:p w14:paraId="07FB2C2C" w14:textId="77777777" w:rsidR="00132FD2" w:rsidRPr="007273FA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9C03966" w14:textId="7EF99A42" w:rsidR="00132FD2" w:rsidRPr="007273FA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7273FA">
              <w:rPr>
                <w:color w:val="000000" w:themeColor="text1"/>
                <w:shd w:val="clear" w:color="auto" w:fill="FFFFFF"/>
              </w:rPr>
              <w:t>В концерте участвуют творческие коллективы и исполнители МБУК С</w:t>
            </w:r>
            <w:r>
              <w:rPr>
                <w:color w:val="000000" w:themeColor="text1"/>
                <w:shd w:val="clear" w:color="auto" w:fill="FFFFFF"/>
              </w:rPr>
              <w:t>иверского уино-культурного центра</w:t>
            </w:r>
            <w:r w:rsidRPr="007273FA">
              <w:rPr>
                <w:color w:val="000000" w:themeColor="text1"/>
                <w:shd w:val="clear" w:color="auto" w:fill="FFFFFF"/>
              </w:rPr>
              <w:t xml:space="preserve"> «Юбилейный» и Сиверского городского поселения</w:t>
            </w:r>
          </w:p>
        </w:tc>
        <w:tc>
          <w:tcPr>
            <w:tcW w:w="1401" w:type="dxa"/>
            <w:vAlign w:val="center"/>
          </w:tcPr>
          <w:p w14:paraId="310DBF3A" w14:textId="65D82B1E" w:rsidR="00132FD2" w:rsidRPr="007273FA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7273FA">
              <w:rPr>
                <w:color w:val="000000" w:themeColor="text1"/>
                <w:shd w:val="clear" w:color="auto" w:fill="FFFFFF"/>
              </w:rPr>
              <w:t>08</w:t>
            </w:r>
            <w:r>
              <w:rPr>
                <w:color w:val="000000" w:themeColor="text1"/>
                <w:shd w:val="clear" w:color="auto" w:fill="FFFFFF"/>
              </w:rPr>
              <w:t>.03.2024</w:t>
            </w:r>
          </w:p>
          <w:p w14:paraId="5E66F843" w14:textId="776DD568" w:rsidR="00132FD2" w:rsidRPr="007273FA" w:rsidRDefault="00132FD2" w:rsidP="00132FD2">
            <w:pPr>
              <w:contextualSpacing/>
              <w:jc w:val="center"/>
              <w:rPr>
                <w:color w:val="FF0000"/>
                <w:shd w:val="clear" w:color="auto" w:fill="FFFFFF"/>
              </w:rPr>
            </w:pPr>
            <w:r w:rsidRPr="007273FA">
              <w:rPr>
                <w:color w:val="000000" w:themeColor="text1"/>
                <w:shd w:val="clear" w:color="auto" w:fill="FFFFFF"/>
              </w:rPr>
              <w:t>14.00</w:t>
            </w:r>
          </w:p>
        </w:tc>
        <w:tc>
          <w:tcPr>
            <w:tcW w:w="1401" w:type="dxa"/>
            <w:vAlign w:val="center"/>
          </w:tcPr>
          <w:p w14:paraId="2F4F0612" w14:textId="53EAE4FE" w:rsidR="00132FD2" w:rsidRPr="007273FA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г.п. </w:t>
            </w:r>
            <w:r w:rsidRPr="007273FA">
              <w:rPr>
                <w:color w:val="000000" w:themeColor="text1"/>
              </w:rPr>
              <w:t>Сиверски</w:t>
            </w:r>
            <w:r>
              <w:rPr>
                <w:color w:val="000000" w:themeColor="text1"/>
              </w:rPr>
              <w:t>й</w:t>
            </w:r>
            <w:r w:rsidRPr="007273FA">
              <w:rPr>
                <w:color w:val="000000" w:themeColor="text1"/>
              </w:rPr>
              <w:t>, ул. Вокзальна</w:t>
            </w:r>
            <w:r>
              <w:rPr>
                <w:color w:val="000000" w:themeColor="text1"/>
              </w:rPr>
              <w:t>я</w:t>
            </w:r>
            <w:r w:rsidRPr="007273F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д. </w:t>
            </w:r>
            <w:r w:rsidRPr="007273FA">
              <w:rPr>
                <w:color w:val="000000" w:themeColor="text1"/>
              </w:rPr>
              <w:t>12</w:t>
            </w:r>
          </w:p>
        </w:tc>
        <w:tc>
          <w:tcPr>
            <w:tcW w:w="2285" w:type="dxa"/>
            <w:vAlign w:val="center"/>
          </w:tcPr>
          <w:p w14:paraId="75AF1BA4" w14:textId="77777777" w:rsidR="00132FD2" w:rsidRDefault="00132FD2" w:rsidP="00132FD2">
            <w:pPr>
              <w:jc w:val="center"/>
              <w:rPr>
                <w:color w:val="000000" w:themeColor="text1"/>
              </w:rPr>
            </w:pPr>
            <w:r w:rsidRPr="007273FA">
              <w:rPr>
                <w:color w:val="000000" w:themeColor="text1"/>
              </w:rPr>
              <w:t>МБУК СККЦ «Юбилейный»</w:t>
            </w:r>
          </w:p>
          <w:p w14:paraId="0DF96DD4" w14:textId="77777777" w:rsidR="00132FD2" w:rsidRPr="007273FA" w:rsidRDefault="00132FD2" w:rsidP="00132FD2">
            <w:pPr>
              <w:jc w:val="center"/>
              <w:rPr>
                <w:color w:val="000000" w:themeColor="text1"/>
              </w:rPr>
            </w:pPr>
          </w:p>
          <w:p w14:paraId="34ADD6E3" w14:textId="77777777" w:rsidR="00132FD2" w:rsidRPr="00A71A07" w:rsidRDefault="00132FD2" w:rsidP="00132FD2">
            <w:pPr>
              <w:jc w:val="center"/>
              <w:rPr>
                <w:color w:val="000000" w:themeColor="text1"/>
              </w:rPr>
            </w:pPr>
            <w:r w:rsidRPr="00A71A07">
              <w:rPr>
                <w:b/>
                <w:bCs/>
                <w:color w:val="000000" w:themeColor="text1"/>
              </w:rPr>
              <w:t>Сайт:</w:t>
            </w:r>
            <w:r w:rsidRPr="00A71A07">
              <w:rPr>
                <w:color w:val="000000" w:themeColor="text1"/>
              </w:rPr>
              <w:t xml:space="preserve"> https://yubileiniy.lenobl.muzkult.ru/ </w:t>
            </w:r>
          </w:p>
          <w:p w14:paraId="0C198A53" w14:textId="77777777" w:rsidR="00132FD2" w:rsidRPr="00A71A07" w:rsidRDefault="00132FD2" w:rsidP="00132FD2">
            <w:pPr>
              <w:jc w:val="center"/>
              <w:rPr>
                <w:color w:val="000000" w:themeColor="text1"/>
              </w:rPr>
            </w:pPr>
          </w:p>
          <w:p w14:paraId="4ADC4D0C" w14:textId="77777777" w:rsidR="00132FD2" w:rsidRPr="00A71A07" w:rsidRDefault="00132FD2" w:rsidP="00132FD2">
            <w:pPr>
              <w:jc w:val="center"/>
              <w:rPr>
                <w:b/>
                <w:bCs/>
                <w:color w:val="000000" w:themeColor="text1"/>
              </w:rPr>
            </w:pPr>
            <w:r w:rsidRPr="00A71A07">
              <w:rPr>
                <w:b/>
                <w:bCs/>
                <w:color w:val="000000" w:themeColor="text1"/>
              </w:rPr>
              <w:t>Телефон:</w:t>
            </w:r>
          </w:p>
          <w:p w14:paraId="0084965C" w14:textId="77777777" w:rsidR="00132FD2" w:rsidRPr="00A71A07" w:rsidRDefault="00132FD2" w:rsidP="00132FD2">
            <w:pPr>
              <w:jc w:val="center"/>
              <w:rPr>
                <w:color w:val="000000" w:themeColor="text1"/>
              </w:rPr>
            </w:pPr>
            <w:r w:rsidRPr="00A71A07">
              <w:rPr>
                <w:color w:val="000000" w:themeColor="text1"/>
              </w:rPr>
              <w:t>8(81371)44333</w:t>
            </w:r>
          </w:p>
          <w:p w14:paraId="05A8B151" w14:textId="79890875" w:rsidR="00132FD2" w:rsidRPr="007273FA" w:rsidRDefault="00132FD2" w:rsidP="00132FD2">
            <w:pPr>
              <w:shd w:val="clear" w:color="auto" w:fill="FFFFFF"/>
              <w:jc w:val="center"/>
              <w:rPr>
                <w:rFonts w:eastAsiaTheme="majorEastAsia"/>
                <w:color w:val="auto"/>
              </w:rPr>
            </w:pPr>
            <w:r w:rsidRPr="00A71A07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  <w:vAlign w:val="center"/>
          </w:tcPr>
          <w:p w14:paraId="33A71C8F" w14:textId="243592D9" w:rsidR="00132FD2" w:rsidRPr="007273FA" w:rsidRDefault="00763AA2" w:rsidP="00132FD2">
            <w:pPr>
              <w:contextualSpacing/>
              <w:jc w:val="center"/>
            </w:pPr>
            <w:hyperlink r:id="rId70" w:history="1">
              <w:r w:rsidR="00132FD2" w:rsidRPr="00C65DFE">
                <w:rPr>
                  <w:rStyle w:val="af2"/>
                </w:rPr>
                <w:t>https://yubileiniy.lenobl.muzkult.ru/event/107711113</w:t>
              </w:r>
            </w:hyperlink>
            <w:r w:rsidR="00132FD2">
              <w:rPr>
                <w:color w:val="000000" w:themeColor="text1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2CFF7344" w14:textId="11320143" w:rsidR="00132FD2" w:rsidRPr="007273FA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5EF5BEF5" w14:textId="1895CCA5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 w:rsidRPr="007273FA">
              <w:rPr>
                <w:color w:val="000000" w:themeColor="text1"/>
              </w:rPr>
              <w:t>Бесплатно</w:t>
            </w:r>
          </w:p>
        </w:tc>
      </w:tr>
      <w:tr w:rsidR="00132FD2" w14:paraId="68822508" w14:textId="77777777" w:rsidTr="007273FA">
        <w:tc>
          <w:tcPr>
            <w:tcW w:w="959" w:type="dxa"/>
          </w:tcPr>
          <w:p w14:paraId="6C3A703E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18F0E021" w14:textId="53888484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t>г.п</w:t>
            </w:r>
            <w:r w:rsidRPr="007273FA">
              <w:t>. Сиверский</w:t>
            </w:r>
          </w:p>
        </w:tc>
        <w:tc>
          <w:tcPr>
            <w:tcW w:w="1885" w:type="dxa"/>
            <w:vAlign w:val="center"/>
          </w:tcPr>
          <w:p w14:paraId="4537B3AB" w14:textId="77777777" w:rsidR="00132FD2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3FA">
              <w:rPr>
                <w:b w:val="0"/>
                <w:bCs w:val="0"/>
                <w:sz w:val="24"/>
                <w:szCs w:val="24"/>
              </w:rPr>
              <w:t xml:space="preserve">«Радуга талантов». </w:t>
            </w:r>
          </w:p>
          <w:p w14:paraId="6BD31127" w14:textId="21834D42" w:rsidR="00132FD2" w:rsidRPr="007273FA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3FA">
              <w:rPr>
                <w:b w:val="0"/>
                <w:bCs w:val="0"/>
                <w:sz w:val="24"/>
                <w:szCs w:val="24"/>
                <w:lang w:val="en-US"/>
              </w:rPr>
              <w:t>VI</w:t>
            </w:r>
            <w:r w:rsidRPr="007273FA">
              <w:rPr>
                <w:b w:val="0"/>
                <w:bCs w:val="0"/>
                <w:sz w:val="24"/>
                <w:szCs w:val="24"/>
              </w:rPr>
              <w:t xml:space="preserve"> открытый фестиваль творчества пожилых людей</w:t>
            </w:r>
          </w:p>
        </w:tc>
        <w:tc>
          <w:tcPr>
            <w:tcW w:w="2377" w:type="dxa"/>
            <w:vAlign w:val="center"/>
          </w:tcPr>
          <w:p w14:paraId="5AEADAB9" w14:textId="208FA459" w:rsidR="00132FD2" w:rsidRDefault="00132FD2" w:rsidP="00132FD2">
            <w:pPr>
              <w:contextualSpacing/>
              <w:jc w:val="center"/>
            </w:pPr>
            <w:r w:rsidRPr="007273FA">
              <w:t>1 час 30 мин</w:t>
            </w:r>
            <w:r>
              <w:t>ут</w:t>
            </w:r>
          </w:p>
          <w:p w14:paraId="7BBAF9E4" w14:textId="77777777" w:rsidR="00132FD2" w:rsidRPr="007273FA" w:rsidRDefault="00132FD2" w:rsidP="00132FD2">
            <w:pPr>
              <w:contextualSpacing/>
              <w:jc w:val="center"/>
            </w:pPr>
          </w:p>
          <w:p w14:paraId="1B45E3BB" w14:textId="7CD45447" w:rsidR="00132FD2" w:rsidRPr="007273FA" w:rsidRDefault="00763AA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hyperlink r:id="rId71" w:history="1">
              <w:r w:rsidR="00132FD2" w:rsidRPr="007273FA">
                <w:rPr>
                  <w:rStyle w:val="af2"/>
                  <w:color w:val="000000" w:themeColor="text1"/>
                  <w:u w:val="none"/>
                </w:rPr>
                <w:t>МБУК С</w:t>
              </w:r>
              <w:r w:rsidR="00132FD2">
                <w:rPr>
                  <w:rStyle w:val="af2"/>
                  <w:color w:val="000000" w:themeColor="text1"/>
                  <w:u w:val="none"/>
                </w:rPr>
                <w:t xml:space="preserve">иверский кино-культурный центр </w:t>
              </w:r>
              <w:r w:rsidR="00132FD2" w:rsidRPr="007273FA">
                <w:rPr>
                  <w:rStyle w:val="af2"/>
                  <w:color w:val="000000" w:themeColor="text1"/>
                  <w:u w:val="none"/>
                </w:rPr>
                <w:t>"Юбилейный"</w:t>
              </w:r>
            </w:hyperlink>
            <w:r w:rsidR="00132FD2" w:rsidRPr="007273FA">
              <w:rPr>
                <w:color w:val="000000" w:themeColor="text1"/>
              </w:rPr>
              <w:t xml:space="preserve"> </w:t>
            </w:r>
            <w:r w:rsidR="00132FD2" w:rsidRPr="007273FA">
              <w:t xml:space="preserve">приглашает людей от 55 лет и старше, которые занимаются самодеятельным творчеством индивидуально, в коллективах и объединениях учреждений культуры, ветеранских организациях, Университетах третьего возраста принять участие в VI фестивале </w:t>
            </w:r>
            <w:r w:rsidR="00132FD2" w:rsidRPr="007273FA">
              <w:lastRenderedPageBreak/>
              <w:t xml:space="preserve">творчества пожилых людей </w:t>
            </w:r>
            <w:r w:rsidR="00132FD2">
              <w:t>«Радуга талантов»</w:t>
            </w:r>
          </w:p>
        </w:tc>
        <w:tc>
          <w:tcPr>
            <w:tcW w:w="1401" w:type="dxa"/>
            <w:vAlign w:val="center"/>
          </w:tcPr>
          <w:p w14:paraId="5290DA09" w14:textId="2415502C" w:rsidR="00132FD2" w:rsidRPr="007273FA" w:rsidRDefault="00132FD2" w:rsidP="00132FD2">
            <w:pPr>
              <w:contextualSpacing/>
              <w:jc w:val="center"/>
            </w:pPr>
            <w:r w:rsidRPr="007273FA">
              <w:lastRenderedPageBreak/>
              <w:t>09.03.2024</w:t>
            </w:r>
          </w:p>
          <w:p w14:paraId="633E3966" w14:textId="5AD8B782" w:rsidR="00132FD2" w:rsidRPr="007273FA" w:rsidRDefault="00132FD2" w:rsidP="00132FD2">
            <w:pPr>
              <w:contextualSpacing/>
              <w:jc w:val="center"/>
              <w:rPr>
                <w:color w:val="FF0000"/>
                <w:shd w:val="clear" w:color="auto" w:fill="FFFFFF"/>
              </w:rPr>
            </w:pPr>
            <w:r w:rsidRPr="007273FA">
              <w:t>13.00</w:t>
            </w:r>
          </w:p>
        </w:tc>
        <w:tc>
          <w:tcPr>
            <w:tcW w:w="1401" w:type="dxa"/>
            <w:vAlign w:val="center"/>
          </w:tcPr>
          <w:p w14:paraId="652CEE4C" w14:textId="6AC4A1C3" w:rsidR="00132FD2" w:rsidRPr="007273FA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t>г.п.</w:t>
            </w:r>
            <w:r w:rsidRPr="007273FA">
              <w:t>. Сиверский, ул. Вокзальна</w:t>
            </w:r>
            <w:r>
              <w:t>я</w:t>
            </w:r>
            <w:r w:rsidRPr="007273FA">
              <w:t xml:space="preserve">, </w:t>
            </w:r>
            <w:r>
              <w:t xml:space="preserve">д. </w:t>
            </w:r>
            <w:r w:rsidRPr="007273FA">
              <w:t>12</w:t>
            </w:r>
          </w:p>
        </w:tc>
        <w:tc>
          <w:tcPr>
            <w:tcW w:w="2285" w:type="dxa"/>
            <w:vAlign w:val="center"/>
          </w:tcPr>
          <w:p w14:paraId="7B0F63EE" w14:textId="7534B01A" w:rsidR="00132FD2" w:rsidRDefault="00132FD2" w:rsidP="00132FD2">
            <w:pPr>
              <w:contextualSpacing/>
              <w:jc w:val="center"/>
            </w:pPr>
            <w:r w:rsidRPr="007273FA">
              <w:t>МБУК С</w:t>
            </w:r>
            <w:r>
              <w:t>иверский кино-культурный центр</w:t>
            </w:r>
            <w:r w:rsidRPr="007273FA">
              <w:t xml:space="preserve"> «Юбилейный»</w:t>
            </w:r>
          </w:p>
          <w:p w14:paraId="1F64553C" w14:textId="77777777" w:rsidR="00132FD2" w:rsidRDefault="00132FD2" w:rsidP="00132FD2">
            <w:pPr>
              <w:contextualSpacing/>
              <w:jc w:val="center"/>
            </w:pPr>
          </w:p>
          <w:p w14:paraId="4FA94360" w14:textId="62A51D87" w:rsidR="00132FD2" w:rsidRDefault="00132FD2" w:rsidP="00132FD2">
            <w:pPr>
              <w:contextualSpacing/>
              <w:jc w:val="center"/>
            </w:pPr>
            <w:r w:rsidRPr="00A71A07">
              <w:rPr>
                <w:b/>
                <w:bCs/>
              </w:rPr>
              <w:t>Сайт:</w:t>
            </w:r>
            <w:r>
              <w:t xml:space="preserve"> </w:t>
            </w:r>
            <w:hyperlink r:id="rId72" w:history="1">
              <w:r w:rsidRPr="00C65DFE">
                <w:rPr>
                  <w:rStyle w:val="af2"/>
                </w:rPr>
                <w:t>https://yubileiniy.lenobl.muzkult.ru/</w:t>
              </w:r>
            </w:hyperlink>
            <w:r>
              <w:t xml:space="preserve"> </w:t>
            </w:r>
          </w:p>
          <w:p w14:paraId="3D07F2E6" w14:textId="77777777" w:rsidR="00132FD2" w:rsidRPr="00A71A07" w:rsidRDefault="00132FD2" w:rsidP="00132FD2">
            <w:pPr>
              <w:contextualSpacing/>
              <w:jc w:val="center"/>
              <w:rPr>
                <w:b/>
                <w:bCs/>
              </w:rPr>
            </w:pPr>
          </w:p>
          <w:p w14:paraId="151F85BC" w14:textId="77777777" w:rsidR="00132FD2" w:rsidRPr="00A71A07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A71A07">
              <w:rPr>
                <w:b/>
                <w:bCs/>
              </w:rPr>
              <w:t>Телефон:</w:t>
            </w:r>
          </w:p>
          <w:p w14:paraId="1879906F" w14:textId="4FD763E1" w:rsidR="00132FD2" w:rsidRPr="007273FA" w:rsidRDefault="00132FD2" w:rsidP="00132FD2">
            <w:pPr>
              <w:contextualSpacing/>
              <w:jc w:val="center"/>
            </w:pPr>
            <w:r w:rsidRPr="007273FA">
              <w:t>8(81371)44333</w:t>
            </w:r>
          </w:p>
          <w:p w14:paraId="07BEB733" w14:textId="41A72478" w:rsidR="00132FD2" w:rsidRPr="007273FA" w:rsidRDefault="00763AA2" w:rsidP="00132FD2">
            <w:pPr>
              <w:shd w:val="clear" w:color="auto" w:fill="FFFFFF"/>
              <w:jc w:val="center"/>
              <w:rPr>
                <w:rFonts w:eastAsiaTheme="majorEastAsia"/>
                <w:color w:val="auto"/>
              </w:rPr>
            </w:pPr>
            <w:hyperlink r:id="rId73" w:history="1">
              <w:r w:rsidR="00132FD2" w:rsidRPr="00C65DFE">
                <w:rPr>
                  <w:rStyle w:val="af2"/>
                </w:rPr>
                <w:t>https://yubileiniy.lenobl.muzkult.ru/</w:t>
              </w:r>
            </w:hyperlink>
            <w:r w:rsidR="00132FD2">
              <w:t xml:space="preserve"> </w:t>
            </w:r>
          </w:p>
        </w:tc>
        <w:tc>
          <w:tcPr>
            <w:tcW w:w="988" w:type="dxa"/>
            <w:vAlign w:val="center"/>
          </w:tcPr>
          <w:p w14:paraId="3A86CDFC" w14:textId="3EB95E51" w:rsidR="00132FD2" w:rsidRPr="007273FA" w:rsidRDefault="00763AA2" w:rsidP="00132FD2">
            <w:pPr>
              <w:contextualSpacing/>
              <w:jc w:val="center"/>
            </w:pPr>
            <w:hyperlink r:id="rId74" w:history="1">
              <w:r w:rsidR="00132FD2" w:rsidRPr="00C65DFE">
                <w:rPr>
                  <w:rStyle w:val="af2"/>
                </w:rPr>
                <w:t>https://yubileiniy.lenobl.muzkult.ru/event/107140153</w:t>
              </w:r>
            </w:hyperlink>
            <w:r w:rsidR="00132FD2">
              <w:t xml:space="preserve"> </w:t>
            </w:r>
          </w:p>
        </w:tc>
        <w:tc>
          <w:tcPr>
            <w:tcW w:w="2215" w:type="dxa"/>
            <w:vAlign w:val="center"/>
          </w:tcPr>
          <w:p w14:paraId="609907B3" w14:textId="46672588" w:rsidR="00132FD2" w:rsidRPr="007273FA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69C93EFB" w14:textId="05AE8F2E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 w:rsidRPr="007273FA">
              <w:t>Бесплатно</w:t>
            </w:r>
          </w:p>
        </w:tc>
      </w:tr>
      <w:tr w:rsidR="00132FD2" w14:paraId="2F2D370C" w14:textId="77777777" w:rsidTr="007273FA">
        <w:tc>
          <w:tcPr>
            <w:tcW w:w="959" w:type="dxa"/>
          </w:tcPr>
          <w:p w14:paraId="63D39BCA" w14:textId="77777777" w:rsidR="00132FD2" w:rsidRPr="00E13FE5" w:rsidRDefault="00132FD2" w:rsidP="00132FD2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480C8633" w14:textId="594BE36B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t>г.</w:t>
            </w:r>
            <w:r w:rsidRPr="007273FA">
              <w:t>п. Сиверский</w:t>
            </w:r>
          </w:p>
        </w:tc>
        <w:tc>
          <w:tcPr>
            <w:tcW w:w="1885" w:type="dxa"/>
            <w:vAlign w:val="center"/>
          </w:tcPr>
          <w:p w14:paraId="238528FF" w14:textId="6172BAB1" w:rsidR="00132FD2" w:rsidRPr="007273FA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3FA">
              <w:rPr>
                <w:b w:val="0"/>
                <w:bCs w:val="0"/>
                <w:sz w:val="24"/>
                <w:szCs w:val="24"/>
              </w:rPr>
              <w:t>«Княгиня чардаша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  <w:r w:rsidRPr="007273FA">
              <w:rPr>
                <w:b w:val="0"/>
                <w:bCs w:val="0"/>
                <w:sz w:val="24"/>
                <w:szCs w:val="24"/>
              </w:rPr>
              <w:t xml:space="preserve"> Оперетта</w:t>
            </w:r>
          </w:p>
        </w:tc>
        <w:tc>
          <w:tcPr>
            <w:tcW w:w="2377" w:type="dxa"/>
            <w:vAlign w:val="center"/>
          </w:tcPr>
          <w:p w14:paraId="0C21913B" w14:textId="77777777" w:rsidR="00132FD2" w:rsidRDefault="00132FD2" w:rsidP="00132FD2">
            <w:pPr>
              <w:contextualSpacing/>
              <w:jc w:val="center"/>
            </w:pPr>
            <w:r w:rsidRPr="007273FA">
              <w:t>2 часа</w:t>
            </w:r>
          </w:p>
          <w:p w14:paraId="6747A147" w14:textId="081961BC" w:rsidR="00132FD2" w:rsidRPr="007273FA" w:rsidRDefault="00132FD2" w:rsidP="00132FD2">
            <w:pPr>
              <w:contextualSpacing/>
              <w:jc w:val="center"/>
            </w:pPr>
          </w:p>
          <w:p w14:paraId="468289A4" w14:textId="7ECD4A30" w:rsidR="00132FD2" w:rsidRPr="007273FA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7273FA">
              <w:t>В числе исполнителей артисты Петербургских театров, лауреаты и дипломанты Всероссийского и международных конкурсов</w:t>
            </w:r>
          </w:p>
        </w:tc>
        <w:tc>
          <w:tcPr>
            <w:tcW w:w="1401" w:type="dxa"/>
            <w:vAlign w:val="center"/>
          </w:tcPr>
          <w:p w14:paraId="24A417C3" w14:textId="26D7D9B7" w:rsidR="00132FD2" w:rsidRPr="007273FA" w:rsidRDefault="00132FD2" w:rsidP="00132FD2">
            <w:pPr>
              <w:contextualSpacing/>
              <w:jc w:val="center"/>
            </w:pPr>
            <w:r w:rsidRPr="007273FA">
              <w:t>10</w:t>
            </w:r>
            <w:r w:rsidR="00977314">
              <w:t>.03.2024</w:t>
            </w:r>
          </w:p>
          <w:p w14:paraId="18E72B9A" w14:textId="46306549" w:rsidR="00132FD2" w:rsidRPr="007273FA" w:rsidRDefault="00132FD2" w:rsidP="00132FD2">
            <w:pPr>
              <w:contextualSpacing/>
              <w:jc w:val="center"/>
              <w:rPr>
                <w:color w:val="FF0000"/>
                <w:shd w:val="clear" w:color="auto" w:fill="FFFFFF"/>
              </w:rPr>
            </w:pPr>
            <w:r w:rsidRPr="007273FA">
              <w:t>17.00</w:t>
            </w:r>
          </w:p>
        </w:tc>
        <w:tc>
          <w:tcPr>
            <w:tcW w:w="1401" w:type="dxa"/>
            <w:vAlign w:val="center"/>
          </w:tcPr>
          <w:p w14:paraId="7780704F" w14:textId="147EB90B" w:rsidR="00132FD2" w:rsidRPr="007273FA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t>г.</w:t>
            </w:r>
            <w:r w:rsidRPr="007273FA">
              <w:t>п. Сиверский, ул. Вокзальна</w:t>
            </w:r>
            <w:r>
              <w:t>я</w:t>
            </w:r>
            <w:r w:rsidRPr="007273FA">
              <w:t xml:space="preserve">, </w:t>
            </w:r>
            <w:r>
              <w:t xml:space="preserve">д. </w:t>
            </w:r>
            <w:r w:rsidRPr="007273FA">
              <w:t>12</w:t>
            </w:r>
          </w:p>
        </w:tc>
        <w:tc>
          <w:tcPr>
            <w:tcW w:w="2285" w:type="dxa"/>
            <w:vAlign w:val="center"/>
          </w:tcPr>
          <w:p w14:paraId="2ED7CCBD" w14:textId="77777777" w:rsidR="00132FD2" w:rsidRDefault="00132FD2" w:rsidP="00132FD2">
            <w:pPr>
              <w:contextualSpacing/>
              <w:jc w:val="center"/>
            </w:pPr>
            <w:r w:rsidRPr="007273FA">
              <w:t>МБУК СККЦ «Юбилейный»</w:t>
            </w:r>
          </w:p>
          <w:p w14:paraId="056120B5" w14:textId="77777777" w:rsidR="00132FD2" w:rsidRPr="007273FA" w:rsidRDefault="00132FD2" w:rsidP="00132FD2">
            <w:pPr>
              <w:contextualSpacing/>
              <w:jc w:val="center"/>
            </w:pPr>
          </w:p>
          <w:p w14:paraId="011E0578" w14:textId="606EC2A9" w:rsidR="00132FD2" w:rsidRDefault="00132FD2" w:rsidP="00132FD2">
            <w:pPr>
              <w:contextualSpacing/>
              <w:jc w:val="center"/>
            </w:pPr>
            <w:r w:rsidRPr="00A71A07">
              <w:rPr>
                <w:b/>
                <w:bCs/>
              </w:rPr>
              <w:t>Сайт:</w:t>
            </w:r>
            <w:r>
              <w:t xml:space="preserve"> </w:t>
            </w:r>
            <w:hyperlink r:id="rId75" w:history="1">
              <w:r w:rsidRPr="00C65DFE">
                <w:rPr>
                  <w:rStyle w:val="af2"/>
                </w:rPr>
                <w:t>https://yubileiniy.lenobl.muzkult.ru/</w:t>
              </w:r>
            </w:hyperlink>
            <w:r>
              <w:t xml:space="preserve">  </w:t>
            </w:r>
          </w:p>
          <w:p w14:paraId="77C48802" w14:textId="77777777" w:rsidR="00132FD2" w:rsidRDefault="00132FD2" w:rsidP="00132FD2">
            <w:pPr>
              <w:contextualSpacing/>
              <w:jc w:val="center"/>
            </w:pPr>
          </w:p>
          <w:p w14:paraId="49A2B681" w14:textId="77777777" w:rsidR="00132FD2" w:rsidRPr="00A71A07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A71A07">
              <w:rPr>
                <w:b/>
                <w:bCs/>
              </w:rPr>
              <w:t>Телефон:</w:t>
            </w:r>
          </w:p>
          <w:p w14:paraId="024048F6" w14:textId="77777777" w:rsidR="00132FD2" w:rsidRDefault="00132FD2" w:rsidP="00132FD2">
            <w:pPr>
              <w:contextualSpacing/>
              <w:jc w:val="center"/>
            </w:pPr>
            <w:r>
              <w:t>8(81371)44333</w:t>
            </w:r>
          </w:p>
          <w:p w14:paraId="15617DD7" w14:textId="1B76775D" w:rsidR="00132FD2" w:rsidRPr="007273FA" w:rsidRDefault="00132FD2" w:rsidP="00132FD2">
            <w:pPr>
              <w:shd w:val="clear" w:color="auto" w:fill="FFFFFF"/>
              <w:jc w:val="center"/>
              <w:rPr>
                <w:rFonts w:eastAsiaTheme="majorEastAsia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58254D63" w14:textId="6F96815B" w:rsidR="00132FD2" w:rsidRPr="007273FA" w:rsidRDefault="00763AA2" w:rsidP="00132FD2">
            <w:pPr>
              <w:contextualSpacing/>
              <w:jc w:val="center"/>
            </w:pPr>
            <w:hyperlink r:id="rId76" w:history="1">
              <w:r w:rsidR="00132FD2" w:rsidRPr="00C65DFE">
                <w:rPr>
                  <w:rStyle w:val="af2"/>
                </w:rPr>
                <w:t>https://yubileiniy.lenobl.muzkult.ru/event/106393457</w:t>
              </w:r>
            </w:hyperlink>
            <w:r w:rsidR="00132FD2">
              <w:t xml:space="preserve"> </w:t>
            </w:r>
          </w:p>
        </w:tc>
        <w:tc>
          <w:tcPr>
            <w:tcW w:w="2215" w:type="dxa"/>
            <w:vAlign w:val="center"/>
          </w:tcPr>
          <w:p w14:paraId="2A16B638" w14:textId="57EEB7D2" w:rsidR="00132FD2" w:rsidRPr="007273FA" w:rsidRDefault="00763AA2" w:rsidP="00132FD2">
            <w:pPr>
              <w:contextualSpacing/>
              <w:jc w:val="center"/>
            </w:pPr>
            <w:hyperlink r:id="rId77" w:history="1">
              <w:r w:rsidR="00132FD2" w:rsidRPr="00C65DFE">
                <w:rPr>
                  <w:rStyle w:val="af2"/>
                </w:rPr>
                <w:t>https://orbilet.ru/event/11644</w:t>
              </w:r>
            </w:hyperlink>
            <w:r w:rsidR="00132FD2">
              <w:t xml:space="preserve"> </w:t>
            </w:r>
          </w:p>
        </w:tc>
        <w:tc>
          <w:tcPr>
            <w:tcW w:w="733" w:type="dxa"/>
            <w:vAlign w:val="center"/>
          </w:tcPr>
          <w:p w14:paraId="4459415C" w14:textId="6BE6375D" w:rsidR="00132FD2" w:rsidRPr="007273FA" w:rsidRDefault="00132FD2" w:rsidP="00132FD2">
            <w:pPr>
              <w:contextualSpacing/>
              <w:jc w:val="center"/>
              <w:rPr>
                <w:color w:val="auto"/>
              </w:rPr>
            </w:pPr>
            <w:r w:rsidRPr="007273FA">
              <w:t>900-1300 руб.</w:t>
            </w:r>
          </w:p>
        </w:tc>
      </w:tr>
      <w:tr w:rsidR="00132FD2" w14:paraId="447FDCA2" w14:textId="77777777" w:rsidTr="00BA3F16">
        <w:tc>
          <w:tcPr>
            <w:tcW w:w="15898" w:type="dxa"/>
            <w:gridSpan w:val="10"/>
          </w:tcPr>
          <w:p w14:paraId="62647F98" w14:textId="7B09C8D6" w:rsidR="00132FD2" w:rsidRPr="00061144" w:rsidRDefault="00132FD2" w:rsidP="00132FD2">
            <w:pPr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34A3D">
              <w:rPr>
                <w:b/>
                <w:bCs/>
                <w:color w:val="auto"/>
              </w:rPr>
              <w:t>Большеколпанское поселение</w:t>
            </w:r>
          </w:p>
        </w:tc>
      </w:tr>
      <w:tr w:rsidR="00132FD2" w14:paraId="1CF6F258" w14:textId="77777777" w:rsidTr="00672F13">
        <w:tc>
          <w:tcPr>
            <w:tcW w:w="959" w:type="dxa"/>
          </w:tcPr>
          <w:p w14:paraId="41EAAA8F" w14:textId="65605CB6" w:rsidR="00132FD2" w:rsidRPr="00A34A3D" w:rsidRDefault="00132FD2" w:rsidP="001E75A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1654" w:type="dxa"/>
          </w:tcPr>
          <w:p w14:paraId="629E0FC8" w14:textId="129F3293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</w:rPr>
              <w:t>Большеколпанское сельское поселение</w:t>
            </w:r>
          </w:p>
        </w:tc>
        <w:tc>
          <w:tcPr>
            <w:tcW w:w="1885" w:type="dxa"/>
          </w:tcPr>
          <w:p w14:paraId="64D051B5" w14:textId="70EF842A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</w:rPr>
              <w:t xml:space="preserve">Концерт  «Весеннее настроение»,   посвященный </w:t>
            </w:r>
            <w:r>
              <w:rPr>
                <w:color w:val="auto"/>
              </w:rPr>
              <w:t>М</w:t>
            </w:r>
            <w:r w:rsidRPr="00D46FB9">
              <w:rPr>
                <w:color w:val="auto"/>
              </w:rPr>
              <w:t>еждународному женскому дню</w:t>
            </w:r>
          </w:p>
        </w:tc>
        <w:tc>
          <w:tcPr>
            <w:tcW w:w="2377" w:type="dxa"/>
          </w:tcPr>
          <w:p w14:paraId="12F181AE" w14:textId="4AA8A4E8" w:rsidR="00132FD2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D46FB9">
              <w:rPr>
                <w:color w:val="auto"/>
                <w:shd w:val="clear" w:color="auto" w:fill="FFFFFF"/>
              </w:rPr>
              <w:t xml:space="preserve">1 час </w:t>
            </w:r>
            <w:r>
              <w:rPr>
                <w:color w:val="auto"/>
                <w:shd w:val="clear" w:color="auto" w:fill="FFFFFF"/>
              </w:rPr>
              <w:t>30 минут</w:t>
            </w:r>
          </w:p>
          <w:p w14:paraId="09B5F0C5" w14:textId="77777777" w:rsidR="00132FD2" w:rsidRPr="00D46FB9" w:rsidRDefault="00132FD2" w:rsidP="00132FD2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26DB75BB" w14:textId="431D978D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Поздравят с праздником т</w:t>
            </w:r>
            <w:r w:rsidRPr="00D46FB9">
              <w:rPr>
                <w:color w:val="auto"/>
                <w:shd w:val="clear" w:color="auto" w:fill="FFFFFF"/>
              </w:rPr>
              <w:t>ворческие коллективы Большеколпанского центра культуры:</w:t>
            </w:r>
            <w:r w:rsidRPr="00D46FB9">
              <w:rPr>
                <w:color w:val="auto"/>
              </w:rPr>
              <w:t xml:space="preserve"> театральная студия «Лицедейчики», студия бального танца «Снежинка», цирковая студия «Микс», хореографический ансамбль «Сюрприз», вокальная студия «ДоМиНо», </w:t>
            </w:r>
            <w:r>
              <w:rPr>
                <w:color w:val="auto"/>
              </w:rPr>
              <w:t>г</w:t>
            </w:r>
            <w:r w:rsidRPr="00D46FB9">
              <w:rPr>
                <w:color w:val="auto"/>
              </w:rPr>
              <w:t>руппа «Здоровье»</w:t>
            </w:r>
          </w:p>
        </w:tc>
        <w:tc>
          <w:tcPr>
            <w:tcW w:w="1401" w:type="dxa"/>
          </w:tcPr>
          <w:p w14:paraId="4C404CC4" w14:textId="3648CB03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  <w:shd w:val="clear" w:color="auto" w:fill="FFFFFF"/>
              </w:rPr>
              <w:t> </w:t>
            </w:r>
            <w:r>
              <w:rPr>
                <w:color w:val="auto"/>
                <w:shd w:val="clear" w:color="auto" w:fill="FFFFFF"/>
              </w:rPr>
              <w:t>08.</w:t>
            </w:r>
            <w:r w:rsidRPr="00D46FB9">
              <w:rPr>
                <w:color w:val="auto"/>
                <w:shd w:val="clear" w:color="auto" w:fill="FFFFFF"/>
              </w:rPr>
              <w:t>03.2024 12</w:t>
            </w:r>
            <w:r>
              <w:rPr>
                <w:color w:val="auto"/>
                <w:shd w:val="clear" w:color="auto" w:fill="FFFFFF"/>
              </w:rPr>
              <w:t>.</w:t>
            </w:r>
            <w:r w:rsidRPr="00D46FB9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19000D3E" w14:textId="77777777" w:rsidR="00132FD2" w:rsidRPr="00D46FB9" w:rsidRDefault="00132FD2" w:rsidP="00132FD2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color w:val="auto"/>
                <w:szCs w:val="24"/>
              </w:rPr>
            </w:pPr>
            <w:r w:rsidRPr="00D46FB9">
              <w:rPr>
                <w:color w:val="auto"/>
                <w:szCs w:val="24"/>
              </w:rPr>
              <w:t>МКУК «Большеколпанский центр культуры, спорта и молодежной политики»</w:t>
            </w:r>
          </w:p>
          <w:p w14:paraId="1A950401" w14:textId="77777777" w:rsidR="00132FD2" w:rsidRDefault="00132FD2" w:rsidP="00132FD2">
            <w:pPr>
              <w:contextualSpacing/>
              <w:jc w:val="center"/>
              <w:rPr>
                <w:color w:val="auto"/>
              </w:rPr>
            </w:pPr>
          </w:p>
          <w:p w14:paraId="59CDE021" w14:textId="1430435D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</w:rPr>
              <w:t>д.Большие Колпаны, ул. Садовая, д.8</w:t>
            </w:r>
          </w:p>
        </w:tc>
        <w:tc>
          <w:tcPr>
            <w:tcW w:w="2285" w:type="dxa"/>
          </w:tcPr>
          <w:p w14:paraId="0BE9FDE6" w14:textId="77777777" w:rsidR="00132FD2" w:rsidRPr="00D46FB9" w:rsidRDefault="00132FD2" w:rsidP="00132FD2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color w:val="auto"/>
                <w:szCs w:val="24"/>
              </w:rPr>
            </w:pPr>
            <w:r w:rsidRPr="00D46FB9">
              <w:rPr>
                <w:color w:val="auto"/>
                <w:szCs w:val="24"/>
              </w:rPr>
              <w:t>МКУК «Большеколпанский центр культуры, спорта и молодежной политики»</w:t>
            </w:r>
          </w:p>
          <w:p w14:paraId="2ABE1AA0" w14:textId="77777777" w:rsidR="00132FD2" w:rsidRPr="00D46FB9" w:rsidRDefault="00132FD2" w:rsidP="00132FD2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</w:p>
          <w:p w14:paraId="384F4844" w14:textId="77777777" w:rsidR="00132FD2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  <w:r w:rsidRPr="00D46FB9">
              <w:rPr>
                <w:b/>
                <w:bCs/>
                <w:color w:val="auto"/>
              </w:rPr>
              <w:t>Сайт:</w:t>
            </w:r>
            <w:r w:rsidRPr="00D46FB9">
              <w:rPr>
                <w:color w:val="auto"/>
              </w:rPr>
              <w:t> </w:t>
            </w:r>
          </w:p>
          <w:p w14:paraId="5A103D32" w14:textId="227AB084" w:rsidR="00132FD2" w:rsidRPr="00D46FB9" w:rsidRDefault="00763AA2" w:rsidP="00132FD2">
            <w:pPr>
              <w:shd w:val="clear" w:color="auto" w:fill="FFFFFF"/>
              <w:jc w:val="center"/>
              <w:rPr>
                <w:color w:val="auto"/>
              </w:rPr>
            </w:pPr>
            <w:hyperlink r:id="rId78" w:history="1">
              <w:r w:rsidR="00132FD2" w:rsidRPr="00324188">
                <w:rPr>
                  <w:rStyle w:val="af2"/>
                </w:rPr>
                <w:t>https://dk-kolpany.lenobl.muzkult.ru/</w:t>
              </w:r>
            </w:hyperlink>
            <w:r w:rsidR="00132FD2">
              <w:rPr>
                <w:color w:val="auto"/>
              </w:rPr>
              <w:t xml:space="preserve"> </w:t>
            </w:r>
          </w:p>
          <w:p w14:paraId="5DE453FA" w14:textId="77777777" w:rsidR="00132FD2" w:rsidRDefault="00132FD2" w:rsidP="00132FD2">
            <w:pPr>
              <w:shd w:val="clear" w:color="auto" w:fill="FFFFFF"/>
              <w:jc w:val="center"/>
              <w:rPr>
                <w:color w:val="auto"/>
              </w:rPr>
            </w:pPr>
            <w:r w:rsidRPr="00D46FB9">
              <w:rPr>
                <w:b/>
                <w:bCs/>
                <w:color w:val="auto"/>
              </w:rPr>
              <w:t>Телефон:</w:t>
            </w:r>
            <w:r w:rsidRPr="00D46FB9">
              <w:rPr>
                <w:color w:val="auto"/>
              </w:rPr>
              <w:t> </w:t>
            </w:r>
          </w:p>
          <w:p w14:paraId="3C089589" w14:textId="1A9EEC84" w:rsidR="00132FD2" w:rsidRPr="00670473" w:rsidRDefault="00763AA2" w:rsidP="00132FD2">
            <w:pPr>
              <w:shd w:val="clear" w:color="auto" w:fill="FFFFFF"/>
              <w:jc w:val="center"/>
              <w:rPr>
                <w:color w:val="auto"/>
              </w:rPr>
            </w:pPr>
            <w:hyperlink r:id="rId79" w:history="1">
              <w:r w:rsidR="00132FD2" w:rsidRPr="00670473">
                <w:rPr>
                  <w:rStyle w:val="af2"/>
                  <w:color w:val="auto"/>
                  <w:u w:val="none"/>
                </w:rPr>
                <w:t>8 (81371) 61-451</w:t>
              </w:r>
            </w:hyperlink>
          </w:p>
          <w:p w14:paraId="305D719A" w14:textId="77777777" w:rsidR="00132FD2" w:rsidRPr="00D46FB9" w:rsidRDefault="00132FD2" w:rsidP="00132FD2">
            <w:pPr>
              <w:rPr>
                <w:color w:val="auto"/>
              </w:rPr>
            </w:pPr>
          </w:p>
          <w:p w14:paraId="4A1C4587" w14:textId="77777777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988" w:type="dxa"/>
          </w:tcPr>
          <w:p w14:paraId="0BDBE9B4" w14:textId="2180634F" w:rsidR="00132FD2" w:rsidRDefault="00763AA2" w:rsidP="00132FD2">
            <w:pPr>
              <w:contextualSpacing/>
              <w:jc w:val="center"/>
              <w:rPr>
                <w:color w:val="auto"/>
              </w:rPr>
            </w:pPr>
            <w:hyperlink r:id="rId80" w:history="1">
              <w:r w:rsidR="00132FD2" w:rsidRPr="00324188">
                <w:rPr>
                  <w:rStyle w:val="af2"/>
                </w:rPr>
                <w:t>https://dk-kolpany.lenobl.muzkult.ru/event/107701697</w:t>
              </w:r>
            </w:hyperlink>
            <w:r w:rsidR="00132FD2">
              <w:rPr>
                <w:color w:val="auto"/>
              </w:rPr>
              <w:t xml:space="preserve"> </w:t>
            </w:r>
          </w:p>
          <w:p w14:paraId="39A42954" w14:textId="41BE9FE3" w:rsidR="00132FD2" w:rsidRPr="00670473" w:rsidRDefault="00763AA2" w:rsidP="00132FD2">
            <w:pPr>
              <w:contextualSpacing/>
              <w:jc w:val="center"/>
              <w:rPr>
                <w:color w:val="auto"/>
                <w:lang w:val="en-US"/>
              </w:rPr>
            </w:pPr>
            <w:hyperlink r:id="rId81" w:history="1">
              <w:r w:rsidR="00132FD2" w:rsidRPr="00670473">
                <w:rPr>
                  <w:rStyle w:val="af2"/>
                  <w:lang w:val="en-US"/>
                </w:rPr>
                <w:t>https://vk.com/dkkolpany?z=photo-75061500_457</w:t>
              </w:r>
            </w:hyperlink>
            <w:r w:rsidR="00132FD2" w:rsidRPr="00670473">
              <w:rPr>
                <w:color w:val="auto"/>
                <w:lang w:val="en-US"/>
              </w:rPr>
              <w:t xml:space="preserve"> 306424%2Falbum-75061500_00%2Frev</w:t>
            </w:r>
          </w:p>
        </w:tc>
        <w:tc>
          <w:tcPr>
            <w:tcW w:w="2215" w:type="dxa"/>
          </w:tcPr>
          <w:p w14:paraId="69D25AD2" w14:textId="5FF38A9E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1D19BB4C" w14:textId="77777777" w:rsidR="00132FD2" w:rsidRPr="00D46FB9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</w:rPr>
              <w:t xml:space="preserve"> </w:t>
            </w:r>
          </w:p>
          <w:p w14:paraId="45F32C4A" w14:textId="7F331BA9" w:rsidR="00132FD2" w:rsidRPr="00A34A3D" w:rsidRDefault="00132FD2" w:rsidP="00132FD2">
            <w:pPr>
              <w:contextualSpacing/>
              <w:jc w:val="center"/>
              <w:rPr>
                <w:color w:val="auto"/>
              </w:rPr>
            </w:pPr>
            <w:r w:rsidRPr="00D46FB9">
              <w:rPr>
                <w:color w:val="auto"/>
              </w:rPr>
              <w:t>бесплатно</w:t>
            </w:r>
          </w:p>
        </w:tc>
      </w:tr>
      <w:tr w:rsidR="00132FD2" w14:paraId="77FDA5FD" w14:textId="77777777" w:rsidTr="008E32EF">
        <w:tc>
          <w:tcPr>
            <w:tcW w:w="15898" w:type="dxa"/>
            <w:gridSpan w:val="10"/>
          </w:tcPr>
          <w:p w14:paraId="48978607" w14:textId="1F9BDCC5" w:rsidR="00132FD2" w:rsidRPr="00A34A3D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lastRenderedPageBreak/>
              <w:t>Войсковицкое сельское поселение</w:t>
            </w:r>
          </w:p>
        </w:tc>
      </w:tr>
      <w:tr w:rsidR="00132FD2" w14:paraId="6B429D8C" w14:textId="77777777" w:rsidTr="00672F13">
        <w:tc>
          <w:tcPr>
            <w:tcW w:w="959" w:type="dxa"/>
          </w:tcPr>
          <w:p w14:paraId="58D5C6E1" w14:textId="77777777" w:rsidR="00132FD2" w:rsidRPr="00A34A3D" w:rsidRDefault="00132FD2" w:rsidP="001E75AD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1C3B9C34" w14:textId="39171B6A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</w:rPr>
              <w:t>п. Войсковицы</w:t>
            </w:r>
          </w:p>
        </w:tc>
        <w:tc>
          <w:tcPr>
            <w:tcW w:w="1885" w:type="dxa"/>
          </w:tcPr>
          <w:p w14:paraId="46837565" w14:textId="6546EBCA" w:rsidR="00132FD2" w:rsidRPr="00132FD2" w:rsidRDefault="00132FD2" w:rsidP="00132FD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2FD2">
              <w:rPr>
                <w:b w:val="0"/>
                <w:bCs w:val="0"/>
                <w:color w:val="000000" w:themeColor="text1"/>
                <w:sz w:val="24"/>
                <w:szCs w:val="24"/>
              </w:rPr>
              <w:t>«Мама – первое слово» - мастер – класс, посвященный Международному женскому Дню</w:t>
            </w:r>
          </w:p>
          <w:p w14:paraId="35E43109" w14:textId="77777777" w:rsidR="00132FD2" w:rsidRPr="00132FD2" w:rsidRDefault="00132FD2" w:rsidP="00132FD2">
            <w:pPr>
              <w:contextualSpacing/>
              <w:jc w:val="center"/>
            </w:pPr>
          </w:p>
        </w:tc>
        <w:tc>
          <w:tcPr>
            <w:tcW w:w="2377" w:type="dxa"/>
          </w:tcPr>
          <w:p w14:paraId="19F3AF6D" w14:textId="77777777" w:rsidR="00132FD2" w:rsidRPr="00132FD2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132FD2">
              <w:rPr>
                <w:color w:val="000000" w:themeColor="text1"/>
                <w:shd w:val="clear" w:color="auto" w:fill="FFFFFF"/>
              </w:rPr>
              <w:t>45 минут</w:t>
            </w:r>
          </w:p>
          <w:p w14:paraId="3C3B6CE6" w14:textId="214AAA9B" w:rsidR="00132FD2" w:rsidRPr="00132FD2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0E39FE50" w14:textId="349DB58D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</w:rPr>
              <w:t xml:space="preserve"> Мастер – класс по изготовлению цветов – открыток</w:t>
            </w:r>
          </w:p>
        </w:tc>
        <w:tc>
          <w:tcPr>
            <w:tcW w:w="1401" w:type="dxa"/>
          </w:tcPr>
          <w:p w14:paraId="61DE06F2" w14:textId="3B9FB0EE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  <w:shd w:val="clear" w:color="auto" w:fill="FFFFFF"/>
              </w:rPr>
              <w:t> 06.03.2024 12.00</w:t>
            </w:r>
          </w:p>
        </w:tc>
        <w:tc>
          <w:tcPr>
            <w:tcW w:w="1401" w:type="dxa"/>
          </w:tcPr>
          <w:p w14:paraId="204A68AC" w14:textId="77777777" w:rsidR="00132FD2" w:rsidRPr="00132FD2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132FD2">
              <w:rPr>
                <w:color w:val="000000" w:themeColor="text1"/>
                <w:shd w:val="clear" w:color="auto" w:fill="FFFFFF"/>
              </w:rPr>
              <w:t>МБУК «Войсковицкий центр культуры и спорта»</w:t>
            </w:r>
          </w:p>
          <w:p w14:paraId="7853623D" w14:textId="6833A4E9" w:rsidR="00132FD2" w:rsidRPr="00132FD2" w:rsidRDefault="00132FD2" w:rsidP="00132FD2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132FD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1DBD617C" w14:textId="31ECBED0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  <w:shd w:val="clear" w:color="auto" w:fill="FFFFFF"/>
              </w:rPr>
              <w:t>п. Войсковицы, ул. Молодежная, д. 1</w:t>
            </w:r>
          </w:p>
        </w:tc>
        <w:tc>
          <w:tcPr>
            <w:tcW w:w="2285" w:type="dxa"/>
          </w:tcPr>
          <w:p w14:paraId="626106C1" w14:textId="77777777" w:rsidR="00132FD2" w:rsidRPr="00132FD2" w:rsidRDefault="00132FD2" w:rsidP="00132FD2">
            <w:pPr>
              <w:shd w:val="clear" w:color="auto" w:fill="FFFFFF"/>
              <w:jc w:val="center"/>
              <w:rPr>
                <w:color w:val="000000" w:themeColor="text1"/>
                <w:shd w:val="clear" w:color="auto" w:fill="FFFFFF"/>
              </w:rPr>
            </w:pPr>
            <w:r w:rsidRPr="00132FD2">
              <w:rPr>
                <w:color w:val="000000" w:themeColor="text1"/>
                <w:shd w:val="clear" w:color="auto" w:fill="FFFFFF"/>
              </w:rPr>
              <w:t>МБУК «Войсковицкий центр культуры и спорта»</w:t>
            </w:r>
          </w:p>
          <w:p w14:paraId="3F4D081C" w14:textId="77777777" w:rsidR="00132FD2" w:rsidRPr="00132FD2" w:rsidRDefault="00132FD2" w:rsidP="00132FD2">
            <w:pPr>
              <w:shd w:val="clear" w:color="auto" w:fill="FFFFFF"/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180C1E5" w14:textId="77777777" w:rsidR="00132FD2" w:rsidRPr="00132FD2" w:rsidRDefault="00132FD2" w:rsidP="00132FD2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132FD2">
              <w:rPr>
                <w:b/>
                <w:bCs/>
                <w:color w:val="000000" w:themeColor="text1"/>
              </w:rPr>
              <w:t>Сайт:</w:t>
            </w:r>
          </w:p>
          <w:p w14:paraId="093CE687" w14:textId="32549264" w:rsidR="00132FD2" w:rsidRPr="00132FD2" w:rsidRDefault="00132FD2" w:rsidP="00132FD2">
            <w:pPr>
              <w:shd w:val="clear" w:color="auto" w:fill="FFFFFF"/>
              <w:jc w:val="center"/>
              <w:rPr>
                <w:rStyle w:val="af2"/>
                <w:b/>
                <w:bCs/>
                <w:color w:val="000000" w:themeColor="text1"/>
                <w:u w:val="none"/>
              </w:rPr>
            </w:pPr>
            <w:r w:rsidRPr="00132FD2">
              <w:rPr>
                <w:color w:val="000000" w:themeColor="text1"/>
              </w:rPr>
              <w:t> </w:t>
            </w:r>
            <w:hyperlink r:id="rId82" w:history="1">
              <w:r w:rsidRPr="00132FD2">
                <w:rPr>
                  <w:rStyle w:val="af2"/>
                </w:rPr>
                <w:t>http://цкс-войсковицкий.рф/</w:t>
              </w:r>
            </w:hyperlink>
            <w:r w:rsidRPr="00132FD2">
              <w:rPr>
                <w:rStyle w:val="af2"/>
                <w:color w:val="000000" w:themeColor="text1"/>
              </w:rPr>
              <w:t xml:space="preserve"> </w:t>
            </w:r>
          </w:p>
          <w:p w14:paraId="0AB27BC1" w14:textId="77777777" w:rsidR="00132FD2" w:rsidRPr="00132FD2" w:rsidRDefault="00132FD2" w:rsidP="00132FD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14:paraId="16664D30" w14:textId="77777777" w:rsidR="00132FD2" w:rsidRPr="00132FD2" w:rsidRDefault="00132FD2" w:rsidP="00132FD2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132FD2">
              <w:rPr>
                <w:b/>
                <w:bCs/>
                <w:color w:val="000000" w:themeColor="text1"/>
              </w:rPr>
              <w:t>Телефон:</w:t>
            </w:r>
          </w:p>
          <w:p w14:paraId="0064800B" w14:textId="3F4BB3C7" w:rsidR="00132FD2" w:rsidRPr="00132FD2" w:rsidRDefault="00132FD2" w:rsidP="00132FD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32FD2">
              <w:rPr>
                <w:color w:val="000000" w:themeColor="text1"/>
              </w:rPr>
              <w:t> </w:t>
            </w:r>
            <w:hyperlink r:id="rId83" w:history="1">
              <w:r w:rsidRPr="00132FD2">
                <w:rPr>
                  <w:rStyle w:val="af2"/>
                  <w:color w:val="000000" w:themeColor="text1"/>
                  <w:u w:val="none"/>
                </w:rPr>
                <w:t>8 (81371) 63459</w:t>
              </w:r>
            </w:hyperlink>
          </w:p>
          <w:p w14:paraId="2A90E5E9" w14:textId="77777777" w:rsidR="00132FD2" w:rsidRPr="00132FD2" w:rsidRDefault="00132FD2" w:rsidP="00132FD2">
            <w:pPr>
              <w:rPr>
                <w:color w:val="000000" w:themeColor="text1"/>
              </w:rPr>
            </w:pPr>
          </w:p>
          <w:p w14:paraId="05519749" w14:textId="77777777" w:rsidR="00132FD2" w:rsidRPr="00132FD2" w:rsidRDefault="00132FD2" w:rsidP="00132FD2">
            <w:pPr>
              <w:contextualSpacing/>
              <w:jc w:val="center"/>
            </w:pPr>
          </w:p>
        </w:tc>
        <w:tc>
          <w:tcPr>
            <w:tcW w:w="988" w:type="dxa"/>
          </w:tcPr>
          <w:p w14:paraId="262578B4" w14:textId="13D0F32A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</w:rPr>
              <w:t>https://vk.com/voiskovicycks?z=photo-217214392_457240402%2Falbum-217214392_00%2Frev</w:t>
            </w:r>
          </w:p>
        </w:tc>
        <w:tc>
          <w:tcPr>
            <w:tcW w:w="2215" w:type="dxa"/>
          </w:tcPr>
          <w:p w14:paraId="0694592D" w14:textId="563CACE9" w:rsidR="00132FD2" w:rsidRPr="00132FD2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042DC747" w14:textId="520D5A1D" w:rsidR="00132FD2" w:rsidRPr="00132FD2" w:rsidRDefault="00132FD2" w:rsidP="00132FD2">
            <w:pPr>
              <w:contextualSpacing/>
              <w:jc w:val="center"/>
            </w:pPr>
            <w:r w:rsidRPr="00132FD2">
              <w:rPr>
                <w:color w:val="000000" w:themeColor="text1"/>
              </w:rPr>
              <w:t>Бесплатно</w:t>
            </w:r>
          </w:p>
        </w:tc>
      </w:tr>
      <w:tr w:rsidR="00132FD2" w14:paraId="0AC613D5" w14:textId="77777777" w:rsidTr="009E220B">
        <w:tc>
          <w:tcPr>
            <w:tcW w:w="15898" w:type="dxa"/>
            <w:gridSpan w:val="10"/>
          </w:tcPr>
          <w:p w14:paraId="49DEFE14" w14:textId="04A73251" w:rsidR="00132FD2" w:rsidRPr="00A34A3D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Вырицкое сельское поселение</w:t>
            </w:r>
          </w:p>
        </w:tc>
      </w:tr>
      <w:tr w:rsidR="00132FD2" w14:paraId="6204F43A" w14:textId="77777777" w:rsidTr="00A71A07">
        <w:tc>
          <w:tcPr>
            <w:tcW w:w="959" w:type="dxa"/>
          </w:tcPr>
          <w:p w14:paraId="6BF383FB" w14:textId="77777777" w:rsidR="00132FD2" w:rsidRPr="00A34A3D" w:rsidRDefault="00132FD2" w:rsidP="001E75AD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781B1776" w14:textId="7AD95B20" w:rsidR="00132FD2" w:rsidRPr="00A34A3D" w:rsidRDefault="00132FD2" w:rsidP="00132FD2">
            <w:pPr>
              <w:contextualSpacing/>
              <w:jc w:val="center"/>
            </w:pPr>
            <w:r>
              <w:t>г.п. Вырица</w:t>
            </w:r>
          </w:p>
        </w:tc>
        <w:tc>
          <w:tcPr>
            <w:tcW w:w="1885" w:type="dxa"/>
            <w:vAlign w:val="center"/>
          </w:tcPr>
          <w:p w14:paraId="2CF669B3" w14:textId="77777777" w:rsidR="00132FD2" w:rsidRDefault="00132FD2" w:rsidP="00132FD2">
            <w:pPr>
              <w:widowControl w:val="0"/>
              <w:contextualSpacing/>
              <w:jc w:val="center"/>
            </w:pPr>
            <w:r>
              <w:t>«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t>Женское счастье</w:t>
            </w:r>
            <w:r>
              <w:t>»</w:t>
            </w:r>
          </w:p>
          <w:p w14:paraId="425FFDA2" w14:textId="01B1A198" w:rsidR="00132FD2" w:rsidRPr="00A34A3D" w:rsidRDefault="00132FD2" w:rsidP="00132FD2">
            <w:pPr>
              <w:contextualSpacing/>
              <w:jc w:val="center"/>
            </w:pPr>
            <w:r>
              <w:t>Праздничный концерт</w:t>
            </w:r>
          </w:p>
        </w:tc>
        <w:tc>
          <w:tcPr>
            <w:tcW w:w="2377" w:type="dxa"/>
            <w:vAlign w:val="center"/>
          </w:tcPr>
          <w:p w14:paraId="68852CB4" w14:textId="1690F706" w:rsidR="00132FD2" w:rsidRDefault="00132FD2" w:rsidP="00132FD2">
            <w:pPr>
              <w:pStyle w:val="ae"/>
              <w:jc w:val="center"/>
            </w:pPr>
            <w:r>
              <w:t>1 час 20 минут</w:t>
            </w:r>
          </w:p>
          <w:p w14:paraId="7791FBC0" w14:textId="223983C9" w:rsidR="00132FD2" w:rsidRPr="00A34A3D" w:rsidRDefault="00132FD2" w:rsidP="00132FD2">
            <w:pPr>
              <w:contextualSpacing/>
              <w:jc w:val="center"/>
            </w:pPr>
            <w:r>
              <w:t>Праздничный концерт с участием творческих и любительских коллективов Вырицкого городского поселения, посвященный Международному женскому дню 8 марта</w:t>
            </w:r>
          </w:p>
        </w:tc>
        <w:tc>
          <w:tcPr>
            <w:tcW w:w="1401" w:type="dxa"/>
            <w:vAlign w:val="center"/>
          </w:tcPr>
          <w:p w14:paraId="1A01840E" w14:textId="77777777" w:rsidR="00132FD2" w:rsidRDefault="00132FD2" w:rsidP="00132FD2">
            <w:pPr>
              <w:pStyle w:val="ae"/>
              <w:jc w:val="center"/>
            </w:pPr>
            <w:r>
              <w:t>07.03.2024</w:t>
            </w:r>
          </w:p>
          <w:p w14:paraId="3673F507" w14:textId="4733C0DC" w:rsidR="00132FD2" w:rsidRPr="00A34A3D" w:rsidRDefault="00132FD2" w:rsidP="00132FD2">
            <w:pPr>
              <w:contextualSpacing/>
              <w:jc w:val="center"/>
            </w:pPr>
            <w:r>
              <w:t>18.00</w:t>
            </w:r>
          </w:p>
        </w:tc>
        <w:tc>
          <w:tcPr>
            <w:tcW w:w="1401" w:type="dxa"/>
            <w:vAlign w:val="center"/>
          </w:tcPr>
          <w:p w14:paraId="277AA578" w14:textId="5228C363" w:rsidR="00132FD2" w:rsidRDefault="00132FD2" w:rsidP="00132FD2">
            <w:pPr>
              <w:pStyle w:val="ae"/>
              <w:jc w:val="center"/>
            </w:pPr>
            <w:r>
              <w:t>МБУК «Вырицкий культурный центр»</w:t>
            </w:r>
          </w:p>
          <w:p w14:paraId="198BE630" w14:textId="272AB580" w:rsidR="00132FD2" w:rsidRPr="00A34A3D" w:rsidRDefault="00132FD2" w:rsidP="00132FD2">
            <w:pPr>
              <w:contextualSpacing/>
              <w:jc w:val="center"/>
            </w:pPr>
            <w:r>
              <w:t>гп. Вырица, ул. Жертв Революции, д. 20</w:t>
            </w:r>
          </w:p>
        </w:tc>
        <w:tc>
          <w:tcPr>
            <w:tcW w:w="2285" w:type="dxa"/>
            <w:vAlign w:val="center"/>
          </w:tcPr>
          <w:p w14:paraId="2C81BF3A" w14:textId="72FB1737" w:rsidR="00132FD2" w:rsidRDefault="00132FD2" w:rsidP="00132FD2">
            <w:pPr>
              <w:pStyle w:val="ae"/>
              <w:jc w:val="center"/>
            </w:pPr>
            <w:r>
              <w:t>МБУК «</w:t>
            </w:r>
            <w:r w:rsidRPr="00A71A07">
              <w:t>Вырицкий культурный центр</w:t>
            </w:r>
            <w:r>
              <w:t>»</w:t>
            </w:r>
          </w:p>
          <w:p w14:paraId="0891D1BD" w14:textId="77777777" w:rsidR="00132FD2" w:rsidRDefault="00132FD2" w:rsidP="00132FD2">
            <w:pPr>
              <w:pStyle w:val="ae"/>
              <w:jc w:val="center"/>
            </w:pPr>
            <w:r w:rsidRPr="00A71A07">
              <w:rPr>
                <w:b/>
                <w:bCs/>
              </w:rPr>
              <w:t>Сайт:</w:t>
            </w:r>
            <w:r>
              <w:t xml:space="preserve"> </w:t>
            </w:r>
            <w:hyperlink r:id="rId84" w:history="1">
              <w:r>
                <w:rPr>
                  <w:rStyle w:val="af2"/>
                </w:rPr>
                <w:t>https://vk.com/vyritsa_kc</w:t>
              </w:r>
            </w:hyperlink>
          </w:p>
          <w:p w14:paraId="02FB0D5C" w14:textId="77777777" w:rsidR="00132FD2" w:rsidRDefault="00132FD2" w:rsidP="00132FD2">
            <w:pPr>
              <w:contextualSpacing/>
              <w:jc w:val="center"/>
            </w:pPr>
            <w:r w:rsidRPr="00A71A07">
              <w:rPr>
                <w:b/>
                <w:bCs/>
              </w:rPr>
              <w:t>Телефон</w:t>
            </w:r>
            <w:r>
              <w:t>:</w:t>
            </w:r>
          </w:p>
          <w:p w14:paraId="270A6E58" w14:textId="1A31C90F" w:rsidR="00132FD2" w:rsidRPr="00A34A3D" w:rsidRDefault="00132FD2" w:rsidP="00132FD2">
            <w:pPr>
              <w:contextualSpacing/>
              <w:jc w:val="center"/>
            </w:pPr>
            <w:r>
              <w:t xml:space="preserve"> 8(813)71 49581</w:t>
            </w:r>
          </w:p>
        </w:tc>
        <w:tc>
          <w:tcPr>
            <w:tcW w:w="988" w:type="dxa"/>
            <w:vAlign w:val="center"/>
          </w:tcPr>
          <w:p w14:paraId="5637F491" w14:textId="6378D6ED" w:rsidR="00132FD2" w:rsidRPr="00A34A3D" w:rsidRDefault="00132FD2" w:rsidP="00132FD2">
            <w:pPr>
              <w:contextualSpacing/>
              <w:jc w:val="center"/>
            </w:pPr>
            <w:r>
              <w:t>https://vk.com/vyritsa_kc?z=photo-66659726_457247440%2Falbum-66659726_00%2Frev</w:t>
            </w:r>
          </w:p>
        </w:tc>
        <w:tc>
          <w:tcPr>
            <w:tcW w:w="2215" w:type="dxa"/>
            <w:vAlign w:val="center"/>
          </w:tcPr>
          <w:p w14:paraId="3BAE4D45" w14:textId="40A7A99A" w:rsidR="00132FD2" w:rsidRPr="00A34A3D" w:rsidRDefault="00132FD2" w:rsidP="00132FD2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28D72DCE" w14:textId="2DDA1CEA" w:rsidR="00132FD2" w:rsidRPr="00A34A3D" w:rsidRDefault="00132FD2" w:rsidP="00132FD2">
            <w:pPr>
              <w:contextualSpacing/>
              <w:jc w:val="center"/>
            </w:pPr>
            <w:r>
              <w:t>бесплатно</w:t>
            </w:r>
          </w:p>
        </w:tc>
      </w:tr>
      <w:tr w:rsidR="00132FD2" w14:paraId="64DDA2DE" w14:textId="77777777" w:rsidTr="00A71A07">
        <w:tc>
          <w:tcPr>
            <w:tcW w:w="959" w:type="dxa"/>
          </w:tcPr>
          <w:p w14:paraId="731A3E57" w14:textId="77777777" w:rsidR="00132FD2" w:rsidRPr="00A34A3D" w:rsidRDefault="00132FD2" w:rsidP="001E75AD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50D697AD" w14:textId="0846081B" w:rsidR="00132FD2" w:rsidRPr="00A34A3D" w:rsidRDefault="00132FD2" w:rsidP="00132FD2">
            <w:pPr>
              <w:contextualSpacing/>
              <w:jc w:val="center"/>
            </w:pPr>
            <w:r>
              <w:t>г.п. Вырица</w:t>
            </w:r>
          </w:p>
        </w:tc>
        <w:tc>
          <w:tcPr>
            <w:tcW w:w="1885" w:type="dxa"/>
            <w:vAlign w:val="center"/>
          </w:tcPr>
          <w:p w14:paraId="53859C4A" w14:textId="7E580CE3" w:rsidR="00132FD2" w:rsidRPr="00A34A3D" w:rsidRDefault="00132FD2" w:rsidP="00132FD2">
            <w:pPr>
              <w:contextualSpacing/>
              <w:jc w:val="center"/>
            </w:pPr>
            <w:r>
              <w:t>Новая программа «Комиксссы» Кабаре-дуэт «Новые русские бабки»</w:t>
            </w:r>
          </w:p>
        </w:tc>
        <w:tc>
          <w:tcPr>
            <w:tcW w:w="2377" w:type="dxa"/>
            <w:vAlign w:val="center"/>
          </w:tcPr>
          <w:p w14:paraId="12F359ED" w14:textId="77777777" w:rsidR="00132FD2" w:rsidRDefault="00132FD2" w:rsidP="00132FD2">
            <w:pPr>
              <w:pStyle w:val="ae"/>
              <w:jc w:val="center"/>
            </w:pPr>
            <w:r>
              <w:t>1 час 30 минут</w:t>
            </w:r>
          </w:p>
          <w:p w14:paraId="47C9B7EC" w14:textId="13817BC8" w:rsidR="00132FD2" w:rsidRPr="00A34A3D" w:rsidRDefault="00132FD2" w:rsidP="00132FD2">
            <w:pPr>
              <w:contextualSpacing/>
              <w:jc w:val="center"/>
            </w:pPr>
            <w:r>
              <w:rPr>
                <w:color w:val="000000"/>
              </w:rPr>
              <w:t xml:space="preserve">Кабаре-дуэт Новые Русские Бабки, один из флагманов среди юмористических проектов страны, представляет свой новый спектакль </w:t>
            </w:r>
            <w:r>
              <w:rPr>
                <w:color w:val="000000"/>
              </w:rPr>
              <w:lastRenderedPageBreak/>
              <w:t>"Комиксссы".</w:t>
            </w:r>
            <w:r>
              <w:br/>
            </w:r>
            <w:r>
              <w:rPr>
                <w:color w:val="000000"/>
              </w:rPr>
              <w:t>Самые народные Бабки страны подготовили увлекательные истории на самые актуальные и современные темы. Это удивительные, полные горечи и юмора жизненные зарисовки. Тут и острота конфликта и драматизм и мастерские диалоги. Но самое главное, это поистине хит и навсегда запомнится зрителю</w:t>
            </w:r>
          </w:p>
        </w:tc>
        <w:tc>
          <w:tcPr>
            <w:tcW w:w="1401" w:type="dxa"/>
            <w:vAlign w:val="center"/>
          </w:tcPr>
          <w:p w14:paraId="172057D9" w14:textId="77777777" w:rsidR="00132FD2" w:rsidRDefault="00132FD2" w:rsidP="00132FD2">
            <w:pPr>
              <w:pStyle w:val="ae"/>
              <w:jc w:val="center"/>
            </w:pPr>
            <w:r>
              <w:lastRenderedPageBreak/>
              <w:t>09.03.2024</w:t>
            </w:r>
          </w:p>
          <w:p w14:paraId="20A1A7F0" w14:textId="4ED6EE95" w:rsidR="00132FD2" w:rsidRPr="00A34A3D" w:rsidRDefault="00132FD2" w:rsidP="00132FD2">
            <w:pPr>
              <w:contextualSpacing/>
              <w:jc w:val="center"/>
            </w:pPr>
            <w:r>
              <w:t>16.00</w:t>
            </w:r>
          </w:p>
        </w:tc>
        <w:tc>
          <w:tcPr>
            <w:tcW w:w="1401" w:type="dxa"/>
            <w:vAlign w:val="center"/>
          </w:tcPr>
          <w:p w14:paraId="268BA04C" w14:textId="2C92C719" w:rsidR="00132FD2" w:rsidRDefault="00132FD2" w:rsidP="00132FD2">
            <w:pPr>
              <w:pStyle w:val="ae"/>
              <w:jc w:val="center"/>
            </w:pPr>
            <w:r>
              <w:t>МБУК «</w:t>
            </w:r>
            <w:r w:rsidRPr="00A71A07">
              <w:t>Вырицкий культурный центр</w:t>
            </w:r>
            <w:r>
              <w:t>»</w:t>
            </w:r>
          </w:p>
          <w:p w14:paraId="74B45570" w14:textId="5591591A" w:rsidR="00132FD2" w:rsidRPr="00A34A3D" w:rsidRDefault="00132FD2" w:rsidP="00132FD2">
            <w:pPr>
              <w:contextualSpacing/>
              <w:jc w:val="center"/>
            </w:pPr>
            <w:r>
              <w:t xml:space="preserve">гп. Вырица, ул. Жертв </w:t>
            </w:r>
            <w:r>
              <w:lastRenderedPageBreak/>
              <w:t>Революции, д. 20</w:t>
            </w:r>
          </w:p>
        </w:tc>
        <w:tc>
          <w:tcPr>
            <w:tcW w:w="2285" w:type="dxa"/>
            <w:vAlign w:val="center"/>
          </w:tcPr>
          <w:p w14:paraId="44141DF3" w14:textId="0C2348AC" w:rsidR="00132FD2" w:rsidRDefault="00132FD2" w:rsidP="00132FD2">
            <w:pPr>
              <w:pStyle w:val="ae"/>
              <w:jc w:val="center"/>
            </w:pPr>
            <w:r>
              <w:lastRenderedPageBreak/>
              <w:t>МБУК «</w:t>
            </w:r>
            <w:r w:rsidRPr="00A71A07">
              <w:t>Вырицкий культурный центр</w:t>
            </w:r>
            <w:r>
              <w:t>»</w:t>
            </w:r>
          </w:p>
          <w:p w14:paraId="52CDD582" w14:textId="77777777" w:rsidR="00132FD2" w:rsidRDefault="00132FD2" w:rsidP="00132FD2">
            <w:pPr>
              <w:pStyle w:val="ae"/>
              <w:jc w:val="center"/>
            </w:pPr>
            <w:r w:rsidRPr="00A71A07">
              <w:rPr>
                <w:b/>
                <w:bCs/>
              </w:rPr>
              <w:t xml:space="preserve">Сайт: </w:t>
            </w:r>
            <w:hyperlink r:id="rId85" w:history="1">
              <w:r>
                <w:rPr>
                  <w:rStyle w:val="af2"/>
                </w:rPr>
                <w:t>https://vk.com/vyritsa_kc</w:t>
              </w:r>
            </w:hyperlink>
          </w:p>
          <w:p w14:paraId="203C2605" w14:textId="77777777" w:rsidR="00132FD2" w:rsidRDefault="00132FD2" w:rsidP="00132FD2">
            <w:pPr>
              <w:contextualSpacing/>
              <w:jc w:val="center"/>
            </w:pPr>
            <w:r w:rsidRPr="00A71A07">
              <w:rPr>
                <w:b/>
                <w:bCs/>
              </w:rPr>
              <w:t>Телефон</w:t>
            </w:r>
            <w:r>
              <w:t>:</w:t>
            </w:r>
          </w:p>
          <w:p w14:paraId="453E8CD1" w14:textId="1A5DEC3A" w:rsidR="00132FD2" w:rsidRPr="00A34A3D" w:rsidRDefault="00132FD2" w:rsidP="00132FD2">
            <w:pPr>
              <w:contextualSpacing/>
              <w:jc w:val="center"/>
            </w:pPr>
            <w:r>
              <w:t xml:space="preserve"> 8(813)71 49581</w:t>
            </w:r>
          </w:p>
        </w:tc>
        <w:tc>
          <w:tcPr>
            <w:tcW w:w="988" w:type="dxa"/>
            <w:vAlign w:val="center"/>
          </w:tcPr>
          <w:p w14:paraId="0BAD13C2" w14:textId="280A132F" w:rsidR="00132FD2" w:rsidRPr="00A34A3D" w:rsidRDefault="00132FD2" w:rsidP="00132FD2">
            <w:pPr>
              <w:contextualSpacing/>
              <w:jc w:val="center"/>
            </w:pPr>
            <w:r>
              <w:t>https://vk.com/vyritsa_kc?z=photo-66659726_457247240</w:t>
            </w:r>
            <w:r>
              <w:lastRenderedPageBreak/>
              <w:t>%2Fwall-66659726_3725</w:t>
            </w:r>
          </w:p>
        </w:tc>
        <w:tc>
          <w:tcPr>
            <w:tcW w:w="2215" w:type="dxa"/>
            <w:vAlign w:val="center"/>
          </w:tcPr>
          <w:p w14:paraId="09DBA730" w14:textId="7F4D3EC4" w:rsidR="00132FD2" w:rsidRPr="00A34A3D" w:rsidRDefault="00132FD2" w:rsidP="00132FD2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733" w:type="dxa"/>
            <w:vAlign w:val="center"/>
          </w:tcPr>
          <w:p w14:paraId="4AA98845" w14:textId="586F031E" w:rsidR="00132FD2" w:rsidRPr="00A34A3D" w:rsidRDefault="00132FD2" w:rsidP="00132FD2">
            <w:pPr>
              <w:contextualSpacing/>
              <w:jc w:val="center"/>
            </w:pPr>
            <w:r>
              <w:t>1500 руб.</w:t>
            </w:r>
          </w:p>
        </w:tc>
      </w:tr>
      <w:tr w:rsidR="00132FD2" w14:paraId="39FAD2D1" w14:textId="77777777" w:rsidTr="009D3F14">
        <w:tc>
          <w:tcPr>
            <w:tcW w:w="15898" w:type="dxa"/>
            <w:gridSpan w:val="10"/>
          </w:tcPr>
          <w:p w14:paraId="19B11838" w14:textId="11B8E75C" w:rsidR="00132FD2" w:rsidRPr="00A34A3D" w:rsidRDefault="00132FD2" w:rsidP="00132FD2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Елизаветинское сельское поселение</w:t>
            </w:r>
          </w:p>
        </w:tc>
      </w:tr>
      <w:tr w:rsidR="00E80D33" w14:paraId="10998D36" w14:textId="77777777" w:rsidTr="00672F13">
        <w:tc>
          <w:tcPr>
            <w:tcW w:w="959" w:type="dxa"/>
          </w:tcPr>
          <w:p w14:paraId="667677C9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69DE4E62" w14:textId="36A76D04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п. Елизаветино</w:t>
            </w:r>
          </w:p>
        </w:tc>
        <w:tc>
          <w:tcPr>
            <w:tcW w:w="1885" w:type="dxa"/>
          </w:tcPr>
          <w:p w14:paraId="1071E2D1" w14:textId="500E003A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shd w:val="clear" w:color="auto" w:fill="FFFFFF"/>
              </w:rPr>
              <w:t>Конкурс красоты</w:t>
            </w:r>
          </w:p>
        </w:tc>
        <w:tc>
          <w:tcPr>
            <w:tcW w:w="2377" w:type="dxa"/>
          </w:tcPr>
          <w:p w14:paraId="442B9FBD" w14:textId="77777777" w:rsidR="00E80D33" w:rsidRP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E80D33">
              <w:rPr>
                <w:color w:val="auto"/>
                <w:shd w:val="clear" w:color="auto" w:fill="FFFFFF"/>
              </w:rPr>
              <w:t>Конкурс красоты в преддверье празднования «Международного женского дня»</w:t>
            </w:r>
          </w:p>
          <w:p w14:paraId="7C171DE6" w14:textId="589BFA5D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  <w:shd w:val="clear" w:color="auto" w:fill="FFFFFF"/>
              </w:rPr>
              <w:t>Принимают участие коллективы учреждения и жители поселения</w:t>
            </w:r>
          </w:p>
        </w:tc>
        <w:tc>
          <w:tcPr>
            <w:tcW w:w="1401" w:type="dxa"/>
          </w:tcPr>
          <w:p w14:paraId="1DE306AE" w14:textId="7D54732D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  <w:shd w:val="clear" w:color="auto" w:fill="FFFFFF"/>
              </w:rPr>
              <w:t> 05.03.2024 17</w:t>
            </w:r>
            <w:r>
              <w:rPr>
                <w:color w:val="auto"/>
                <w:shd w:val="clear" w:color="auto" w:fill="FFFFFF"/>
              </w:rPr>
              <w:t>.</w:t>
            </w:r>
            <w:r w:rsidRPr="00E80D33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2E771285" w14:textId="77777777" w:rsidR="00E80D33" w:rsidRPr="00E80D33" w:rsidRDefault="00E80D33" w:rsidP="00E80D33">
            <w:pPr>
              <w:pStyle w:val="ac"/>
              <w:contextualSpacing/>
              <w:jc w:val="center"/>
              <w:rPr>
                <w:color w:val="auto"/>
              </w:rPr>
            </w:pPr>
            <w:r w:rsidRPr="00E80D33">
              <w:rPr>
                <w:color w:val="auto"/>
              </w:rPr>
              <w:t>п. Елизаветино, Площадь Дружбы, д. 41</w:t>
            </w:r>
          </w:p>
          <w:p w14:paraId="2983FA15" w14:textId="290E56A7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Дом культуры</w:t>
            </w:r>
          </w:p>
        </w:tc>
        <w:tc>
          <w:tcPr>
            <w:tcW w:w="2285" w:type="dxa"/>
          </w:tcPr>
          <w:p w14:paraId="75BEC172" w14:textId="77777777" w:rsid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>МКУК «Елизаветинский СКБК»</w:t>
            </w:r>
          </w:p>
          <w:p w14:paraId="4CDA96E7" w14:textId="6390D3B3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  <w:r>
              <w:t xml:space="preserve"> </w:t>
            </w:r>
            <w:hyperlink r:id="rId86" w:history="1">
              <w:r w:rsidRPr="007057ED">
                <w:rPr>
                  <w:rStyle w:val="af2"/>
                </w:rPr>
                <w:t>https://vk.com/eskbk</w:t>
              </w:r>
            </w:hyperlink>
            <w:r>
              <w:rPr>
                <w:color w:val="auto"/>
              </w:rPr>
              <w:t xml:space="preserve"> </w:t>
            </w:r>
          </w:p>
          <w:p w14:paraId="0CA70E82" w14:textId="7FE455DB" w:rsidR="00E80D33" w:rsidRDefault="00E80D33" w:rsidP="00E80D3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80D3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471DCC4C" w14:textId="40E1332A" w:rsidR="00E80D33" w:rsidRP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 8813-715-70-33 </w:t>
            </w:r>
          </w:p>
        </w:tc>
        <w:tc>
          <w:tcPr>
            <w:tcW w:w="988" w:type="dxa"/>
          </w:tcPr>
          <w:p w14:paraId="5D336330" w14:textId="5A02BEBC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177111A4" w14:textId="6519893D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0EC5F37F" w14:textId="77777777" w:rsidR="00E80D33" w:rsidRPr="00E80D33" w:rsidRDefault="00E80D33" w:rsidP="00E80D33">
            <w:pPr>
              <w:contextualSpacing/>
              <w:jc w:val="center"/>
              <w:rPr>
                <w:color w:val="auto"/>
              </w:rPr>
            </w:pPr>
            <w:r w:rsidRPr="00E80D33">
              <w:rPr>
                <w:color w:val="auto"/>
              </w:rPr>
              <w:t xml:space="preserve"> </w:t>
            </w:r>
          </w:p>
          <w:p w14:paraId="67BE74F3" w14:textId="5B1B126C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бесплатно</w:t>
            </w:r>
          </w:p>
        </w:tc>
      </w:tr>
      <w:tr w:rsidR="00E80D33" w14:paraId="1E738604" w14:textId="77777777" w:rsidTr="00672F13">
        <w:tc>
          <w:tcPr>
            <w:tcW w:w="959" w:type="dxa"/>
          </w:tcPr>
          <w:p w14:paraId="6DCAF88D" w14:textId="2A13D73D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1EAE324F" w14:textId="389E976C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п. Елизаветино</w:t>
            </w:r>
          </w:p>
        </w:tc>
        <w:tc>
          <w:tcPr>
            <w:tcW w:w="1885" w:type="dxa"/>
          </w:tcPr>
          <w:p w14:paraId="1BCCC88F" w14:textId="36E8904C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shd w:val="clear" w:color="auto" w:fill="FFFFFF"/>
              </w:rPr>
              <w:t>Спортивная «эстафета» посвящённая Международному женскому дню</w:t>
            </w:r>
          </w:p>
        </w:tc>
        <w:tc>
          <w:tcPr>
            <w:tcW w:w="2377" w:type="dxa"/>
          </w:tcPr>
          <w:p w14:paraId="1A36D0D8" w14:textId="77777777" w:rsidR="00E80D33" w:rsidRPr="00E80D33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730C0B73" w14:textId="77777777" w:rsidR="00E80D33" w:rsidRP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E80D33">
              <w:rPr>
                <w:color w:val="auto"/>
                <w:shd w:val="clear" w:color="auto" w:fill="FFFFFF"/>
              </w:rPr>
              <w:t>06.03.2024</w:t>
            </w:r>
          </w:p>
          <w:p w14:paraId="43F6BF77" w14:textId="6A0E02B1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  <w:shd w:val="clear" w:color="auto" w:fill="FFFFFF"/>
              </w:rPr>
              <w:t>12</w:t>
            </w:r>
            <w:r>
              <w:rPr>
                <w:color w:val="auto"/>
                <w:shd w:val="clear" w:color="auto" w:fill="FFFFFF"/>
              </w:rPr>
              <w:t>.</w:t>
            </w:r>
            <w:r w:rsidRPr="00E80D33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5B47D1C3" w14:textId="77777777" w:rsidR="00E80D33" w:rsidRPr="00E80D33" w:rsidRDefault="00E80D33" w:rsidP="00E80D33">
            <w:pPr>
              <w:pStyle w:val="ac"/>
              <w:contextualSpacing/>
              <w:jc w:val="center"/>
              <w:rPr>
                <w:color w:val="auto"/>
              </w:rPr>
            </w:pPr>
            <w:r w:rsidRPr="00E80D33">
              <w:rPr>
                <w:color w:val="auto"/>
              </w:rPr>
              <w:t>п. Елизаветино, Площадь Дружбы, д. 41</w:t>
            </w:r>
          </w:p>
          <w:p w14:paraId="6C1C1FA1" w14:textId="6D46F9E8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Дом культур</w:t>
            </w:r>
          </w:p>
        </w:tc>
        <w:tc>
          <w:tcPr>
            <w:tcW w:w="2285" w:type="dxa"/>
          </w:tcPr>
          <w:p w14:paraId="36CEF387" w14:textId="77777777" w:rsid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>МКУК МКУК «Елизаветинский СКБК»</w:t>
            </w:r>
          </w:p>
          <w:p w14:paraId="3C6148B3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  <w:r>
              <w:t xml:space="preserve"> </w:t>
            </w:r>
            <w:hyperlink r:id="rId87" w:history="1">
              <w:r w:rsidRPr="007057ED">
                <w:rPr>
                  <w:rStyle w:val="af2"/>
                </w:rPr>
                <w:t>https://vk.com/eskbk</w:t>
              </w:r>
            </w:hyperlink>
            <w:r>
              <w:rPr>
                <w:color w:val="auto"/>
              </w:rPr>
              <w:t xml:space="preserve"> </w:t>
            </w:r>
          </w:p>
          <w:p w14:paraId="7B2EDFE1" w14:textId="77777777" w:rsidR="00E80D33" w:rsidRDefault="00E80D33" w:rsidP="00E80D3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80D3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0DF656CE" w14:textId="7B95E78E" w:rsidR="00E80D33" w:rsidRP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lastRenderedPageBreak/>
              <w:t xml:space="preserve"> 8813-715-70-33 </w:t>
            </w:r>
          </w:p>
        </w:tc>
        <w:tc>
          <w:tcPr>
            <w:tcW w:w="988" w:type="dxa"/>
          </w:tcPr>
          <w:p w14:paraId="3E6CE54B" w14:textId="61642595" w:rsidR="00E80D33" w:rsidRPr="00E80D33" w:rsidRDefault="00E80D33" w:rsidP="00E80D33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</w:tcPr>
          <w:p w14:paraId="72A53A85" w14:textId="1FB2CB05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47C2FD12" w14:textId="56C8EA41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бесплатно</w:t>
            </w:r>
          </w:p>
        </w:tc>
      </w:tr>
      <w:tr w:rsidR="00E80D33" w14:paraId="3DE46A12" w14:textId="77777777" w:rsidTr="00672F13">
        <w:tc>
          <w:tcPr>
            <w:tcW w:w="959" w:type="dxa"/>
          </w:tcPr>
          <w:p w14:paraId="721A9C5E" w14:textId="6A8F1610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01EDBC83" w14:textId="74CFB03A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п. Елизаветино</w:t>
            </w:r>
          </w:p>
        </w:tc>
        <w:tc>
          <w:tcPr>
            <w:tcW w:w="1885" w:type="dxa"/>
          </w:tcPr>
          <w:p w14:paraId="18659288" w14:textId="12F4862F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shd w:val="clear" w:color="auto" w:fill="FFFFFF"/>
              </w:rPr>
              <w:t>Концерт, к празднованию Международного женского дня</w:t>
            </w:r>
          </w:p>
        </w:tc>
        <w:tc>
          <w:tcPr>
            <w:tcW w:w="2377" w:type="dxa"/>
          </w:tcPr>
          <w:p w14:paraId="0BB333F1" w14:textId="06486BDE" w:rsidR="00E80D33" w:rsidRPr="00E80D33" w:rsidRDefault="00E80D33" w:rsidP="00E80D33">
            <w:pPr>
              <w:contextualSpacing/>
              <w:jc w:val="center"/>
            </w:pPr>
            <w:r w:rsidRPr="00E80D33">
              <w:t>Коллективы учреждения</w:t>
            </w:r>
          </w:p>
        </w:tc>
        <w:tc>
          <w:tcPr>
            <w:tcW w:w="1401" w:type="dxa"/>
          </w:tcPr>
          <w:p w14:paraId="235ED840" w14:textId="77777777" w:rsidR="00E80D33" w:rsidRP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E80D33">
              <w:rPr>
                <w:color w:val="auto"/>
                <w:shd w:val="clear" w:color="auto" w:fill="FFFFFF"/>
              </w:rPr>
              <w:t>08.03.2024</w:t>
            </w:r>
          </w:p>
          <w:p w14:paraId="74DC686F" w14:textId="6FC29314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  <w:shd w:val="clear" w:color="auto" w:fill="FFFFFF"/>
              </w:rPr>
              <w:t>16</w:t>
            </w:r>
            <w:r>
              <w:rPr>
                <w:color w:val="auto"/>
                <w:shd w:val="clear" w:color="auto" w:fill="FFFFFF"/>
              </w:rPr>
              <w:t>.</w:t>
            </w:r>
            <w:r w:rsidRPr="00E80D33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371E495C" w14:textId="77777777" w:rsidR="00E80D33" w:rsidRPr="00E80D33" w:rsidRDefault="00E80D33" w:rsidP="00E80D33">
            <w:pPr>
              <w:pStyle w:val="ac"/>
              <w:contextualSpacing/>
              <w:jc w:val="center"/>
              <w:rPr>
                <w:color w:val="auto"/>
              </w:rPr>
            </w:pPr>
            <w:r w:rsidRPr="00E80D33">
              <w:rPr>
                <w:color w:val="auto"/>
              </w:rPr>
              <w:t>п. Елизаветино, Площадь Дружбы, д. 41</w:t>
            </w:r>
          </w:p>
          <w:p w14:paraId="469F59E4" w14:textId="1FF12245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Дом культур</w:t>
            </w:r>
          </w:p>
        </w:tc>
        <w:tc>
          <w:tcPr>
            <w:tcW w:w="2285" w:type="dxa"/>
          </w:tcPr>
          <w:p w14:paraId="47DEB44B" w14:textId="77777777" w:rsid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>МКУК «Елизаветинский СКБК»</w:t>
            </w:r>
          </w:p>
          <w:p w14:paraId="45B7886C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  <w:r>
              <w:t xml:space="preserve"> </w:t>
            </w:r>
            <w:hyperlink r:id="rId88" w:history="1">
              <w:r w:rsidRPr="007057ED">
                <w:rPr>
                  <w:rStyle w:val="af2"/>
                </w:rPr>
                <w:t>https://vk.com/eskbk</w:t>
              </w:r>
            </w:hyperlink>
            <w:r>
              <w:rPr>
                <w:color w:val="auto"/>
              </w:rPr>
              <w:t xml:space="preserve"> </w:t>
            </w:r>
          </w:p>
          <w:p w14:paraId="2CF975A5" w14:textId="77777777" w:rsidR="00E80D33" w:rsidRDefault="00E80D33" w:rsidP="00E80D3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80D3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6A486B7F" w14:textId="13674384" w:rsidR="00E80D33" w:rsidRP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 8813-715-70-33 </w:t>
            </w:r>
          </w:p>
        </w:tc>
        <w:tc>
          <w:tcPr>
            <w:tcW w:w="988" w:type="dxa"/>
          </w:tcPr>
          <w:p w14:paraId="7750E803" w14:textId="3D6EDEBF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75E1A51C" w14:textId="29233AD6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6C882445" w14:textId="28B74CB1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бесплатно</w:t>
            </w:r>
          </w:p>
        </w:tc>
      </w:tr>
      <w:tr w:rsidR="00E80D33" w14:paraId="195B06A2" w14:textId="77777777" w:rsidTr="00672F13">
        <w:tc>
          <w:tcPr>
            <w:tcW w:w="959" w:type="dxa"/>
          </w:tcPr>
          <w:p w14:paraId="7EC609E1" w14:textId="04391F72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0E75F8AC" w14:textId="1B05E058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п. Елизаветино</w:t>
            </w:r>
          </w:p>
        </w:tc>
        <w:tc>
          <w:tcPr>
            <w:tcW w:w="1885" w:type="dxa"/>
          </w:tcPr>
          <w:p w14:paraId="5ED1A2BE" w14:textId="49CC72FE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shd w:val="clear" w:color="auto" w:fill="FFFFFF"/>
              </w:rPr>
              <w:t>Весёлые старты, к Международному женскому дню</w:t>
            </w:r>
          </w:p>
        </w:tc>
        <w:tc>
          <w:tcPr>
            <w:tcW w:w="2377" w:type="dxa"/>
          </w:tcPr>
          <w:p w14:paraId="2B5D3F12" w14:textId="77777777" w:rsidR="00E80D33" w:rsidRPr="00E80D33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7B7EA3B3" w14:textId="77777777" w:rsidR="00E80D33" w:rsidRP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E80D33">
              <w:rPr>
                <w:color w:val="auto"/>
                <w:shd w:val="clear" w:color="auto" w:fill="FFFFFF"/>
              </w:rPr>
              <w:t>08.03.2024</w:t>
            </w:r>
          </w:p>
          <w:p w14:paraId="33496C88" w14:textId="5FADE273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  <w:shd w:val="clear" w:color="auto" w:fill="FFFFFF"/>
              </w:rPr>
              <w:t>14</w:t>
            </w:r>
            <w:r>
              <w:rPr>
                <w:color w:val="auto"/>
                <w:shd w:val="clear" w:color="auto" w:fill="FFFFFF"/>
              </w:rPr>
              <w:t>.</w:t>
            </w:r>
            <w:r w:rsidRPr="00E80D33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08E7D73D" w14:textId="77777777" w:rsidR="00E80D33" w:rsidRDefault="00E80D33" w:rsidP="00E80D33">
            <w:pPr>
              <w:contextualSpacing/>
              <w:jc w:val="center"/>
            </w:pPr>
            <w:r w:rsidRPr="00E80D33">
              <w:t xml:space="preserve">СОШ </w:t>
            </w:r>
          </w:p>
          <w:p w14:paraId="22D572D4" w14:textId="365C2AEF" w:rsidR="00E80D33" w:rsidRPr="00E80D33" w:rsidRDefault="00E80D33" w:rsidP="00E80D33">
            <w:pPr>
              <w:contextualSpacing/>
              <w:jc w:val="center"/>
            </w:pPr>
            <w:r w:rsidRPr="00E80D33">
              <w:t>ул. Вокзальная, д. 4</w:t>
            </w:r>
          </w:p>
        </w:tc>
        <w:tc>
          <w:tcPr>
            <w:tcW w:w="2285" w:type="dxa"/>
          </w:tcPr>
          <w:p w14:paraId="773B657D" w14:textId="77777777" w:rsid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>МКУК «Елизаветинский СКБК»</w:t>
            </w:r>
          </w:p>
          <w:p w14:paraId="3CB15576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  <w:r>
              <w:t xml:space="preserve"> </w:t>
            </w:r>
            <w:hyperlink r:id="rId89" w:history="1">
              <w:r w:rsidRPr="007057ED">
                <w:rPr>
                  <w:rStyle w:val="af2"/>
                </w:rPr>
                <w:t>https://vk.com/eskbk</w:t>
              </w:r>
            </w:hyperlink>
            <w:r>
              <w:rPr>
                <w:color w:val="auto"/>
              </w:rPr>
              <w:t xml:space="preserve"> </w:t>
            </w:r>
          </w:p>
          <w:p w14:paraId="7A285CD1" w14:textId="77777777" w:rsidR="00E80D33" w:rsidRDefault="00E80D33" w:rsidP="00E80D3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80D3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</w:p>
          <w:p w14:paraId="71A2E530" w14:textId="655607F1" w:rsidR="00E80D33" w:rsidRPr="00E80D33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D33">
              <w:rPr>
                <w:rFonts w:ascii="Times New Roman" w:hAnsi="Times New Roman" w:cs="Times New Roman"/>
                <w:color w:val="auto"/>
              </w:rPr>
              <w:t xml:space="preserve"> 8813-715-70-33 </w:t>
            </w:r>
          </w:p>
        </w:tc>
        <w:tc>
          <w:tcPr>
            <w:tcW w:w="988" w:type="dxa"/>
          </w:tcPr>
          <w:p w14:paraId="113F48CB" w14:textId="086FA08C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43D84C04" w14:textId="4794EA2D" w:rsidR="00E80D33" w:rsidRPr="00E80D33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5BE91F1A" w14:textId="7BD1AE16" w:rsidR="00E80D33" w:rsidRPr="00E80D33" w:rsidRDefault="00E80D33" w:rsidP="00E80D33">
            <w:pPr>
              <w:contextualSpacing/>
              <w:jc w:val="center"/>
            </w:pPr>
            <w:r w:rsidRPr="00E80D33">
              <w:rPr>
                <w:color w:val="auto"/>
              </w:rPr>
              <w:t>бесплатно</w:t>
            </w:r>
          </w:p>
        </w:tc>
      </w:tr>
      <w:tr w:rsidR="00E80D33" w14:paraId="12B99236" w14:textId="77777777" w:rsidTr="00BF5AAB">
        <w:tc>
          <w:tcPr>
            <w:tcW w:w="15898" w:type="dxa"/>
            <w:gridSpan w:val="10"/>
          </w:tcPr>
          <w:p w14:paraId="561585C4" w14:textId="51B563CD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Кобринское сельское поселение</w:t>
            </w:r>
          </w:p>
        </w:tc>
      </w:tr>
      <w:tr w:rsidR="00E80D33" w14:paraId="2D2AE305" w14:textId="77777777" w:rsidTr="008756E8">
        <w:tc>
          <w:tcPr>
            <w:tcW w:w="959" w:type="dxa"/>
          </w:tcPr>
          <w:p w14:paraId="562D66E6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26D16C5C" w14:textId="23AC69A0" w:rsidR="00E80D33" w:rsidRPr="00A34A3D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>п</w:t>
            </w:r>
            <w:r w:rsidRPr="007B07D4">
              <w:rPr>
                <w:color w:val="auto"/>
              </w:rPr>
              <w:t>. Прибытково</w:t>
            </w:r>
          </w:p>
        </w:tc>
        <w:tc>
          <w:tcPr>
            <w:tcW w:w="1885" w:type="dxa"/>
            <w:vAlign w:val="center"/>
          </w:tcPr>
          <w:p w14:paraId="4B36C0FD" w14:textId="4676F332" w:rsidR="00E80D33" w:rsidRPr="00A34A3D" w:rsidRDefault="00E80D33" w:rsidP="00E80D33">
            <w:pPr>
              <w:contextualSpacing/>
              <w:jc w:val="center"/>
            </w:pPr>
            <w:r w:rsidRPr="007B07D4">
              <w:t>«Образ русской женщины»</w:t>
            </w:r>
          </w:p>
        </w:tc>
        <w:tc>
          <w:tcPr>
            <w:tcW w:w="2377" w:type="dxa"/>
            <w:vAlign w:val="center"/>
          </w:tcPr>
          <w:p w14:paraId="0E969343" w14:textId="6BEE81CB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 xml:space="preserve">Литературно-тематическая выставка ко </w:t>
            </w:r>
            <w:r>
              <w:rPr>
                <w:bCs/>
                <w:color w:val="auto"/>
              </w:rPr>
              <w:t>Международному женскому</w:t>
            </w:r>
          </w:p>
        </w:tc>
        <w:tc>
          <w:tcPr>
            <w:tcW w:w="1401" w:type="dxa"/>
            <w:vAlign w:val="center"/>
          </w:tcPr>
          <w:p w14:paraId="132FA946" w14:textId="77777777" w:rsidR="00E80D33" w:rsidRDefault="00E80D33" w:rsidP="00E80D33">
            <w:pPr>
              <w:contextualSpacing/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06.03.2024</w:t>
            </w:r>
          </w:p>
          <w:p w14:paraId="2E90EA56" w14:textId="77777777" w:rsidR="00BE7241" w:rsidRDefault="00BE7241" w:rsidP="00E80D33">
            <w:pPr>
              <w:contextualSpacing/>
              <w:jc w:val="center"/>
              <w:rPr>
                <w:bCs/>
                <w:color w:val="auto"/>
              </w:rPr>
            </w:pPr>
          </w:p>
          <w:p w14:paraId="76A04E13" w14:textId="77777777" w:rsidR="00BE7241" w:rsidRDefault="00BE7241" w:rsidP="00E80D33">
            <w:pPr>
              <w:contextualSpacing/>
              <w:jc w:val="center"/>
            </w:pPr>
            <w:r w:rsidRPr="00BE7241">
              <w:t>11:00</w:t>
            </w:r>
          </w:p>
          <w:p w14:paraId="75AD7C52" w14:textId="77777777" w:rsidR="00BE7241" w:rsidRDefault="00BE7241" w:rsidP="00E80D33">
            <w:pPr>
              <w:contextualSpacing/>
              <w:jc w:val="center"/>
            </w:pPr>
            <w:r w:rsidRPr="00BE7241">
              <w:t>–</w:t>
            </w:r>
          </w:p>
          <w:p w14:paraId="419C33A7" w14:textId="7EE015B3" w:rsidR="00BE7241" w:rsidRPr="00A34A3D" w:rsidRDefault="00BE7241" w:rsidP="00E80D33">
            <w:pPr>
              <w:contextualSpacing/>
              <w:jc w:val="center"/>
            </w:pPr>
            <w:r w:rsidRPr="00BE7241">
              <w:t>19:00</w:t>
            </w:r>
          </w:p>
        </w:tc>
        <w:tc>
          <w:tcPr>
            <w:tcW w:w="1401" w:type="dxa"/>
            <w:vAlign w:val="center"/>
          </w:tcPr>
          <w:p w14:paraId="20765DFE" w14:textId="0A41F8F1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Прибытковская библиотека, п. Прибытково, ул. Школьная, д.4</w:t>
            </w:r>
          </w:p>
        </w:tc>
        <w:tc>
          <w:tcPr>
            <w:tcW w:w="2285" w:type="dxa"/>
          </w:tcPr>
          <w:p w14:paraId="7FBFFEDA" w14:textId="77777777" w:rsidR="00E80D33" w:rsidRDefault="00E80D33" w:rsidP="00E80D33">
            <w:pPr>
              <w:pStyle w:val="ac"/>
              <w:contextualSpacing/>
              <w:jc w:val="center"/>
            </w:pPr>
            <w:r>
              <w:t>«Центр культуры Кобринского поселения»</w:t>
            </w:r>
          </w:p>
          <w:p w14:paraId="03A0EA5C" w14:textId="77777777" w:rsidR="00E80D33" w:rsidRDefault="00E80D33" w:rsidP="00E80D33">
            <w:pPr>
              <w:contextualSpacing/>
              <w:jc w:val="center"/>
            </w:pPr>
          </w:p>
          <w:p w14:paraId="4F4B73F5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</w:p>
          <w:p w14:paraId="1CAC621C" w14:textId="11028CAB" w:rsidR="00E80D33" w:rsidRPr="008756E8" w:rsidRDefault="00763AA2" w:rsidP="00E80D33">
            <w:pPr>
              <w:contextualSpacing/>
              <w:jc w:val="center"/>
            </w:pPr>
            <w:hyperlink r:id="rId90" w:history="1">
              <w:r w:rsidR="00E80D33" w:rsidRPr="008756E8">
                <w:rPr>
                  <w:rStyle w:val="af2"/>
                  <w:u w:val="none"/>
                </w:rPr>
                <w:t>https://vk.com/pribytkovobiblioteka</w:t>
              </w:r>
            </w:hyperlink>
            <w:r w:rsidR="00E80D33" w:rsidRPr="008756E8">
              <w:t xml:space="preserve"> </w:t>
            </w:r>
          </w:p>
          <w:p w14:paraId="1C3C996D" w14:textId="77777777" w:rsidR="00E80D33" w:rsidRPr="008756E8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Телефон:</w:t>
            </w:r>
          </w:p>
          <w:p w14:paraId="7800A852" w14:textId="3BFFFCC4" w:rsidR="00E80D33" w:rsidRPr="00A34A3D" w:rsidRDefault="00E80D33" w:rsidP="00E80D33">
            <w:pPr>
              <w:contextualSpacing/>
              <w:jc w:val="center"/>
            </w:pPr>
            <w:r w:rsidRPr="008756E8">
              <w:t>+7</w:t>
            </w:r>
            <w:r>
              <w:t>(</w:t>
            </w:r>
            <w:r w:rsidRPr="008756E8">
              <w:t>81371</w:t>
            </w:r>
            <w:r>
              <w:t xml:space="preserve">) </w:t>
            </w:r>
            <w:r w:rsidRPr="008756E8">
              <w:t>58643</w:t>
            </w:r>
          </w:p>
        </w:tc>
        <w:tc>
          <w:tcPr>
            <w:tcW w:w="988" w:type="dxa"/>
          </w:tcPr>
          <w:p w14:paraId="4C4643D4" w14:textId="31327946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3EA5078A" w14:textId="786337BC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5C1F05B5" w14:textId="115E282D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</w:tr>
      <w:tr w:rsidR="00BE7241" w14:paraId="48150AC0" w14:textId="77777777" w:rsidTr="008756E8">
        <w:tc>
          <w:tcPr>
            <w:tcW w:w="959" w:type="dxa"/>
          </w:tcPr>
          <w:p w14:paraId="615410BB" w14:textId="2EE61763" w:rsidR="00BE7241" w:rsidRPr="00A34A3D" w:rsidRDefault="00BE7241" w:rsidP="00BE7241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7112AE92" w14:textId="0D7AFEF0" w:rsidR="00BE7241" w:rsidRPr="00A34A3D" w:rsidRDefault="00BE7241" w:rsidP="00BE7241">
            <w:pPr>
              <w:contextualSpacing/>
              <w:jc w:val="center"/>
            </w:pPr>
            <w:r>
              <w:rPr>
                <w:color w:val="auto"/>
              </w:rPr>
              <w:t>п</w:t>
            </w:r>
            <w:r w:rsidRPr="007B07D4">
              <w:rPr>
                <w:color w:val="auto"/>
              </w:rPr>
              <w:t>. Карташевская</w:t>
            </w:r>
          </w:p>
        </w:tc>
        <w:tc>
          <w:tcPr>
            <w:tcW w:w="1885" w:type="dxa"/>
            <w:vAlign w:val="center"/>
          </w:tcPr>
          <w:p w14:paraId="07F23DD8" w14:textId="5C5CA333" w:rsidR="00BE7241" w:rsidRPr="007B07D4" w:rsidRDefault="00BE7241" w:rsidP="00BE7241">
            <w:pPr>
              <w:contextualSpacing/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«Дарите женщинам цветы»</w:t>
            </w:r>
          </w:p>
          <w:p w14:paraId="74C012AB" w14:textId="68EDB3CA" w:rsidR="00BE7241" w:rsidRPr="00A34A3D" w:rsidRDefault="00BE7241" w:rsidP="00BE7241">
            <w:pPr>
              <w:contextualSpacing/>
              <w:jc w:val="center"/>
            </w:pPr>
          </w:p>
        </w:tc>
        <w:tc>
          <w:tcPr>
            <w:tcW w:w="2377" w:type="dxa"/>
            <w:vAlign w:val="center"/>
          </w:tcPr>
          <w:p w14:paraId="07991F3D" w14:textId="3B680240" w:rsidR="00BE7241" w:rsidRPr="00A34A3D" w:rsidRDefault="00BE7241" w:rsidP="00BE7241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 xml:space="preserve">Праздничный концерт ансамбля «Рябинушка», посвящённый </w:t>
            </w:r>
            <w:r>
              <w:rPr>
                <w:bCs/>
                <w:color w:val="auto"/>
              </w:rPr>
              <w:t>Международному женскому дню</w:t>
            </w:r>
          </w:p>
        </w:tc>
        <w:tc>
          <w:tcPr>
            <w:tcW w:w="1401" w:type="dxa"/>
            <w:vAlign w:val="center"/>
          </w:tcPr>
          <w:p w14:paraId="11A70381" w14:textId="77777777" w:rsidR="00BE7241" w:rsidRPr="007220CA" w:rsidRDefault="00BE7241" w:rsidP="00BE7241">
            <w:pPr>
              <w:pStyle w:val="Standard"/>
              <w:spacing w:after="0"/>
              <w:contextualSpacing/>
              <w:jc w:val="center"/>
              <w:rPr>
                <w:bCs/>
                <w:szCs w:val="24"/>
              </w:rPr>
            </w:pPr>
            <w:r w:rsidRPr="007220CA">
              <w:rPr>
                <w:bCs/>
                <w:szCs w:val="24"/>
              </w:rPr>
              <w:t>08.03.202</w:t>
            </w:r>
            <w:r>
              <w:rPr>
                <w:bCs/>
                <w:szCs w:val="24"/>
              </w:rPr>
              <w:t>4</w:t>
            </w:r>
          </w:p>
          <w:p w14:paraId="1850170B" w14:textId="55780BC3" w:rsidR="00BE7241" w:rsidRPr="00A34A3D" w:rsidRDefault="00BE7241" w:rsidP="00BE7241">
            <w:pPr>
              <w:contextualSpacing/>
              <w:jc w:val="center"/>
            </w:pPr>
            <w:r w:rsidRPr="007220CA">
              <w:rPr>
                <w:bCs/>
              </w:rPr>
              <w:t>13</w:t>
            </w:r>
            <w:r>
              <w:rPr>
                <w:bCs/>
              </w:rPr>
              <w:t>.</w:t>
            </w:r>
            <w:r w:rsidRPr="007220CA">
              <w:rPr>
                <w:bCs/>
              </w:rPr>
              <w:t>00</w:t>
            </w:r>
          </w:p>
        </w:tc>
        <w:tc>
          <w:tcPr>
            <w:tcW w:w="1401" w:type="dxa"/>
            <w:vAlign w:val="center"/>
          </w:tcPr>
          <w:p w14:paraId="3DB4D075" w14:textId="77777777" w:rsidR="00BE7241" w:rsidRPr="007B07D4" w:rsidRDefault="00BE7241" w:rsidP="00BE7241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Карташевский клуб</w:t>
            </w:r>
          </w:p>
          <w:p w14:paraId="5390B718" w14:textId="5CADFAF5" w:rsidR="00BE7241" w:rsidRPr="00A34A3D" w:rsidRDefault="00BE7241" w:rsidP="00BE7241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п. Карташевская, ул. Красная, д.24</w:t>
            </w:r>
          </w:p>
        </w:tc>
        <w:tc>
          <w:tcPr>
            <w:tcW w:w="2285" w:type="dxa"/>
          </w:tcPr>
          <w:p w14:paraId="12929498" w14:textId="77777777" w:rsidR="00BE7241" w:rsidRDefault="00BE7241" w:rsidP="00BE7241">
            <w:pPr>
              <w:pStyle w:val="ac"/>
              <w:contextualSpacing/>
              <w:jc w:val="center"/>
            </w:pPr>
            <w:r>
              <w:t>«Центр культуры Кобринского поселения»</w:t>
            </w:r>
          </w:p>
          <w:p w14:paraId="1C5B3D93" w14:textId="77777777" w:rsidR="00BE7241" w:rsidRDefault="00BE7241" w:rsidP="00BE7241">
            <w:pPr>
              <w:contextualSpacing/>
              <w:jc w:val="center"/>
            </w:pPr>
          </w:p>
          <w:p w14:paraId="7355E646" w14:textId="77777777" w:rsidR="00BE7241" w:rsidRDefault="00BE7241" w:rsidP="00BE7241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</w:p>
          <w:p w14:paraId="416FFC46" w14:textId="52E67ADB" w:rsidR="00BE7241" w:rsidRPr="008756E8" w:rsidRDefault="00BE7241" w:rsidP="00BE7241">
            <w:pPr>
              <w:contextualSpacing/>
              <w:jc w:val="center"/>
            </w:pPr>
            <w:hyperlink r:id="rId91" w:history="1">
              <w:r w:rsidRPr="008756E8">
                <w:rPr>
                  <w:rStyle w:val="af2"/>
                  <w:u w:val="none"/>
                </w:rPr>
                <w:t>https://vk.com/kartashevskiyklyb</w:t>
              </w:r>
            </w:hyperlink>
            <w:r w:rsidRPr="008756E8">
              <w:t xml:space="preserve"> </w:t>
            </w:r>
          </w:p>
          <w:p w14:paraId="002DD230" w14:textId="77777777" w:rsidR="00BE7241" w:rsidRPr="008756E8" w:rsidRDefault="00BE7241" w:rsidP="00BE7241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Телефон:</w:t>
            </w:r>
          </w:p>
          <w:p w14:paraId="04ABFC58" w14:textId="2906FBB5" w:rsidR="00BE7241" w:rsidRPr="008756E8" w:rsidRDefault="00BE7241" w:rsidP="00BE7241">
            <w:pPr>
              <w:shd w:val="clear" w:color="auto" w:fill="FFFFFF"/>
              <w:jc w:val="center"/>
              <w:rPr>
                <w:color w:val="000000"/>
              </w:rPr>
            </w:pPr>
            <w:r w:rsidRPr="008756E8">
              <w:rPr>
                <w:color w:val="000000"/>
              </w:rPr>
              <w:lastRenderedPageBreak/>
              <w:t>8</w:t>
            </w:r>
            <w:r>
              <w:rPr>
                <w:color w:val="000000"/>
              </w:rPr>
              <w:t>(</w:t>
            </w:r>
            <w:r w:rsidRPr="008756E8">
              <w:rPr>
                <w:color w:val="000000"/>
              </w:rPr>
              <w:t>81371) 54125</w:t>
            </w:r>
          </w:p>
          <w:p w14:paraId="71CCF31A" w14:textId="54F63715" w:rsidR="00BE7241" w:rsidRPr="00A34A3D" w:rsidRDefault="00BE7241" w:rsidP="00BE7241">
            <w:pPr>
              <w:contextualSpacing/>
              <w:jc w:val="center"/>
            </w:pPr>
          </w:p>
        </w:tc>
        <w:tc>
          <w:tcPr>
            <w:tcW w:w="988" w:type="dxa"/>
          </w:tcPr>
          <w:p w14:paraId="5E970F0D" w14:textId="6498D372" w:rsidR="00BE7241" w:rsidRPr="00A34A3D" w:rsidRDefault="00BE7241" w:rsidP="00BE7241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</w:tcPr>
          <w:p w14:paraId="6429410F" w14:textId="55F4A131" w:rsidR="00BE7241" w:rsidRPr="00A34A3D" w:rsidRDefault="00BE7241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1DB1C666" w14:textId="24D8BA68" w:rsidR="00BE7241" w:rsidRPr="00A34A3D" w:rsidRDefault="00BE7241" w:rsidP="00BE7241">
            <w:pPr>
              <w:contextualSpacing/>
              <w:jc w:val="center"/>
            </w:pPr>
            <w:r>
              <w:t>-</w:t>
            </w:r>
          </w:p>
        </w:tc>
      </w:tr>
      <w:tr w:rsidR="00BE7241" w14:paraId="16E9B873" w14:textId="77777777" w:rsidTr="008756E8">
        <w:tc>
          <w:tcPr>
            <w:tcW w:w="959" w:type="dxa"/>
          </w:tcPr>
          <w:p w14:paraId="74AB78C3" w14:textId="77777777" w:rsidR="00BE7241" w:rsidRPr="00A34A3D" w:rsidRDefault="00BE7241" w:rsidP="00BE7241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7144C799" w14:textId="1AE812C4" w:rsidR="00BE7241" w:rsidRPr="00A34A3D" w:rsidRDefault="00BE7241" w:rsidP="00BE7241">
            <w:pPr>
              <w:contextualSpacing/>
              <w:jc w:val="center"/>
            </w:pPr>
            <w:r>
              <w:rPr>
                <w:color w:val="auto"/>
              </w:rPr>
              <w:t>п</w:t>
            </w:r>
            <w:r w:rsidRPr="007B07D4">
              <w:rPr>
                <w:color w:val="auto"/>
              </w:rPr>
              <w:t>. Карташевская</w:t>
            </w:r>
          </w:p>
        </w:tc>
        <w:tc>
          <w:tcPr>
            <w:tcW w:w="1885" w:type="dxa"/>
            <w:vAlign w:val="center"/>
          </w:tcPr>
          <w:p w14:paraId="76AA3509" w14:textId="02174B8A" w:rsidR="00BE7241" w:rsidRPr="00A34A3D" w:rsidRDefault="00BE7241" w:rsidP="00BE7241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«Имя тебе – ЖЕНЩИНА!»</w:t>
            </w:r>
          </w:p>
        </w:tc>
        <w:tc>
          <w:tcPr>
            <w:tcW w:w="2377" w:type="dxa"/>
            <w:vAlign w:val="center"/>
          </w:tcPr>
          <w:p w14:paraId="7AC18F3B" w14:textId="64B7BEA3" w:rsidR="00BE7241" w:rsidRPr="00A34A3D" w:rsidRDefault="00BE7241" w:rsidP="00BE7241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Праздничная программа</w:t>
            </w:r>
          </w:p>
        </w:tc>
        <w:tc>
          <w:tcPr>
            <w:tcW w:w="1401" w:type="dxa"/>
            <w:vAlign w:val="center"/>
          </w:tcPr>
          <w:p w14:paraId="6B7BE9BC" w14:textId="77777777" w:rsidR="00BE7241" w:rsidRPr="007220CA" w:rsidRDefault="00BE7241" w:rsidP="00BE72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220CA">
              <w:rPr>
                <w:bCs/>
              </w:rPr>
              <w:t>8.03.2024</w:t>
            </w:r>
          </w:p>
          <w:p w14:paraId="6EA0B91A" w14:textId="28C5CE86" w:rsidR="00BE7241" w:rsidRPr="00A34A3D" w:rsidRDefault="00BE7241" w:rsidP="00BE7241">
            <w:pPr>
              <w:contextualSpacing/>
              <w:jc w:val="center"/>
            </w:pPr>
            <w:r w:rsidRPr="007220CA">
              <w:rPr>
                <w:bCs/>
              </w:rPr>
              <w:t>15</w:t>
            </w:r>
            <w:r>
              <w:rPr>
                <w:bCs/>
              </w:rPr>
              <w:t>.</w:t>
            </w:r>
            <w:r w:rsidRPr="007220CA">
              <w:rPr>
                <w:bCs/>
              </w:rPr>
              <w:t>00</w:t>
            </w:r>
          </w:p>
        </w:tc>
        <w:tc>
          <w:tcPr>
            <w:tcW w:w="1401" w:type="dxa"/>
            <w:vAlign w:val="center"/>
          </w:tcPr>
          <w:p w14:paraId="7E1DFEB6" w14:textId="77777777" w:rsidR="00BE7241" w:rsidRPr="007B07D4" w:rsidRDefault="00BE7241" w:rsidP="00BE7241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Карташевский клуб</w:t>
            </w:r>
          </w:p>
          <w:p w14:paraId="26E9FF3A" w14:textId="5FC184AD" w:rsidR="00BE7241" w:rsidRPr="00A34A3D" w:rsidRDefault="00BE7241" w:rsidP="00BE7241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п. Карташевская, ул. Красная, д.24</w:t>
            </w:r>
          </w:p>
        </w:tc>
        <w:tc>
          <w:tcPr>
            <w:tcW w:w="2285" w:type="dxa"/>
          </w:tcPr>
          <w:p w14:paraId="14CF89D1" w14:textId="77777777" w:rsidR="00BE7241" w:rsidRDefault="00BE7241" w:rsidP="00BE7241">
            <w:pPr>
              <w:pStyle w:val="ac"/>
              <w:contextualSpacing/>
              <w:jc w:val="center"/>
            </w:pPr>
            <w:r>
              <w:t>«Центр культуры Кобринского поселения»</w:t>
            </w:r>
          </w:p>
          <w:p w14:paraId="78E6D710" w14:textId="77777777" w:rsidR="00BE7241" w:rsidRDefault="00BE7241" w:rsidP="00BE7241">
            <w:pPr>
              <w:contextualSpacing/>
              <w:jc w:val="center"/>
            </w:pPr>
          </w:p>
          <w:p w14:paraId="4AD56D3C" w14:textId="77777777" w:rsidR="00BE7241" w:rsidRDefault="00BE7241" w:rsidP="00BE7241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</w:p>
          <w:p w14:paraId="78CC6A57" w14:textId="77777777" w:rsidR="00BE7241" w:rsidRPr="008756E8" w:rsidRDefault="00BE7241" w:rsidP="00BE7241">
            <w:pPr>
              <w:contextualSpacing/>
              <w:jc w:val="center"/>
            </w:pPr>
            <w:hyperlink r:id="rId92" w:history="1">
              <w:r w:rsidRPr="008756E8">
                <w:rPr>
                  <w:rStyle w:val="af2"/>
                  <w:u w:val="none"/>
                </w:rPr>
                <w:t>https://vk.com/kartashevskiyklyb</w:t>
              </w:r>
            </w:hyperlink>
            <w:r w:rsidRPr="008756E8">
              <w:t xml:space="preserve"> </w:t>
            </w:r>
          </w:p>
          <w:p w14:paraId="551879C0" w14:textId="77777777" w:rsidR="00BE7241" w:rsidRPr="008756E8" w:rsidRDefault="00BE7241" w:rsidP="00BE7241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Телефон:</w:t>
            </w:r>
          </w:p>
          <w:p w14:paraId="27039531" w14:textId="77777777" w:rsidR="00BE7241" w:rsidRPr="008756E8" w:rsidRDefault="00BE7241" w:rsidP="00BE7241">
            <w:pPr>
              <w:shd w:val="clear" w:color="auto" w:fill="FFFFFF"/>
              <w:jc w:val="center"/>
              <w:rPr>
                <w:color w:val="000000"/>
              </w:rPr>
            </w:pPr>
            <w:r w:rsidRPr="008756E8">
              <w:rPr>
                <w:color w:val="000000"/>
              </w:rPr>
              <w:t>8</w:t>
            </w:r>
            <w:r>
              <w:rPr>
                <w:color w:val="000000"/>
              </w:rPr>
              <w:t>(</w:t>
            </w:r>
            <w:r w:rsidRPr="008756E8">
              <w:rPr>
                <w:color w:val="000000"/>
              </w:rPr>
              <w:t>81371) 54125</w:t>
            </w:r>
          </w:p>
          <w:p w14:paraId="79F11362" w14:textId="2DA101D1" w:rsidR="00BE7241" w:rsidRPr="00A34A3D" w:rsidRDefault="00BE7241" w:rsidP="00BE7241">
            <w:pPr>
              <w:contextualSpacing/>
              <w:jc w:val="center"/>
            </w:pPr>
          </w:p>
        </w:tc>
        <w:tc>
          <w:tcPr>
            <w:tcW w:w="988" w:type="dxa"/>
          </w:tcPr>
          <w:p w14:paraId="30818319" w14:textId="58651B25" w:rsidR="00BE7241" w:rsidRPr="00A34A3D" w:rsidRDefault="00BE7241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738F3085" w14:textId="39CF2E96" w:rsidR="00BE7241" w:rsidRPr="00A34A3D" w:rsidRDefault="00BE7241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5745415F" w14:textId="5C3B09A8" w:rsidR="00BE7241" w:rsidRPr="00A34A3D" w:rsidRDefault="00BE7241" w:rsidP="00BE7241">
            <w:pPr>
              <w:contextualSpacing/>
              <w:jc w:val="center"/>
            </w:pPr>
            <w:r>
              <w:t>-</w:t>
            </w:r>
          </w:p>
        </w:tc>
      </w:tr>
      <w:tr w:rsidR="00E80D33" w14:paraId="47CA66EF" w14:textId="77777777" w:rsidTr="008756E8">
        <w:tc>
          <w:tcPr>
            <w:tcW w:w="959" w:type="dxa"/>
          </w:tcPr>
          <w:p w14:paraId="1F55CC93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3995F11B" w14:textId="2027BC82" w:rsidR="00E80D33" w:rsidRPr="00A34A3D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>п</w:t>
            </w:r>
            <w:r w:rsidRPr="007B07D4">
              <w:rPr>
                <w:color w:val="auto"/>
              </w:rPr>
              <w:t>. Высокоключевой</w:t>
            </w:r>
          </w:p>
        </w:tc>
        <w:tc>
          <w:tcPr>
            <w:tcW w:w="1885" w:type="dxa"/>
            <w:vAlign w:val="center"/>
          </w:tcPr>
          <w:p w14:paraId="4486F248" w14:textId="77777777" w:rsidR="00E80D33" w:rsidRPr="007B07D4" w:rsidRDefault="00E80D33" w:rsidP="00E80D33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«Добрых рук мастерство»</w:t>
            </w:r>
          </w:p>
          <w:p w14:paraId="484F5A25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2377" w:type="dxa"/>
            <w:vAlign w:val="center"/>
          </w:tcPr>
          <w:p w14:paraId="27422645" w14:textId="08097E6A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Традиционная выставка народного творчества, открытие</w:t>
            </w:r>
          </w:p>
        </w:tc>
        <w:tc>
          <w:tcPr>
            <w:tcW w:w="1401" w:type="dxa"/>
            <w:vAlign w:val="center"/>
          </w:tcPr>
          <w:p w14:paraId="6F435C35" w14:textId="77777777" w:rsidR="00E80D33" w:rsidRPr="007B07D4" w:rsidRDefault="00E80D33" w:rsidP="00E80D33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07.03.2024</w:t>
            </w:r>
          </w:p>
          <w:p w14:paraId="2FC2DCF7" w14:textId="063543D6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15.00</w:t>
            </w:r>
          </w:p>
        </w:tc>
        <w:tc>
          <w:tcPr>
            <w:tcW w:w="1401" w:type="dxa"/>
            <w:vAlign w:val="center"/>
          </w:tcPr>
          <w:p w14:paraId="44780F7B" w14:textId="77777777" w:rsidR="00E80D33" w:rsidRPr="007B07D4" w:rsidRDefault="00E80D33" w:rsidP="00E80D33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Высокоключевая сельская библиотека</w:t>
            </w:r>
          </w:p>
          <w:p w14:paraId="61A3B689" w14:textId="4CF6B800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пос. Высокоключевой Большой пр.,д.35-а</w:t>
            </w:r>
          </w:p>
        </w:tc>
        <w:tc>
          <w:tcPr>
            <w:tcW w:w="2285" w:type="dxa"/>
          </w:tcPr>
          <w:p w14:paraId="7D670F8F" w14:textId="77777777" w:rsidR="00E80D33" w:rsidRDefault="00E80D33" w:rsidP="00E80D33">
            <w:pPr>
              <w:pStyle w:val="ac"/>
              <w:contextualSpacing/>
              <w:jc w:val="center"/>
            </w:pPr>
            <w:r>
              <w:t>«Центр культуры Кобринского поселения»</w:t>
            </w:r>
          </w:p>
          <w:p w14:paraId="75CCD83B" w14:textId="77777777" w:rsidR="00E80D33" w:rsidRDefault="00E80D33" w:rsidP="00E80D33">
            <w:pPr>
              <w:contextualSpacing/>
              <w:jc w:val="center"/>
            </w:pPr>
          </w:p>
          <w:p w14:paraId="4E90563B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</w:p>
          <w:p w14:paraId="1248E696" w14:textId="06AA69C8" w:rsidR="00E80D33" w:rsidRPr="008756E8" w:rsidRDefault="00763AA2" w:rsidP="00E80D33">
            <w:pPr>
              <w:contextualSpacing/>
              <w:jc w:val="center"/>
            </w:pPr>
            <w:hyperlink r:id="rId93" w:history="1">
              <w:r w:rsidR="00E80D33" w:rsidRPr="008756E8">
                <w:rPr>
                  <w:rStyle w:val="af2"/>
                  <w:u w:val="none"/>
                </w:rPr>
                <w:t>https://vk.com/biblio_vk</w:t>
              </w:r>
            </w:hyperlink>
            <w:r w:rsidR="00E80D33" w:rsidRPr="008756E8">
              <w:t xml:space="preserve"> </w:t>
            </w:r>
          </w:p>
          <w:p w14:paraId="11C2B11B" w14:textId="77777777" w:rsidR="00E80D33" w:rsidRPr="008756E8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Телефон:</w:t>
            </w:r>
          </w:p>
          <w:p w14:paraId="609E988F" w14:textId="1287FDCF" w:rsidR="00E80D33" w:rsidRPr="008756E8" w:rsidRDefault="00763AA2" w:rsidP="00E80D33">
            <w:pPr>
              <w:contextualSpacing/>
              <w:jc w:val="center"/>
              <w:rPr>
                <w:color w:val="auto"/>
              </w:rPr>
            </w:pPr>
            <w:hyperlink r:id="rId94" w:history="1">
              <w:r w:rsidR="00E80D33" w:rsidRPr="008756E8">
                <w:rPr>
                  <w:rStyle w:val="af2"/>
                  <w:color w:val="auto"/>
                  <w:shd w:val="clear" w:color="auto" w:fill="FFFFFF"/>
                </w:rPr>
                <w:t>+7 (81371</w:t>
              </w:r>
              <w:r w:rsidR="00E80D33">
                <w:rPr>
                  <w:rStyle w:val="af2"/>
                  <w:color w:val="auto"/>
                  <w:shd w:val="clear" w:color="auto" w:fill="FFFFFF"/>
                </w:rPr>
                <w:t xml:space="preserve">) </w:t>
              </w:r>
              <w:r w:rsidR="00E80D33" w:rsidRPr="008756E8">
                <w:rPr>
                  <w:rStyle w:val="af2"/>
                  <w:color w:val="auto"/>
                  <w:shd w:val="clear" w:color="auto" w:fill="FFFFFF"/>
                </w:rPr>
                <w:t>58721</w:t>
              </w:r>
            </w:hyperlink>
          </w:p>
        </w:tc>
        <w:tc>
          <w:tcPr>
            <w:tcW w:w="988" w:type="dxa"/>
          </w:tcPr>
          <w:p w14:paraId="3F4F8A47" w14:textId="5DC99C48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6978A7F2" w14:textId="58CE0921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54CFED2B" w14:textId="23F59242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</w:tr>
      <w:tr w:rsidR="00E80D33" w14:paraId="79C84FF3" w14:textId="77777777" w:rsidTr="008756E8">
        <w:tc>
          <w:tcPr>
            <w:tcW w:w="959" w:type="dxa"/>
          </w:tcPr>
          <w:p w14:paraId="173DB210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34E4DC9D" w14:textId="18711D1F" w:rsidR="00E80D33" w:rsidRPr="00A34A3D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>п</w:t>
            </w:r>
            <w:r w:rsidRPr="007B07D4">
              <w:rPr>
                <w:color w:val="auto"/>
              </w:rPr>
              <w:t>. Суйда</w:t>
            </w:r>
          </w:p>
        </w:tc>
        <w:tc>
          <w:tcPr>
            <w:tcW w:w="1885" w:type="dxa"/>
            <w:vAlign w:val="center"/>
          </w:tcPr>
          <w:p w14:paraId="340C463A" w14:textId="77777777" w:rsidR="00E80D33" w:rsidRPr="007B07D4" w:rsidRDefault="00E80D33" w:rsidP="00E80D33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Праздничный концерт «Все для тебя...»</w:t>
            </w:r>
          </w:p>
          <w:p w14:paraId="4AF053D8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2377" w:type="dxa"/>
            <w:vAlign w:val="center"/>
          </w:tcPr>
          <w:p w14:paraId="00CD5306" w14:textId="61FD4413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Концерт</w:t>
            </w:r>
            <w:r>
              <w:rPr>
                <w:bCs/>
                <w:color w:val="auto"/>
              </w:rPr>
              <w:t>,</w:t>
            </w:r>
            <w:r w:rsidRPr="007B07D4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п</w:t>
            </w:r>
            <w:r w:rsidRPr="007B07D4">
              <w:rPr>
                <w:bCs/>
                <w:color w:val="auto"/>
              </w:rPr>
              <w:t xml:space="preserve">освященный Международному женскому дню </w:t>
            </w:r>
          </w:p>
        </w:tc>
        <w:tc>
          <w:tcPr>
            <w:tcW w:w="1401" w:type="dxa"/>
            <w:vAlign w:val="center"/>
          </w:tcPr>
          <w:p w14:paraId="476EC6C1" w14:textId="77777777" w:rsidR="00E80D33" w:rsidRPr="007B07D4" w:rsidRDefault="00E80D33" w:rsidP="00E80D33">
            <w:pPr>
              <w:jc w:val="center"/>
              <w:rPr>
                <w:bCs/>
                <w:color w:val="auto"/>
              </w:rPr>
            </w:pPr>
            <w:r w:rsidRPr="007B07D4">
              <w:rPr>
                <w:bCs/>
                <w:color w:val="auto"/>
              </w:rPr>
              <w:t>09.03.24</w:t>
            </w:r>
          </w:p>
          <w:p w14:paraId="5FF6C094" w14:textId="7FCBAF74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15-00</w:t>
            </w:r>
          </w:p>
        </w:tc>
        <w:tc>
          <w:tcPr>
            <w:tcW w:w="1401" w:type="dxa"/>
            <w:vAlign w:val="center"/>
          </w:tcPr>
          <w:p w14:paraId="4416F112" w14:textId="77777777" w:rsidR="00E80D33" w:rsidRPr="007B07D4" w:rsidRDefault="00E80D33" w:rsidP="00E80D33">
            <w:pPr>
              <w:pStyle w:val="Standard"/>
              <w:spacing w:after="0"/>
              <w:jc w:val="center"/>
              <w:rPr>
                <w:bCs/>
                <w:szCs w:val="24"/>
              </w:rPr>
            </w:pPr>
            <w:r w:rsidRPr="007B07D4">
              <w:rPr>
                <w:bCs/>
                <w:szCs w:val="24"/>
              </w:rPr>
              <w:t>Суйдинский Дом культуры</w:t>
            </w:r>
          </w:p>
          <w:p w14:paraId="1846DED6" w14:textId="3F2B2A2A" w:rsidR="00E80D33" w:rsidRPr="00A34A3D" w:rsidRDefault="00E80D33" w:rsidP="00E80D33">
            <w:pPr>
              <w:contextualSpacing/>
              <w:jc w:val="center"/>
            </w:pPr>
            <w:r w:rsidRPr="007B07D4">
              <w:rPr>
                <w:bCs/>
                <w:color w:val="auto"/>
              </w:rPr>
              <w:t>П.Суйда,ул.Центральная 2а</w:t>
            </w:r>
          </w:p>
        </w:tc>
        <w:tc>
          <w:tcPr>
            <w:tcW w:w="2285" w:type="dxa"/>
          </w:tcPr>
          <w:p w14:paraId="31A818AF" w14:textId="77777777" w:rsidR="00E80D33" w:rsidRDefault="00E80D33" w:rsidP="00E80D33">
            <w:pPr>
              <w:pStyle w:val="ac"/>
              <w:contextualSpacing/>
              <w:jc w:val="center"/>
            </w:pPr>
            <w:r>
              <w:t>«Центр культуры Кобринского поселения»</w:t>
            </w:r>
          </w:p>
          <w:p w14:paraId="18C7BADB" w14:textId="77777777" w:rsidR="00E80D33" w:rsidRDefault="00E80D33" w:rsidP="00E80D33">
            <w:pPr>
              <w:contextualSpacing/>
              <w:jc w:val="center"/>
            </w:pPr>
          </w:p>
          <w:p w14:paraId="41582FC3" w14:textId="77777777" w:rsidR="00E80D33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Сайт:</w:t>
            </w:r>
          </w:p>
          <w:p w14:paraId="6F2D1B43" w14:textId="3A9790AC" w:rsidR="00E80D33" w:rsidRPr="005755E2" w:rsidRDefault="00763AA2" w:rsidP="00E80D33">
            <w:pPr>
              <w:contextualSpacing/>
              <w:jc w:val="center"/>
            </w:pPr>
            <w:hyperlink r:id="rId95" w:history="1">
              <w:r w:rsidR="00E80D33" w:rsidRPr="005755E2">
                <w:rPr>
                  <w:rStyle w:val="af2"/>
                  <w:u w:val="none"/>
                </w:rPr>
                <w:t>https://vk.com/club9758837</w:t>
              </w:r>
            </w:hyperlink>
            <w:r w:rsidR="00E80D33" w:rsidRPr="005755E2">
              <w:t xml:space="preserve"> </w:t>
            </w:r>
          </w:p>
          <w:p w14:paraId="307BC7DC" w14:textId="77777777" w:rsidR="00E80D33" w:rsidRPr="008756E8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8756E8">
              <w:rPr>
                <w:b/>
                <w:bCs/>
              </w:rPr>
              <w:t>Телефон:</w:t>
            </w:r>
          </w:p>
          <w:p w14:paraId="71DF7A5A" w14:textId="7ED4F897" w:rsidR="00E80D33" w:rsidRPr="005755E2" w:rsidRDefault="00E80D33" w:rsidP="00E80D33">
            <w:pPr>
              <w:contextualSpacing/>
              <w:jc w:val="center"/>
              <w:rPr>
                <w:color w:val="auto"/>
              </w:rPr>
            </w:pPr>
            <w:r w:rsidRPr="005755E2">
              <w:rPr>
                <w:color w:val="auto"/>
                <w:shd w:val="clear" w:color="auto" w:fill="FFFFFF"/>
              </w:rPr>
              <w:t>+7 (81371) 58880</w:t>
            </w:r>
          </w:p>
        </w:tc>
        <w:tc>
          <w:tcPr>
            <w:tcW w:w="988" w:type="dxa"/>
          </w:tcPr>
          <w:p w14:paraId="2565BAE5" w14:textId="0FA07C41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</w:tcPr>
          <w:p w14:paraId="4ABFA1C2" w14:textId="1ACB92D2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34AD5CA7" w14:textId="0ECC4787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</w:tr>
      <w:tr w:rsidR="00E80D33" w14:paraId="2BE8EC76" w14:textId="77777777" w:rsidTr="00EE2AEE">
        <w:tc>
          <w:tcPr>
            <w:tcW w:w="15898" w:type="dxa"/>
            <w:gridSpan w:val="10"/>
          </w:tcPr>
          <w:p w14:paraId="148E2332" w14:textId="4FB2777B" w:rsidR="00E80D33" w:rsidRPr="005A7BBB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5A7BBB">
              <w:rPr>
                <w:b/>
                <w:bCs/>
              </w:rPr>
              <w:t>Коммунарское городское поселение</w:t>
            </w:r>
          </w:p>
        </w:tc>
      </w:tr>
      <w:tr w:rsidR="00E80D33" w14:paraId="46ECC1BA" w14:textId="77777777" w:rsidTr="005A7BBB">
        <w:tc>
          <w:tcPr>
            <w:tcW w:w="959" w:type="dxa"/>
          </w:tcPr>
          <w:p w14:paraId="21C446A8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01D76211" w14:textId="00EA3EC5" w:rsidR="00E80D33" w:rsidRPr="005A7BBB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 xml:space="preserve">г. </w:t>
            </w:r>
            <w:r w:rsidRPr="005A7BBB">
              <w:rPr>
                <w:color w:val="auto"/>
              </w:rPr>
              <w:t>Коммунар</w:t>
            </w:r>
          </w:p>
        </w:tc>
        <w:tc>
          <w:tcPr>
            <w:tcW w:w="1885" w:type="dxa"/>
            <w:vAlign w:val="center"/>
          </w:tcPr>
          <w:p w14:paraId="3ED9E125" w14:textId="0023C574" w:rsidR="00E80D33" w:rsidRPr="005A7BBB" w:rsidRDefault="00E80D33" w:rsidP="00E80D33">
            <w:pPr>
              <w:contextualSpacing/>
              <w:jc w:val="center"/>
            </w:pPr>
            <w:r w:rsidRPr="005A7BBB">
              <w:t>Концертная программа «Россия – это мы»</w:t>
            </w:r>
          </w:p>
        </w:tc>
        <w:tc>
          <w:tcPr>
            <w:tcW w:w="2377" w:type="dxa"/>
            <w:vAlign w:val="center"/>
          </w:tcPr>
          <w:p w14:paraId="775AA950" w14:textId="561B18AC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>2 часа</w:t>
            </w:r>
          </w:p>
          <w:p w14:paraId="39F7BC81" w14:textId="77777777" w:rsidR="00E80D33" w:rsidRPr="005A7BB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479F2069" w14:textId="6C1E486A" w:rsidR="00E80D33" w:rsidRPr="005A7BBB" w:rsidRDefault="00E80D33" w:rsidP="00E80D33">
            <w:pPr>
              <w:contextualSpacing/>
              <w:jc w:val="center"/>
            </w:pPr>
            <w:r w:rsidRPr="005A7BBB">
              <w:rPr>
                <w:color w:val="auto"/>
                <w:shd w:val="clear" w:color="auto" w:fill="FFFFFF"/>
              </w:rPr>
              <w:t xml:space="preserve">Казачий ансамбль «Атаман», Борис Дёмин, группа «Ярмарка», Георгий </w:t>
            </w:r>
            <w:r w:rsidRPr="005A7BBB">
              <w:rPr>
                <w:color w:val="auto"/>
                <w:shd w:val="clear" w:color="auto" w:fill="FFFFFF"/>
              </w:rPr>
              <w:lastRenderedPageBreak/>
              <w:t>Новицкий</w:t>
            </w:r>
          </w:p>
        </w:tc>
        <w:tc>
          <w:tcPr>
            <w:tcW w:w="1401" w:type="dxa"/>
            <w:vAlign w:val="center"/>
          </w:tcPr>
          <w:p w14:paraId="60CCF760" w14:textId="602BD422" w:rsidR="00E80D33" w:rsidRPr="005A7BB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0</w:t>
            </w:r>
            <w:r w:rsidRPr="005A7BBB">
              <w:rPr>
                <w:color w:val="auto"/>
                <w:shd w:val="clear" w:color="auto" w:fill="FFFFFF"/>
              </w:rPr>
              <w:t>5.03.2024</w:t>
            </w:r>
          </w:p>
          <w:p w14:paraId="3EAB3011" w14:textId="1BAC7F7E" w:rsidR="00E80D33" w:rsidRPr="005A7BBB" w:rsidRDefault="00E80D33" w:rsidP="00E80D33">
            <w:pPr>
              <w:contextualSpacing/>
              <w:jc w:val="center"/>
            </w:pPr>
            <w:r w:rsidRPr="005A7BBB">
              <w:rPr>
                <w:color w:val="auto"/>
                <w:shd w:val="clear" w:color="auto" w:fill="FFFFFF"/>
              </w:rPr>
              <w:t>18</w:t>
            </w:r>
            <w:r>
              <w:rPr>
                <w:color w:val="auto"/>
                <w:shd w:val="clear" w:color="auto" w:fill="FFFFFF"/>
              </w:rPr>
              <w:t>.</w:t>
            </w:r>
            <w:r w:rsidRPr="005A7BBB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  <w:vAlign w:val="center"/>
          </w:tcPr>
          <w:p w14:paraId="16DBDC09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>МКУ «Ц</w:t>
            </w:r>
            <w:r>
              <w:rPr>
                <w:color w:val="auto"/>
                <w:shd w:val="clear" w:color="auto" w:fill="FFFFFF"/>
              </w:rPr>
              <w:t>ентр культуры, досуга и творчества</w:t>
            </w:r>
            <w:r w:rsidRPr="005A7BBB">
              <w:rPr>
                <w:color w:val="auto"/>
                <w:shd w:val="clear" w:color="auto" w:fill="FFFFFF"/>
              </w:rPr>
              <w:t xml:space="preserve"> МО город </w:t>
            </w:r>
            <w:r w:rsidRPr="005A7BBB">
              <w:rPr>
                <w:color w:val="auto"/>
                <w:shd w:val="clear" w:color="auto" w:fill="FFFFFF"/>
              </w:rPr>
              <w:lastRenderedPageBreak/>
              <w:t>Коммунар»</w:t>
            </w:r>
          </w:p>
          <w:p w14:paraId="6C42D2A0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 xml:space="preserve"> г.Коммунар,</w:t>
            </w:r>
          </w:p>
          <w:p w14:paraId="485FC06F" w14:textId="0B94F334" w:rsidR="00E80D33" w:rsidRPr="005A7BB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 xml:space="preserve"> ул. Ленинградское шоссе, д.7</w:t>
            </w:r>
          </w:p>
        </w:tc>
        <w:tc>
          <w:tcPr>
            <w:tcW w:w="2285" w:type="dxa"/>
            <w:vAlign w:val="center"/>
          </w:tcPr>
          <w:p w14:paraId="61EC36BB" w14:textId="77777777" w:rsidR="00E80D33" w:rsidRPr="005A7BBB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BBB">
              <w:rPr>
                <w:rFonts w:ascii="Times New Roman" w:hAnsi="Times New Roman" w:cs="Times New Roman"/>
                <w:color w:val="auto"/>
              </w:rPr>
              <w:lastRenderedPageBreak/>
              <w:t>МКУ «Центр Культуры, Досуга и Творчества МО город Коммунар»</w:t>
            </w:r>
          </w:p>
          <w:p w14:paraId="2044C384" w14:textId="77777777" w:rsidR="00E80D33" w:rsidRDefault="00E80D33" w:rsidP="00E80D33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A7BBB">
              <w:rPr>
                <w:b/>
                <w:bCs/>
                <w:color w:val="auto"/>
              </w:rPr>
              <w:t>Сайт:</w:t>
            </w:r>
          </w:p>
          <w:p w14:paraId="3DFC8A49" w14:textId="1DE97546" w:rsidR="00E80D33" w:rsidRPr="005A7BB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color w:val="auto"/>
              </w:rPr>
              <w:lastRenderedPageBreak/>
              <w:t> </w:t>
            </w:r>
            <w:r>
              <w:rPr>
                <w:color w:val="auto"/>
              </w:rPr>
              <w:t xml:space="preserve"> </w:t>
            </w:r>
            <w:hyperlink r:id="rId96" w:history="1">
              <w:r w:rsidRPr="00C65DFE">
                <w:rPr>
                  <w:rStyle w:val="af2"/>
                </w:rPr>
                <w:t>http://цкдит-коммунар.рф/</w:t>
              </w:r>
            </w:hyperlink>
            <w:r>
              <w:t xml:space="preserve"> </w:t>
            </w:r>
          </w:p>
          <w:p w14:paraId="1C51F102" w14:textId="30A9CF3D" w:rsidR="00E80D33" w:rsidRPr="005A7BB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b/>
                <w:bCs/>
                <w:color w:val="auto"/>
              </w:rPr>
              <w:t>Телефон:</w:t>
            </w:r>
            <w:r w:rsidRPr="005A7BBB">
              <w:rPr>
                <w:color w:val="auto"/>
              </w:rPr>
              <w:t> </w:t>
            </w:r>
            <w:r w:rsidRPr="005A7BBB">
              <w:rPr>
                <w:rStyle w:val="orgcontacts-phonenumber"/>
                <w:color w:val="auto"/>
              </w:rPr>
              <w:t>+7 (812) 460-17-36</w:t>
            </w:r>
          </w:p>
          <w:p w14:paraId="0E978F14" w14:textId="77777777" w:rsidR="00E80D33" w:rsidRPr="005A7BBB" w:rsidRDefault="00E80D33" w:rsidP="00E80D33">
            <w:pPr>
              <w:jc w:val="center"/>
              <w:rPr>
                <w:color w:val="auto"/>
              </w:rPr>
            </w:pPr>
          </w:p>
          <w:p w14:paraId="1C664E60" w14:textId="77777777" w:rsidR="00E80D33" w:rsidRPr="005A7BBB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1BD96982" w14:textId="3CFCC1C4" w:rsidR="00E80D33" w:rsidRPr="005A7BBB" w:rsidRDefault="00763AA2" w:rsidP="00E80D33">
            <w:pPr>
              <w:contextualSpacing/>
              <w:jc w:val="center"/>
            </w:pPr>
            <w:hyperlink r:id="rId97" w:history="1">
              <w:r w:rsidR="00E80D33" w:rsidRPr="00C65DFE">
                <w:rPr>
                  <w:rStyle w:val="af2"/>
                </w:rPr>
                <w:t>https://vk.com/dk_komm?z=photo-248129</w:t>
              </w:r>
              <w:r w:rsidR="00E80D33" w:rsidRPr="00C65DFE">
                <w:rPr>
                  <w:rStyle w:val="af2"/>
                </w:rPr>
                <w:lastRenderedPageBreak/>
                <w:t>_457270605%2Falbum-248129_00%2Frev</w:t>
              </w:r>
            </w:hyperlink>
            <w:r w:rsidR="00E80D33">
              <w:rPr>
                <w:color w:val="auto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7EB14F47" w14:textId="49892C82" w:rsidR="00E80D33" w:rsidRPr="005A7BBB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lastRenderedPageBreak/>
              <w:t>-</w:t>
            </w:r>
          </w:p>
        </w:tc>
        <w:tc>
          <w:tcPr>
            <w:tcW w:w="733" w:type="dxa"/>
            <w:vAlign w:val="center"/>
          </w:tcPr>
          <w:p w14:paraId="733B59B1" w14:textId="29C372B0" w:rsidR="00E80D33" w:rsidRPr="005A7BBB" w:rsidRDefault="00E80D33" w:rsidP="00E80D33">
            <w:pPr>
              <w:contextualSpacing/>
              <w:jc w:val="center"/>
            </w:pPr>
            <w:r w:rsidRPr="005A7BBB">
              <w:rPr>
                <w:color w:val="auto"/>
              </w:rPr>
              <w:t>Бесплатно</w:t>
            </w:r>
          </w:p>
        </w:tc>
      </w:tr>
      <w:tr w:rsidR="00E80D33" w14:paraId="3482D0DC" w14:textId="77777777" w:rsidTr="005A7BBB">
        <w:tc>
          <w:tcPr>
            <w:tcW w:w="959" w:type="dxa"/>
          </w:tcPr>
          <w:p w14:paraId="03D0E21A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7F7EB7A3" w14:textId="7FFF5198" w:rsidR="00E80D33" w:rsidRPr="005A7BBB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>г.</w:t>
            </w:r>
            <w:r w:rsidRPr="005A7BBB">
              <w:rPr>
                <w:color w:val="auto"/>
              </w:rPr>
              <w:t xml:space="preserve"> Коммунар</w:t>
            </w:r>
          </w:p>
        </w:tc>
        <w:tc>
          <w:tcPr>
            <w:tcW w:w="1885" w:type="dxa"/>
            <w:vAlign w:val="center"/>
          </w:tcPr>
          <w:p w14:paraId="3B57F142" w14:textId="5E06AE99" w:rsidR="00E80D33" w:rsidRPr="005A7BBB" w:rsidRDefault="00E80D33" w:rsidP="00E80D33">
            <w:pPr>
              <w:contextualSpacing/>
              <w:jc w:val="center"/>
            </w:pPr>
            <w:r w:rsidRPr="005A7BBB">
              <w:t>Праздничный концерт, посвященный Международному женскому Дню «Восьмое чудо света»</w:t>
            </w:r>
          </w:p>
        </w:tc>
        <w:tc>
          <w:tcPr>
            <w:tcW w:w="2377" w:type="dxa"/>
            <w:vAlign w:val="center"/>
          </w:tcPr>
          <w:p w14:paraId="416500CB" w14:textId="688E7252" w:rsidR="00E80D33" w:rsidRDefault="00E80D33" w:rsidP="00E80D33">
            <w:pPr>
              <w:contextualSpacing/>
              <w:jc w:val="center"/>
            </w:pPr>
            <w:r w:rsidRPr="005A7BBB">
              <w:t>1 час 15 минут</w:t>
            </w:r>
          </w:p>
          <w:p w14:paraId="032BB51B" w14:textId="77777777" w:rsidR="00E80D33" w:rsidRPr="005A7BBB" w:rsidRDefault="00E80D33" w:rsidP="00E80D33">
            <w:pPr>
              <w:contextualSpacing/>
              <w:jc w:val="center"/>
            </w:pPr>
          </w:p>
          <w:p w14:paraId="5ADC4416" w14:textId="692F063E" w:rsidR="00E80D33" w:rsidRDefault="00E80D33" w:rsidP="00E80D33">
            <w:pPr>
              <w:contextualSpacing/>
              <w:jc w:val="center"/>
            </w:pPr>
            <w:r w:rsidRPr="005A7BBB">
              <w:t>Народный самодеятельный коллектив «эстрадная студия «Ералаш», Образцовый самодеятельный коллектив «ансамбль танца «Славяночка»</w:t>
            </w:r>
          </w:p>
          <w:p w14:paraId="0663E298" w14:textId="77777777" w:rsidR="00E80D33" w:rsidRPr="005A7BBB" w:rsidRDefault="00E80D33" w:rsidP="00E80D33">
            <w:pPr>
              <w:contextualSpacing/>
              <w:jc w:val="center"/>
            </w:pPr>
          </w:p>
          <w:p w14:paraId="37CF535C" w14:textId="70077561" w:rsidR="00E80D33" w:rsidRPr="005A7BBB" w:rsidRDefault="00E80D33" w:rsidP="00E80D33">
            <w:pPr>
              <w:contextualSpacing/>
              <w:jc w:val="center"/>
            </w:pPr>
            <w:r w:rsidRPr="005A7BBB">
              <w:t>Концерт от самых маленьких участников коллектива Дома Культуры для любимых мам и бабушек</w:t>
            </w:r>
          </w:p>
        </w:tc>
        <w:tc>
          <w:tcPr>
            <w:tcW w:w="1401" w:type="dxa"/>
            <w:vAlign w:val="center"/>
          </w:tcPr>
          <w:p w14:paraId="0790A7D6" w14:textId="0C7615D0" w:rsidR="00E80D33" w:rsidRPr="005A7BBB" w:rsidRDefault="00E80D33" w:rsidP="00E80D33">
            <w:pPr>
              <w:contextualSpacing/>
              <w:jc w:val="center"/>
            </w:pPr>
            <w:r>
              <w:t>0</w:t>
            </w:r>
            <w:r w:rsidRPr="005A7BBB">
              <w:t>7.03.2024</w:t>
            </w:r>
          </w:p>
          <w:p w14:paraId="27BDB6DB" w14:textId="7E781789" w:rsidR="00E80D33" w:rsidRPr="005A7BBB" w:rsidRDefault="00E80D33" w:rsidP="00E80D33">
            <w:pPr>
              <w:contextualSpacing/>
              <w:jc w:val="center"/>
            </w:pPr>
            <w:r w:rsidRPr="005A7BBB">
              <w:t>18</w:t>
            </w:r>
            <w:r>
              <w:t>.</w:t>
            </w:r>
            <w:r w:rsidRPr="005A7BBB">
              <w:t>00</w:t>
            </w:r>
          </w:p>
        </w:tc>
        <w:tc>
          <w:tcPr>
            <w:tcW w:w="1401" w:type="dxa"/>
            <w:vAlign w:val="center"/>
          </w:tcPr>
          <w:p w14:paraId="6D1414C8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>МКУ «Ц</w:t>
            </w:r>
            <w:r>
              <w:rPr>
                <w:color w:val="auto"/>
                <w:shd w:val="clear" w:color="auto" w:fill="FFFFFF"/>
              </w:rPr>
              <w:t>ентр культуры, досуга и творчества</w:t>
            </w:r>
            <w:r w:rsidRPr="005A7BBB">
              <w:rPr>
                <w:color w:val="auto"/>
                <w:shd w:val="clear" w:color="auto" w:fill="FFFFFF"/>
              </w:rPr>
              <w:t xml:space="preserve"> МО город Коммунар»</w:t>
            </w:r>
          </w:p>
          <w:p w14:paraId="366E3CB6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5A7BBB">
              <w:rPr>
                <w:color w:val="auto"/>
                <w:shd w:val="clear" w:color="auto" w:fill="FFFFFF"/>
              </w:rPr>
              <w:t xml:space="preserve"> г.Коммунар,</w:t>
            </w:r>
          </w:p>
          <w:p w14:paraId="341CBF82" w14:textId="3E1BD5EE" w:rsidR="00E80D33" w:rsidRPr="005A7BBB" w:rsidRDefault="00E80D33" w:rsidP="00E80D33">
            <w:pPr>
              <w:contextualSpacing/>
              <w:jc w:val="center"/>
            </w:pPr>
            <w:r w:rsidRPr="005A7BBB">
              <w:rPr>
                <w:color w:val="auto"/>
                <w:shd w:val="clear" w:color="auto" w:fill="FFFFFF"/>
              </w:rPr>
              <w:t xml:space="preserve"> ул. Ленинградское шоссе, д.7</w:t>
            </w:r>
          </w:p>
        </w:tc>
        <w:tc>
          <w:tcPr>
            <w:tcW w:w="2285" w:type="dxa"/>
            <w:vAlign w:val="center"/>
          </w:tcPr>
          <w:p w14:paraId="78594EBD" w14:textId="77777777" w:rsidR="00E80D33" w:rsidRPr="005A7BBB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BBB">
              <w:rPr>
                <w:rFonts w:ascii="Times New Roman" w:hAnsi="Times New Roman" w:cs="Times New Roman"/>
                <w:color w:val="auto"/>
              </w:rPr>
              <w:t>МКУ «Центр Культуры, Досуга и Творчества МО город Коммунар»</w:t>
            </w:r>
          </w:p>
          <w:p w14:paraId="61D7B856" w14:textId="77777777" w:rsidR="00E80D33" w:rsidRDefault="00E80D33" w:rsidP="00E80D33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A7BBB">
              <w:rPr>
                <w:b/>
                <w:bCs/>
                <w:color w:val="auto"/>
              </w:rPr>
              <w:t>Сайт:</w:t>
            </w:r>
          </w:p>
          <w:p w14:paraId="152EB0F5" w14:textId="090D6491" w:rsidR="00E80D33" w:rsidRPr="005A7BB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color w:val="auto"/>
              </w:rPr>
              <w:t> </w:t>
            </w:r>
            <w:hyperlink r:id="rId98" w:history="1">
              <w:r w:rsidRPr="00C65DFE">
                <w:rPr>
                  <w:rStyle w:val="af2"/>
                </w:rPr>
                <w:t>http://цкдит-коммунар.рф/</w:t>
              </w:r>
            </w:hyperlink>
            <w:r>
              <w:t xml:space="preserve"> </w:t>
            </w:r>
          </w:p>
          <w:p w14:paraId="22A398D2" w14:textId="77777777" w:rsidR="00E80D33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b/>
                <w:bCs/>
                <w:color w:val="auto"/>
              </w:rPr>
              <w:t>Телефон:</w:t>
            </w:r>
            <w:r w:rsidRPr="005A7BBB">
              <w:rPr>
                <w:color w:val="auto"/>
              </w:rPr>
              <w:t> </w:t>
            </w:r>
          </w:p>
          <w:p w14:paraId="3B476A11" w14:textId="2BC794C8" w:rsidR="00E80D33" w:rsidRPr="005A7BB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rStyle w:val="orgcontacts-phonenumber"/>
                <w:color w:val="auto"/>
              </w:rPr>
              <w:t>+7 (812) 460-17-36</w:t>
            </w:r>
          </w:p>
          <w:p w14:paraId="4DEBB0CC" w14:textId="77777777" w:rsidR="00E80D33" w:rsidRPr="005A7BBB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65EA6264" w14:textId="48D0F615" w:rsidR="00E80D33" w:rsidRPr="005A7BBB" w:rsidRDefault="00763AA2" w:rsidP="00E80D33">
            <w:pPr>
              <w:contextualSpacing/>
              <w:jc w:val="center"/>
            </w:pPr>
            <w:hyperlink r:id="rId99" w:history="1">
              <w:r w:rsidR="00E80D33" w:rsidRPr="00C65DFE">
                <w:rPr>
                  <w:rStyle w:val="af2"/>
                </w:rPr>
                <w:t>https://vk.com/dk_komm?z=photo-248129_457270604%2Falbum-248129_00%2Frev</w:t>
              </w:r>
            </w:hyperlink>
            <w:r w:rsidR="00E80D33">
              <w:t xml:space="preserve"> </w:t>
            </w:r>
          </w:p>
        </w:tc>
        <w:tc>
          <w:tcPr>
            <w:tcW w:w="2215" w:type="dxa"/>
            <w:vAlign w:val="center"/>
          </w:tcPr>
          <w:p w14:paraId="6BCD7FD3" w14:textId="6C698E65" w:rsidR="00E80D33" w:rsidRPr="005A7BBB" w:rsidRDefault="00E80D33" w:rsidP="00E80D33">
            <w:pPr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45ADB844" w14:textId="42A4422E" w:rsidR="00E80D33" w:rsidRPr="005A7BBB" w:rsidRDefault="00E80D33" w:rsidP="00E80D33">
            <w:pPr>
              <w:contextualSpacing/>
              <w:jc w:val="center"/>
            </w:pPr>
            <w:r w:rsidRPr="005A7BBB">
              <w:t>Бесплатно</w:t>
            </w:r>
          </w:p>
        </w:tc>
      </w:tr>
      <w:tr w:rsidR="00E80D33" w14:paraId="4F36CEA0" w14:textId="77777777" w:rsidTr="005A7BBB">
        <w:tc>
          <w:tcPr>
            <w:tcW w:w="959" w:type="dxa"/>
          </w:tcPr>
          <w:p w14:paraId="63997C16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123A48B0" w14:textId="3BCA2C87" w:rsidR="00E80D33" w:rsidRPr="005A7BBB" w:rsidRDefault="00E80D33" w:rsidP="00E80D33">
            <w:pPr>
              <w:contextualSpacing/>
              <w:jc w:val="center"/>
            </w:pPr>
            <w:r>
              <w:rPr>
                <w:color w:val="auto"/>
              </w:rPr>
              <w:t>г.</w:t>
            </w:r>
            <w:r w:rsidRPr="005A7BBB">
              <w:rPr>
                <w:color w:val="auto"/>
              </w:rPr>
              <w:t xml:space="preserve"> Коммунар</w:t>
            </w:r>
          </w:p>
        </w:tc>
        <w:tc>
          <w:tcPr>
            <w:tcW w:w="1885" w:type="dxa"/>
            <w:vAlign w:val="center"/>
          </w:tcPr>
          <w:p w14:paraId="6103429B" w14:textId="19B6AE2B" w:rsidR="00E80D33" w:rsidRPr="005A7BBB" w:rsidRDefault="00E80D33" w:rsidP="00E80D33">
            <w:pPr>
              <w:contextualSpacing/>
              <w:jc w:val="center"/>
            </w:pPr>
            <w:r w:rsidRPr="005A7BBB">
              <w:t xml:space="preserve">«Мы молоды душой» </w:t>
            </w:r>
          </w:p>
        </w:tc>
        <w:tc>
          <w:tcPr>
            <w:tcW w:w="2377" w:type="dxa"/>
            <w:vAlign w:val="center"/>
          </w:tcPr>
          <w:p w14:paraId="2BEB82C9" w14:textId="77777777" w:rsidR="00E80D33" w:rsidRDefault="00E80D33" w:rsidP="00E80D33">
            <w:pPr>
              <w:contextualSpacing/>
              <w:jc w:val="center"/>
            </w:pPr>
            <w:r w:rsidRPr="005A7BBB">
              <w:t>2 часа</w:t>
            </w:r>
          </w:p>
          <w:p w14:paraId="330FB882" w14:textId="77777777" w:rsidR="00BE7241" w:rsidRDefault="00BE7241" w:rsidP="00E80D33">
            <w:pPr>
              <w:contextualSpacing/>
              <w:jc w:val="center"/>
            </w:pPr>
          </w:p>
          <w:p w14:paraId="551F16C3" w14:textId="3EA96070" w:rsidR="00BE7241" w:rsidRPr="005A7BBB" w:rsidRDefault="00BE7241" w:rsidP="00E80D33">
            <w:pPr>
              <w:contextualSpacing/>
              <w:jc w:val="center"/>
            </w:pPr>
            <w:r>
              <w:t>Т</w:t>
            </w:r>
            <w:r w:rsidRPr="005A7BBB">
              <w:t>ематическая досуговая встреча Ветеранов труда, посвященная празднованию 8 марта</w:t>
            </w:r>
          </w:p>
        </w:tc>
        <w:tc>
          <w:tcPr>
            <w:tcW w:w="1401" w:type="dxa"/>
            <w:vAlign w:val="center"/>
          </w:tcPr>
          <w:p w14:paraId="510E6997" w14:textId="02E56BFA" w:rsidR="00E80D33" w:rsidRPr="005A7BBB" w:rsidRDefault="00BE7241" w:rsidP="00E80D33">
            <w:pPr>
              <w:contextualSpacing/>
              <w:jc w:val="center"/>
            </w:pPr>
            <w:r>
              <w:t>0</w:t>
            </w:r>
            <w:r w:rsidR="00E80D33" w:rsidRPr="005A7BBB">
              <w:t>8.03.2024</w:t>
            </w:r>
          </w:p>
          <w:p w14:paraId="24B92A9B" w14:textId="314932F1" w:rsidR="00E80D33" w:rsidRPr="005A7BBB" w:rsidRDefault="00E80D33" w:rsidP="00E80D33">
            <w:pPr>
              <w:contextualSpacing/>
              <w:jc w:val="center"/>
            </w:pPr>
            <w:r w:rsidRPr="005A7BBB">
              <w:t>18</w:t>
            </w:r>
            <w:r>
              <w:t>.</w:t>
            </w:r>
            <w:r w:rsidRPr="005A7BBB">
              <w:t>00</w:t>
            </w:r>
          </w:p>
        </w:tc>
        <w:tc>
          <w:tcPr>
            <w:tcW w:w="1401" w:type="dxa"/>
            <w:vAlign w:val="center"/>
          </w:tcPr>
          <w:p w14:paraId="6EA44822" w14:textId="452DF8F2" w:rsidR="00E80D33" w:rsidRPr="005A7BBB" w:rsidRDefault="00E80D33" w:rsidP="00E80D33">
            <w:pPr>
              <w:contextualSpacing/>
              <w:jc w:val="center"/>
            </w:pPr>
            <w:r w:rsidRPr="005A7BBB">
              <w:rPr>
                <w:color w:val="auto"/>
                <w:shd w:val="clear" w:color="auto" w:fill="FFFFFF"/>
              </w:rPr>
              <w:t>МКУ «Ц</w:t>
            </w:r>
            <w:r>
              <w:rPr>
                <w:color w:val="auto"/>
                <w:shd w:val="clear" w:color="auto" w:fill="FFFFFF"/>
              </w:rPr>
              <w:t>ентр культуры, досуга и творчества</w:t>
            </w:r>
            <w:r w:rsidRPr="005A7BBB">
              <w:rPr>
                <w:color w:val="auto"/>
                <w:shd w:val="clear" w:color="auto" w:fill="FFFFFF"/>
              </w:rPr>
              <w:t xml:space="preserve"> МО город Коммунар», отделение «Пдростко</w:t>
            </w:r>
            <w:r w:rsidRPr="005A7BBB">
              <w:rPr>
                <w:color w:val="auto"/>
                <w:shd w:val="clear" w:color="auto" w:fill="FFFFFF"/>
              </w:rPr>
              <w:lastRenderedPageBreak/>
              <w:t>во-молодежный клуб», г. Коммунар, ул. Антропшинская 293</w:t>
            </w:r>
          </w:p>
        </w:tc>
        <w:tc>
          <w:tcPr>
            <w:tcW w:w="2285" w:type="dxa"/>
            <w:vAlign w:val="center"/>
          </w:tcPr>
          <w:p w14:paraId="627F2FB3" w14:textId="77777777" w:rsidR="00E80D33" w:rsidRPr="005A7BBB" w:rsidRDefault="00E80D33" w:rsidP="00E80D33">
            <w:pPr>
              <w:pStyle w:val="3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BBB">
              <w:rPr>
                <w:rFonts w:ascii="Times New Roman" w:hAnsi="Times New Roman" w:cs="Times New Roman"/>
                <w:color w:val="auto"/>
              </w:rPr>
              <w:lastRenderedPageBreak/>
              <w:t>МКУ «Центр Культуры, Досуга и Творчества МО город Коммунар»</w:t>
            </w:r>
          </w:p>
          <w:p w14:paraId="259E4FF5" w14:textId="77777777" w:rsidR="00E80D33" w:rsidRDefault="00E80D33" w:rsidP="00E80D33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A7BBB">
              <w:rPr>
                <w:b/>
                <w:bCs/>
                <w:color w:val="auto"/>
              </w:rPr>
              <w:t>Сайт:</w:t>
            </w:r>
          </w:p>
          <w:p w14:paraId="4455CB55" w14:textId="3B46DB15" w:rsidR="00E80D33" w:rsidRPr="005A7BBB" w:rsidRDefault="00763AA2" w:rsidP="00E80D33">
            <w:pPr>
              <w:shd w:val="clear" w:color="auto" w:fill="FFFFFF"/>
              <w:jc w:val="center"/>
              <w:rPr>
                <w:color w:val="auto"/>
              </w:rPr>
            </w:pPr>
            <w:hyperlink r:id="rId100" w:history="1">
              <w:r w:rsidR="00E80D33" w:rsidRPr="00C65DFE">
                <w:rPr>
                  <w:rStyle w:val="af2"/>
                </w:rPr>
                <w:t>http://цкдит-коммунар.рф/</w:t>
              </w:r>
            </w:hyperlink>
            <w:r w:rsidR="00E80D33">
              <w:rPr>
                <w:color w:val="auto"/>
              </w:rPr>
              <w:t xml:space="preserve"> </w:t>
            </w:r>
            <w:r w:rsidR="00E80D33">
              <w:rPr>
                <w:rStyle w:val="af2"/>
                <w:bCs/>
                <w:color w:val="auto"/>
                <w:u w:val="none"/>
              </w:rPr>
              <w:t xml:space="preserve"> </w:t>
            </w:r>
          </w:p>
          <w:p w14:paraId="2F114AF7" w14:textId="77777777" w:rsidR="00E80D33" w:rsidRDefault="00E80D33" w:rsidP="00E80D33">
            <w:pPr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5A7BBB">
              <w:rPr>
                <w:b/>
                <w:bCs/>
                <w:color w:val="auto"/>
              </w:rPr>
              <w:t>Телефон:</w:t>
            </w:r>
          </w:p>
          <w:p w14:paraId="2A664589" w14:textId="456E2F16" w:rsidR="00E80D33" w:rsidRPr="005A7BB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5A7BBB">
              <w:rPr>
                <w:color w:val="auto"/>
              </w:rPr>
              <w:lastRenderedPageBreak/>
              <w:t> </w:t>
            </w:r>
            <w:r w:rsidRPr="005A7BBB">
              <w:rPr>
                <w:rStyle w:val="orgcontacts-phonenumber"/>
                <w:color w:val="auto"/>
              </w:rPr>
              <w:t>+7 (812) 460-17-36</w:t>
            </w:r>
          </w:p>
          <w:p w14:paraId="2F7039A9" w14:textId="77777777" w:rsidR="00E80D33" w:rsidRPr="005A7BBB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7F60E53A" w14:textId="30866174" w:rsidR="00E80D33" w:rsidRPr="005A7BBB" w:rsidRDefault="00E80D33" w:rsidP="00E80D33">
            <w:pPr>
              <w:contextualSpacing/>
              <w:jc w:val="center"/>
            </w:pPr>
            <w:r w:rsidRPr="005A7BBB"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4346E44C" w14:textId="739144B5" w:rsidR="00E80D33" w:rsidRPr="005A7BB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11B105C3" w14:textId="1B68FC66" w:rsidR="00E80D33" w:rsidRPr="005A7BBB" w:rsidRDefault="00E80D33" w:rsidP="00E80D33">
            <w:pPr>
              <w:contextualSpacing/>
              <w:jc w:val="center"/>
            </w:pPr>
            <w:r w:rsidRPr="005A7BBB">
              <w:t>Бесплатно</w:t>
            </w:r>
          </w:p>
        </w:tc>
      </w:tr>
      <w:tr w:rsidR="00E80D33" w14:paraId="2D8F5C33" w14:textId="77777777" w:rsidTr="008D216A">
        <w:tc>
          <w:tcPr>
            <w:tcW w:w="15898" w:type="dxa"/>
            <w:gridSpan w:val="10"/>
          </w:tcPr>
          <w:p w14:paraId="4B022D44" w14:textId="5B1A00AE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Новосветское сельское поселение</w:t>
            </w:r>
          </w:p>
        </w:tc>
      </w:tr>
      <w:tr w:rsidR="00E80D33" w14:paraId="55939FF9" w14:textId="77777777" w:rsidTr="00BE7241">
        <w:tc>
          <w:tcPr>
            <w:tcW w:w="959" w:type="dxa"/>
          </w:tcPr>
          <w:p w14:paraId="6FD0E9D7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7A0FE8B5" w14:textId="77777777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п. Новый Свет</w:t>
            </w:r>
          </w:p>
          <w:p w14:paraId="3CA7CABA" w14:textId="77777777" w:rsidR="00E80D33" w:rsidRPr="000931D8" w:rsidRDefault="00E80D33" w:rsidP="00BE7241">
            <w:pPr>
              <w:contextualSpacing/>
              <w:jc w:val="center"/>
            </w:pPr>
          </w:p>
        </w:tc>
        <w:tc>
          <w:tcPr>
            <w:tcW w:w="1885" w:type="dxa"/>
          </w:tcPr>
          <w:p w14:paraId="3B311F1E" w14:textId="77777777" w:rsidR="00E80D33" w:rsidRDefault="00E80D33" w:rsidP="00BE7241">
            <w:pPr>
              <w:shd w:val="clear" w:color="auto" w:fill="FFFFFF"/>
              <w:spacing w:line="256" w:lineRule="auto"/>
              <w:ind w:hanging="35"/>
              <w:jc w:val="center"/>
              <w:rPr>
                <w:color w:val="000000"/>
                <w:lang w:eastAsia="en-US"/>
              </w:rPr>
            </w:pPr>
          </w:p>
          <w:p w14:paraId="4F5F633C" w14:textId="66839657" w:rsidR="00E80D33" w:rsidRPr="000931D8" w:rsidRDefault="00E80D33" w:rsidP="00BE7241">
            <w:pPr>
              <w:shd w:val="clear" w:color="auto" w:fill="FFFFFF"/>
              <w:spacing w:line="256" w:lineRule="auto"/>
              <w:ind w:hanging="35"/>
              <w:jc w:val="center"/>
              <w:rPr>
                <w:color w:val="000000"/>
                <w:lang w:eastAsia="en-US"/>
              </w:rPr>
            </w:pPr>
            <w:r w:rsidRPr="000931D8">
              <w:rPr>
                <w:color w:val="000000"/>
                <w:lang w:eastAsia="en-US"/>
              </w:rPr>
              <w:t>«Два светлых праздника в одном»</w:t>
            </w:r>
          </w:p>
          <w:p w14:paraId="196EDBD3" w14:textId="5E90A33D" w:rsidR="00E80D33" w:rsidRPr="000931D8" w:rsidRDefault="00E80D33" w:rsidP="00BE7241">
            <w:pPr>
              <w:shd w:val="clear" w:color="auto" w:fill="FFFFFF"/>
              <w:spacing w:line="256" w:lineRule="auto"/>
              <w:ind w:hanging="35"/>
              <w:jc w:val="center"/>
              <w:rPr>
                <w:color w:val="000000"/>
                <w:lang w:eastAsia="en-US"/>
              </w:rPr>
            </w:pPr>
            <w:bookmarkStart w:id="0" w:name="_Hlk159867422"/>
            <w:r w:rsidRPr="000931D8">
              <w:rPr>
                <w:color w:val="000000"/>
                <w:lang w:eastAsia="en-US"/>
              </w:rPr>
              <w:t>Концерт, приуроченный к Дню Защитника Отечества и Международному Женскому Дню</w:t>
            </w:r>
            <w:bookmarkEnd w:id="0"/>
          </w:p>
          <w:p w14:paraId="0C191186" w14:textId="77777777" w:rsidR="00E80D33" w:rsidRPr="000931D8" w:rsidRDefault="00E80D33" w:rsidP="00BE7241">
            <w:pPr>
              <w:contextualSpacing/>
              <w:jc w:val="center"/>
            </w:pPr>
          </w:p>
        </w:tc>
        <w:tc>
          <w:tcPr>
            <w:tcW w:w="2377" w:type="dxa"/>
          </w:tcPr>
          <w:p w14:paraId="4CF3FE20" w14:textId="77777777" w:rsidR="00E80D33" w:rsidRDefault="00E80D33" w:rsidP="00BE7241">
            <w:pPr>
              <w:pStyle w:val="ac"/>
              <w:jc w:val="center"/>
              <w:rPr>
                <w:iCs/>
              </w:rPr>
            </w:pPr>
            <w:r w:rsidRPr="000931D8">
              <w:rPr>
                <w:iCs/>
              </w:rPr>
              <w:t>1 час 20 минут</w:t>
            </w:r>
          </w:p>
          <w:p w14:paraId="3C6A2392" w14:textId="77777777" w:rsidR="00BE7241" w:rsidRDefault="00BE7241" w:rsidP="00BE7241">
            <w:pPr>
              <w:pStyle w:val="ac"/>
              <w:jc w:val="center"/>
              <w:rPr>
                <w:iCs/>
              </w:rPr>
            </w:pPr>
          </w:p>
          <w:p w14:paraId="4768EE9C" w14:textId="34E16839" w:rsidR="00E80D33" w:rsidRPr="000931D8" w:rsidRDefault="00E80D33" w:rsidP="00BE7241">
            <w:pPr>
              <w:contextualSpacing/>
              <w:jc w:val="center"/>
            </w:pPr>
            <w:r w:rsidRPr="000931D8">
              <w:t xml:space="preserve">Концерт с участием коллективов и солистов Новосветского </w:t>
            </w:r>
            <w:r>
              <w:t>культурно-досугового центра</w:t>
            </w:r>
            <w:r w:rsidRPr="000931D8">
              <w:t xml:space="preserve"> «Лидер» и Новосветовской детской школы искусств</w:t>
            </w:r>
          </w:p>
          <w:p w14:paraId="087D406E" w14:textId="77777777" w:rsidR="00E80D33" w:rsidRDefault="00E80D33" w:rsidP="00BE7241">
            <w:pPr>
              <w:contextualSpacing/>
              <w:jc w:val="center"/>
            </w:pPr>
            <w:r w:rsidRPr="000931D8">
              <w:t>Концертная программа позволит зрителю еще раз поблагодарить мужчин за мужество, отвагу и героизм проявленные на службе отечеству и сказать самые теплые слова всем женщинам в преддверии Международного женского дня</w:t>
            </w:r>
          </w:p>
          <w:p w14:paraId="38C1EDE3" w14:textId="46680F79" w:rsidR="00BE7241" w:rsidRPr="000931D8" w:rsidRDefault="00BE7241" w:rsidP="00BE7241">
            <w:pPr>
              <w:contextualSpacing/>
              <w:jc w:val="center"/>
            </w:pPr>
          </w:p>
        </w:tc>
        <w:tc>
          <w:tcPr>
            <w:tcW w:w="1401" w:type="dxa"/>
          </w:tcPr>
          <w:p w14:paraId="7562A7B6" w14:textId="77777777" w:rsidR="00E80D33" w:rsidRPr="000931D8" w:rsidRDefault="00E80D33" w:rsidP="00BE7241">
            <w:pPr>
              <w:pStyle w:val="ac"/>
              <w:jc w:val="center"/>
              <w:rPr>
                <w:iCs/>
              </w:rPr>
            </w:pPr>
          </w:p>
          <w:p w14:paraId="02CFFDC0" w14:textId="21267AB6" w:rsidR="00E80D33" w:rsidRPr="000931D8" w:rsidRDefault="00E80D33" w:rsidP="00BE7241">
            <w:pPr>
              <w:contextualSpacing/>
              <w:jc w:val="center"/>
            </w:pPr>
            <w:r w:rsidRPr="000931D8">
              <w:rPr>
                <w:iCs/>
                <w:lang w:eastAsia="en-US"/>
              </w:rPr>
              <w:t>07.03.2024</w:t>
            </w:r>
            <w:r w:rsidRPr="000931D8">
              <w:rPr>
                <w:iCs/>
              </w:rPr>
              <w:t>18.00</w:t>
            </w:r>
          </w:p>
        </w:tc>
        <w:tc>
          <w:tcPr>
            <w:tcW w:w="1401" w:type="dxa"/>
          </w:tcPr>
          <w:p w14:paraId="0C7CC180" w14:textId="77777777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  <w:highlight w:val="yellow"/>
              </w:rPr>
            </w:pPr>
          </w:p>
          <w:p w14:paraId="29180FFC" w14:textId="1EE4076F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МБУК Новосветский</w:t>
            </w:r>
            <w:r>
              <w:rPr>
                <w:rFonts w:eastAsia="Calibri"/>
                <w:iCs/>
              </w:rPr>
              <w:t xml:space="preserve"> культурно-досуговый центр</w:t>
            </w:r>
          </w:p>
          <w:p w14:paraId="1B2A1123" w14:textId="77777777" w:rsidR="00E80D33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«Лидер»</w:t>
            </w:r>
          </w:p>
          <w:p w14:paraId="73DADF1E" w14:textId="77777777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</w:p>
          <w:p w14:paraId="37E03658" w14:textId="77777777" w:rsidR="00E80D33" w:rsidRPr="000931D8" w:rsidRDefault="00E80D33" w:rsidP="00BE7241">
            <w:pPr>
              <w:contextualSpacing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п. Новый Свет</w:t>
            </w:r>
          </w:p>
          <w:p w14:paraId="004671E4" w14:textId="2F91A483" w:rsidR="00E80D33" w:rsidRPr="000931D8" w:rsidRDefault="00E80D33" w:rsidP="00BE7241">
            <w:pPr>
              <w:contextualSpacing/>
              <w:jc w:val="center"/>
            </w:pPr>
            <w:r w:rsidRPr="000931D8">
              <w:rPr>
                <w:rFonts w:eastAsia="Calibri"/>
                <w:iCs/>
              </w:rPr>
              <w:t>д. 82</w:t>
            </w:r>
          </w:p>
        </w:tc>
        <w:tc>
          <w:tcPr>
            <w:tcW w:w="2285" w:type="dxa"/>
          </w:tcPr>
          <w:p w14:paraId="01610791" w14:textId="77777777" w:rsidR="00E80D33" w:rsidRPr="000931D8" w:rsidRDefault="00E80D33" w:rsidP="00BE7241">
            <w:pPr>
              <w:pStyle w:val="ac"/>
              <w:jc w:val="center"/>
            </w:pPr>
          </w:p>
          <w:p w14:paraId="026BEE37" w14:textId="2BD95B86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МБУК Новосветский культурно-досуговый центр</w:t>
            </w:r>
          </w:p>
          <w:p w14:paraId="019E71BA" w14:textId="77777777" w:rsidR="00E80D33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  <w:r w:rsidRPr="000931D8">
              <w:rPr>
                <w:rFonts w:eastAsia="Calibri"/>
                <w:iCs/>
              </w:rPr>
              <w:t>«Лидер»</w:t>
            </w:r>
          </w:p>
          <w:p w14:paraId="3F372A6F" w14:textId="77777777" w:rsidR="00E80D33" w:rsidRPr="000931D8" w:rsidRDefault="00E80D33" w:rsidP="00BE7241">
            <w:pPr>
              <w:pStyle w:val="ac"/>
              <w:jc w:val="center"/>
              <w:rPr>
                <w:rFonts w:eastAsia="Calibri"/>
                <w:iCs/>
              </w:rPr>
            </w:pPr>
          </w:p>
          <w:p w14:paraId="367D9EF5" w14:textId="481D64F2" w:rsidR="00E80D33" w:rsidRPr="000931D8" w:rsidRDefault="00E80D33" w:rsidP="00BE7241">
            <w:pPr>
              <w:spacing w:line="256" w:lineRule="auto"/>
              <w:ind w:left="142" w:right="-108"/>
              <w:jc w:val="center"/>
            </w:pPr>
            <w:r w:rsidRPr="000931D8">
              <w:rPr>
                <w:b/>
                <w:bCs/>
              </w:rPr>
              <w:t xml:space="preserve">Сайт:  </w:t>
            </w:r>
            <w:hyperlink r:id="rId101" w:history="1">
              <w:r w:rsidRPr="00C65DFE">
                <w:rPr>
                  <w:rStyle w:val="af2"/>
                </w:rPr>
                <w:t>https://lider.lenobl.muzkult.ru/about</w:t>
              </w:r>
            </w:hyperlink>
          </w:p>
          <w:p w14:paraId="0C9B5ABA" w14:textId="77777777" w:rsidR="00E80D33" w:rsidRPr="000931D8" w:rsidRDefault="00E80D33" w:rsidP="00BE7241">
            <w:pPr>
              <w:spacing w:line="256" w:lineRule="auto"/>
              <w:ind w:left="142" w:right="-108"/>
              <w:jc w:val="center"/>
              <w:rPr>
                <w:b/>
                <w:bCs/>
              </w:rPr>
            </w:pPr>
            <w:r w:rsidRPr="000931D8">
              <w:rPr>
                <w:b/>
                <w:bCs/>
              </w:rPr>
              <w:t>Телефон:</w:t>
            </w:r>
          </w:p>
          <w:p w14:paraId="0C47F8EA" w14:textId="177F603A" w:rsidR="00E80D33" w:rsidRPr="000931D8" w:rsidRDefault="00E80D33" w:rsidP="00BE7241">
            <w:pPr>
              <w:spacing w:line="256" w:lineRule="auto"/>
              <w:ind w:left="142" w:right="-108"/>
              <w:jc w:val="center"/>
              <w:rPr>
                <w:iCs/>
                <w:lang w:eastAsia="en-US"/>
              </w:rPr>
            </w:pPr>
            <w:r w:rsidRPr="000931D8">
              <w:t>8(81371) 68-194</w:t>
            </w:r>
          </w:p>
          <w:p w14:paraId="298BE1B8" w14:textId="77777777" w:rsidR="00E80D33" w:rsidRPr="000931D8" w:rsidRDefault="00E80D33" w:rsidP="00BE7241">
            <w:pPr>
              <w:contextualSpacing/>
              <w:jc w:val="center"/>
            </w:pPr>
          </w:p>
        </w:tc>
        <w:tc>
          <w:tcPr>
            <w:tcW w:w="988" w:type="dxa"/>
          </w:tcPr>
          <w:p w14:paraId="765F088E" w14:textId="2AB67F77" w:rsidR="00E80D33" w:rsidRPr="000931D8" w:rsidRDefault="00763AA2" w:rsidP="00BE7241">
            <w:pPr>
              <w:contextualSpacing/>
              <w:jc w:val="center"/>
            </w:pPr>
            <w:hyperlink r:id="rId102" w:history="1">
              <w:r w:rsidR="00E80D33" w:rsidRPr="00C65DFE">
                <w:rPr>
                  <w:rStyle w:val="af2"/>
                </w:rPr>
                <w:t>https://lider.lenobl.muzkult.ru/event/s/afisha</w:t>
              </w:r>
            </w:hyperlink>
          </w:p>
        </w:tc>
        <w:tc>
          <w:tcPr>
            <w:tcW w:w="2215" w:type="dxa"/>
          </w:tcPr>
          <w:p w14:paraId="36D832C9" w14:textId="10B45663" w:rsidR="00E80D33" w:rsidRPr="000931D8" w:rsidRDefault="00E80D33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1F2124F5" w14:textId="635BD980" w:rsidR="00E80D33" w:rsidRPr="000931D8" w:rsidRDefault="00E80D33" w:rsidP="00BE7241">
            <w:pPr>
              <w:contextualSpacing/>
              <w:jc w:val="center"/>
            </w:pPr>
            <w:r w:rsidRPr="000931D8">
              <w:t>бесплатно</w:t>
            </w:r>
          </w:p>
        </w:tc>
      </w:tr>
      <w:tr w:rsidR="00E80D33" w14:paraId="26E594C6" w14:textId="77777777" w:rsidTr="003B1177">
        <w:tc>
          <w:tcPr>
            <w:tcW w:w="15898" w:type="dxa"/>
            <w:gridSpan w:val="10"/>
          </w:tcPr>
          <w:p w14:paraId="30A0E107" w14:textId="3ADC3CE2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lastRenderedPageBreak/>
              <w:t>Пудомягское сельское поселение</w:t>
            </w:r>
          </w:p>
        </w:tc>
      </w:tr>
      <w:tr w:rsidR="00E80D33" w14:paraId="7F02A597" w14:textId="77777777" w:rsidTr="00672F13">
        <w:tc>
          <w:tcPr>
            <w:tcW w:w="959" w:type="dxa"/>
          </w:tcPr>
          <w:p w14:paraId="5089487F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3DAEFE70" w14:textId="1BD448B6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Пудомягское сельское поселение</w:t>
            </w:r>
          </w:p>
        </w:tc>
        <w:tc>
          <w:tcPr>
            <w:tcW w:w="1885" w:type="dxa"/>
          </w:tcPr>
          <w:p w14:paraId="7D63E168" w14:textId="5B6F79DC" w:rsidR="00E80D33" w:rsidRPr="00BC3671" w:rsidRDefault="00E80D33" w:rsidP="00E80D33">
            <w:pPr>
              <w:contextualSpacing/>
              <w:jc w:val="center"/>
            </w:pPr>
            <w:r w:rsidRPr="00BC3671">
              <w:t>Час истории «Святые правители Руси. Князь Ярослав Мудрый» ко дню памяти</w:t>
            </w:r>
          </w:p>
        </w:tc>
        <w:tc>
          <w:tcPr>
            <w:tcW w:w="2377" w:type="dxa"/>
          </w:tcPr>
          <w:p w14:paraId="10A418CE" w14:textId="53A37D6B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 час </w:t>
            </w:r>
          </w:p>
          <w:p w14:paraId="5EEF8143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7BCB40FF" w14:textId="42960755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  <w:shd w:val="clear" w:color="auto" w:fill="FFFFFF"/>
              </w:rPr>
              <w:t>Беседа из цикла «Святые правители Руси» о князе Ярославе Мудром к</w:t>
            </w:r>
            <w:r>
              <w:rPr>
                <w:color w:val="auto"/>
                <w:shd w:val="clear" w:color="auto" w:fill="FFFFFF"/>
              </w:rPr>
              <w:t>о</w:t>
            </w:r>
            <w:r w:rsidRPr="00BC3671">
              <w:rPr>
                <w:color w:val="auto"/>
                <w:shd w:val="clear" w:color="auto" w:fill="FFFFFF"/>
              </w:rPr>
              <w:t xml:space="preserve"> дню памяти о </w:t>
            </w:r>
            <w:r>
              <w:rPr>
                <w:color w:val="auto"/>
                <w:shd w:val="clear" w:color="auto" w:fill="FFFFFF"/>
              </w:rPr>
              <w:t>К</w:t>
            </w:r>
            <w:r w:rsidRPr="00BC3671">
              <w:rPr>
                <w:color w:val="auto"/>
                <w:shd w:val="clear" w:color="auto" w:fill="FFFFFF"/>
              </w:rPr>
              <w:t>нязе</w:t>
            </w:r>
          </w:p>
        </w:tc>
        <w:tc>
          <w:tcPr>
            <w:tcW w:w="1401" w:type="dxa"/>
          </w:tcPr>
          <w:p w14:paraId="2F4F0807" w14:textId="77777777" w:rsidR="00E80D33" w:rsidRPr="00BC3671" w:rsidRDefault="00E80D33" w:rsidP="00E80D33">
            <w:pPr>
              <w:jc w:val="center"/>
            </w:pPr>
            <w:r w:rsidRPr="00BC3671">
              <w:t>04.03.2024</w:t>
            </w:r>
          </w:p>
          <w:p w14:paraId="3F897E55" w14:textId="38A8E640" w:rsidR="00E80D33" w:rsidRPr="00BC3671" w:rsidRDefault="00E80D33" w:rsidP="00E80D33">
            <w:pPr>
              <w:contextualSpacing/>
              <w:jc w:val="center"/>
            </w:pPr>
            <w:r w:rsidRPr="00BC3671">
              <w:t>12.00</w:t>
            </w:r>
          </w:p>
        </w:tc>
        <w:tc>
          <w:tcPr>
            <w:tcW w:w="1401" w:type="dxa"/>
          </w:tcPr>
          <w:p w14:paraId="74BD1D38" w14:textId="77777777" w:rsidR="00E80D33" w:rsidRPr="00BC3671" w:rsidRDefault="00E80D33" w:rsidP="00E80D33">
            <w:pPr>
              <w:jc w:val="center"/>
            </w:pPr>
            <w:r w:rsidRPr="00BC3671">
              <w:t>МКУК «Пудомягский КДЦ»: Лукашевская сельская библиотека</w:t>
            </w:r>
          </w:p>
          <w:p w14:paraId="18C05AEC" w14:textId="1616EADA" w:rsidR="00E80D33" w:rsidRPr="00BC3671" w:rsidRDefault="00E80D33" w:rsidP="00E80D33">
            <w:pPr>
              <w:contextualSpacing/>
              <w:jc w:val="center"/>
            </w:pPr>
            <w:r w:rsidRPr="00BC3671">
              <w:t>п. Лукаши, ул. Ижорская, д. 8</w:t>
            </w:r>
          </w:p>
        </w:tc>
        <w:tc>
          <w:tcPr>
            <w:tcW w:w="2285" w:type="dxa"/>
          </w:tcPr>
          <w:p w14:paraId="48572CF7" w14:textId="77777777" w:rsidR="00E80D33" w:rsidRDefault="00E80D33" w:rsidP="00E80D33">
            <w:pPr>
              <w:jc w:val="center"/>
            </w:pPr>
            <w:r w:rsidRPr="00BC3671">
              <w:t>МКУК «Пудомягский КДЦ</w:t>
            </w:r>
            <w:r>
              <w:t xml:space="preserve">» </w:t>
            </w:r>
          </w:p>
          <w:p w14:paraId="51DD6B1A" w14:textId="77777777" w:rsidR="00E80D33" w:rsidRDefault="00E80D33" w:rsidP="00E80D33">
            <w:pPr>
              <w:jc w:val="center"/>
            </w:pPr>
          </w:p>
          <w:p w14:paraId="3D3C3646" w14:textId="72622309" w:rsidR="00E80D33" w:rsidRDefault="00E80D33" w:rsidP="00E80D33">
            <w:pPr>
              <w:jc w:val="center"/>
            </w:pPr>
            <w:r w:rsidRPr="006C179B">
              <w:rPr>
                <w:b/>
                <w:bCs/>
                <w:color w:val="auto"/>
              </w:rPr>
              <w:t>Группа в Вк:</w:t>
            </w:r>
            <w:r>
              <w:rPr>
                <w:b/>
                <w:bCs/>
                <w:color w:val="auto"/>
              </w:rPr>
              <w:t xml:space="preserve"> </w:t>
            </w:r>
            <w:hyperlink r:id="rId103" w:history="1">
              <w:r w:rsidRPr="00F93AF3">
                <w:rPr>
                  <w:rStyle w:val="af2"/>
                </w:rPr>
                <w:t>https://vk.com/dk_pudomyagi</w:t>
              </w:r>
            </w:hyperlink>
            <w:r>
              <w:t xml:space="preserve"> </w:t>
            </w:r>
          </w:p>
          <w:p w14:paraId="2109D94C" w14:textId="2C383CC5" w:rsidR="00E80D33" w:rsidRPr="00220477" w:rsidRDefault="00E80D33" w:rsidP="00E80D33">
            <w:pPr>
              <w:jc w:val="center"/>
              <w:rPr>
                <w:b/>
                <w:bCs/>
              </w:rPr>
            </w:pPr>
            <w:r w:rsidRPr="00220477">
              <w:rPr>
                <w:b/>
                <w:bCs/>
              </w:rPr>
              <w:t xml:space="preserve"> Телефон:</w:t>
            </w:r>
          </w:p>
          <w:p w14:paraId="266CD39F" w14:textId="4E01403A" w:rsidR="00E80D33" w:rsidRPr="00BC3671" w:rsidRDefault="00E80D33" w:rsidP="00E80D33">
            <w:pPr>
              <w:jc w:val="center"/>
            </w:pPr>
            <w:r w:rsidRPr="00BC3671">
              <w:t>8(950) 224-18-17</w:t>
            </w:r>
          </w:p>
        </w:tc>
        <w:tc>
          <w:tcPr>
            <w:tcW w:w="988" w:type="dxa"/>
          </w:tcPr>
          <w:p w14:paraId="37FF43F8" w14:textId="0ECD98EB" w:rsidR="00E80D33" w:rsidRPr="00BC3671" w:rsidRDefault="00E80D33" w:rsidP="00E80D33">
            <w:pPr>
              <w:contextualSpacing/>
              <w:jc w:val="center"/>
            </w:pPr>
            <w:r w:rsidRPr="00BC3671">
              <w:t>-</w:t>
            </w:r>
          </w:p>
        </w:tc>
        <w:tc>
          <w:tcPr>
            <w:tcW w:w="2215" w:type="dxa"/>
          </w:tcPr>
          <w:p w14:paraId="56DF4654" w14:textId="00701E5B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4E99D80F" w14:textId="165156A2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беслпатно</w:t>
            </w:r>
          </w:p>
        </w:tc>
      </w:tr>
      <w:tr w:rsidR="00E80D33" w14:paraId="566A5280" w14:textId="77777777" w:rsidTr="00672F13">
        <w:tc>
          <w:tcPr>
            <w:tcW w:w="959" w:type="dxa"/>
          </w:tcPr>
          <w:p w14:paraId="23979282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08DC5A6C" w14:textId="3FF58933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Пудомягское сельское поселение</w:t>
            </w:r>
          </w:p>
        </w:tc>
        <w:tc>
          <w:tcPr>
            <w:tcW w:w="1885" w:type="dxa"/>
          </w:tcPr>
          <w:p w14:paraId="2BCD81B1" w14:textId="5EA2E628" w:rsidR="00E80D33" w:rsidRPr="00BC3671" w:rsidRDefault="00E80D33" w:rsidP="00E80D33">
            <w:pPr>
              <w:jc w:val="center"/>
              <w:rPr>
                <w:color w:val="auto"/>
              </w:rPr>
            </w:pPr>
            <w:r w:rsidRPr="00BC3671">
              <w:rPr>
                <w:color w:val="auto"/>
              </w:rPr>
              <w:t>«Ты, женщина, - Вселенная любви!»</w:t>
            </w:r>
          </w:p>
          <w:p w14:paraId="05F52DC9" w14:textId="77777777" w:rsidR="00E80D33" w:rsidRPr="00BC3671" w:rsidRDefault="00E80D33" w:rsidP="00E80D3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C3671">
              <w:rPr>
                <w:b w:val="0"/>
                <w:sz w:val="24"/>
                <w:szCs w:val="24"/>
              </w:rPr>
              <w:t>Концертная программа к Международному Дню 8 Марта</w:t>
            </w:r>
          </w:p>
          <w:p w14:paraId="0885A8DF" w14:textId="77777777" w:rsidR="00E80D33" w:rsidRPr="00BC3671" w:rsidRDefault="00E80D33" w:rsidP="00E80D33">
            <w:pPr>
              <w:contextualSpacing/>
              <w:jc w:val="center"/>
            </w:pPr>
          </w:p>
        </w:tc>
        <w:tc>
          <w:tcPr>
            <w:tcW w:w="2377" w:type="dxa"/>
          </w:tcPr>
          <w:p w14:paraId="302148B8" w14:textId="2118E59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 час 15 минут</w:t>
            </w:r>
          </w:p>
          <w:p w14:paraId="720EB0FE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3E8214F3" w14:textId="1F6A82B9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C3671">
              <w:rPr>
                <w:color w:val="auto"/>
                <w:shd w:val="clear" w:color="auto" w:fill="FFFFFF"/>
              </w:rPr>
              <w:t xml:space="preserve">Концертная программа к Международному Женскому Дню 8 Марта, продолжительность </w:t>
            </w:r>
          </w:p>
          <w:p w14:paraId="14FE568E" w14:textId="7990AE77" w:rsidR="00E80D33" w:rsidRPr="00BC3671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C3671">
              <w:rPr>
                <w:color w:val="auto"/>
                <w:shd w:val="clear" w:color="auto" w:fill="FFFFFF"/>
              </w:rPr>
              <w:t>В программе принимают участие солисты и хореографические коллективы «Пудомягского КДЦ»</w:t>
            </w:r>
          </w:p>
          <w:p w14:paraId="0AAC1901" w14:textId="77777777" w:rsidR="00E80D33" w:rsidRPr="00BC3671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7C4B53BC" w14:textId="77777777" w:rsidR="00E80D33" w:rsidRPr="00BC3671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C3671">
              <w:rPr>
                <w:color w:val="auto"/>
                <w:shd w:val="clear" w:color="auto" w:fill="FFFFFF"/>
              </w:rPr>
              <w:t> 06.03.2024</w:t>
            </w:r>
          </w:p>
          <w:p w14:paraId="0747F25D" w14:textId="70D83E71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  <w:shd w:val="clear" w:color="auto" w:fill="FFFFFF"/>
              </w:rPr>
              <w:t xml:space="preserve"> 18.00</w:t>
            </w:r>
          </w:p>
        </w:tc>
        <w:tc>
          <w:tcPr>
            <w:tcW w:w="1401" w:type="dxa"/>
          </w:tcPr>
          <w:p w14:paraId="6E2999B2" w14:textId="32E06BAA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  <w:shd w:val="clear" w:color="auto" w:fill="FFFFFF"/>
              </w:rPr>
              <w:t>МКУК «Пудомягский КДЦ» п. Лукаши, Ижорская, 8</w:t>
            </w:r>
          </w:p>
        </w:tc>
        <w:tc>
          <w:tcPr>
            <w:tcW w:w="2285" w:type="dxa"/>
          </w:tcPr>
          <w:p w14:paraId="2FEEED90" w14:textId="77777777" w:rsidR="00E80D33" w:rsidRDefault="00E80D33" w:rsidP="00E80D33">
            <w:pPr>
              <w:jc w:val="center"/>
            </w:pPr>
            <w:r w:rsidRPr="00BC3671">
              <w:t>МКУК «Пудомягский КДЦ</w:t>
            </w:r>
            <w:r>
              <w:t xml:space="preserve">» </w:t>
            </w:r>
          </w:p>
          <w:p w14:paraId="7C1C831A" w14:textId="77777777" w:rsidR="00E80D33" w:rsidRDefault="00E80D33" w:rsidP="00E80D33">
            <w:pPr>
              <w:jc w:val="center"/>
            </w:pPr>
          </w:p>
          <w:p w14:paraId="2E411F67" w14:textId="28824628" w:rsidR="00E80D33" w:rsidRDefault="00E80D33" w:rsidP="00E80D33">
            <w:pPr>
              <w:jc w:val="center"/>
            </w:pPr>
            <w:r w:rsidRPr="006C179B">
              <w:rPr>
                <w:b/>
                <w:bCs/>
                <w:color w:val="auto"/>
              </w:rPr>
              <w:t>Группа в Вк:</w:t>
            </w:r>
            <w:r>
              <w:rPr>
                <w:b/>
                <w:bCs/>
                <w:color w:val="auto"/>
              </w:rPr>
              <w:t xml:space="preserve"> </w:t>
            </w:r>
            <w:hyperlink r:id="rId104" w:history="1">
              <w:r w:rsidRPr="00F93AF3">
                <w:rPr>
                  <w:rStyle w:val="af2"/>
                </w:rPr>
                <w:t>https://vk.com/dk_pudomyagi</w:t>
              </w:r>
            </w:hyperlink>
            <w:r>
              <w:t xml:space="preserve"> </w:t>
            </w:r>
          </w:p>
          <w:p w14:paraId="135E6C7E" w14:textId="77777777" w:rsidR="00E80D33" w:rsidRPr="00220477" w:rsidRDefault="00E80D33" w:rsidP="00E80D33">
            <w:pPr>
              <w:jc w:val="center"/>
              <w:rPr>
                <w:b/>
                <w:bCs/>
              </w:rPr>
            </w:pPr>
            <w:r w:rsidRPr="00220477">
              <w:rPr>
                <w:b/>
                <w:bCs/>
              </w:rPr>
              <w:t xml:space="preserve"> Телефон:</w:t>
            </w:r>
          </w:p>
          <w:p w14:paraId="4CFA3F8B" w14:textId="2874C87C" w:rsidR="00E80D33" w:rsidRPr="00BC3671" w:rsidRDefault="00E80D33" w:rsidP="00E80D33">
            <w:pPr>
              <w:contextualSpacing/>
              <w:jc w:val="center"/>
            </w:pPr>
            <w:r w:rsidRPr="00BC3671">
              <w:t>8(950) 224-18-17</w:t>
            </w:r>
          </w:p>
        </w:tc>
        <w:tc>
          <w:tcPr>
            <w:tcW w:w="988" w:type="dxa"/>
          </w:tcPr>
          <w:p w14:paraId="37649755" w14:textId="53F1A186" w:rsidR="00E80D33" w:rsidRPr="00BC3671" w:rsidRDefault="00E80D33" w:rsidP="00E80D33">
            <w:pPr>
              <w:contextualSpacing/>
              <w:jc w:val="center"/>
            </w:pPr>
            <w:r w:rsidRPr="00BC3671">
              <w:t>-</w:t>
            </w:r>
          </w:p>
        </w:tc>
        <w:tc>
          <w:tcPr>
            <w:tcW w:w="2215" w:type="dxa"/>
          </w:tcPr>
          <w:p w14:paraId="290E5792" w14:textId="77CE7ABA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474724BC" w14:textId="3E8E0576" w:rsidR="00E80D33" w:rsidRPr="00BC3671" w:rsidRDefault="00E80D33" w:rsidP="00E80D33">
            <w:pPr>
              <w:contextualSpacing/>
              <w:jc w:val="center"/>
              <w:rPr>
                <w:color w:val="auto"/>
              </w:rPr>
            </w:pPr>
            <w:r w:rsidRPr="00BC3671">
              <w:rPr>
                <w:color w:val="auto"/>
              </w:rPr>
              <w:t xml:space="preserve"> беслпатно</w:t>
            </w:r>
          </w:p>
          <w:p w14:paraId="26423EA7" w14:textId="77777777" w:rsidR="00E80D33" w:rsidRPr="00BC3671" w:rsidRDefault="00E80D33" w:rsidP="00E80D33">
            <w:pPr>
              <w:contextualSpacing/>
              <w:jc w:val="center"/>
            </w:pPr>
          </w:p>
        </w:tc>
      </w:tr>
      <w:tr w:rsidR="00E80D33" w14:paraId="1BF4FB69" w14:textId="77777777" w:rsidTr="00672F13">
        <w:tc>
          <w:tcPr>
            <w:tcW w:w="959" w:type="dxa"/>
          </w:tcPr>
          <w:p w14:paraId="68368BFF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0FA59E51" w14:textId="32BDCCD8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Пудомягское сельское поселение</w:t>
            </w:r>
          </w:p>
        </w:tc>
        <w:tc>
          <w:tcPr>
            <w:tcW w:w="1885" w:type="dxa"/>
          </w:tcPr>
          <w:p w14:paraId="695AB63A" w14:textId="77777777" w:rsidR="00E80D33" w:rsidRPr="00BC3671" w:rsidRDefault="00E80D33" w:rsidP="00E80D33">
            <w:pPr>
              <w:jc w:val="center"/>
              <w:rPr>
                <w:bCs/>
              </w:rPr>
            </w:pPr>
            <w:r w:rsidRPr="00BC3671">
              <w:rPr>
                <w:bCs/>
              </w:rPr>
              <w:t>«Юный шашист»</w:t>
            </w:r>
          </w:p>
          <w:p w14:paraId="5FB73362" w14:textId="580DCB13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bCs/>
              </w:rPr>
              <w:t>Турнир по шашкам</w:t>
            </w:r>
          </w:p>
        </w:tc>
        <w:tc>
          <w:tcPr>
            <w:tcW w:w="2377" w:type="dxa"/>
          </w:tcPr>
          <w:p w14:paraId="24348959" w14:textId="4FC8AF2E" w:rsidR="00E80D33" w:rsidRPr="00BC3671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C3671">
              <w:rPr>
                <w:color w:val="auto"/>
                <w:shd w:val="clear" w:color="auto" w:fill="FFFFFF"/>
              </w:rPr>
              <w:t>Турнир по шашкам для всех желающих</w:t>
            </w:r>
          </w:p>
          <w:p w14:paraId="123B2C04" w14:textId="77777777" w:rsidR="00E80D33" w:rsidRPr="00BC3671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0E85CEF6" w14:textId="77777777" w:rsidR="00E80D33" w:rsidRPr="00BC3671" w:rsidRDefault="00E80D33" w:rsidP="00E80D33">
            <w:pPr>
              <w:jc w:val="center"/>
            </w:pPr>
            <w:r w:rsidRPr="00BC3671">
              <w:t>07.03.2024</w:t>
            </w:r>
          </w:p>
          <w:p w14:paraId="03146122" w14:textId="3E616C9D" w:rsidR="00E80D33" w:rsidRPr="00BC3671" w:rsidRDefault="00E80D33" w:rsidP="00E80D33">
            <w:pPr>
              <w:contextualSpacing/>
              <w:jc w:val="center"/>
            </w:pPr>
            <w:r w:rsidRPr="00BC3671">
              <w:t>17.00</w:t>
            </w:r>
          </w:p>
        </w:tc>
        <w:tc>
          <w:tcPr>
            <w:tcW w:w="1401" w:type="dxa"/>
          </w:tcPr>
          <w:p w14:paraId="3A90942F" w14:textId="77777777" w:rsidR="00E80D33" w:rsidRPr="00BC3671" w:rsidRDefault="00E80D33" w:rsidP="00E80D33">
            <w:pPr>
              <w:jc w:val="center"/>
            </w:pPr>
            <w:r w:rsidRPr="00BC3671">
              <w:t>МКУК «Пудомягский КДЦ»</w:t>
            </w:r>
          </w:p>
          <w:p w14:paraId="3FDF1A5C" w14:textId="57919E0C" w:rsidR="00E80D33" w:rsidRPr="00BC3671" w:rsidRDefault="00E80D33" w:rsidP="00E80D33">
            <w:pPr>
              <w:contextualSpacing/>
              <w:jc w:val="center"/>
            </w:pPr>
            <w:r w:rsidRPr="00BC3671">
              <w:t>п. Лукаши, ул. Ижорская, д. 8</w:t>
            </w:r>
          </w:p>
        </w:tc>
        <w:tc>
          <w:tcPr>
            <w:tcW w:w="2285" w:type="dxa"/>
          </w:tcPr>
          <w:p w14:paraId="233C050E" w14:textId="77777777" w:rsidR="00E80D33" w:rsidRDefault="00E80D33" w:rsidP="00E80D33">
            <w:pPr>
              <w:jc w:val="center"/>
            </w:pPr>
            <w:r w:rsidRPr="00BC3671">
              <w:t>МКУК «Пудомягский КДЦ</w:t>
            </w:r>
            <w:r>
              <w:t xml:space="preserve">» </w:t>
            </w:r>
          </w:p>
          <w:p w14:paraId="509AB2EA" w14:textId="77777777" w:rsidR="00E80D33" w:rsidRDefault="00E80D33" w:rsidP="00E80D33">
            <w:pPr>
              <w:jc w:val="center"/>
            </w:pPr>
          </w:p>
          <w:p w14:paraId="59CEAA20" w14:textId="77777777" w:rsidR="00E80D33" w:rsidRPr="00220477" w:rsidRDefault="00E80D33" w:rsidP="00E80D33">
            <w:pPr>
              <w:jc w:val="center"/>
              <w:rPr>
                <w:b/>
                <w:bCs/>
              </w:rPr>
            </w:pPr>
            <w:r w:rsidRPr="00220477">
              <w:rPr>
                <w:b/>
                <w:bCs/>
              </w:rPr>
              <w:t>Сайт:</w:t>
            </w:r>
          </w:p>
          <w:p w14:paraId="686175C6" w14:textId="77777777" w:rsidR="00E80D33" w:rsidRDefault="00763AA2" w:rsidP="00E80D33">
            <w:pPr>
              <w:jc w:val="center"/>
            </w:pPr>
            <w:hyperlink r:id="rId105" w:history="1">
              <w:r w:rsidR="00E80D33" w:rsidRPr="00F93AF3">
                <w:rPr>
                  <w:rStyle w:val="af2"/>
                </w:rPr>
                <w:t>https://vk.com/dk_pudomyagi</w:t>
              </w:r>
            </w:hyperlink>
            <w:r w:rsidR="00E80D33">
              <w:t xml:space="preserve"> </w:t>
            </w:r>
          </w:p>
          <w:p w14:paraId="7DF01933" w14:textId="77777777" w:rsidR="00E80D33" w:rsidRPr="00220477" w:rsidRDefault="00E80D33" w:rsidP="00E80D33">
            <w:pPr>
              <w:jc w:val="center"/>
              <w:rPr>
                <w:b/>
                <w:bCs/>
              </w:rPr>
            </w:pPr>
            <w:r w:rsidRPr="00220477">
              <w:rPr>
                <w:b/>
                <w:bCs/>
              </w:rPr>
              <w:t xml:space="preserve"> Телефон:</w:t>
            </w:r>
          </w:p>
          <w:p w14:paraId="6D03206D" w14:textId="7F03A56C" w:rsidR="00E80D33" w:rsidRPr="00BC3671" w:rsidRDefault="00E80D33" w:rsidP="00E80D33">
            <w:pPr>
              <w:contextualSpacing/>
              <w:jc w:val="center"/>
            </w:pPr>
            <w:r w:rsidRPr="00BC3671">
              <w:t>8(950) 224-18-17</w:t>
            </w:r>
          </w:p>
        </w:tc>
        <w:tc>
          <w:tcPr>
            <w:tcW w:w="988" w:type="dxa"/>
          </w:tcPr>
          <w:p w14:paraId="2BFFE0BF" w14:textId="151BD0C7" w:rsidR="00E80D33" w:rsidRPr="00BC3671" w:rsidRDefault="00E80D33" w:rsidP="00E80D33">
            <w:pPr>
              <w:contextualSpacing/>
              <w:jc w:val="center"/>
            </w:pPr>
            <w:r w:rsidRPr="00BC3671">
              <w:t>-</w:t>
            </w:r>
          </w:p>
        </w:tc>
        <w:tc>
          <w:tcPr>
            <w:tcW w:w="2215" w:type="dxa"/>
          </w:tcPr>
          <w:p w14:paraId="125DCFA3" w14:textId="67252C9F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33F3684C" w14:textId="314BB349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беслпатно</w:t>
            </w:r>
          </w:p>
        </w:tc>
      </w:tr>
      <w:tr w:rsidR="00E80D33" w14:paraId="6405A59C" w14:textId="77777777" w:rsidTr="00672F13">
        <w:tc>
          <w:tcPr>
            <w:tcW w:w="959" w:type="dxa"/>
          </w:tcPr>
          <w:p w14:paraId="205DAFC8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452D4DD1" w14:textId="5BCA889F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 xml:space="preserve">Пудомягское </w:t>
            </w:r>
            <w:r w:rsidRPr="00BC3671">
              <w:rPr>
                <w:color w:val="auto"/>
              </w:rPr>
              <w:lastRenderedPageBreak/>
              <w:t>сельское поселение</w:t>
            </w:r>
          </w:p>
        </w:tc>
        <w:tc>
          <w:tcPr>
            <w:tcW w:w="1885" w:type="dxa"/>
          </w:tcPr>
          <w:p w14:paraId="6E331E4A" w14:textId="77777777" w:rsidR="00E80D33" w:rsidRPr="00BC3671" w:rsidRDefault="00E80D33" w:rsidP="00E80D33">
            <w:pPr>
              <w:jc w:val="center"/>
              <w:rPr>
                <w:bCs/>
              </w:rPr>
            </w:pPr>
            <w:r w:rsidRPr="00BC3671">
              <w:rPr>
                <w:bCs/>
              </w:rPr>
              <w:lastRenderedPageBreak/>
              <w:t xml:space="preserve">«Если очень </w:t>
            </w:r>
            <w:r w:rsidRPr="00BC3671">
              <w:rPr>
                <w:bCs/>
              </w:rPr>
              <w:lastRenderedPageBreak/>
              <w:t>захотеть – можно в космос полететь»</w:t>
            </w:r>
          </w:p>
          <w:p w14:paraId="681CE32A" w14:textId="77777777" w:rsidR="00E80D33" w:rsidRDefault="00E80D33" w:rsidP="00E80D33">
            <w:pPr>
              <w:contextualSpacing/>
              <w:jc w:val="center"/>
              <w:rPr>
                <w:bCs/>
              </w:rPr>
            </w:pPr>
            <w:r w:rsidRPr="00BC3671">
              <w:rPr>
                <w:bCs/>
              </w:rPr>
              <w:t xml:space="preserve">Космическая викторина к 90-летию </w:t>
            </w:r>
          </w:p>
          <w:p w14:paraId="760F33AC" w14:textId="457C6202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bCs/>
              </w:rPr>
              <w:t>Ю</w:t>
            </w:r>
            <w:r>
              <w:rPr>
                <w:bCs/>
              </w:rPr>
              <w:t>рия</w:t>
            </w:r>
            <w:r w:rsidRPr="00BC3671">
              <w:rPr>
                <w:bCs/>
              </w:rPr>
              <w:t xml:space="preserve"> Гагарина</w:t>
            </w:r>
          </w:p>
        </w:tc>
        <w:tc>
          <w:tcPr>
            <w:tcW w:w="2377" w:type="dxa"/>
          </w:tcPr>
          <w:p w14:paraId="403E4B24" w14:textId="29697EDA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  <w:shd w:val="clear" w:color="auto" w:fill="FFFFFF"/>
              </w:rPr>
              <w:lastRenderedPageBreak/>
              <w:t xml:space="preserve">Викторина, </w:t>
            </w:r>
            <w:r w:rsidRPr="00BC3671">
              <w:rPr>
                <w:color w:val="auto"/>
                <w:shd w:val="clear" w:color="auto" w:fill="FFFFFF"/>
              </w:rPr>
              <w:lastRenderedPageBreak/>
              <w:t>посвящённая Ю.А.Гагарину.</w:t>
            </w:r>
          </w:p>
        </w:tc>
        <w:tc>
          <w:tcPr>
            <w:tcW w:w="1401" w:type="dxa"/>
          </w:tcPr>
          <w:p w14:paraId="4F342798" w14:textId="77777777" w:rsidR="00E80D33" w:rsidRPr="00BC3671" w:rsidRDefault="00E80D33" w:rsidP="00E80D33">
            <w:pPr>
              <w:jc w:val="center"/>
            </w:pPr>
            <w:r w:rsidRPr="00BC3671">
              <w:lastRenderedPageBreak/>
              <w:t>09.03.2024</w:t>
            </w:r>
          </w:p>
          <w:p w14:paraId="30D56F15" w14:textId="1EDFC71D" w:rsidR="00E80D33" w:rsidRPr="00BC3671" w:rsidRDefault="00E80D33" w:rsidP="00E80D33">
            <w:pPr>
              <w:contextualSpacing/>
              <w:jc w:val="center"/>
            </w:pPr>
            <w:r w:rsidRPr="00BC3671">
              <w:lastRenderedPageBreak/>
              <w:t>12.00</w:t>
            </w:r>
          </w:p>
        </w:tc>
        <w:tc>
          <w:tcPr>
            <w:tcW w:w="1401" w:type="dxa"/>
          </w:tcPr>
          <w:p w14:paraId="09E675A9" w14:textId="77777777" w:rsidR="00E80D33" w:rsidRPr="00BC3671" w:rsidRDefault="00E80D33" w:rsidP="00E80D33">
            <w:pPr>
              <w:jc w:val="center"/>
            </w:pPr>
            <w:r w:rsidRPr="00BC3671">
              <w:lastRenderedPageBreak/>
              <w:t xml:space="preserve">МКУК </w:t>
            </w:r>
            <w:r w:rsidRPr="00BC3671">
              <w:lastRenderedPageBreak/>
              <w:t>«Пудомягский КДЦ»: Лукашевская сельская библиотека</w:t>
            </w:r>
          </w:p>
          <w:p w14:paraId="07134BA7" w14:textId="693C8ADD" w:rsidR="00E80D33" w:rsidRPr="00BC3671" w:rsidRDefault="00E80D33" w:rsidP="00E80D33">
            <w:pPr>
              <w:contextualSpacing/>
              <w:jc w:val="center"/>
            </w:pPr>
            <w:r w:rsidRPr="00BC3671">
              <w:t>п. Лукаши, ул. Ижорская, д. 8</w:t>
            </w:r>
          </w:p>
        </w:tc>
        <w:tc>
          <w:tcPr>
            <w:tcW w:w="2285" w:type="dxa"/>
          </w:tcPr>
          <w:p w14:paraId="49EE0FA7" w14:textId="77777777" w:rsidR="00E80D33" w:rsidRDefault="00E80D33" w:rsidP="00E80D33">
            <w:pPr>
              <w:jc w:val="center"/>
            </w:pPr>
            <w:r w:rsidRPr="00BC3671">
              <w:lastRenderedPageBreak/>
              <w:t xml:space="preserve">МКУК </w:t>
            </w:r>
            <w:r w:rsidRPr="00BC3671">
              <w:lastRenderedPageBreak/>
              <w:t>«Пудомягский КДЦ</w:t>
            </w:r>
            <w:r>
              <w:t xml:space="preserve">» </w:t>
            </w:r>
          </w:p>
          <w:p w14:paraId="4CDB5767" w14:textId="77777777" w:rsidR="00E80D33" w:rsidRDefault="00E80D33" w:rsidP="00E80D33">
            <w:pPr>
              <w:jc w:val="center"/>
            </w:pPr>
          </w:p>
          <w:p w14:paraId="58FB9A42" w14:textId="3BE55024" w:rsidR="00E80D33" w:rsidRDefault="00E80D33" w:rsidP="00E80D33">
            <w:pPr>
              <w:jc w:val="center"/>
            </w:pPr>
            <w:r w:rsidRPr="006C179B">
              <w:rPr>
                <w:b/>
                <w:bCs/>
                <w:color w:val="auto"/>
              </w:rPr>
              <w:t>Группа в Вк:</w:t>
            </w:r>
            <w:r>
              <w:rPr>
                <w:b/>
                <w:bCs/>
                <w:color w:val="auto"/>
              </w:rPr>
              <w:t xml:space="preserve"> </w:t>
            </w:r>
            <w:hyperlink r:id="rId106" w:history="1">
              <w:r w:rsidRPr="00F93AF3">
                <w:rPr>
                  <w:rStyle w:val="af2"/>
                </w:rPr>
                <w:t>https://vk.com/dk_pudomyagi</w:t>
              </w:r>
            </w:hyperlink>
            <w:r>
              <w:t xml:space="preserve"> </w:t>
            </w:r>
          </w:p>
          <w:p w14:paraId="4759B7AF" w14:textId="77777777" w:rsidR="00E80D33" w:rsidRPr="00220477" w:rsidRDefault="00E80D33" w:rsidP="00E80D33">
            <w:pPr>
              <w:jc w:val="center"/>
              <w:rPr>
                <w:b/>
                <w:bCs/>
              </w:rPr>
            </w:pPr>
            <w:r w:rsidRPr="00220477">
              <w:rPr>
                <w:b/>
                <w:bCs/>
              </w:rPr>
              <w:t xml:space="preserve"> Телефон:</w:t>
            </w:r>
          </w:p>
          <w:p w14:paraId="0A4A030A" w14:textId="57E88904" w:rsidR="00E80D33" w:rsidRPr="00BC3671" w:rsidRDefault="00E80D33" w:rsidP="00E80D33">
            <w:pPr>
              <w:contextualSpacing/>
              <w:jc w:val="center"/>
            </w:pPr>
            <w:r w:rsidRPr="00BC3671">
              <w:t>8(950) 224-18-17</w:t>
            </w:r>
          </w:p>
        </w:tc>
        <w:tc>
          <w:tcPr>
            <w:tcW w:w="988" w:type="dxa"/>
          </w:tcPr>
          <w:p w14:paraId="5463410B" w14:textId="41EB9B84" w:rsidR="00E80D33" w:rsidRPr="00BC3671" w:rsidRDefault="00E80D33" w:rsidP="00E80D33">
            <w:pPr>
              <w:contextualSpacing/>
              <w:jc w:val="center"/>
            </w:pPr>
            <w:r w:rsidRPr="00BC3671">
              <w:lastRenderedPageBreak/>
              <w:t>-</w:t>
            </w:r>
          </w:p>
        </w:tc>
        <w:tc>
          <w:tcPr>
            <w:tcW w:w="2215" w:type="dxa"/>
          </w:tcPr>
          <w:p w14:paraId="7EC3157D" w14:textId="06B9F6B7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1D1C5C17" w14:textId="1FD5C226" w:rsidR="00E80D33" w:rsidRPr="00BC3671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бесл</w:t>
            </w:r>
            <w:r w:rsidRPr="00BC3671">
              <w:rPr>
                <w:color w:val="auto"/>
              </w:rPr>
              <w:lastRenderedPageBreak/>
              <w:t>патно</w:t>
            </w:r>
          </w:p>
        </w:tc>
      </w:tr>
      <w:tr w:rsidR="00E80D33" w14:paraId="735C9A6D" w14:textId="77777777" w:rsidTr="00C746B9">
        <w:tc>
          <w:tcPr>
            <w:tcW w:w="15898" w:type="dxa"/>
            <w:gridSpan w:val="10"/>
          </w:tcPr>
          <w:p w14:paraId="3636E785" w14:textId="3E36984B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lastRenderedPageBreak/>
              <w:t>Пудостьское сельское поселение</w:t>
            </w:r>
          </w:p>
        </w:tc>
      </w:tr>
      <w:tr w:rsidR="00E80D33" w14:paraId="0E2CDD70" w14:textId="77777777" w:rsidTr="00672F13">
        <w:tc>
          <w:tcPr>
            <w:tcW w:w="959" w:type="dxa"/>
          </w:tcPr>
          <w:p w14:paraId="429D41E1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25F53F5D" w14:textId="1FDB892D" w:rsidR="00E80D33" w:rsidRPr="00A34A3D" w:rsidRDefault="00BE7241" w:rsidP="00E80D33">
            <w:pPr>
              <w:contextualSpacing/>
              <w:jc w:val="center"/>
            </w:pPr>
            <w:r>
              <w:t xml:space="preserve">п. Пудость </w:t>
            </w:r>
          </w:p>
        </w:tc>
        <w:tc>
          <w:tcPr>
            <w:tcW w:w="1885" w:type="dxa"/>
          </w:tcPr>
          <w:p w14:paraId="4C8C9878" w14:textId="2D37DE36" w:rsidR="00E80D33" w:rsidRPr="00A34A3D" w:rsidRDefault="00E80D33" w:rsidP="00E80D33">
            <w:pPr>
              <w:contextualSpacing/>
              <w:jc w:val="center"/>
            </w:pPr>
            <w:r w:rsidRPr="00DC753E">
              <w:rPr>
                <w:rFonts w:eastAsia="Andale Sans UI"/>
                <w:kern w:val="3"/>
              </w:rPr>
              <w:t>Концерт ко дню 8 марта «Душа поет»</w:t>
            </w:r>
          </w:p>
        </w:tc>
        <w:tc>
          <w:tcPr>
            <w:tcW w:w="2377" w:type="dxa"/>
          </w:tcPr>
          <w:p w14:paraId="135A6C08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C3671">
              <w:rPr>
                <w:color w:val="auto"/>
                <w:shd w:val="clear" w:color="auto" w:fill="FFFFFF"/>
              </w:rPr>
              <w:t>Концертная программа к Международному Женскому Дню 8 Марта</w:t>
            </w:r>
            <w:r>
              <w:rPr>
                <w:color w:val="auto"/>
                <w:shd w:val="clear" w:color="auto" w:fill="FFFFFF"/>
              </w:rPr>
              <w:t xml:space="preserve"> </w:t>
            </w:r>
          </w:p>
          <w:p w14:paraId="48C20A96" w14:textId="1E655A72" w:rsidR="00E80D33" w:rsidRPr="00A34A3D" w:rsidRDefault="00E80D33" w:rsidP="00E80D33">
            <w:pPr>
              <w:contextualSpacing/>
              <w:jc w:val="center"/>
            </w:pPr>
            <w:r>
              <w:rPr>
                <w:color w:val="auto"/>
                <w:shd w:val="clear" w:color="auto" w:fill="FFFFFF"/>
              </w:rPr>
              <w:t>Выступление творческих коллективов Пудостьского Дома культуры</w:t>
            </w:r>
          </w:p>
        </w:tc>
        <w:tc>
          <w:tcPr>
            <w:tcW w:w="1401" w:type="dxa"/>
          </w:tcPr>
          <w:p w14:paraId="0E5DF3A1" w14:textId="77777777" w:rsidR="00E80D33" w:rsidRPr="00DC753E" w:rsidRDefault="00E80D33" w:rsidP="00E80D33">
            <w:pPr>
              <w:pStyle w:val="ac"/>
              <w:spacing w:line="252" w:lineRule="auto"/>
              <w:jc w:val="center"/>
              <w:rPr>
                <w:lang w:eastAsia="en-US"/>
              </w:rPr>
            </w:pPr>
            <w:r w:rsidRPr="00DC753E">
              <w:rPr>
                <w:lang w:eastAsia="en-US"/>
              </w:rPr>
              <w:t>07.03.2024</w:t>
            </w:r>
          </w:p>
          <w:p w14:paraId="571CF1E9" w14:textId="45581E56" w:rsidR="00E80D33" w:rsidRPr="00A34A3D" w:rsidRDefault="00E80D33" w:rsidP="00E80D33">
            <w:pPr>
              <w:contextualSpacing/>
              <w:jc w:val="center"/>
            </w:pPr>
            <w:r w:rsidRPr="00DC753E">
              <w:rPr>
                <w:lang w:eastAsia="en-US"/>
              </w:rPr>
              <w:t>18.00</w:t>
            </w:r>
          </w:p>
        </w:tc>
        <w:tc>
          <w:tcPr>
            <w:tcW w:w="1401" w:type="dxa"/>
          </w:tcPr>
          <w:p w14:paraId="2591503E" w14:textId="77777777" w:rsidR="00E80D33" w:rsidRDefault="00E80D33" w:rsidP="00E80D33">
            <w:pPr>
              <w:jc w:val="center"/>
              <w:rPr>
                <w:color w:val="000000" w:themeColor="text1"/>
              </w:rPr>
            </w:pPr>
            <w:r w:rsidRPr="00DC753E">
              <w:rPr>
                <w:color w:val="000000" w:themeColor="text1"/>
              </w:rPr>
              <w:t>МКУК ПКСК «Пудостьский культурно – досуговый центр»</w:t>
            </w:r>
          </w:p>
          <w:p w14:paraId="52C01052" w14:textId="77777777" w:rsidR="00E80D33" w:rsidRPr="00DC753E" w:rsidRDefault="00E80D33" w:rsidP="00E80D33">
            <w:pPr>
              <w:jc w:val="center"/>
              <w:rPr>
                <w:color w:val="000000" w:themeColor="text1"/>
              </w:rPr>
            </w:pPr>
          </w:p>
          <w:p w14:paraId="0C79542F" w14:textId="2D3F03AA" w:rsidR="00E80D33" w:rsidRPr="00A34A3D" w:rsidRDefault="00E80D33" w:rsidP="00E80D33">
            <w:pPr>
              <w:contextualSpacing/>
              <w:jc w:val="center"/>
            </w:pPr>
            <w:r w:rsidRPr="00DC753E">
              <w:rPr>
                <w:color w:val="000000" w:themeColor="text1"/>
              </w:rPr>
              <w:t>п. Пудость, ул. Половинкиной, д. 89</w:t>
            </w:r>
          </w:p>
        </w:tc>
        <w:tc>
          <w:tcPr>
            <w:tcW w:w="2285" w:type="dxa"/>
          </w:tcPr>
          <w:p w14:paraId="657C5D7C" w14:textId="77777777" w:rsidR="00E80D33" w:rsidRDefault="00E80D33" w:rsidP="00E80D33">
            <w:pPr>
              <w:jc w:val="center"/>
              <w:rPr>
                <w:color w:val="000000" w:themeColor="text1"/>
              </w:rPr>
            </w:pPr>
            <w:r w:rsidRPr="00DC753E">
              <w:rPr>
                <w:color w:val="000000" w:themeColor="text1"/>
              </w:rPr>
              <w:t>МКУК ПКСК «Пудостьский культурно – досуговый центр»</w:t>
            </w:r>
          </w:p>
          <w:p w14:paraId="023BD124" w14:textId="77777777" w:rsidR="00E80D33" w:rsidRDefault="00E80D33" w:rsidP="00E80D33">
            <w:pPr>
              <w:jc w:val="center"/>
              <w:rPr>
                <w:color w:val="000000" w:themeColor="text1"/>
              </w:rPr>
            </w:pPr>
          </w:p>
          <w:p w14:paraId="797D6AC6" w14:textId="194738C7" w:rsidR="00E80D33" w:rsidRDefault="00E80D33" w:rsidP="00E80D33">
            <w:pPr>
              <w:jc w:val="center"/>
              <w:rPr>
                <w:b/>
                <w:bCs/>
                <w:color w:val="000000" w:themeColor="text1"/>
              </w:rPr>
            </w:pPr>
            <w:r w:rsidRPr="00670473">
              <w:rPr>
                <w:b/>
                <w:bCs/>
                <w:color w:val="000000" w:themeColor="text1"/>
              </w:rPr>
              <w:t>Сайт:</w:t>
            </w:r>
          </w:p>
          <w:p w14:paraId="4FBB2931" w14:textId="2B34F7EB" w:rsidR="00E80D33" w:rsidRPr="00670473" w:rsidRDefault="00763AA2" w:rsidP="00E80D33">
            <w:pPr>
              <w:jc w:val="center"/>
              <w:rPr>
                <w:color w:val="000000" w:themeColor="text1"/>
              </w:rPr>
            </w:pPr>
            <w:hyperlink r:id="rId107" w:anchor="home" w:history="1">
              <w:r w:rsidR="00E80D33" w:rsidRPr="00670473">
                <w:rPr>
                  <w:rStyle w:val="af2"/>
                </w:rPr>
                <w:t>https://pudostyskiy-kulyturno-dosugovyy.vsite.pro/#home</w:t>
              </w:r>
            </w:hyperlink>
            <w:r w:rsidR="00E80D33" w:rsidRPr="00670473">
              <w:rPr>
                <w:color w:val="000000" w:themeColor="text1"/>
              </w:rPr>
              <w:t xml:space="preserve"> </w:t>
            </w:r>
          </w:p>
          <w:p w14:paraId="033DEAF6" w14:textId="24109B23" w:rsidR="00E80D33" w:rsidRDefault="00E80D33" w:rsidP="00E80D33">
            <w:pPr>
              <w:jc w:val="center"/>
              <w:rPr>
                <w:b/>
                <w:bCs/>
                <w:color w:val="000000" w:themeColor="text1"/>
              </w:rPr>
            </w:pPr>
            <w:r w:rsidRPr="00670473">
              <w:rPr>
                <w:b/>
                <w:bCs/>
                <w:color w:val="000000" w:themeColor="text1"/>
              </w:rPr>
              <w:t>Телефон:</w:t>
            </w:r>
          </w:p>
          <w:p w14:paraId="6512BF23" w14:textId="6CDD16E0" w:rsidR="00E80D33" w:rsidRPr="00670473" w:rsidRDefault="00E80D33" w:rsidP="00E80D33">
            <w:pPr>
              <w:jc w:val="center"/>
              <w:rPr>
                <w:color w:val="000000" w:themeColor="text1"/>
              </w:rPr>
            </w:pPr>
            <w:r w:rsidRPr="00670473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(</w:t>
            </w:r>
            <w:r w:rsidRPr="00670473">
              <w:rPr>
                <w:color w:val="000000" w:themeColor="text1"/>
              </w:rPr>
              <w:t>81371</w:t>
            </w:r>
            <w:r>
              <w:rPr>
                <w:color w:val="000000" w:themeColor="text1"/>
              </w:rPr>
              <w:t>)</w:t>
            </w:r>
            <w:r w:rsidRPr="00670473">
              <w:rPr>
                <w:color w:val="000000" w:themeColor="text1"/>
              </w:rPr>
              <w:t>59322</w:t>
            </w:r>
          </w:p>
          <w:p w14:paraId="259F4F11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</w:tcPr>
          <w:p w14:paraId="6BA8F74B" w14:textId="64F3EC02" w:rsidR="00E80D33" w:rsidRPr="00A34A3D" w:rsidRDefault="00763AA2" w:rsidP="00E80D33">
            <w:pPr>
              <w:contextualSpacing/>
              <w:jc w:val="center"/>
            </w:pPr>
            <w:hyperlink r:id="rId108" w:history="1">
              <w:r w:rsidR="00E80D33" w:rsidRPr="00324188">
                <w:rPr>
                  <w:rStyle w:val="af2"/>
                </w:rPr>
                <w:t>https://vk.com/dkpudost?t2fs=06e1903b91462738c8_2&amp;z=photo-51201206_457264712%2Falbum-51201206_00%2Frev</w:t>
              </w:r>
            </w:hyperlink>
            <w:r w:rsidR="00E80D33">
              <w:t xml:space="preserve"> </w:t>
            </w:r>
          </w:p>
        </w:tc>
        <w:tc>
          <w:tcPr>
            <w:tcW w:w="2215" w:type="dxa"/>
          </w:tcPr>
          <w:p w14:paraId="4C23FA52" w14:textId="527BBB9D" w:rsidR="00E80D33" w:rsidRPr="00A34A3D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1B470238" w14:textId="7D5F7796" w:rsidR="00E80D33" w:rsidRPr="00A34A3D" w:rsidRDefault="00E80D33" w:rsidP="00E80D33">
            <w:pPr>
              <w:contextualSpacing/>
              <w:jc w:val="center"/>
            </w:pPr>
            <w:r w:rsidRPr="00BC3671">
              <w:rPr>
                <w:color w:val="auto"/>
              </w:rPr>
              <w:t>беслпатно</w:t>
            </w:r>
          </w:p>
        </w:tc>
      </w:tr>
      <w:tr w:rsidR="00E80D33" w14:paraId="27A545CE" w14:textId="77777777" w:rsidTr="00C6441F">
        <w:tc>
          <w:tcPr>
            <w:tcW w:w="959" w:type="dxa"/>
          </w:tcPr>
          <w:p w14:paraId="6A37C2EA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1654" w:type="dxa"/>
          </w:tcPr>
          <w:p w14:paraId="783D71CE" w14:textId="0BD40A2D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1885" w:type="dxa"/>
            <w:vAlign w:val="center"/>
          </w:tcPr>
          <w:p w14:paraId="6843F421" w14:textId="6097188B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2377" w:type="dxa"/>
          </w:tcPr>
          <w:p w14:paraId="11F97F6A" w14:textId="5BC4221F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2B99CECA" w14:textId="12109CA8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469EE796" w14:textId="08A62711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2285" w:type="dxa"/>
          </w:tcPr>
          <w:p w14:paraId="592734EA" w14:textId="0A329B39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</w:tcPr>
          <w:p w14:paraId="5025E387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2215" w:type="dxa"/>
          </w:tcPr>
          <w:p w14:paraId="589688CF" w14:textId="77777777" w:rsidR="00E80D33" w:rsidRPr="00A34A3D" w:rsidRDefault="00E80D33" w:rsidP="00E80D33">
            <w:pPr>
              <w:contextualSpacing/>
              <w:jc w:val="center"/>
            </w:pPr>
          </w:p>
        </w:tc>
        <w:tc>
          <w:tcPr>
            <w:tcW w:w="733" w:type="dxa"/>
          </w:tcPr>
          <w:p w14:paraId="220B5414" w14:textId="77777777" w:rsidR="00E80D33" w:rsidRPr="00A34A3D" w:rsidRDefault="00E80D33" w:rsidP="00E80D33">
            <w:pPr>
              <w:contextualSpacing/>
              <w:jc w:val="center"/>
            </w:pPr>
          </w:p>
        </w:tc>
      </w:tr>
      <w:tr w:rsidR="00E80D33" w14:paraId="5815EF74" w14:textId="77777777" w:rsidTr="003273BA">
        <w:tc>
          <w:tcPr>
            <w:tcW w:w="15898" w:type="dxa"/>
            <w:gridSpan w:val="10"/>
          </w:tcPr>
          <w:p w14:paraId="0C7DFB14" w14:textId="32609896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Рождественское сельское поселение</w:t>
            </w:r>
          </w:p>
        </w:tc>
      </w:tr>
      <w:tr w:rsidR="00E80D33" w14:paraId="24669676" w14:textId="77777777" w:rsidTr="00E0442B">
        <w:tc>
          <w:tcPr>
            <w:tcW w:w="959" w:type="dxa"/>
          </w:tcPr>
          <w:p w14:paraId="5C901B87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1F7CFF3C" w14:textId="791037C9" w:rsidR="00E80D33" w:rsidRPr="00E0442B" w:rsidRDefault="00E80D33" w:rsidP="00E80D33">
            <w:pPr>
              <w:contextualSpacing/>
              <w:jc w:val="center"/>
            </w:pPr>
            <w:r>
              <w:t>п</w:t>
            </w:r>
            <w:r w:rsidRPr="00E0442B">
              <w:t>. Дивенский</w:t>
            </w:r>
          </w:p>
        </w:tc>
        <w:tc>
          <w:tcPr>
            <w:tcW w:w="1885" w:type="dxa"/>
            <w:vAlign w:val="center"/>
          </w:tcPr>
          <w:p w14:paraId="19585792" w14:textId="13706711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«Есть в  женщине  особая  загадка» </w:t>
            </w:r>
          </w:p>
        </w:tc>
        <w:tc>
          <w:tcPr>
            <w:tcW w:w="2377" w:type="dxa"/>
            <w:vAlign w:val="center"/>
          </w:tcPr>
          <w:p w14:paraId="6D244D69" w14:textId="593B1C53" w:rsidR="00E80D33" w:rsidRPr="00E0442B" w:rsidRDefault="00BE7241" w:rsidP="00E80D33">
            <w:pPr>
              <w:contextualSpacing/>
              <w:jc w:val="center"/>
            </w:pPr>
            <w:r>
              <w:t>В</w:t>
            </w:r>
            <w:r w:rsidR="00E80D33" w:rsidRPr="00E0442B">
              <w:t>ыставка творческих работ Алексеева Н.</w:t>
            </w:r>
          </w:p>
        </w:tc>
        <w:tc>
          <w:tcPr>
            <w:tcW w:w="1401" w:type="dxa"/>
            <w:vAlign w:val="center"/>
          </w:tcPr>
          <w:p w14:paraId="24BA9907" w14:textId="79CFE05C" w:rsidR="00E80D33" w:rsidRPr="00E0442B" w:rsidRDefault="00E80D33" w:rsidP="00E80D33">
            <w:pPr>
              <w:contextualSpacing/>
              <w:jc w:val="center"/>
            </w:pPr>
            <w:r w:rsidRPr="00E0442B">
              <w:t>01.03.</w:t>
            </w:r>
            <w:r>
              <w:t xml:space="preserve">2024 </w:t>
            </w:r>
            <w:r w:rsidRPr="00E0442B">
              <w:t>- 08.03.2024</w:t>
            </w:r>
          </w:p>
        </w:tc>
        <w:tc>
          <w:tcPr>
            <w:tcW w:w="1401" w:type="dxa"/>
            <w:vAlign w:val="center"/>
          </w:tcPr>
          <w:p w14:paraId="784B6928" w14:textId="77777777" w:rsidR="00E80D33" w:rsidRPr="00E0442B" w:rsidRDefault="00E80D33" w:rsidP="00E80D33">
            <w:pPr>
              <w:jc w:val="center"/>
            </w:pPr>
            <w:r w:rsidRPr="00E0442B">
              <w:t>П. Дивенский</w:t>
            </w:r>
          </w:p>
          <w:p w14:paraId="000E11FB" w14:textId="41E48AB6" w:rsidR="00E80D33" w:rsidRPr="00E0442B" w:rsidRDefault="00E80D33" w:rsidP="00E80D33">
            <w:pPr>
              <w:jc w:val="center"/>
            </w:pPr>
            <w:r w:rsidRPr="00E0442B">
              <w:t xml:space="preserve">Дивенский </w:t>
            </w:r>
            <w:r>
              <w:t>сельский дом культуры</w:t>
            </w:r>
          </w:p>
          <w:p w14:paraId="258D59F7" w14:textId="36D473C5" w:rsidR="00E80D33" w:rsidRPr="00E0442B" w:rsidRDefault="00E80D33" w:rsidP="00E80D33">
            <w:pPr>
              <w:contextualSpacing/>
              <w:jc w:val="center"/>
            </w:pPr>
            <w:r w:rsidRPr="00E0442B">
              <w:t>Володарского 28</w:t>
            </w:r>
          </w:p>
        </w:tc>
        <w:tc>
          <w:tcPr>
            <w:tcW w:w="2285" w:type="dxa"/>
            <w:vAlign w:val="center"/>
          </w:tcPr>
          <w:p w14:paraId="221B1694" w14:textId="0341F2E5" w:rsidR="00E80D33" w:rsidRPr="00EE1A48" w:rsidRDefault="00E80D33" w:rsidP="00E80D33">
            <w:pPr>
              <w:jc w:val="center"/>
            </w:pPr>
            <w:r w:rsidRPr="00E0442B">
              <w:t xml:space="preserve">МКУ «Батовский </w:t>
            </w:r>
            <w:r>
              <w:t>культурно-досуговый центр</w:t>
            </w:r>
            <w:r w:rsidRPr="00E0442B">
              <w:t>»</w:t>
            </w:r>
          </w:p>
          <w:p w14:paraId="22DE6003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5F720B5C" w14:textId="63CB4BB4" w:rsidR="00E80D33" w:rsidRDefault="00E80D33" w:rsidP="00E80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Группа Вк: </w:t>
            </w:r>
            <w:hyperlink r:id="rId109" w:history="1">
              <w:r w:rsidRPr="00E0442B">
                <w:rPr>
                  <w:rStyle w:val="af2"/>
                </w:rPr>
                <w:t>https://vk.com/club155283078</w:t>
              </w:r>
            </w:hyperlink>
          </w:p>
          <w:p w14:paraId="1A967459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0D36F3D0" w14:textId="410E5F7D" w:rsidR="00E80D33" w:rsidRPr="00A524B2" w:rsidRDefault="00E80D33" w:rsidP="00E80D33">
            <w:pPr>
              <w:jc w:val="center"/>
              <w:rPr>
                <w:b/>
                <w:bCs/>
              </w:rPr>
            </w:pPr>
            <w:r w:rsidRPr="00A524B2">
              <w:rPr>
                <w:b/>
                <w:bCs/>
              </w:rPr>
              <w:lastRenderedPageBreak/>
              <w:t>Телефон:</w:t>
            </w:r>
          </w:p>
          <w:p w14:paraId="3AC129F4" w14:textId="75396FA2" w:rsidR="00E80D33" w:rsidRPr="00E0442B" w:rsidRDefault="00E80D33" w:rsidP="00E80D33">
            <w:pPr>
              <w:contextualSpacing/>
              <w:jc w:val="center"/>
            </w:pPr>
            <w:r w:rsidRPr="00E0442B">
              <w:t>8 8137169425</w:t>
            </w:r>
          </w:p>
        </w:tc>
        <w:tc>
          <w:tcPr>
            <w:tcW w:w="988" w:type="dxa"/>
            <w:vAlign w:val="center"/>
          </w:tcPr>
          <w:p w14:paraId="1F734B96" w14:textId="09243513" w:rsidR="00E80D33" w:rsidRPr="00E0442B" w:rsidRDefault="00E80D33" w:rsidP="00E80D33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25277A15" w14:textId="4D14D6F8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76834121" w14:textId="057B55CD" w:rsidR="00E80D33" w:rsidRPr="00E0442B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3E675C6F" w14:textId="77777777" w:rsidTr="00E0442B">
        <w:tc>
          <w:tcPr>
            <w:tcW w:w="959" w:type="dxa"/>
          </w:tcPr>
          <w:p w14:paraId="40ACE2A8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4380169B" w14:textId="6F1A552D" w:rsidR="00E80D33" w:rsidRPr="00E0442B" w:rsidRDefault="00E80D33" w:rsidP="00E80D33">
            <w:pPr>
              <w:contextualSpacing/>
              <w:jc w:val="center"/>
            </w:pPr>
            <w:r>
              <w:t>д</w:t>
            </w:r>
            <w:r w:rsidRPr="00E0442B">
              <w:t>. Батово</w:t>
            </w:r>
          </w:p>
        </w:tc>
        <w:tc>
          <w:tcPr>
            <w:tcW w:w="1885" w:type="dxa"/>
            <w:vAlign w:val="center"/>
          </w:tcPr>
          <w:p w14:paraId="23F00E67" w14:textId="01C6AB76" w:rsidR="00E80D33" w:rsidRPr="00E0442B" w:rsidRDefault="00E80D33" w:rsidP="00E80D33">
            <w:pPr>
              <w:contextualSpacing/>
              <w:jc w:val="center"/>
            </w:pPr>
            <w:r w:rsidRPr="00E0442B">
              <w:rPr>
                <w:color w:val="000000"/>
              </w:rPr>
              <w:t>«О женщине с любовью!» - поэтический вечер клуба «Добрые Советы»</w:t>
            </w:r>
          </w:p>
        </w:tc>
        <w:tc>
          <w:tcPr>
            <w:tcW w:w="2377" w:type="dxa"/>
            <w:vAlign w:val="center"/>
          </w:tcPr>
          <w:p w14:paraId="4B6553F1" w14:textId="54013537" w:rsidR="00E80D33" w:rsidRPr="00E0442B" w:rsidRDefault="00E80D33" w:rsidP="00E80D33">
            <w:pPr>
              <w:contextualSpacing/>
              <w:jc w:val="center"/>
            </w:pPr>
            <w:r>
              <w:rPr>
                <w:color w:val="000000"/>
              </w:rPr>
              <w:t>П</w:t>
            </w:r>
            <w:r w:rsidRPr="00E0442B">
              <w:rPr>
                <w:color w:val="000000"/>
              </w:rPr>
              <w:t>оэтический вечер клуба «Добрые Советы»</w:t>
            </w:r>
          </w:p>
        </w:tc>
        <w:tc>
          <w:tcPr>
            <w:tcW w:w="1401" w:type="dxa"/>
            <w:vAlign w:val="center"/>
          </w:tcPr>
          <w:p w14:paraId="5891483F" w14:textId="77777777" w:rsidR="00E80D33" w:rsidRPr="00E0442B" w:rsidRDefault="00E80D33" w:rsidP="00E80D33">
            <w:pPr>
              <w:jc w:val="center"/>
            </w:pPr>
            <w:r w:rsidRPr="00E0442B">
              <w:t>07.03.2024</w:t>
            </w:r>
          </w:p>
          <w:p w14:paraId="66114EB5" w14:textId="410556C9" w:rsidR="00E80D33" w:rsidRDefault="00E80D33" w:rsidP="00E80D33">
            <w:pPr>
              <w:contextualSpacing/>
              <w:jc w:val="center"/>
            </w:pPr>
            <w:r w:rsidRPr="00E0442B">
              <w:t>11.0</w:t>
            </w:r>
            <w:r>
              <w:t>0</w:t>
            </w:r>
          </w:p>
          <w:p w14:paraId="0392F8BA" w14:textId="77777777" w:rsidR="00E80D33" w:rsidRDefault="00E80D33" w:rsidP="00E80D33">
            <w:pPr>
              <w:contextualSpacing/>
              <w:jc w:val="center"/>
            </w:pPr>
            <w:r>
              <w:t xml:space="preserve">– </w:t>
            </w:r>
          </w:p>
          <w:p w14:paraId="09522C2E" w14:textId="04DF3F7B" w:rsidR="00E80D33" w:rsidRPr="00E0442B" w:rsidRDefault="00E80D33" w:rsidP="00E80D33">
            <w:pPr>
              <w:contextualSpacing/>
              <w:jc w:val="center"/>
            </w:pPr>
            <w:r>
              <w:t>13.00</w:t>
            </w:r>
          </w:p>
        </w:tc>
        <w:tc>
          <w:tcPr>
            <w:tcW w:w="1401" w:type="dxa"/>
            <w:vAlign w:val="center"/>
          </w:tcPr>
          <w:p w14:paraId="4896374A" w14:textId="77777777" w:rsidR="00E80D33" w:rsidRPr="00E0442B" w:rsidRDefault="00E80D33" w:rsidP="00E80D33">
            <w:pPr>
              <w:jc w:val="center"/>
            </w:pPr>
            <w:r w:rsidRPr="00E0442B">
              <w:t>Д. Батово д. 12</w:t>
            </w:r>
          </w:p>
          <w:p w14:paraId="30759C35" w14:textId="4B3FB7BB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Батовский </w:t>
            </w:r>
            <w:r>
              <w:t>культурно-досуговый центр</w:t>
            </w:r>
          </w:p>
        </w:tc>
        <w:tc>
          <w:tcPr>
            <w:tcW w:w="2285" w:type="dxa"/>
            <w:vAlign w:val="center"/>
          </w:tcPr>
          <w:p w14:paraId="71202819" w14:textId="77777777" w:rsidR="00E80D33" w:rsidRPr="00EE1A48" w:rsidRDefault="00E80D33" w:rsidP="00E80D33">
            <w:pPr>
              <w:jc w:val="center"/>
            </w:pPr>
            <w:r w:rsidRPr="00E0442B">
              <w:t xml:space="preserve">МКУ «Батовский </w:t>
            </w:r>
            <w:r>
              <w:t>культурно-досуговый центр</w:t>
            </w:r>
            <w:r w:rsidRPr="00E0442B">
              <w:t>»</w:t>
            </w:r>
          </w:p>
          <w:p w14:paraId="79AF4B7A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54EF8606" w14:textId="77777777" w:rsidR="00E80D33" w:rsidRDefault="00E80D33" w:rsidP="00E80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Группа Вк: </w:t>
            </w:r>
            <w:hyperlink r:id="rId110" w:history="1">
              <w:r w:rsidRPr="00A524B2">
                <w:rPr>
                  <w:rStyle w:val="af2"/>
                </w:rPr>
                <w:t>https://vk.com/batovo_kdc</w:t>
              </w:r>
            </w:hyperlink>
          </w:p>
          <w:p w14:paraId="03F57404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7A707D24" w14:textId="77777777" w:rsidR="00E80D33" w:rsidRPr="00A524B2" w:rsidRDefault="00E80D33" w:rsidP="00E80D33">
            <w:pPr>
              <w:jc w:val="center"/>
              <w:rPr>
                <w:b/>
                <w:bCs/>
              </w:rPr>
            </w:pPr>
            <w:r w:rsidRPr="00A524B2">
              <w:rPr>
                <w:b/>
                <w:bCs/>
              </w:rPr>
              <w:t>Телефон:</w:t>
            </w:r>
          </w:p>
          <w:p w14:paraId="2AF65946" w14:textId="487DB70D" w:rsidR="00E80D33" w:rsidRPr="00E0442B" w:rsidRDefault="00E80D33" w:rsidP="00E80D33">
            <w:pPr>
              <w:contextualSpacing/>
              <w:jc w:val="center"/>
            </w:pPr>
            <w:r w:rsidRPr="00E0442B">
              <w:t>8 8137169425</w:t>
            </w:r>
          </w:p>
        </w:tc>
        <w:tc>
          <w:tcPr>
            <w:tcW w:w="988" w:type="dxa"/>
            <w:vAlign w:val="center"/>
          </w:tcPr>
          <w:p w14:paraId="47CB98DD" w14:textId="1EAF6B9D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68B4263B" w14:textId="4AC02580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622B9E5E" w14:textId="5986A9C3" w:rsidR="00E80D33" w:rsidRPr="00E0442B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20FA8904" w14:textId="77777777" w:rsidTr="00E0442B">
        <w:tc>
          <w:tcPr>
            <w:tcW w:w="959" w:type="dxa"/>
          </w:tcPr>
          <w:p w14:paraId="479C8C42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5BBDA55A" w14:textId="758B4601" w:rsidR="00E80D33" w:rsidRPr="00E0442B" w:rsidRDefault="00E80D33" w:rsidP="00E80D33">
            <w:pPr>
              <w:contextualSpacing/>
              <w:jc w:val="center"/>
            </w:pPr>
            <w:r>
              <w:t>д</w:t>
            </w:r>
            <w:r w:rsidRPr="00E0442B">
              <w:t>. Батово</w:t>
            </w:r>
          </w:p>
        </w:tc>
        <w:tc>
          <w:tcPr>
            <w:tcW w:w="1885" w:type="dxa"/>
            <w:vAlign w:val="center"/>
          </w:tcPr>
          <w:p w14:paraId="157D64AF" w14:textId="58A4B766" w:rsidR="00E80D33" w:rsidRPr="00E0442B" w:rsidRDefault="00E80D33" w:rsidP="00E80D33">
            <w:pPr>
              <w:contextualSpacing/>
              <w:jc w:val="center"/>
            </w:pPr>
            <w:r w:rsidRPr="00E0442B">
              <w:t>«В этот день весной согреты все цветы, улыбки ваши!»</w:t>
            </w:r>
          </w:p>
        </w:tc>
        <w:tc>
          <w:tcPr>
            <w:tcW w:w="2377" w:type="dxa"/>
            <w:vAlign w:val="center"/>
          </w:tcPr>
          <w:p w14:paraId="068C5223" w14:textId="77C35CEA" w:rsidR="00E80D33" w:rsidRPr="00E0442B" w:rsidRDefault="00E80D33" w:rsidP="00E80D33">
            <w:pPr>
              <w:contextualSpacing/>
              <w:jc w:val="center"/>
            </w:pPr>
            <w:r w:rsidRPr="00E0442B">
              <w:t>Концерт творческих коллективов МКУ «Батовский КДЦ» к</w:t>
            </w:r>
            <w:r>
              <w:t>о</w:t>
            </w:r>
            <w:r w:rsidRPr="00E0442B">
              <w:t xml:space="preserve"> дню 8 Марта</w:t>
            </w:r>
          </w:p>
        </w:tc>
        <w:tc>
          <w:tcPr>
            <w:tcW w:w="1401" w:type="dxa"/>
            <w:vAlign w:val="center"/>
          </w:tcPr>
          <w:p w14:paraId="6126D1BD" w14:textId="77777777" w:rsidR="00E80D33" w:rsidRPr="00E0442B" w:rsidRDefault="00E80D33" w:rsidP="00E80D33">
            <w:pPr>
              <w:jc w:val="center"/>
            </w:pPr>
            <w:r w:rsidRPr="00E0442B">
              <w:t>08.03.2024</w:t>
            </w:r>
          </w:p>
          <w:p w14:paraId="5037C3E8" w14:textId="4D635BBE" w:rsidR="00E80D33" w:rsidRPr="00E0442B" w:rsidRDefault="00E80D33" w:rsidP="00E80D33">
            <w:pPr>
              <w:contextualSpacing/>
              <w:jc w:val="center"/>
            </w:pPr>
            <w:r w:rsidRPr="00E0442B">
              <w:t>14.00</w:t>
            </w:r>
          </w:p>
        </w:tc>
        <w:tc>
          <w:tcPr>
            <w:tcW w:w="1401" w:type="dxa"/>
            <w:vAlign w:val="center"/>
          </w:tcPr>
          <w:p w14:paraId="760D8207" w14:textId="77777777" w:rsidR="00E80D33" w:rsidRPr="00E0442B" w:rsidRDefault="00E80D33" w:rsidP="00E80D33">
            <w:pPr>
              <w:jc w:val="center"/>
            </w:pPr>
            <w:r w:rsidRPr="00E0442B">
              <w:t>Д. Батово д. 12</w:t>
            </w:r>
          </w:p>
          <w:p w14:paraId="06638828" w14:textId="4DD7EAE1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Батовский </w:t>
            </w:r>
            <w:r>
              <w:t>культурно-досуговый центр</w:t>
            </w:r>
          </w:p>
        </w:tc>
        <w:tc>
          <w:tcPr>
            <w:tcW w:w="2285" w:type="dxa"/>
            <w:vAlign w:val="center"/>
          </w:tcPr>
          <w:p w14:paraId="19E459FF" w14:textId="77777777" w:rsidR="00E80D33" w:rsidRPr="00EE1A48" w:rsidRDefault="00E80D33" w:rsidP="00E80D33">
            <w:pPr>
              <w:jc w:val="center"/>
            </w:pPr>
            <w:r w:rsidRPr="00E0442B">
              <w:t xml:space="preserve">МКУ «Батовский </w:t>
            </w:r>
            <w:r>
              <w:t>культурно-досуговый центр</w:t>
            </w:r>
            <w:r w:rsidRPr="00E0442B">
              <w:t>»</w:t>
            </w:r>
          </w:p>
          <w:p w14:paraId="685D512B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0FD4AECE" w14:textId="12EAAE52" w:rsidR="00E80D33" w:rsidRPr="00E0442B" w:rsidRDefault="00E80D33" w:rsidP="00E80D33">
            <w:pPr>
              <w:jc w:val="center"/>
            </w:pPr>
            <w:r>
              <w:rPr>
                <w:b/>
                <w:bCs/>
              </w:rPr>
              <w:t xml:space="preserve">Группа Вк: </w:t>
            </w:r>
            <w:r w:rsidRPr="00A524B2">
              <w:fldChar w:fldCharType="begin"/>
            </w:r>
            <w:r w:rsidRPr="00A524B2">
              <w:instrText xml:space="preserve"> HYPERLINK "https://vk.com/batovo_kdc" </w:instrText>
            </w:r>
            <w:r w:rsidRPr="00A524B2">
              <w:fldChar w:fldCharType="separate"/>
            </w:r>
            <w:r w:rsidRPr="00EE1A48">
              <w:t>https://vk.com/batovo_kdc</w:t>
            </w:r>
          </w:p>
          <w:p w14:paraId="5EFFCE0A" w14:textId="6D42CEAE" w:rsidR="00E80D33" w:rsidRDefault="00E80D33" w:rsidP="00E80D33">
            <w:pPr>
              <w:jc w:val="center"/>
              <w:rPr>
                <w:b/>
                <w:bCs/>
              </w:rPr>
            </w:pPr>
            <w:r w:rsidRPr="00A524B2">
              <w:fldChar w:fldCharType="end"/>
            </w:r>
          </w:p>
          <w:p w14:paraId="1690334C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350CA009" w14:textId="77777777" w:rsidR="00E80D33" w:rsidRPr="00A524B2" w:rsidRDefault="00E80D33" w:rsidP="00E80D33">
            <w:pPr>
              <w:jc w:val="center"/>
              <w:rPr>
                <w:b/>
                <w:bCs/>
              </w:rPr>
            </w:pPr>
            <w:r w:rsidRPr="00A524B2">
              <w:rPr>
                <w:b/>
                <w:bCs/>
              </w:rPr>
              <w:t>Телефон:</w:t>
            </w:r>
          </w:p>
          <w:p w14:paraId="336B1716" w14:textId="4064404D" w:rsidR="00E80D33" w:rsidRPr="00E0442B" w:rsidRDefault="00E80D33" w:rsidP="00E80D33">
            <w:pPr>
              <w:contextualSpacing/>
              <w:jc w:val="center"/>
            </w:pPr>
            <w:r w:rsidRPr="00E0442B">
              <w:t>8 8137169425</w:t>
            </w:r>
          </w:p>
        </w:tc>
        <w:tc>
          <w:tcPr>
            <w:tcW w:w="988" w:type="dxa"/>
            <w:vAlign w:val="center"/>
          </w:tcPr>
          <w:p w14:paraId="2E617572" w14:textId="7DE3984F" w:rsidR="00E80D33" w:rsidRPr="00E0442B" w:rsidRDefault="00E80D33" w:rsidP="00E80D33">
            <w:pPr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6BE350B5" w14:textId="1F570EC1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0A9C15BC" w14:textId="087AABE9" w:rsidR="00E80D33" w:rsidRPr="00E0442B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1E318CB7" w14:textId="77777777" w:rsidTr="00E0442B">
        <w:tc>
          <w:tcPr>
            <w:tcW w:w="959" w:type="dxa"/>
          </w:tcPr>
          <w:p w14:paraId="46672F60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7F91564E" w14:textId="36A71241" w:rsidR="00E80D33" w:rsidRPr="00E0442B" w:rsidRDefault="00E80D33" w:rsidP="00E80D33">
            <w:pPr>
              <w:contextualSpacing/>
              <w:jc w:val="center"/>
            </w:pPr>
            <w:r>
              <w:t>п</w:t>
            </w:r>
            <w:r w:rsidRPr="00E0442B">
              <w:t>. Дивенский</w:t>
            </w:r>
          </w:p>
        </w:tc>
        <w:tc>
          <w:tcPr>
            <w:tcW w:w="1885" w:type="dxa"/>
            <w:vAlign w:val="center"/>
          </w:tcPr>
          <w:p w14:paraId="05A8E5C7" w14:textId="02363E97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«Женщине славу поём» </w:t>
            </w:r>
          </w:p>
        </w:tc>
        <w:tc>
          <w:tcPr>
            <w:tcW w:w="2377" w:type="dxa"/>
            <w:vAlign w:val="center"/>
          </w:tcPr>
          <w:p w14:paraId="3B83A516" w14:textId="0BC291FA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Концерт творческих коллективов Дивенского </w:t>
            </w:r>
            <w:r>
              <w:t>сельского дома культуры</w:t>
            </w:r>
            <w:r w:rsidRPr="00E0442B">
              <w:t xml:space="preserve"> к</w:t>
            </w:r>
            <w:r>
              <w:t>о</w:t>
            </w:r>
            <w:r w:rsidRPr="00E0442B">
              <w:t xml:space="preserve"> дню 8 Марта</w:t>
            </w:r>
          </w:p>
        </w:tc>
        <w:tc>
          <w:tcPr>
            <w:tcW w:w="1401" w:type="dxa"/>
            <w:vAlign w:val="center"/>
          </w:tcPr>
          <w:p w14:paraId="25749A56" w14:textId="77777777" w:rsidR="00E80D33" w:rsidRPr="00E0442B" w:rsidRDefault="00E80D33" w:rsidP="00E80D33">
            <w:pPr>
              <w:jc w:val="center"/>
            </w:pPr>
            <w:r w:rsidRPr="00E0442B">
              <w:t>08.03.2024</w:t>
            </w:r>
          </w:p>
          <w:p w14:paraId="446113C2" w14:textId="6034127A" w:rsidR="00E80D33" w:rsidRPr="00E0442B" w:rsidRDefault="00E80D33" w:rsidP="00E80D33">
            <w:pPr>
              <w:contextualSpacing/>
              <w:jc w:val="center"/>
            </w:pPr>
            <w:r w:rsidRPr="00E0442B">
              <w:t>14.00</w:t>
            </w:r>
          </w:p>
        </w:tc>
        <w:tc>
          <w:tcPr>
            <w:tcW w:w="1401" w:type="dxa"/>
            <w:vAlign w:val="center"/>
          </w:tcPr>
          <w:p w14:paraId="2663B095" w14:textId="77777777" w:rsidR="00E80D33" w:rsidRPr="00E0442B" w:rsidRDefault="00E80D33" w:rsidP="00E80D33">
            <w:pPr>
              <w:jc w:val="center"/>
            </w:pPr>
            <w:r w:rsidRPr="00E0442B">
              <w:t>П. Дивенский</w:t>
            </w:r>
          </w:p>
          <w:p w14:paraId="597A15B9" w14:textId="321131AC" w:rsidR="00E80D33" w:rsidRPr="00E0442B" w:rsidRDefault="00E80D33" w:rsidP="00E80D33">
            <w:pPr>
              <w:jc w:val="center"/>
            </w:pPr>
            <w:r w:rsidRPr="00E0442B">
              <w:t xml:space="preserve">Дивенский </w:t>
            </w:r>
            <w:r>
              <w:t>сельский дом культуры</w:t>
            </w:r>
          </w:p>
          <w:p w14:paraId="5B3FE05A" w14:textId="3BA052FE" w:rsidR="00E80D33" w:rsidRPr="00E0442B" w:rsidRDefault="00E80D33" w:rsidP="00E80D33">
            <w:pPr>
              <w:contextualSpacing/>
              <w:jc w:val="center"/>
            </w:pPr>
            <w:r w:rsidRPr="00E0442B">
              <w:t>Володарского 28</w:t>
            </w:r>
          </w:p>
        </w:tc>
        <w:tc>
          <w:tcPr>
            <w:tcW w:w="2285" w:type="dxa"/>
            <w:vAlign w:val="center"/>
          </w:tcPr>
          <w:p w14:paraId="64CFA74D" w14:textId="77777777" w:rsidR="00E80D33" w:rsidRPr="00EE1A48" w:rsidRDefault="00E80D33" w:rsidP="00E80D33">
            <w:pPr>
              <w:jc w:val="center"/>
            </w:pPr>
            <w:r w:rsidRPr="00E0442B">
              <w:t xml:space="preserve">МКУ «Батовский </w:t>
            </w:r>
            <w:r>
              <w:t>культурно-досуговый центр</w:t>
            </w:r>
            <w:r w:rsidRPr="00E0442B">
              <w:t>»</w:t>
            </w:r>
          </w:p>
          <w:p w14:paraId="0D521842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1FD15ECB" w14:textId="77777777" w:rsidR="00E80D33" w:rsidRPr="00E0442B" w:rsidRDefault="00E80D33" w:rsidP="00E80D33">
            <w:pPr>
              <w:jc w:val="center"/>
            </w:pPr>
            <w:r>
              <w:rPr>
                <w:b/>
                <w:bCs/>
              </w:rPr>
              <w:t xml:space="preserve">Группа Вк: </w:t>
            </w:r>
            <w:hyperlink r:id="rId111" w:history="1">
              <w:r w:rsidRPr="00E0442B">
                <w:rPr>
                  <w:rStyle w:val="af2"/>
                </w:rPr>
                <w:t>https://vk.com/club155283078</w:t>
              </w:r>
            </w:hyperlink>
          </w:p>
          <w:p w14:paraId="217942F1" w14:textId="3E2E5D46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4409DC69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49597F36" w14:textId="77777777" w:rsidR="00E80D33" w:rsidRPr="00A524B2" w:rsidRDefault="00E80D33" w:rsidP="00E80D33">
            <w:pPr>
              <w:jc w:val="center"/>
              <w:rPr>
                <w:b/>
                <w:bCs/>
              </w:rPr>
            </w:pPr>
            <w:r w:rsidRPr="00A524B2">
              <w:rPr>
                <w:b/>
                <w:bCs/>
              </w:rPr>
              <w:t>Телефон:</w:t>
            </w:r>
          </w:p>
          <w:p w14:paraId="3C8EC598" w14:textId="09721702" w:rsidR="00E80D33" w:rsidRPr="00E0442B" w:rsidRDefault="00E80D33" w:rsidP="00E80D33">
            <w:pPr>
              <w:contextualSpacing/>
              <w:jc w:val="center"/>
            </w:pPr>
            <w:r w:rsidRPr="00E0442B">
              <w:t>8 8137169425</w:t>
            </w:r>
          </w:p>
        </w:tc>
        <w:tc>
          <w:tcPr>
            <w:tcW w:w="988" w:type="dxa"/>
            <w:vAlign w:val="center"/>
          </w:tcPr>
          <w:tbl>
            <w:tblPr>
              <w:tblStyle w:val="af"/>
              <w:tblW w:w="15898" w:type="dxa"/>
              <w:tblLayout w:type="fixed"/>
              <w:tblLook w:val="04A0" w:firstRow="1" w:lastRow="0" w:firstColumn="1" w:lastColumn="0" w:noHBand="0" w:noVBand="1"/>
            </w:tblPr>
            <w:tblGrid>
              <w:gridCol w:w="4904"/>
              <w:gridCol w:w="10994"/>
            </w:tblGrid>
            <w:tr w:rsidR="00E80D33" w:rsidRPr="00E0442B" w14:paraId="6D95CA1B" w14:textId="77777777" w:rsidTr="00213129">
              <w:tc>
                <w:tcPr>
                  <w:tcW w:w="988" w:type="dxa"/>
                  <w:vAlign w:val="center"/>
                </w:tcPr>
                <w:p w14:paraId="63F01499" w14:textId="77777777" w:rsidR="00E80D33" w:rsidRPr="00E0442B" w:rsidRDefault="00E80D33" w:rsidP="00E80D33">
                  <w:pPr>
                    <w:contextualSpacing/>
                    <w:jc w:val="center"/>
                  </w:pPr>
                  <w:r>
                    <w:t>-</w:t>
                  </w:r>
                </w:p>
              </w:tc>
              <w:tc>
                <w:tcPr>
                  <w:tcW w:w="2215" w:type="dxa"/>
                  <w:vAlign w:val="center"/>
                </w:tcPr>
                <w:p w14:paraId="0C532A98" w14:textId="77777777" w:rsidR="00E80D33" w:rsidRPr="00E0442B" w:rsidRDefault="00E80D33" w:rsidP="00E80D33">
                  <w:pPr>
                    <w:contextualSpacing/>
                    <w:jc w:val="center"/>
                  </w:pPr>
                  <w:r>
                    <w:t>-</w:t>
                  </w:r>
                </w:p>
              </w:tc>
            </w:tr>
          </w:tbl>
          <w:p w14:paraId="4C3F3D72" w14:textId="12B5CFC3" w:rsidR="00E80D33" w:rsidRPr="00E0442B" w:rsidRDefault="00E80D33" w:rsidP="00E80D33">
            <w:pPr>
              <w:jc w:val="center"/>
            </w:pPr>
          </w:p>
        </w:tc>
        <w:tc>
          <w:tcPr>
            <w:tcW w:w="2215" w:type="dxa"/>
            <w:vAlign w:val="center"/>
          </w:tcPr>
          <w:p w14:paraId="31252777" w14:textId="09F8392B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7967CD07" w14:textId="49E19758" w:rsidR="00E80D33" w:rsidRPr="00E0442B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1B7BB4AA" w14:textId="77777777" w:rsidTr="00E0442B">
        <w:tc>
          <w:tcPr>
            <w:tcW w:w="959" w:type="dxa"/>
          </w:tcPr>
          <w:p w14:paraId="4797DBA1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27D17E77" w14:textId="78B35929" w:rsidR="00E80D33" w:rsidRPr="00E0442B" w:rsidRDefault="00E80D33" w:rsidP="00E80D33">
            <w:pPr>
              <w:contextualSpacing/>
              <w:jc w:val="center"/>
            </w:pPr>
            <w:r>
              <w:t>с</w:t>
            </w:r>
            <w:r w:rsidRPr="00E0442B">
              <w:t>. Рождествено</w:t>
            </w:r>
          </w:p>
        </w:tc>
        <w:tc>
          <w:tcPr>
            <w:tcW w:w="1885" w:type="dxa"/>
            <w:vAlign w:val="center"/>
          </w:tcPr>
          <w:p w14:paraId="2AED5FF1" w14:textId="5377DD35" w:rsidR="00E80D33" w:rsidRPr="00E0442B" w:rsidRDefault="00E80D33" w:rsidP="00E80D33">
            <w:pPr>
              <w:contextualSpacing/>
              <w:jc w:val="center"/>
            </w:pPr>
            <w:r w:rsidRPr="00E0442B">
              <w:rPr>
                <w:bCs/>
              </w:rPr>
              <w:t>«Дарите женщинам улыбки!»</w:t>
            </w:r>
          </w:p>
        </w:tc>
        <w:tc>
          <w:tcPr>
            <w:tcW w:w="2377" w:type="dxa"/>
            <w:vAlign w:val="center"/>
          </w:tcPr>
          <w:p w14:paraId="6F8669AE" w14:textId="4266E575" w:rsidR="00E80D33" w:rsidRPr="00E0442B" w:rsidRDefault="00E80D33" w:rsidP="00E80D33">
            <w:pPr>
              <w:contextualSpacing/>
              <w:jc w:val="center"/>
            </w:pPr>
            <w:r w:rsidRPr="00E0442B">
              <w:t xml:space="preserve">Концерт творческих коллективов Рождественского </w:t>
            </w:r>
            <w:r w:rsidRPr="00E0442B">
              <w:lastRenderedPageBreak/>
              <w:t>СДК к</w:t>
            </w:r>
            <w:r>
              <w:t>о</w:t>
            </w:r>
            <w:r w:rsidRPr="00E0442B">
              <w:t xml:space="preserve"> дню 8 Марта</w:t>
            </w:r>
          </w:p>
        </w:tc>
        <w:tc>
          <w:tcPr>
            <w:tcW w:w="1401" w:type="dxa"/>
            <w:vAlign w:val="center"/>
          </w:tcPr>
          <w:p w14:paraId="73C61A37" w14:textId="77777777" w:rsidR="00E80D33" w:rsidRPr="00E0442B" w:rsidRDefault="00E80D33" w:rsidP="00E80D33">
            <w:pPr>
              <w:jc w:val="center"/>
            </w:pPr>
            <w:r w:rsidRPr="00E0442B">
              <w:lastRenderedPageBreak/>
              <w:t>09.03.2024</w:t>
            </w:r>
          </w:p>
          <w:p w14:paraId="12911CD8" w14:textId="007D97D8" w:rsidR="00E80D33" w:rsidRPr="00E0442B" w:rsidRDefault="00E80D33" w:rsidP="00E80D33">
            <w:pPr>
              <w:contextualSpacing/>
              <w:jc w:val="center"/>
            </w:pPr>
            <w:r w:rsidRPr="00E0442B">
              <w:t>14.00</w:t>
            </w:r>
          </w:p>
        </w:tc>
        <w:tc>
          <w:tcPr>
            <w:tcW w:w="1401" w:type="dxa"/>
            <w:vAlign w:val="center"/>
          </w:tcPr>
          <w:p w14:paraId="224F3FC7" w14:textId="41DEAE39" w:rsidR="00E80D33" w:rsidRPr="00E0442B" w:rsidRDefault="00E80D33" w:rsidP="00E80D33">
            <w:pPr>
              <w:jc w:val="center"/>
            </w:pPr>
            <w:r w:rsidRPr="00E0442B">
              <w:t xml:space="preserve">Рождественский </w:t>
            </w:r>
            <w:r>
              <w:t xml:space="preserve">сельский </w:t>
            </w:r>
            <w:r>
              <w:lastRenderedPageBreak/>
              <w:t>дом культуры</w:t>
            </w:r>
          </w:p>
          <w:p w14:paraId="554E7BB9" w14:textId="77777777" w:rsidR="00E80D33" w:rsidRPr="00E0442B" w:rsidRDefault="00E80D33" w:rsidP="00E80D33">
            <w:pPr>
              <w:jc w:val="center"/>
            </w:pPr>
            <w:r w:rsidRPr="00E0442B">
              <w:t>С.Рождествено</w:t>
            </w:r>
          </w:p>
          <w:p w14:paraId="640C3BD8" w14:textId="3EED5E85" w:rsidR="00E80D33" w:rsidRPr="00E0442B" w:rsidRDefault="00E80D33" w:rsidP="00E80D33">
            <w:pPr>
              <w:contextualSpacing/>
              <w:jc w:val="center"/>
            </w:pPr>
            <w:r w:rsidRPr="00E0442B">
              <w:t>Большой пр. 106</w:t>
            </w:r>
          </w:p>
        </w:tc>
        <w:tc>
          <w:tcPr>
            <w:tcW w:w="2285" w:type="dxa"/>
            <w:vAlign w:val="center"/>
          </w:tcPr>
          <w:p w14:paraId="2B260E05" w14:textId="77777777" w:rsidR="00E80D33" w:rsidRPr="00EE1A48" w:rsidRDefault="00E80D33" w:rsidP="00E80D33">
            <w:pPr>
              <w:jc w:val="center"/>
            </w:pPr>
            <w:r w:rsidRPr="00E0442B">
              <w:lastRenderedPageBreak/>
              <w:t xml:space="preserve">МКУ «Батовский </w:t>
            </w:r>
            <w:r>
              <w:t>культурно-досуговый центр</w:t>
            </w:r>
            <w:r w:rsidRPr="00E0442B">
              <w:t>»</w:t>
            </w:r>
          </w:p>
          <w:p w14:paraId="6DF4B0DA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588135C6" w14:textId="77777777" w:rsidR="00E80D33" w:rsidRPr="00E0442B" w:rsidRDefault="00E80D33" w:rsidP="00E80D33">
            <w:pPr>
              <w:jc w:val="center"/>
            </w:pPr>
            <w:r>
              <w:rPr>
                <w:b/>
                <w:bCs/>
              </w:rPr>
              <w:t xml:space="preserve">Группа Вк: </w:t>
            </w:r>
            <w:hyperlink r:id="rId112" w:history="1">
              <w:r w:rsidRPr="00E0442B">
                <w:rPr>
                  <w:rStyle w:val="af2"/>
                </w:rPr>
                <w:t>https://vk.com/public177184836</w:t>
              </w:r>
            </w:hyperlink>
          </w:p>
          <w:p w14:paraId="5F318FA2" w14:textId="35084F96" w:rsidR="00E80D33" w:rsidRDefault="00E80D33" w:rsidP="00E80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B601E2F" w14:textId="77777777" w:rsidR="00E80D33" w:rsidRDefault="00E80D33" w:rsidP="00E80D33">
            <w:pPr>
              <w:jc w:val="center"/>
              <w:rPr>
                <w:b/>
                <w:bCs/>
              </w:rPr>
            </w:pPr>
          </w:p>
          <w:p w14:paraId="0172ACDF" w14:textId="77777777" w:rsidR="00E80D33" w:rsidRPr="00A524B2" w:rsidRDefault="00E80D33" w:rsidP="00E80D33">
            <w:pPr>
              <w:jc w:val="center"/>
              <w:rPr>
                <w:b/>
                <w:bCs/>
              </w:rPr>
            </w:pPr>
            <w:r w:rsidRPr="00A524B2">
              <w:rPr>
                <w:b/>
                <w:bCs/>
              </w:rPr>
              <w:t>Телефон:</w:t>
            </w:r>
          </w:p>
          <w:p w14:paraId="4460C235" w14:textId="275E988B" w:rsidR="00E80D33" w:rsidRPr="00E0442B" w:rsidRDefault="00E80D33" w:rsidP="00E80D33">
            <w:pPr>
              <w:contextualSpacing/>
              <w:jc w:val="center"/>
            </w:pPr>
            <w:r w:rsidRPr="00E0442B">
              <w:t>8 8137169425</w:t>
            </w:r>
          </w:p>
        </w:tc>
        <w:tc>
          <w:tcPr>
            <w:tcW w:w="988" w:type="dxa"/>
            <w:vAlign w:val="center"/>
          </w:tcPr>
          <w:p w14:paraId="4F0744F1" w14:textId="5D57763F" w:rsidR="00E80D33" w:rsidRPr="00E0442B" w:rsidRDefault="00E80D33" w:rsidP="00E80D33">
            <w:pPr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64ECBBA6" w14:textId="7F6048A4" w:rsidR="00E80D33" w:rsidRPr="00E0442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68E7B0EF" w14:textId="392ACD9D" w:rsidR="00E80D33" w:rsidRPr="00E0442B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04C50935" w14:textId="77777777" w:rsidTr="00BB7CF0">
        <w:tc>
          <w:tcPr>
            <w:tcW w:w="15898" w:type="dxa"/>
            <w:gridSpan w:val="10"/>
          </w:tcPr>
          <w:p w14:paraId="201C9D23" w14:textId="6EDA3E69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Сусанинское сельское поселение</w:t>
            </w:r>
          </w:p>
        </w:tc>
      </w:tr>
      <w:tr w:rsidR="00E80D33" w14:paraId="54805F34" w14:textId="77777777" w:rsidTr="00B44075">
        <w:tc>
          <w:tcPr>
            <w:tcW w:w="959" w:type="dxa"/>
          </w:tcPr>
          <w:p w14:paraId="15FEE04B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6DEF4CE6" w14:textId="496A91DE" w:rsidR="00E80D33" w:rsidRPr="00B44075" w:rsidRDefault="00E80D33" w:rsidP="00E80D33">
            <w:pPr>
              <w:contextualSpacing/>
              <w:jc w:val="center"/>
            </w:pPr>
            <w:r w:rsidRPr="00B44075">
              <w:t>п. Семрино</w:t>
            </w:r>
          </w:p>
        </w:tc>
        <w:tc>
          <w:tcPr>
            <w:tcW w:w="1885" w:type="dxa"/>
            <w:vAlign w:val="center"/>
          </w:tcPr>
          <w:p w14:paraId="186ADFDF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«Молодые избиратели- надежда современной России»</w:t>
            </w:r>
          </w:p>
          <w:p w14:paraId="1066017A" w14:textId="571B28E7" w:rsidR="00E80D33" w:rsidRPr="00B44075" w:rsidRDefault="00E80D33" w:rsidP="00E80D33">
            <w:pPr>
              <w:contextualSpacing/>
              <w:jc w:val="center"/>
            </w:pPr>
            <w:r w:rsidRPr="00B44075">
              <w:t>Уголок молодого избирателя</w:t>
            </w:r>
          </w:p>
        </w:tc>
        <w:tc>
          <w:tcPr>
            <w:tcW w:w="2377" w:type="dxa"/>
            <w:vAlign w:val="center"/>
          </w:tcPr>
          <w:p w14:paraId="34536AC8" w14:textId="47FD1D47" w:rsidR="00E80D33" w:rsidRPr="00B44075" w:rsidRDefault="00E80D33" w:rsidP="00E80D33">
            <w:pPr>
              <w:contextualSpacing/>
              <w:jc w:val="center"/>
            </w:pPr>
            <w:r w:rsidRPr="00B44075">
              <w:t>Книжно иллюстрированная выставка молодого избирателя</w:t>
            </w:r>
          </w:p>
        </w:tc>
        <w:tc>
          <w:tcPr>
            <w:tcW w:w="1401" w:type="dxa"/>
            <w:vAlign w:val="center"/>
          </w:tcPr>
          <w:p w14:paraId="54591431" w14:textId="7386E836" w:rsidR="00E80D33" w:rsidRDefault="00E80D33" w:rsidP="00E80D33">
            <w:pPr>
              <w:contextualSpacing/>
              <w:jc w:val="center"/>
            </w:pPr>
            <w:r w:rsidRPr="00B44075">
              <w:t>05.03.</w:t>
            </w:r>
            <w:r>
              <w:t>20</w:t>
            </w:r>
            <w:r w:rsidRPr="00B44075">
              <w:t>24-17.03.</w:t>
            </w:r>
            <w:r>
              <w:t>20</w:t>
            </w:r>
            <w:r w:rsidRPr="00B44075">
              <w:t>24</w:t>
            </w:r>
          </w:p>
          <w:p w14:paraId="00494827" w14:textId="77777777" w:rsidR="00E80D33" w:rsidRPr="00B44075" w:rsidRDefault="00E80D33" w:rsidP="00E80D33">
            <w:pPr>
              <w:contextualSpacing/>
              <w:jc w:val="center"/>
            </w:pPr>
          </w:p>
          <w:p w14:paraId="7F343CBD" w14:textId="78688F1D" w:rsidR="00E80D33" w:rsidRPr="00B44075" w:rsidRDefault="00E80D33" w:rsidP="00E80D33">
            <w:pPr>
              <w:contextualSpacing/>
              <w:jc w:val="center"/>
            </w:pPr>
            <w:r w:rsidRPr="00B44075">
              <w:t>11.00-19.00</w:t>
            </w:r>
          </w:p>
        </w:tc>
        <w:tc>
          <w:tcPr>
            <w:tcW w:w="1401" w:type="dxa"/>
            <w:vAlign w:val="center"/>
          </w:tcPr>
          <w:p w14:paraId="5E473A47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Семринский досуговый центр.</w:t>
            </w:r>
          </w:p>
          <w:p w14:paraId="120B26CF" w14:textId="6D93A19D" w:rsidR="00E80D33" w:rsidRPr="00B44075" w:rsidRDefault="00E80D33" w:rsidP="00E80D33">
            <w:pPr>
              <w:contextualSpacing/>
              <w:jc w:val="center"/>
            </w:pPr>
            <w:r w:rsidRPr="00B44075">
              <w:t>Большой пр., 2 кв.1 А</w:t>
            </w:r>
          </w:p>
        </w:tc>
        <w:tc>
          <w:tcPr>
            <w:tcW w:w="2285" w:type="dxa"/>
            <w:vAlign w:val="center"/>
          </w:tcPr>
          <w:p w14:paraId="059C32FB" w14:textId="61CFDB24" w:rsidR="00E80D33" w:rsidRDefault="00E80D33" w:rsidP="00E80D33">
            <w:pPr>
              <w:contextualSpacing/>
              <w:jc w:val="center"/>
            </w:pPr>
            <w:r w:rsidRPr="00B44075">
              <w:t>Семринский досуговый центр</w:t>
            </w:r>
          </w:p>
          <w:p w14:paraId="4BFAA123" w14:textId="77777777" w:rsidR="00E80D33" w:rsidRPr="00B44075" w:rsidRDefault="00E80D33" w:rsidP="00E80D33">
            <w:pPr>
              <w:contextualSpacing/>
              <w:jc w:val="center"/>
            </w:pPr>
          </w:p>
          <w:p w14:paraId="7148EA7A" w14:textId="77777777" w:rsidR="00E80D33" w:rsidRDefault="00E80D33" w:rsidP="00E80D33">
            <w:pPr>
              <w:jc w:val="center"/>
            </w:pPr>
            <w:r w:rsidRPr="00B44075">
              <w:rPr>
                <w:b/>
                <w:bCs/>
              </w:rPr>
              <w:t>Сайт:</w:t>
            </w:r>
            <w:r w:rsidRPr="00B44075">
              <w:t> </w:t>
            </w:r>
          </w:p>
          <w:p w14:paraId="545C8A2B" w14:textId="69049EB1" w:rsidR="00E80D33" w:rsidRDefault="00763AA2" w:rsidP="00E80D33">
            <w:pPr>
              <w:jc w:val="center"/>
              <w:rPr>
                <w:rStyle w:val="af2"/>
              </w:rPr>
            </w:pPr>
            <w:hyperlink r:id="rId113" w:history="1">
              <w:r w:rsidR="00E80D33" w:rsidRPr="00B44075">
                <w:rPr>
                  <w:rStyle w:val="af2"/>
                </w:rPr>
                <w:t>http://</w:t>
              </w:r>
              <w:r w:rsidR="00E80D33" w:rsidRPr="00B44075">
                <w:rPr>
                  <w:rStyle w:val="af2"/>
                  <w:lang w:val="en-US"/>
                </w:rPr>
                <w:t>susanino</w:t>
              </w:r>
              <w:r w:rsidR="00E80D33" w:rsidRPr="00B44075">
                <w:rPr>
                  <w:rStyle w:val="af2"/>
                </w:rPr>
                <w:t>-</w:t>
              </w:r>
              <w:r w:rsidR="00E80D33" w:rsidRPr="00B44075">
                <w:rPr>
                  <w:rStyle w:val="af2"/>
                  <w:lang w:val="en-US"/>
                </w:rPr>
                <w:t>kdc</w:t>
              </w:r>
              <w:r w:rsidR="00E80D33" w:rsidRPr="00B44075">
                <w:rPr>
                  <w:rStyle w:val="af2"/>
                </w:rPr>
                <w:t>.</w:t>
              </w:r>
              <w:r w:rsidR="00E80D33" w:rsidRPr="00B44075">
                <w:rPr>
                  <w:rStyle w:val="af2"/>
                  <w:lang w:val="en-US"/>
                </w:rPr>
                <w:t>ru</w:t>
              </w:r>
              <w:r w:rsidR="00E80D33" w:rsidRPr="00B44075">
                <w:rPr>
                  <w:rStyle w:val="af2"/>
                </w:rPr>
                <w:t>/</w:t>
              </w:r>
            </w:hyperlink>
          </w:p>
          <w:p w14:paraId="7449BBBD" w14:textId="77777777" w:rsidR="00E80D33" w:rsidRPr="00B44075" w:rsidRDefault="00E80D33" w:rsidP="00E80D33">
            <w:pPr>
              <w:jc w:val="center"/>
            </w:pPr>
          </w:p>
          <w:p w14:paraId="7D2D7C4B" w14:textId="77777777" w:rsidR="00E80D33" w:rsidRPr="00B44075" w:rsidRDefault="00E80D33" w:rsidP="00E80D33">
            <w:pPr>
              <w:jc w:val="center"/>
              <w:rPr>
                <w:b/>
                <w:bCs/>
              </w:rPr>
            </w:pPr>
            <w:r w:rsidRPr="00B44075">
              <w:rPr>
                <w:b/>
                <w:bCs/>
              </w:rPr>
              <w:t>Телефон:</w:t>
            </w:r>
          </w:p>
          <w:p w14:paraId="55063FEE" w14:textId="7CC4E3FB" w:rsidR="00E80D33" w:rsidRPr="00B44075" w:rsidRDefault="00763AA2" w:rsidP="00E80D33">
            <w:pPr>
              <w:jc w:val="center"/>
              <w:rPr>
                <w:rStyle w:val="af2"/>
                <w:color w:val="auto"/>
                <w:u w:val="none"/>
              </w:rPr>
            </w:pPr>
            <w:hyperlink r:id="rId114" w:history="1">
              <w:r w:rsidR="00E80D33" w:rsidRPr="00B44075">
                <w:rPr>
                  <w:rStyle w:val="af2"/>
                  <w:color w:val="auto"/>
                  <w:u w:val="none"/>
                </w:rPr>
                <w:t>8 (81371</w:t>
              </w:r>
              <w:r w:rsidR="00E80D33">
                <w:rPr>
                  <w:rStyle w:val="af2"/>
                  <w:color w:val="auto"/>
                  <w:u w:val="none"/>
                </w:rPr>
                <w:t>)</w:t>
              </w:r>
              <w:r w:rsidR="00E80D33" w:rsidRPr="00B44075">
                <w:rPr>
                  <w:rStyle w:val="af2"/>
                  <w:color w:val="auto"/>
                  <w:u w:val="none"/>
                </w:rPr>
                <w:t xml:space="preserve">54504 </w:t>
              </w:r>
            </w:hyperlink>
          </w:p>
          <w:p w14:paraId="7683502F" w14:textId="77777777" w:rsidR="00E80D33" w:rsidRPr="00B44075" w:rsidRDefault="00E80D33" w:rsidP="00E80D33">
            <w:pPr>
              <w:jc w:val="center"/>
            </w:pPr>
          </w:p>
          <w:p w14:paraId="50DC8853" w14:textId="286B0C12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3766A9AD" w14:textId="288AE49B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78881D4C" w14:textId="0668F702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18D8E971" w14:textId="6E1D2CA3" w:rsidR="00E80D33" w:rsidRPr="00B44075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781B8E89" w14:textId="77777777" w:rsidTr="00B44075">
        <w:tc>
          <w:tcPr>
            <w:tcW w:w="959" w:type="dxa"/>
          </w:tcPr>
          <w:p w14:paraId="5BD12ED9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02FF1653" w14:textId="339BB93F" w:rsidR="00E80D33" w:rsidRPr="00B44075" w:rsidRDefault="00E80D33" w:rsidP="00E80D33">
            <w:pPr>
              <w:contextualSpacing/>
              <w:jc w:val="center"/>
            </w:pPr>
            <w:r w:rsidRPr="00B44075">
              <w:t>п. Сусанино</w:t>
            </w:r>
          </w:p>
        </w:tc>
        <w:tc>
          <w:tcPr>
            <w:tcW w:w="1885" w:type="dxa"/>
            <w:vAlign w:val="center"/>
          </w:tcPr>
          <w:p w14:paraId="0F081950" w14:textId="5AD856F6" w:rsidR="00E80D33" w:rsidRPr="00B44075" w:rsidRDefault="00E80D33" w:rsidP="00E80D33">
            <w:pPr>
              <w:contextualSpacing/>
              <w:jc w:val="center"/>
            </w:pPr>
            <w:r w:rsidRPr="00B44075">
              <w:t>«Все о выборах президента»</w:t>
            </w:r>
          </w:p>
        </w:tc>
        <w:tc>
          <w:tcPr>
            <w:tcW w:w="2377" w:type="dxa"/>
            <w:vAlign w:val="center"/>
          </w:tcPr>
          <w:p w14:paraId="44BFDD85" w14:textId="431A0B22" w:rsidR="00E80D33" w:rsidRPr="00B44075" w:rsidRDefault="00E80D33" w:rsidP="00E80D33">
            <w:pPr>
              <w:contextualSpacing/>
              <w:jc w:val="center"/>
            </w:pPr>
            <w:r w:rsidRPr="00B44075">
              <w:t>Выставка общественно политической литературы</w:t>
            </w:r>
          </w:p>
        </w:tc>
        <w:tc>
          <w:tcPr>
            <w:tcW w:w="1401" w:type="dxa"/>
            <w:vAlign w:val="center"/>
          </w:tcPr>
          <w:p w14:paraId="0FA1FE6D" w14:textId="65269E66" w:rsidR="00E80D33" w:rsidRPr="00B44075" w:rsidRDefault="00E80D33" w:rsidP="00E80D33">
            <w:pPr>
              <w:contextualSpacing/>
              <w:jc w:val="center"/>
            </w:pPr>
            <w:r w:rsidRPr="00B44075">
              <w:t>05.03.</w:t>
            </w:r>
            <w:r>
              <w:t>20</w:t>
            </w:r>
            <w:r w:rsidRPr="00B44075">
              <w:t>24-17.03.</w:t>
            </w:r>
            <w:r>
              <w:t>20</w:t>
            </w:r>
            <w:r w:rsidRPr="00B44075">
              <w:t>24</w:t>
            </w:r>
          </w:p>
        </w:tc>
        <w:tc>
          <w:tcPr>
            <w:tcW w:w="1401" w:type="dxa"/>
            <w:vAlign w:val="center"/>
          </w:tcPr>
          <w:p w14:paraId="391C7637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Сусанинская сельская библиотека</w:t>
            </w:r>
          </w:p>
          <w:p w14:paraId="54AA5D89" w14:textId="13EFED21" w:rsidR="00E80D33" w:rsidRPr="00B44075" w:rsidRDefault="00E80D33" w:rsidP="00E80D33">
            <w:pPr>
              <w:contextualSpacing/>
              <w:jc w:val="center"/>
            </w:pPr>
            <w:r w:rsidRPr="00B44075">
              <w:t>Петровский пр. 22</w:t>
            </w:r>
          </w:p>
        </w:tc>
        <w:tc>
          <w:tcPr>
            <w:tcW w:w="2285" w:type="dxa"/>
            <w:vAlign w:val="center"/>
          </w:tcPr>
          <w:p w14:paraId="7930B65D" w14:textId="77777777" w:rsidR="00E80D33" w:rsidRDefault="00E80D33" w:rsidP="00E80D33">
            <w:pPr>
              <w:jc w:val="center"/>
            </w:pPr>
            <w:r w:rsidRPr="00B44075">
              <w:t xml:space="preserve">Сусанинский культурно- досуговый центр </w:t>
            </w:r>
          </w:p>
          <w:p w14:paraId="57E21962" w14:textId="77777777" w:rsidR="00E80D33" w:rsidRDefault="00E80D33" w:rsidP="00E80D33">
            <w:pPr>
              <w:jc w:val="center"/>
            </w:pPr>
          </w:p>
          <w:p w14:paraId="3C5A527F" w14:textId="5CD0F8B5" w:rsidR="00E80D33" w:rsidRDefault="00E80D33" w:rsidP="00E80D33">
            <w:pPr>
              <w:jc w:val="center"/>
            </w:pPr>
            <w:r w:rsidRPr="00B44075">
              <w:rPr>
                <w:b/>
                <w:bCs/>
              </w:rPr>
              <w:t>Сайт: </w:t>
            </w:r>
          </w:p>
          <w:p w14:paraId="7668D9F6" w14:textId="2460F338" w:rsidR="00E80D33" w:rsidRDefault="00763AA2" w:rsidP="00E80D33">
            <w:pPr>
              <w:jc w:val="center"/>
            </w:pPr>
            <w:hyperlink r:id="rId115" w:history="1">
              <w:r w:rsidR="00E80D33" w:rsidRPr="00C65DFE">
                <w:rPr>
                  <w:rStyle w:val="af2"/>
                </w:rPr>
                <w:t>http://</w:t>
              </w:r>
              <w:r w:rsidR="00E80D33" w:rsidRPr="00C65DFE">
                <w:rPr>
                  <w:rStyle w:val="af2"/>
                  <w:lang w:val="en-US"/>
                </w:rPr>
                <w:t>susanino</w:t>
              </w:r>
              <w:r w:rsidR="00E80D33" w:rsidRPr="00C65DFE">
                <w:rPr>
                  <w:rStyle w:val="af2"/>
                </w:rPr>
                <w:t>-</w:t>
              </w:r>
              <w:r w:rsidR="00E80D33" w:rsidRPr="00C65DFE">
                <w:rPr>
                  <w:rStyle w:val="af2"/>
                  <w:lang w:val="en-US"/>
                </w:rPr>
                <w:t>kdc</w:t>
              </w:r>
              <w:r w:rsidR="00E80D33" w:rsidRPr="00C65DFE">
                <w:rPr>
                  <w:rStyle w:val="af2"/>
                </w:rPr>
                <w:t>.</w:t>
              </w:r>
              <w:r w:rsidR="00E80D33" w:rsidRPr="00C65DFE">
                <w:rPr>
                  <w:rStyle w:val="af2"/>
                  <w:lang w:val="en-US"/>
                </w:rPr>
                <w:t>ru</w:t>
              </w:r>
              <w:r w:rsidR="00E80D33" w:rsidRPr="00C65DFE">
                <w:rPr>
                  <w:rStyle w:val="af2"/>
                </w:rPr>
                <w:t>/</w:t>
              </w:r>
            </w:hyperlink>
          </w:p>
          <w:p w14:paraId="225499D9" w14:textId="77777777" w:rsidR="00E80D33" w:rsidRPr="00B44075" w:rsidRDefault="00E80D33" w:rsidP="00E80D33">
            <w:pPr>
              <w:jc w:val="center"/>
            </w:pPr>
          </w:p>
          <w:p w14:paraId="2F7E9D71" w14:textId="77777777" w:rsidR="00E80D33" w:rsidRPr="00B44075" w:rsidRDefault="00E80D33" w:rsidP="00E80D33">
            <w:pPr>
              <w:jc w:val="center"/>
              <w:rPr>
                <w:b/>
                <w:bCs/>
              </w:rPr>
            </w:pPr>
            <w:r w:rsidRPr="00B44075">
              <w:rPr>
                <w:b/>
                <w:bCs/>
              </w:rPr>
              <w:t>Телефон:</w:t>
            </w:r>
          </w:p>
          <w:p w14:paraId="276AC142" w14:textId="2A40090E" w:rsidR="00E80D33" w:rsidRPr="00B44075" w:rsidRDefault="00763AA2" w:rsidP="00E80D33">
            <w:pPr>
              <w:jc w:val="center"/>
              <w:rPr>
                <w:color w:val="auto"/>
              </w:rPr>
            </w:pPr>
            <w:hyperlink r:id="rId116" w:history="1">
              <w:r w:rsidR="00E80D33" w:rsidRPr="00B44075">
                <w:rPr>
                  <w:rStyle w:val="af2"/>
                  <w:color w:val="auto"/>
                  <w:u w:val="none"/>
                </w:rPr>
                <w:t>8 (81371</w:t>
              </w:r>
              <w:r w:rsidR="00E80D33">
                <w:rPr>
                  <w:rStyle w:val="af2"/>
                  <w:color w:val="auto"/>
                  <w:u w:val="none"/>
                </w:rPr>
                <w:t>)</w:t>
              </w:r>
              <w:r w:rsidR="00E80D33" w:rsidRPr="00B44075">
                <w:rPr>
                  <w:rStyle w:val="af2"/>
                  <w:color w:val="auto"/>
                  <w:u w:val="none"/>
                </w:rPr>
                <w:t xml:space="preserve">54504 </w:t>
              </w:r>
            </w:hyperlink>
          </w:p>
          <w:p w14:paraId="26D3249E" w14:textId="7F3D7906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0D307EB1" w14:textId="7370E48C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1879161C" w14:textId="25DDFAF9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7851E06C" w14:textId="7D376C5E" w:rsidR="00E80D33" w:rsidRPr="00B44075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27163395" w14:textId="77777777" w:rsidTr="00B44075">
        <w:tc>
          <w:tcPr>
            <w:tcW w:w="959" w:type="dxa"/>
          </w:tcPr>
          <w:p w14:paraId="13EABA2B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2EF4BE97" w14:textId="61FBE80A" w:rsidR="00E80D33" w:rsidRPr="00B44075" w:rsidRDefault="00E80D33" w:rsidP="00E80D33">
            <w:pPr>
              <w:contextualSpacing/>
              <w:jc w:val="center"/>
            </w:pPr>
            <w:r w:rsidRPr="00B44075">
              <w:t>п. Сусанино</w:t>
            </w:r>
          </w:p>
        </w:tc>
        <w:tc>
          <w:tcPr>
            <w:tcW w:w="1885" w:type="dxa"/>
            <w:vAlign w:val="center"/>
          </w:tcPr>
          <w:p w14:paraId="7E407ED1" w14:textId="1801A1ED" w:rsidR="00E80D33" w:rsidRPr="00B44075" w:rsidRDefault="00E80D33" w:rsidP="00E80D33">
            <w:pPr>
              <w:contextualSpacing/>
              <w:jc w:val="center"/>
            </w:pPr>
            <w:r w:rsidRPr="00B44075">
              <w:t xml:space="preserve">«Весны чарующая сила» Праздничный концерт, посвященный </w:t>
            </w:r>
            <w:r w:rsidRPr="00B44075">
              <w:lastRenderedPageBreak/>
              <w:t>международному женскому дню</w:t>
            </w:r>
          </w:p>
        </w:tc>
        <w:tc>
          <w:tcPr>
            <w:tcW w:w="2377" w:type="dxa"/>
            <w:vAlign w:val="center"/>
          </w:tcPr>
          <w:p w14:paraId="11ADAFDB" w14:textId="61B64D32" w:rsidR="00E80D33" w:rsidRDefault="00E80D33" w:rsidP="00E80D33">
            <w:pPr>
              <w:jc w:val="center"/>
            </w:pPr>
            <w:r w:rsidRPr="00B44075">
              <w:lastRenderedPageBreak/>
              <w:t>1</w:t>
            </w:r>
            <w:r w:rsidR="00BE7241">
              <w:t xml:space="preserve">час </w:t>
            </w:r>
            <w:r w:rsidRPr="00B44075">
              <w:t>40</w:t>
            </w:r>
            <w:r w:rsidR="00BE7241">
              <w:t>минут</w:t>
            </w:r>
          </w:p>
          <w:p w14:paraId="3D5BECE8" w14:textId="77777777" w:rsidR="00BE7241" w:rsidRPr="00B44075" w:rsidRDefault="00BE7241" w:rsidP="00E80D33">
            <w:pPr>
              <w:jc w:val="center"/>
            </w:pPr>
          </w:p>
          <w:p w14:paraId="0B4E2193" w14:textId="4F402539" w:rsidR="00E80D33" w:rsidRPr="00B44075" w:rsidRDefault="00E80D33" w:rsidP="00E80D33">
            <w:pPr>
              <w:contextualSpacing/>
              <w:jc w:val="center"/>
            </w:pPr>
            <w:r w:rsidRPr="00B44075">
              <w:t xml:space="preserve">Выступление артистов Сусанинского поселения и </w:t>
            </w:r>
            <w:r w:rsidRPr="00B44075">
              <w:lastRenderedPageBreak/>
              <w:t>Гатчинского района</w:t>
            </w:r>
          </w:p>
        </w:tc>
        <w:tc>
          <w:tcPr>
            <w:tcW w:w="1401" w:type="dxa"/>
            <w:vAlign w:val="center"/>
          </w:tcPr>
          <w:p w14:paraId="6AE0CC2D" w14:textId="74EC6283" w:rsidR="00E80D33" w:rsidRPr="00B44075" w:rsidRDefault="00E80D33" w:rsidP="00E80D33">
            <w:pPr>
              <w:jc w:val="center"/>
            </w:pPr>
            <w:r w:rsidRPr="00B44075">
              <w:lastRenderedPageBreak/>
              <w:t>07.03.</w:t>
            </w:r>
            <w:r>
              <w:t>20</w:t>
            </w:r>
            <w:r w:rsidRPr="00B44075">
              <w:t>24</w:t>
            </w:r>
          </w:p>
          <w:p w14:paraId="4F6AAB70" w14:textId="4D05DDB2" w:rsidR="00E80D33" w:rsidRPr="00B44075" w:rsidRDefault="00E80D33" w:rsidP="00E80D33">
            <w:pPr>
              <w:contextualSpacing/>
              <w:jc w:val="center"/>
            </w:pPr>
            <w:r w:rsidRPr="00B44075">
              <w:t>18.00</w:t>
            </w:r>
          </w:p>
        </w:tc>
        <w:tc>
          <w:tcPr>
            <w:tcW w:w="1401" w:type="dxa"/>
            <w:vAlign w:val="center"/>
          </w:tcPr>
          <w:p w14:paraId="7516DF89" w14:textId="77777777" w:rsidR="00E80D33" w:rsidRPr="00B44075" w:rsidRDefault="00E80D33" w:rsidP="00E80D33">
            <w:pPr>
              <w:jc w:val="center"/>
            </w:pPr>
            <w:r w:rsidRPr="00B44075">
              <w:t>Сусанинский культурно-досуговый центр</w:t>
            </w:r>
          </w:p>
          <w:p w14:paraId="4A3FD9E1" w14:textId="098A7DDD" w:rsidR="00E80D33" w:rsidRPr="00B44075" w:rsidRDefault="00E80D33" w:rsidP="00E80D33">
            <w:pPr>
              <w:contextualSpacing/>
              <w:jc w:val="center"/>
            </w:pPr>
            <w:r w:rsidRPr="00B44075">
              <w:t>Петровски</w:t>
            </w:r>
            <w:r w:rsidRPr="00B44075">
              <w:lastRenderedPageBreak/>
              <w:t>й пр.22</w:t>
            </w:r>
          </w:p>
        </w:tc>
        <w:tc>
          <w:tcPr>
            <w:tcW w:w="2285" w:type="dxa"/>
            <w:vAlign w:val="center"/>
          </w:tcPr>
          <w:p w14:paraId="4550522B" w14:textId="77777777" w:rsidR="00E80D33" w:rsidRDefault="00E80D33" w:rsidP="00E80D33">
            <w:pPr>
              <w:jc w:val="center"/>
            </w:pPr>
            <w:r w:rsidRPr="00B44075">
              <w:lastRenderedPageBreak/>
              <w:t xml:space="preserve">Сусанинский культурно- досуговый центр </w:t>
            </w:r>
          </w:p>
          <w:p w14:paraId="33985027" w14:textId="77777777" w:rsidR="00E80D33" w:rsidRDefault="00E80D33" w:rsidP="00E80D33">
            <w:pPr>
              <w:jc w:val="center"/>
            </w:pPr>
          </w:p>
          <w:p w14:paraId="23A15282" w14:textId="356D0CFF" w:rsidR="00E80D33" w:rsidRDefault="00E80D33" w:rsidP="00E80D33">
            <w:pPr>
              <w:jc w:val="center"/>
            </w:pPr>
            <w:r w:rsidRPr="00B44075">
              <w:rPr>
                <w:b/>
                <w:bCs/>
              </w:rPr>
              <w:t>Сайт: </w:t>
            </w:r>
          </w:p>
          <w:p w14:paraId="210B3AC3" w14:textId="06DBC382" w:rsidR="00E80D33" w:rsidRDefault="00763AA2" w:rsidP="00E80D33">
            <w:pPr>
              <w:jc w:val="center"/>
            </w:pPr>
            <w:hyperlink r:id="rId117" w:history="1">
              <w:r w:rsidR="00E80D33" w:rsidRPr="00C65DFE">
                <w:rPr>
                  <w:rStyle w:val="af2"/>
                </w:rPr>
                <w:t>http://</w:t>
              </w:r>
              <w:r w:rsidR="00E80D33" w:rsidRPr="00C65DFE">
                <w:rPr>
                  <w:rStyle w:val="af2"/>
                  <w:lang w:val="en-US"/>
                </w:rPr>
                <w:t>susanino</w:t>
              </w:r>
              <w:r w:rsidR="00E80D33" w:rsidRPr="00C65DFE">
                <w:rPr>
                  <w:rStyle w:val="af2"/>
                </w:rPr>
                <w:t>-</w:t>
              </w:r>
              <w:r w:rsidR="00E80D33" w:rsidRPr="00C65DFE">
                <w:rPr>
                  <w:rStyle w:val="af2"/>
                  <w:lang w:val="en-US"/>
                </w:rPr>
                <w:lastRenderedPageBreak/>
                <w:t>kdc</w:t>
              </w:r>
              <w:r w:rsidR="00E80D33" w:rsidRPr="00C65DFE">
                <w:rPr>
                  <w:rStyle w:val="af2"/>
                </w:rPr>
                <w:t>.</w:t>
              </w:r>
              <w:r w:rsidR="00E80D33" w:rsidRPr="00C65DFE">
                <w:rPr>
                  <w:rStyle w:val="af2"/>
                  <w:lang w:val="en-US"/>
                </w:rPr>
                <w:t>ru</w:t>
              </w:r>
              <w:r w:rsidR="00E80D33" w:rsidRPr="00C65DFE">
                <w:rPr>
                  <w:rStyle w:val="af2"/>
                </w:rPr>
                <w:t>/</w:t>
              </w:r>
            </w:hyperlink>
          </w:p>
          <w:p w14:paraId="5DA56FFE" w14:textId="77777777" w:rsidR="00E80D33" w:rsidRPr="00B44075" w:rsidRDefault="00E80D33" w:rsidP="00E80D33">
            <w:pPr>
              <w:jc w:val="center"/>
            </w:pPr>
          </w:p>
          <w:p w14:paraId="46DA1C83" w14:textId="77777777" w:rsidR="00E80D33" w:rsidRPr="00B44075" w:rsidRDefault="00E80D33" w:rsidP="00E80D33">
            <w:pPr>
              <w:jc w:val="center"/>
              <w:rPr>
                <w:b/>
                <w:bCs/>
              </w:rPr>
            </w:pPr>
            <w:r w:rsidRPr="00B44075">
              <w:rPr>
                <w:b/>
                <w:bCs/>
              </w:rPr>
              <w:t>Телефон:</w:t>
            </w:r>
          </w:p>
          <w:p w14:paraId="3884A6FB" w14:textId="0B717BFA" w:rsidR="00E80D33" w:rsidRPr="00B44075" w:rsidRDefault="00763AA2" w:rsidP="00E80D33">
            <w:pPr>
              <w:jc w:val="center"/>
              <w:rPr>
                <w:color w:val="FF0000"/>
              </w:rPr>
            </w:pPr>
            <w:hyperlink r:id="rId118" w:history="1">
              <w:r w:rsidR="00E80D33" w:rsidRPr="00B44075">
                <w:rPr>
                  <w:rStyle w:val="af2"/>
                  <w:color w:val="auto"/>
                  <w:u w:val="none"/>
                </w:rPr>
                <w:t>8 (81371</w:t>
              </w:r>
              <w:r w:rsidR="00E80D33">
                <w:rPr>
                  <w:rStyle w:val="af2"/>
                  <w:color w:val="auto"/>
                  <w:u w:val="none"/>
                </w:rPr>
                <w:t>)</w:t>
              </w:r>
              <w:r w:rsidR="00E80D33" w:rsidRPr="00B44075">
                <w:rPr>
                  <w:rStyle w:val="af2"/>
                  <w:color w:val="auto"/>
                  <w:u w:val="none"/>
                </w:rPr>
                <w:t>54504</w:t>
              </w:r>
              <w:r w:rsidR="00E80D33" w:rsidRPr="00B44075">
                <w:rPr>
                  <w:color w:val="FF0000"/>
                </w:rPr>
                <w:t xml:space="preserve"> </w:t>
              </w:r>
            </w:hyperlink>
          </w:p>
          <w:p w14:paraId="5406B968" w14:textId="77777777" w:rsidR="00E80D33" w:rsidRPr="00B44075" w:rsidRDefault="00E80D33" w:rsidP="00E80D33">
            <w:pPr>
              <w:jc w:val="center"/>
              <w:rPr>
                <w:color w:val="FF0000"/>
              </w:rPr>
            </w:pPr>
          </w:p>
          <w:p w14:paraId="0E965FB0" w14:textId="77777777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39E19956" w14:textId="4CFCD1AF" w:rsidR="00E80D33" w:rsidRPr="00B44075" w:rsidRDefault="00E80D33" w:rsidP="00E80D33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215" w:type="dxa"/>
            <w:vAlign w:val="center"/>
          </w:tcPr>
          <w:p w14:paraId="1EC44D23" w14:textId="739FF023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27728F89" w14:textId="19F975AD" w:rsidR="00E80D33" w:rsidRPr="00B44075" w:rsidRDefault="00E80D33" w:rsidP="00E80D33">
            <w:pPr>
              <w:contextualSpacing/>
              <w:jc w:val="center"/>
              <w:rPr>
                <w:color w:val="FF0000"/>
              </w:rPr>
            </w:pPr>
          </w:p>
          <w:p w14:paraId="6BD009D5" w14:textId="77777777" w:rsidR="00E80D33" w:rsidRPr="00B44075" w:rsidRDefault="00E80D33" w:rsidP="00E80D33">
            <w:pPr>
              <w:contextualSpacing/>
              <w:jc w:val="center"/>
            </w:pPr>
          </w:p>
        </w:tc>
      </w:tr>
      <w:tr w:rsidR="00E80D33" w14:paraId="1FC2EEDB" w14:textId="77777777" w:rsidTr="00B44075">
        <w:tc>
          <w:tcPr>
            <w:tcW w:w="959" w:type="dxa"/>
          </w:tcPr>
          <w:p w14:paraId="19C590B5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4B4D1E5C" w14:textId="70F93549" w:rsidR="00E80D33" w:rsidRPr="00B44075" w:rsidRDefault="00E80D33" w:rsidP="00E80D33">
            <w:pPr>
              <w:contextualSpacing/>
              <w:jc w:val="center"/>
            </w:pPr>
            <w:r w:rsidRPr="00B44075">
              <w:t>п. Семрино</w:t>
            </w:r>
          </w:p>
        </w:tc>
        <w:tc>
          <w:tcPr>
            <w:tcW w:w="1885" w:type="dxa"/>
            <w:vAlign w:val="center"/>
          </w:tcPr>
          <w:p w14:paraId="237E2C67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«Мамам земли посвящается…»</w:t>
            </w:r>
          </w:p>
          <w:p w14:paraId="68928882" w14:textId="3A7A4110" w:rsidR="00E80D33" w:rsidRPr="00B44075" w:rsidRDefault="00E80D33" w:rsidP="00E80D33">
            <w:pPr>
              <w:contextualSpacing/>
              <w:jc w:val="center"/>
            </w:pPr>
            <w:r w:rsidRPr="00B44075">
              <w:t>Праздничный концерт, посвященный международному женскому дню</w:t>
            </w:r>
          </w:p>
        </w:tc>
        <w:tc>
          <w:tcPr>
            <w:tcW w:w="2377" w:type="dxa"/>
            <w:vAlign w:val="center"/>
          </w:tcPr>
          <w:p w14:paraId="03D23EDE" w14:textId="4CF92ECD" w:rsidR="00BE7241" w:rsidRDefault="00E80D33" w:rsidP="00E80D33">
            <w:pPr>
              <w:contextualSpacing/>
              <w:jc w:val="center"/>
            </w:pPr>
            <w:r w:rsidRPr="00B44075">
              <w:t>1</w:t>
            </w:r>
            <w:r w:rsidR="00BE7241">
              <w:t xml:space="preserve"> час </w:t>
            </w:r>
            <w:r w:rsidRPr="00B44075">
              <w:t xml:space="preserve">15 </w:t>
            </w:r>
            <w:r w:rsidR="00BE7241">
              <w:t>минут</w:t>
            </w:r>
          </w:p>
          <w:p w14:paraId="2D56909F" w14:textId="77777777" w:rsidR="00BE7241" w:rsidRDefault="00BE7241" w:rsidP="00E80D33">
            <w:pPr>
              <w:contextualSpacing/>
              <w:jc w:val="center"/>
            </w:pPr>
          </w:p>
          <w:p w14:paraId="588BE24E" w14:textId="0C611794" w:rsidR="00E80D33" w:rsidRPr="00B44075" w:rsidRDefault="00E80D33" w:rsidP="00E80D33">
            <w:pPr>
              <w:contextualSpacing/>
              <w:jc w:val="center"/>
            </w:pPr>
            <w:r w:rsidRPr="00B44075">
              <w:t>Выступление самодеятельности Сусанинского поселения.</w:t>
            </w:r>
          </w:p>
        </w:tc>
        <w:tc>
          <w:tcPr>
            <w:tcW w:w="1401" w:type="dxa"/>
            <w:vAlign w:val="center"/>
          </w:tcPr>
          <w:p w14:paraId="5BCD7DD1" w14:textId="3BCB62E9" w:rsidR="00E80D33" w:rsidRPr="00B44075" w:rsidRDefault="00E80D33" w:rsidP="00E80D33">
            <w:pPr>
              <w:contextualSpacing/>
              <w:jc w:val="center"/>
            </w:pPr>
            <w:r w:rsidRPr="00B44075">
              <w:t>07.03.</w:t>
            </w:r>
            <w:r>
              <w:t>20</w:t>
            </w:r>
            <w:r w:rsidRPr="00B44075">
              <w:t>24</w:t>
            </w:r>
          </w:p>
          <w:p w14:paraId="0975A694" w14:textId="75609A9B" w:rsidR="00E80D33" w:rsidRPr="00B44075" w:rsidRDefault="00E80D33" w:rsidP="00E80D33">
            <w:pPr>
              <w:contextualSpacing/>
              <w:jc w:val="center"/>
            </w:pPr>
            <w:r w:rsidRPr="00B44075">
              <w:t>16.00</w:t>
            </w:r>
          </w:p>
        </w:tc>
        <w:tc>
          <w:tcPr>
            <w:tcW w:w="1401" w:type="dxa"/>
            <w:vAlign w:val="center"/>
          </w:tcPr>
          <w:p w14:paraId="16182ACA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Семринский досуговый центр.</w:t>
            </w:r>
          </w:p>
          <w:p w14:paraId="01841FE3" w14:textId="382E523D" w:rsidR="00E80D33" w:rsidRPr="00B44075" w:rsidRDefault="00E80D33" w:rsidP="00E80D33">
            <w:pPr>
              <w:contextualSpacing/>
              <w:jc w:val="center"/>
            </w:pPr>
            <w:r w:rsidRPr="00B44075">
              <w:t>Большой пр., 2 кв.1 А</w:t>
            </w:r>
          </w:p>
        </w:tc>
        <w:tc>
          <w:tcPr>
            <w:tcW w:w="2285" w:type="dxa"/>
            <w:vAlign w:val="center"/>
          </w:tcPr>
          <w:p w14:paraId="6415B33E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КДЦ Семринский досуговый центр.</w:t>
            </w:r>
          </w:p>
          <w:p w14:paraId="2F8A3D7F" w14:textId="77777777" w:rsidR="00E80D33" w:rsidRPr="00B44075" w:rsidRDefault="00E80D33" w:rsidP="00E80D33">
            <w:pPr>
              <w:jc w:val="center"/>
            </w:pPr>
            <w:r w:rsidRPr="00B44075">
              <w:t>Сайт: </w:t>
            </w:r>
            <w:hyperlink r:id="rId119" w:history="1">
              <w:r w:rsidRPr="00B44075">
                <w:rPr>
                  <w:rStyle w:val="af2"/>
                </w:rPr>
                <w:t>http://</w:t>
              </w:r>
              <w:r w:rsidRPr="00B44075">
                <w:rPr>
                  <w:rStyle w:val="af2"/>
                  <w:lang w:val="en-US"/>
                </w:rPr>
                <w:t>susanino</w:t>
              </w:r>
              <w:r w:rsidRPr="00B44075">
                <w:rPr>
                  <w:rStyle w:val="af2"/>
                </w:rPr>
                <w:t>-</w:t>
              </w:r>
              <w:r w:rsidRPr="00B44075">
                <w:rPr>
                  <w:rStyle w:val="af2"/>
                  <w:lang w:val="en-US"/>
                </w:rPr>
                <w:t>kdc</w:t>
              </w:r>
              <w:r w:rsidRPr="00B44075">
                <w:rPr>
                  <w:rStyle w:val="af2"/>
                </w:rPr>
                <w:t>.</w:t>
              </w:r>
              <w:r w:rsidRPr="00B44075">
                <w:rPr>
                  <w:rStyle w:val="af2"/>
                  <w:lang w:val="en-US"/>
                </w:rPr>
                <w:t>ru</w:t>
              </w:r>
              <w:r w:rsidRPr="00B44075">
                <w:rPr>
                  <w:rStyle w:val="af2"/>
                </w:rPr>
                <w:t>/</w:t>
              </w:r>
            </w:hyperlink>
          </w:p>
          <w:p w14:paraId="65660128" w14:textId="77777777" w:rsidR="00E80D33" w:rsidRPr="00B44075" w:rsidRDefault="00E80D33" w:rsidP="00E80D33">
            <w:pPr>
              <w:jc w:val="center"/>
            </w:pPr>
            <w:r w:rsidRPr="00B44075">
              <w:t>Телефон:</w:t>
            </w:r>
          </w:p>
          <w:p w14:paraId="15475B70" w14:textId="12241C9B" w:rsidR="00E80D33" w:rsidRPr="00B44075" w:rsidRDefault="00763AA2" w:rsidP="00E80D33">
            <w:pPr>
              <w:jc w:val="center"/>
            </w:pPr>
            <w:hyperlink r:id="rId120" w:history="1">
              <w:r w:rsidR="00E80D33" w:rsidRPr="00B44075">
                <w:rPr>
                  <w:rStyle w:val="af2"/>
                </w:rPr>
                <w:t xml:space="preserve">8 (8137154 504) </w:t>
              </w:r>
            </w:hyperlink>
          </w:p>
          <w:p w14:paraId="44C7E9B5" w14:textId="77777777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445D9EF8" w14:textId="13D632F7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2215" w:type="dxa"/>
            <w:vAlign w:val="center"/>
          </w:tcPr>
          <w:p w14:paraId="56A869B5" w14:textId="31F3DE32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15EC27E3" w14:textId="3A41594E" w:rsidR="00E80D33" w:rsidRPr="00B44075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61972709" w14:textId="77777777" w:rsidTr="00B44075">
        <w:tc>
          <w:tcPr>
            <w:tcW w:w="959" w:type="dxa"/>
          </w:tcPr>
          <w:p w14:paraId="5E7DB4A0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17875929" w14:textId="1DBFB7EC" w:rsidR="00E80D33" w:rsidRPr="00B44075" w:rsidRDefault="00E80D33" w:rsidP="00E80D33">
            <w:pPr>
              <w:contextualSpacing/>
              <w:jc w:val="center"/>
            </w:pPr>
            <w:r w:rsidRPr="00B44075">
              <w:t>п. Семрино</w:t>
            </w:r>
          </w:p>
        </w:tc>
        <w:tc>
          <w:tcPr>
            <w:tcW w:w="1885" w:type="dxa"/>
            <w:vAlign w:val="center"/>
          </w:tcPr>
          <w:p w14:paraId="3E74371D" w14:textId="5EFFA589" w:rsidR="00E80D33" w:rsidRPr="00B44075" w:rsidRDefault="00E80D33" w:rsidP="00E80D33">
            <w:pPr>
              <w:contextualSpacing/>
              <w:jc w:val="center"/>
            </w:pPr>
            <w:r w:rsidRPr="00B44075">
              <w:t>«Вместе мы сила- голосуем за Россию» Видеоролик</w:t>
            </w:r>
          </w:p>
        </w:tc>
        <w:tc>
          <w:tcPr>
            <w:tcW w:w="2377" w:type="dxa"/>
            <w:vAlign w:val="center"/>
          </w:tcPr>
          <w:p w14:paraId="0B731660" w14:textId="107E5995" w:rsidR="00E80D33" w:rsidRPr="00B44075" w:rsidRDefault="00E80D33" w:rsidP="00E80D33">
            <w:pPr>
              <w:contextualSpacing/>
              <w:jc w:val="center"/>
            </w:pPr>
            <w:r w:rsidRPr="00B44075">
              <w:t>Видеоролик подробнои доходчиво разъясняющий о возможных способах голосования.</w:t>
            </w:r>
          </w:p>
        </w:tc>
        <w:tc>
          <w:tcPr>
            <w:tcW w:w="1401" w:type="dxa"/>
            <w:vAlign w:val="center"/>
          </w:tcPr>
          <w:p w14:paraId="5545DCB2" w14:textId="77777777" w:rsidR="00E80D33" w:rsidRDefault="00E80D33" w:rsidP="00E80D33">
            <w:pPr>
              <w:contextualSpacing/>
              <w:jc w:val="center"/>
            </w:pPr>
            <w:r w:rsidRPr="00B44075">
              <w:t>22.02</w:t>
            </w:r>
            <w:r>
              <w:t>.2024</w:t>
            </w:r>
            <w:r w:rsidRPr="00B44075">
              <w:t>-09.03.2</w:t>
            </w:r>
            <w:r>
              <w:t>024</w:t>
            </w:r>
          </w:p>
          <w:p w14:paraId="5A3F5051" w14:textId="7BA3C83E" w:rsidR="00E80D33" w:rsidRPr="00B44075" w:rsidRDefault="00E80D33" w:rsidP="00E80D33">
            <w:pPr>
              <w:contextualSpacing/>
              <w:jc w:val="center"/>
            </w:pPr>
            <w:r>
              <w:t xml:space="preserve"> </w:t>
            </w:r>
          </w:p>
          <w:p w14:paraId="592E1540" w14:textId="49F90D31" w:rsidR="00E80D33" w:rsidRPr="00B44075" w:rsidRDefault="00E80D33" w:rsidP="00E80D33">
            <w:pPr>
              <w:contextualSpacing/>
              <w:jc w:val="center"/>
            </w:pPr>
            <w:r w:rsidRPr="00B44075">
              <w:t>11.00-19.00</w:t>
            </w:r>
          </w:p>
        </w:tc>
        <w:tc>
          <w:tcPr>
            <w:tcW w:w="1401" w:type="dxa"/>
            <w:vAlign w:val="center"/>
          </w:tcPr>
          <w:p w14:paraId="727BDB80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Семринская сельская библиотека</w:t>
            </w:r>
          </w:p>
          <w:p w14:paraId="57F210D0" w14:textId="14A0C160" w:rsidR="00E80D33" w:rsidRPr="00B44075" w:rsidRDefault="00E80D33" w:rsidP="00E80D33">
            <w:pPr>
              <w:contextualSpacing/>
              <w:jc w:val="center"/>
            </w:pPr>
            <w:r w:rsidRPr="00B44075">
              <w:t>Большой пр. 6., кв 1.</w:t>
            </w:r>
          </w:p>
        </w:tc>
        <w:tc>
          <w:tcPr>
            <w:tcW w:w="2285" w:type="dxa"/>
            <w:vAlign w:val="center"/>
          </w:tcPr>
          <w:p w14:paraId="76274DB9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ВК группа</w:t>
            </w:r>
          </w:p>
          <w:p w14:paraId="5CDDA7D8" w14:textId="77777777" w:rsidR="00E80D33" w:rsidRPr="00B44075" w:rsidRDefault="00E80D33" w:rsidP="00E80D33">
            <w:pPr>
              <w:contextualSpacing/>
              <w:jc w:val="center"/>
            </w:pPr>
            <w:r w:rsidRPr="00B44075">
              <w:t>Семринская сельская библиотека</w:t>
            </w:r>
          </w:p>
          <w:p w14:paraId="7C7BF039" w14:textId="3E7CEA34" w:rsidR="00E80D33" w:rsidRPr="00B44075" w:rsidRDefault="00E80D33" w:rsidP="00E80D33">
            <w:pPr>
              <w:contextualSpacing/>
              <w:jc w:val="center"/>
            </w:pPr>
            <w:r w:rsidRPr="00B44075">
              <w:t>8(8137169708)</w:t>
            </w:r>
          </w:p>
        </w:tc>
        <w:tc>
          <w:tcPr>
            <w:tcW w:w="988" w:type="dxa"/>
            <w:vAlign w:val="center"/>
          </w:tcPr>
          <w:p w14:paraId="39BBB3CB" w14:textId="59CC75F6" w:rsidR="00E80D33" w:rsidRPr="00B44075" w:rsidRDefault="00E80D33" w:rsidP="00E80D33">
            <w:pPr>
              <w:contextualSpacing/>
              <w:jc w:val="center"/>
            </w:pPr>
          </w:p>
        </w:tc>
        <w:tc>
          <w:tcPr>
            <w:tcW w:w="2215" w:type="dxa"/>
            <w:vAlign w:val="center"/>
          </w:tcPr>
          <w:p w14:paraId="70ED3A9A" w14:textId="3E613325" w:rsidR="00E80D33" w:rsidRPr="00B44075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  <w:vAlign w:val="center"/>
          </w:tcPr>
          <w:p w14:paraId="57EE0733" w14:textId="6B4482F7" w:rsidR="00E80D33" w:rsidRPr="00B44075" w:rsidRDefault="00E80D33" w:rsidP="00E80D33">
            <w:pPr>
              <w:contextualSpacing/>
              <w:jc w:val="center"/>
            </w:pPr>
            <w:r w:rsidRPr="00B44075">
              <w:t>беслпатно</w:t>
            </w:r>
          </w:p>
        </w:tc>
      </w:tr>
      <w:tr w:rsidR="00E80D33" w14:paraId="75C5F45D" w14:textId="77777777" w:rsidTr="00311957">
        <w:tc>
          <w:tcPr>
            <w:tcW w:w="15898" w:type="dxa"/>
            <w:gridSpan w:val="10"/>
          </w:tcPr>
          <w:p w14:paraId="31CF38E2" w14:textId="3BB61462" w:rsidR="00E80D33" w:rsidRPr="005A7BBB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5A7BBB">
              <w:rPr>
                <w:b/>
                <w:bCs/>
              </w:rPr>
              <w:t>Сяськелевское сельское поселение</w:t>
            </w:r>
          </w:p>
        </w:tc>
      </w:tr>
      <w:tr w:rsidR="00E80D33" w14:paraId="3C13A861" w14:textId="77777777" w:rsidTr="00305BBE">
        <w:tc>
          <w:tcPr>
            <w:tcW w:w="959" w:type="dxa"/>
          </w:tcPr>
          <w:p w14:paraId="463C91D1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3974513E" w14:textId="77777777" w:rsidR="00E80D33" w:rsidRPr="00305BBE" w:rsidRDefault="00E80D33" w:rsidP="00E80D33">
            <w:pPr>
              <w:contextualSpacing/>
              <w:jc w:val="center"/>
            </w:pPr>
            <w:r w:rsidRPr="00305BBE">
              <w:t>д. Сяськелево</w:t>
            </w:r>
          </w:p>
          <w:p w14:paraId="1CB2C67C" w14:textId="77777777" w:rsidR="00E80D33" w:rsidRPr="00305BBE" w:rsidRDefault="00E80D33" w:rsidP="00E80D33">
            <w:pPr>
              <w:contextualSpacing/>
              <w:jc w:val="center"/>
            </w:pPr>
          </w:p>
        </w:tc>
        <w:tc>
          <w:tcPr>
            <w:tcW w:w="1885" w:type="dxa"/>
            <w:vAlign w:val="center"/>
          </w:tcPr>
          <w:p w14:paraId="1175486F" w14:textId="3E5D8BD1" w:rsidR="00E80D33" w:rsidRPr="00305BBE" w:rsidRDefault="00E80D33" w:rsidP="00E80D33">
            <w:pPr>
              <w:contextualSpacing/>
              <w:jc w:val="center"/>
            </w:pPr>
            <w:r w:rsidRPr="00305BBE">
              <w:t>Мюзикл «Стиляги» к международному женскому дню 8 марта</w:t>
            </w:r>
          </w:p>
        </w:tc>
        <w:tc>
          <w:tcPr>
            <w:tcW w:w="2377" w:type="dxa"/>
            <w:vAlign w:val="center"/>
          </w:tcPr>
          <w:p w14:paraId="25C9B807" w14:textId="77777777" w:rsidR="00E80D33" w:rsidRPr="00305BBE" w:rsidRDefault="00E80D33" w:rsidP="00E80D33">
            <w:pPr>
              <w:contextualSpacing/>
              <w:jc w:val="center"/>
            </w:pPr>
            <w:r w:rsidRPr="00305BBE">
              <w:t>1 час 10 минут</w:t>
            </w:r>
          </w:p>
          <w:p w14:paraId="46A5BBFC" w14:textId="77777777" w:rsidR="00E80D33" w:rsidRPr="00305BBE" w:rsidRDefault="00E80D33" w:rsidP="00E80D33">
            <w:pPr>
              <w:contextualSpacing/>
              <w:jc w:val="center"/>
            </w:pPr>
            <w:r w:rsidRPr="00305BBE">
              <w:t>Музыкальное театрализованное представление «Стиляги» - яркие образы в духе 60-х, зажигательные танцы, любимые хиты и рок-н-ролльное настроение!</w:t>
            </w:r>
          </w:p>
          <w:p w14:paraId="5F298B69" w14:textId="77777777" w:rsidR="00E80D33" w:rsidRPr="00305BBE" w:rsidRDefault="00E80D33" w:rsidP="00E80D33">
            <w:pPr>
              <w:contextualSpacing/>
              <w:jc w:val="center"/>
            </w:pPr>
          </w:p>
          <w:p w14:paraId="57D62551" w14:textId="77777777" w:rsidR="00E80D33" w:rsidRPr="00305BBE" w:rsidRDefault="00E80D33" w:rsidP="00E80D33">
            <w:pPr>
              <w:contextualSpacing/>
              <w:jc w:val="center"/>
            </w:pPr>
          </w:p>
          <w:p w14:paraId="4D627D06" w14:textId="77777777" w:rsidR="00E80D33" w:rsidRPr="00305BBE" w:rsidRDefault="00E80D33" w:rsidP="00E80D33">
            <w:pPr>
              <w:contextualSpacing/>
              <w:jc w:val="center"/>
            </w:pPr>
          </w:p>
          <w:p w14:paraId="5B688571" w14:textId="77777777" w:rsidR="00E80D33" w:rsidRPr="00305BBE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  <w:vAlign w:val="center"/>
          </w:tcPr>
          <w:p w14:paraId="56633EE6" w14:textId="77777777" w:rsidR="00E80D33" w:rsidRPr="00305BBE" w:rsidRDefault="00E80D33" w:rsidP="00E80D33">
            <w:pPr>
              <w:jc w:val="center"/>
              <w:rPr>
                <w:color w:val="auto"/>
              </w:rPr>
            </w:pPr>
            <w:r w:rsidRPr="00305BBE">
              <w:t>07.03.2024</w:t>
            </w:r>
          </w:p>
          <w:p w14:paraId="53D425F4" w14:textId="3870D0BA" w:rsidR="00E80D33" w:rsidRPr="00305BBE" w:rsidRDefault="00E80D33" w:rsidP="00E80D33">
            <w:pPr>
              <w:contextualSpacing/>
              <w:jc w:val="center"/>
            </w:pPr>
            <w:r w:rsidRPr="00305BBE">
              <w:t>15.00</w:t>
            </w:r>
          </w:p>
        </w:tc>
        <w:tc>
          <w:tcPr>
            <w:tcW w:w="1401" w:type="dxa"/>
            <w:vAlign w:val="center"/>
          </w:tcPr>
          <w:p w14:paraId="5B043ADF" w14:textId="0EB66083" w:rsidR="00E80D33" w:rsidRPr="00305BBE" w:rsidRDefault="00E80D33" w:rsidP="00E80D33">
            <w:pPr>
              <w:jc w:val="center"/>
              <w:rPr>
                <w:color w:val="auto"/>
              </w:rPr>
            </w:pPr>
            <w:r w:rsidRPr="00305BBE">
              <w:t xml:space="preserve">МКУК «Сяськелевский </w:t>
            </w:r>
            <w:r>
              <w:t>информационно-досуговый центр</w:t>
            </w:r>
            <w:r w:rsidRPr="00305BBE">
              <w:t>»</w:t>
            </w:r>
          </w:p>
          <w:p w14:paraId="0CC0DCAF" w14:textId="76815481" w:rsidR="00E80D33" w:rsidRPr="00305BBE" w:rsidRDefault="00E80D33" w:rsidP="00E80D33">
            <w:pPr>
              <w:contextualSpacing/>
              <w:jc w:val="center"/>
            </w:pPr>
            <w:r w:rsidRPr="00305BBE">
              <w:t>Д</w:t>
            </w:r>
            <w:r>
              <w:t xml:space="preserve">ом культуры </w:t>
            </w:r>
            <w:r w:rsidRPr="00305BBE">
              <w:t>Сяськелево, д.Сяськелево, д.10а</w:t>
            </w:r>
          </w:p>
        </w:tc>
        <w:tc>
          <w:tcPr>
            <w:tcW w:w="2285" w:type="dxa"/>
            <w:vAlign w:val="center"/>
          </w:tcPr>
          <w:p w14:paraId="375F7687" w14:textId="77777777" w:rsidR="00E80D33" w:rsidRPr="00305BBE" w:rsidRDefault="00E80D33" w:rsidP="00E80D33">
            <w:pPr>
              <w:ind w:left="34" w:right="6"/>
              <w:contextualSpacing/>
              <w:jc w:val="center"/>
              <w:rPr>
                <w:color w:val="auto"/>
              </w:rPr>
            </w:pPr>
          </w:p>
          <w:p w14:paraId="6452EB50" w14:textId="514B1E24" w:rsidR="00E80D33" w:rsidRPr="00305BBE" w:rsidRDefault="00E80D33" w:rsidP="00E80D33">
            <w:pPr>
              <w:jc w:val="center"/>
              <w:rPr>
                <w:color w:val="auto"/>
              </w:rPr>
            </w:pPr>
            <w:r w:rsidRPr="00305BBE">
              <w:t>МКУК «Сяськелевский информационно-досуговый центр»</w:t>
            </w:r>
          </w:p>
          <w:p w14:paraId="5C1A46D5" w14:textId="77777777" w:rsidR="00E80D33" w:rsidRPr="00305BBE" w:rsidRDefault="00E80D33" w:rsidP="00E80D33">
            <w:pPr>
              <w:ind w:left="34" w:right="6"/>
              <w:contextualSpacing/>
              <w:jc w:val="center"/>
              <w:rPr>
                <w:color w:val="auto"/>
              </w:rPr>
            </w:pPr>
            <w:r w:rsidRPr="00305BBE">
              <w:t>ДК Сяськелево</w:t>
            </w:r>
          </w:p>
          <w:p w14:paraId="14B6E58A" w14:textId="77777777" w:rsidR="00E80D33" w:rsidRPr="00305BBE" w:rsidRDefault="00E80D33" w:rsidP="00E80D33">
            <w:pPr>
              <w:ind w:left="34" w:right="6"/>
              <w:contextualSpacing/>
              <w:jc w:val="center"/>
              <w:rPr>
                <w:color w:val="auto"/>
              </w:rPr>
            </w:pPr>
          </w:p>
          <w:p w14:paraId="6AB83723" w14:textId="77777777" w:rsidR="00E80D33" w:rsidRPr="00305BBE" w:rsidRDefault="00E80D33" w:rsidP="00E80D33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305BBE">
              <w:rPr>
                <w:b/>
                <w:bCs/>
                <w:color w:val="auto"/>
              </w:rPr>
              <w:t xml:space="preserve">Группа Вк: </w:t>
            </w:r>
          </w:p>
          <w:p w14:paraId="5F06659E" w14:textId="77777777" w:rsidR="00E80D33" w:rsidRDefault="00763AA2" w:rsidP="00E80D33">
            <w:pPr>
              <w:contextualSpacing/>
              <w:jc w:val="center"/>
              <w:rPr>
                <w:color w:val="auto"/>
              </w:rPr>
            </w:pPr>
            <w:hyperlink r:id="rId121" w:history="1">
              <w:r w:rsidR="00E80D33" w:rsidRPr="00421396">
                <w:rPr>
                  <w:rStyle w:val="af2"/>
                </w:rPr>
                <w:t>https://vk.com/syaskelevskyidc</w:t>
              </w:r>
            </w:hyperlink>
            <w:r w:rsidR="00E80D33">
              <w:rPr>
                <w:color w:val="auto"/>
              </w:rPr>
              <w:t xml:space="preserve"> </w:t>
            </w:r>
          </w:p>
          <w:p w14:paraId="12CD4FE7" w14:textId="77777777" w:rsidR="00E80D33" w:rsidRDefault="00E80D33" w:rsidP="00E80D33">
            <w:pPr>
              <w:contextualSpacing/>
              <w:jc w:val="center"/>
              <w:rPr>
                <w:color w:val="auto"/>
              </w:rPr>
            </w:pPr>
          </w:p>
          <w:p w14:paraId="67889D88" w14:textId="77777777" w:rsidR="00E80D33" w:rsidRPr="00305BBE" w:rsidRDefault="00E80D33" w:rsidP="00E80D33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305BBE">
              <w:rPr>
                <w:b/>
                <w:bCs/>
                <w:color w:val="auto"/>
              </w:rPr>
              <w:t>Телефон:</w:t>
            </w:r>
          </w:p>
          <w:p w14:paraId="7F105194" w14:textId="77777777" w:rsidR="00E80D33" w:rsidRPr="00305BBE" w:rsidRDefault="00E80D33" w:rsidP="00E80D33">
            <w:pPr>
              <w:ind w:right="6"/>
              <w:contextualSpacing/>
              <w:jc w:val="center"/>
              <w:rPr>
                <w:color w:val="auto"/>
              </w:rPr>
            </w:pPr>
            <w:r w:rsidRPr="00305BBE">
              <w:rPr>
                <w:color w:val="auto"/>
              </w:rPr>
              <w:t>8 (81371) 67194</w:t>
            </w:r>
          </w:p>
          <w:p w14:paraId="5DDECD49" w14:textId="6005C234" w:rsidR="00E80D33" w:rsidRPr="00305BBE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  <w:vAlign w:val="center"/>
          </w:tcPr>
          <w:p w14:paraId="47764DB3" w14:textId="1B87C805" w:rsidR="00E80D33" w:rsidRPr="00305BBE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2215" w:type="dxa"/>
            <w:vAlign w:val="center"/>
          </w:tcPr>
          <w:p w14:paraId="208FA040" w14:textId="0FCB428E" w:rsidR="00E80D33" w:rsidRPr="00305BBE" w:rsidRDefault="00E80D33" w:rsidP="00E80D33">
            <w:pPr>
              <w:contextualSpacing/>
              <w:jc w:val="center"/>
            </w:pPr>
            <w:r w:rsidRPr="00305BBE">
              <w:t>-</w:t>
            </w:r>
          </w:p>
        </w:tc>
        <w:tc>
          <w:tcPr>
            <w:tcW w:w="733" w:type="dxa"/>
            <w:vAlign w:val="center"/>
          </w:tcPr>
          <w:p w14:paraId="41037105" w14:textId="072684A1" w:rsidR="00E80D33" w:rsidRPr="00305BBE" w:rsidRDefault="00E80D33" w:rsidP="00E80D33">
            <w:pPr>
              <w:contextualSpacing/>
              <w:jc w:val="center"/>
            </w:pPr>
            <w:r w:rsidRPr="00305BBE">
              <w:t>беслпатно</w:t>
            </w:r>
          </w:p>
        </w:tc>
      </w:tr>
      <w:tr w:rsidR="00E80D33" w14:paraId="11FDEFEF" w14:textId="77777777" w:rsidTr="00305BBE">
        <w:tc>
          <w:tcPr>
            <w:tcW w:w="959" w:type="dxa"/>
          </w:tcPr>
          <w:p w14:paraId="592F69BA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  <w:vAlign w:val="center"/>
          </w:tcPr>
          <w:p w14:paraId="36CEEEEA" w14:textId="77777777" w:rsidR="00E80D33" w:rsidRPr="00305BBE" w:rsidRDefault="00E80D33" w:rsidP="00E80D33">
            <w:pPr>
              <w:contextualSpacing/>
              <w:jc w:val="center"/>
            </w:pPr>
            <w:r w:rsidRPr="00305BBE">
              <w:t>д. Жабино</w:t>
            </w:r>
          </w:p>
          <w:p w14:paraId="0AF7F245" w14:textId="77777777" w:rsidR="00E80D33" w:rsidRPr="00305BBE" w:rsidRDefault="00E80D33" w:rsidP="00E80D33">
            <w:pPr>
              <w:contextualSpacing/>
              <w:jc w:val="center"/>
            </w:pPr>
          </w:p>
        </w:tc>
        <w:tc>
          <w:tcPr>
            <w:tcW w:w="1885" w:type="dxa"/>
            <w:vAlign w:val="center"/>
          </w:tcPr>
          <w:p w14:paraId="06E40705" w14:textId="77777777" w:rsidR="00E80D33" w:rsidRDefault="00E80D33" w:rsidP="00E80D33">
            <w:pPr>
              <w:contextualSpacing/>
              <w:jc w:val="center"/>
            </w:pPr>
            <w:r w:rsidRPr="00305BBE">
              <w:t>«Есть в марте день особый»</w:t>
            </w:r>
          </w:p>
          <w:p w14:paraId="6713AE01" w14:textId="77777777" w:rsidR="00E80D33" w:rsidRDefault="00E80D33" w:rsidP="00E80D33">
            <w:pPr>
              <w:contextualSpacing/>
              <w:jc w:val="center"/>
            </w:pPr>
          </w:p>
          <w:p w14:paraId="6515F18B" w14:textId="74EDEFC1" w:rsidR="00E80D33" w:rsidRPr="00305BBE" w:rsidRDefault="00E80D33" w:rsidP="00E80D33">
            <w:pPr>
              <w:contextualSpacing/>
              <w:jc w:val="center"/>
            </w:pPr>
            <w:r w:rsidRPr="00305BBE">
              <w:t>Концерт к международному женскому дню 8 марта</w:t>
            </w:r>
          </w:p>
        </w:tc>
        <w:tc>
          <w:tcPr>
            <w:tcW w:w="2377" w:type="dxa"/>
            <w:vAlign w:val="center"/>
          </w:tcPr>
          <w:p w14:paraId="78B9B3EA" w14:textId="0C91300D" w:rsidR="00E80D33" w:rsidRDefault="00E80D33" w:rsidP="00E80D33">
            <w:pPr>
              <w:contextualSpacing/>
              <w:jc w:val="center"/>
            </w:pPr>
            <w:r w:rsidRPr="00305BBE">
              <w:t>1 час</w:t>
            </w:r>
          </w:p>
          <w:p w14:paraId="297A03BB" w14:textId="77777777" w:rsidR="00E80D33" w:rsidRPr="00305BBE" w:rsidRDefault="00E80D33" w:rsidP="00E80D33">
            <w:pPr>
              <w:contextualSpacing/>
              <w:jc w:val="center"/>
            </w:pPr>
          </w:p>
          <w:p w14:paraId="15E04F58" w14:textId="12E4D5C1" w:rsidR="00E80D33" w:rsidRPr="00305BBE" w:rsidRDefault="00E80D33" w:rsidP="00E80D33">
            <w:pPr>
              <w:contextualSpacing/>
              <w:jc w:val="center"/>
            </w:pPr>
            <w:r w:rsidRPr="00305BBE">
              <w:t>Праздничный концерт для любимых мам и бабушек подготовили коллективы Жабинского Д</w:t>
            </w:r>
            <w:r>
              <w:t>ома культуры</w:t>
            </w:r>
          </w:p>
        </w:tc>
        <w:tc>
          <w:tcPr>
            <w:tcW w:w="1401" w:type="dxa"/>
            <w:vAlign w:val="center"/>
          </w:tcPr>
          <w:p w14:paraId="0D19EBF9" w14:textId="77777777" w:rsidR="00E80D33" w:rsidRPr="00305BBE" w:rsidRDefault="00E80D33" w:rsidP="00E80D33">
            <w:pPr>
              <w:jc w:val="center"/>
              <w:rPr>
                <w:rFonts w:eastAsia="Calibri"/>
                <w:lang w:eastAsia="en-US"/>
              </w:rPr>
            </w:pPr>
            <w:r w:rsidRPr="00305BBE">
              <w:t>08.03.2024</w:t>
            </w:r>
          </w:p>
          <w:p w14:paraId="5950A162" w14:textId="367E621C" w:rsidR="00E80D33" w:rsidRPr="00305BBE" w:rsidRDefault="00E80D33" w:rsidP="00E80D33">
            <w:pPr>
              <w:contextualSpacing/>
              <w:jc w:val="center"/>
            </w:pPr>
            <w:r w:rsidRPr="00305BBE">
              <w:t>13.00</w:t>
            </w:r>
          </w:p>
        </w:tc>
        <w:tc>
          <w:tcPr>
            <w:tcW w:w="1401" w:type="dxa"/>
            <w:vAlign w:val="center"/>
          </w:tcPr>
          <w:p w14:paraId="29869DEC" w14:textId="1DDED1A5" w:rsidR="00E80D33" w:rsidRPr="00305BBE" w:rsidRDefault="00E80D33" w:rsidP="00E80D33">
            <w:pPr>
              <w:jc w:val="center"/>
              <w:rPr>
                <w:rFonts w:eastAsia="Calibri"/>
                <w:lang w:eastAsia="en-US"/>
              </w:rPr>
            </w:pPr>
            <w:r w:rsidRPr="00305BBE">
              <w:t xml:space="preserve">МКУК «Сяськелевский </w:t>
            </w:r>
            <w:r>
              <w:t>информационно-досуговый центр</w:t>
            </w:r>
            <w:r w:rsidRPr="00305BBE">
              <w:t>»</w:t>
            </w:r>
          </w:p>
          <w:p w14:paraId="6BF1716F" w14:textId="77777777" w:rsidR="00E80D33" w:rsidRDefault="00E80D33" w:rsidP="00E80D33">
            <w:pPr>
              <w:jc w:val="center"/>
            </w:pPr>
            <w:r w:rsidRPr="00305BBE">
              <w:t>Д</w:t>
            </w:r>
            <w:r>
              <w:t xml:space="preserve">ом культуры </w:t>
            </w:r>
          </w:p>
          <w:p w14:paraId="2C6520BB" w14:textId="784E3919" w:rsidR="00E80D33" w:rsidRPr="00305BBE" w:rsidRDefault="00E80D33" w:rsidP="00E80D33">
            <w:pPr>
              <w:jc w:val="center"/>
            </w:pPr>
            <w:r w:rsidRPr="00305BBE">
              <w:t xml:space="preserve"> Жабино, д.Жабино,</w:t>
            </w:r>
          </w:p>
          <w:p w14:paraId="3EA5700A" w14:textId="77777777" w:rsidR="00E80D33" w:rsidRPr="00305BBE" w:rsidRDefault="00E80D33" w:rsidP="00E80D33">
            <w:pPr>
              <w:jc w:val="center"/>
            </w:pPr>
            <w:r w:rsidRPr="00305BBE">
              <w:t>ул. Поселковая,д.24</w:t>
            </w:r>
          </w:p>
          <w:p w14:paraId="054C1235" w14:textId="77777777" w:rsidR="00E80D33" w:rsidRPr="00305BBE" w:rsidRDefault="00E80D33" w:rsidP="00E80D33">
            <w:pPr>
              <w:contextualSpacing/>
              <w:jc w:val="center"/>
            </w:pPr>
          </w:p>
        </w:tc>
        <w:tc>
          <w:tcPr>
            <w:tcW w:w="2285" w:type="dxa"/>
            <w:vAlign w:val="center"/>
          </w:tcPr>
          <w:p w14:paraId="6BC7FBC2" w14:textId="360516DE" w:rsidR="00E80D33" w:rsidRPr="00305BBE" w:rsidRDefault="00E80D33" w:rsidP="00E80D33">
            <w:pPr>
              <w:jc w:val="center"/>
              <w:rPr>
                <w:rFonts w:eastAsia="Calibri"/>
                <w:lang w:eastAsia="en-US"/>
              </w:rPr>
            </w:pPr>
            <w:r w:rsidRPr="00305BBE">
              <w:t>МКУК «Сяськелевский информационно-досуговый центр»</w:t>
            </w:r>
          </w:p>
          <w:p w14:paraId="7212304B" w14:textId="77777777" w:rsidR="00E80D33" w:rsidRPr="00305BBE" w:rsidRDefault="00E80D33" w:rsidP="00E80D33">
            <w:pPr>
              <w:pStyle w:val="16"/>
              <w:spacing w:after="200"/>
              <w:ind w:left="34" w:right="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05BBE">
              <w:rPr>
                <w:rFonts w:ascii="Times New Roman" w:hAnsi="Times New Roman"/>
                <w:szCs w:val="24"/>
              </w:rPr>
              <w:t>ДК Жабино</w:t>
            </w:r>
          </w:p>
          <w:p w14:paraId="6DE9DC61" w14:textId="77777777" w:rsidR="00E80D33" w:rsidRPr="00305BBE" w:rsidRDefault="00E80D33" w:rsidP="00E80D33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305BBE">
              <w:rPr>
                <w:b/>
                <w:bCs/>
                <w:color w:val="auto"/>
              </w:rPr>
              <w:t xml:space="preserve">Группа Вк: </w:t>
            </w:r>
          </w:p>
          <w:p w14:paraId="2A7BAC6B" w14:textId="24B1E087" w:rsidR="00E80D33" w:rsidRDefault="00763AA2" w:rsidP="00E80D33">
            <w:pPr>
              <w:contextualSpacing/>
              <w:jc w:val="center"/>
            </w:pPr>
            <w:hyperlink r:id="rId122" w:history="1">
              <w:r w:rsidR="00E80D33" w:rsidRPr="00421396">
                <w:rPr>
                  <w:rStyle w:val="af2"/>
                </w:rPr>
                <w:t>https://vk.com/public200677908</w:t>
              </w:r>
            </w:hyperlink>
          </w:p>
          <w:p w14:paraId="1EA19164" w14:textId="77777777" w:rsidR="00E80D33" w:rsidRDefault="00E80D33" w:rsidP="00E80D33">
            <w:pPr>
              <w:contextualSpacing/>
              <w:jc w:val="center"/>
            </w:pPr>
          </w:p>
          <w:p w14:paraId="541011D7" w14:textId="77777777" w:rsidR="00E80D33" w:rsidRPr="00305BBE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305BBE">
              <w:rPr>
                <w:b/>
                <w:bCs/>
              </w:rPr>
              <w:t>Телефон:</w:t>
            </w:r>
          </w:p>
          <w:p w14:paraId="52633A6B" w14:textId="36B0452C" w:rsidR="00E80D33" w:rsidRPr="00305BBE" w:rsidRDefault="00E80D33" w:rsidP="00E80D33">
            <w:pPr>
              <w:contextualSpacing/>
              <w:jc w:val="center"/>
            </w:pPr>
            <w:r w:rsidRPr="00305BBE">
              <w:t>8(81371)-54631</w:t>
            </w:r>
          </w:p>
        </w:tc>
        <w:tc>
          <w:tcPr>
            <w:tcW w:w="988" w:type="dxa"/>
            <w:vAlign w:val="center"/>
          </w:tcPr>
          <w:p w14:paraId="43C4F96E" w14:textId="255A68EF" w:rsidR="00E80D33" w:rsidRPr="00305BBE" w:rsidRDefault="00763AA2" w:rsidP="00E80D33">
            <w:pPr>
              <w:contextualSpacing/>
              <w:jc w:val="center"/>
            </w:pPr>
            <w:hyperlink r:id="rId123" w:history="1">
              <w:r w:rsidR="00E80D33" w:rsidRPr="00421396">
                <w:rPr>
                  <w:rStyle w:val="af2"/>
                </w:rPr>
                <w:t>https://vk.com/wall-200677908_397</w:t>
              </w:r>
            </w:hyperlink>
            <w:r w:rsidR="00E80D33">
              <w:t xml:space="preserve"> </w:t>
            </w:r>
          </w:p>
        </w:tc>
        <w:tc>
          <w:tcPr>
            <w:tcW w:w="2215" w:type="dxa"/>
            <w:vAlign w:val="center"/>
          </w:tcPr>
          <w:p w14:paraId="76A1D3A3" w14:textId="66387C3D" w:rsidR="00E80D33" w:rsidRPr="00305BBE" w:rsidRDefault="00E80D33" w:rsidP="00E80D33">
            <w:pPr>
              <w:contextualSpacing/>
              <w:jc w:val="center"/>
            </w:pPr>
            <w:r w:rsidRPr="00305BBE">
              <w:t>-</w:t>
            </w:r>
          </w:p>
        </w:tc>
        <w:tc>
          <w:tcPr>
            <w:tcW w:w="733" w:type="dxa"/>
            <w:vAlign w:val="center"/>
          </w:tcPr>
          <w:p w14:paraId="39411CE3" w14:textId="5330686A" w:rsidR="00E80D33" w:rsidRPr="00305BBE" w:rsidRDefault="00E80D33" w:rsidP="00E80D33">
            <w:pPr>
              <w:contextualSpacing/>
              <w:jc w:val="center"/>
            </w:pPr>
            <w:r w:rsidRPr="00305BBE">
              <w:t>беслпатно</w:t>
            </w:r>
          </w:p>
        </w:tc>
      </w:tr>
      <w:tr w:rsidR="00E80D33" w14:paraId="20E56AF3" w14:textId="77777777" w:rsidTr="00712016">
        <w:tc>
          <w:tcPr>
            <w:tcW w:w="15898" w:type="dxa"/>
            <w:gridSpan w:val="10"/>
          </w:tcPr>
          <w:p w14:paraId="5B532CAA" w14:textId="0361EA45" w:rsidR="00E80D33" w:rsidRPr="00A34A3D" w:rsidRDefault="00E80D33" w:rsidP="00E80D33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Таицкое городское поселение</w:t>
            </w:r>
          </w:p>
        </w:tc>
      </w:tr>
      <w:tr w:rsidR="00E80D33" w14:paraId="2A24A079" w14:textId="77777777" w:rsidTr="00672F13">
        <w:tc>
          <w:tcPr>
            <w:tcW w:w="959" w:type="dxa"/>
          </w:tcPr>
          <w:p w14:paraId="1C44A30D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102FFB19" w14:textId="5EF5D96E" w:rsidR="00E80D33" w:rsidRPr="006C179B" w:rsidRDefault="00E80D33" w:rsidP="00E80D33">
            <w:pPr>
              <w:contextualSpacing/>
              <w:jc w:val="center"/>
            </w:pPr>
            <w:r w:rsidRPr="006C179B">
              <w:rPr>
                <w:color w:val="auto"/>
              </w:rPr>
              <w:t>п.Тайцы</w:t>
            </w:r>
          </w:p>
        </w:tc>
        <w:tc>
          <w:tcPr>
            <w:tcW w:w="1885" w:type="dxa"/>
          </w:tcPr>
          <w:p w14:paraId="05919C8C" w14:textId="77777777" w:rsidR="00E80D33" w:rsidRPr="006C179B" w:rsidRDefault="00E80D33" w:rsidP="00E80D3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C179B">
              <w:rPr>
                <w:b w:val="0"/>
                <w:bCs w:val="0"/>
                <w:sz w:val="24"/>
                <w:szCs w:val="24"/>
              </w:rPr>
              <w:t>Концерт, посвященный Международному женскому Дню 8 Марта «Музыка Весны»</w:t>
            </w:r>
          </w:p>
          <w:p w14:paraId="1BC0AB9A" w14:textId="77777777" w:rsidR="00E80D33" w:rsidRPr="006C179B" w:rsidRDefault="00E80D33" w:rsidP="00E80D33">
            <w:pPr>
              <w:contextualSpacing/>
              <w:jc w:val="center"/>
            </w:pPr>
          </w:p>
        </w:tc>
        <w:tc>
          <w:tcPr>
            <w:tcW w:w="2377" w:type="dxa"/>
          </w:tcPr>
          <w:p w14:paraId="3E2F59E3" w14:textId="21B8269D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1 час 30 минут</w:t>
            </w:r>
          </w:p>
          <w:p w14:paraId="45B8F3A9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399827B1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В концерте принимают участие коллективы Таицкого КДЦ:</w:t>
            </w:r>
          </w:p>
          <w:p w14:paraId="1D377D0E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солист Павел Кузьмин,</w:t>
            </w:r>
          </w:p>
          <w:p w14:paraId="74C54E0F" w14:textId="626F3C45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вокальная студия Екатерины Мазур,</w:t>
            </w:r>
          </w:p>
          <w:p w14:paraId="50509CB2" w14:textId="60680C30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танцевальная студия «Радуга»,</w:t>
            </w:r>
          </w:p>
          <w:p w14:paraId="3F982D42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ЛО «Судари и Сударушки»,</w:t>
            </w:r>
          </w:p>
          <w:p w14:paraId="4C0D1996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ансамбль народных инструментов «Истоки»,</w:t>
            </w:r>
          </w:p>
          <w:p w14:paraId="2D9B7CD0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студия музыкального развития «Колокольчики»,</w:t>
            </w:r>
          </w:p>
          <w:p w14:paraId="411011ED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lastRenderedPageBreak/>
              <w:t>- театральная студия «Чародеи»,</w:t>
            </w:r>
          </w:p>
          <w:p w14:paraId="208C8D30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воспитанники Таицкого д/с № 17,</w:t>
            </w:r>
          </w:p>
          <w:p w14:paraId="4B1126FB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- театр песни «Каприччио» (г. Красное Село).</w:t>
            </w:r>
          </w:p>
          <w:p w14:paraId="6C113C07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Ведущий: Павел Кузьмин.</w:t>
            </w:r>
          </w:p>
          <w:p w14:paraId="6C38D85E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5BD189DB" w14:textId="77777777" w:rsidR="00E80D33" w:rsidRPr="006C179B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4983EB4B" w14:textId="77777777" w:rsidR="00E80D33" w:rsidRPr="006C179B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64E66680" w14:textId="03DEB6EF" w:rsidR="00E80D33" w:rsidRPr="006C179B" w:rsidRDefault="00E80D33" w:rsidP="00E80D33">
            <w:pPr>
              <w:contextualSpacing/>
              <w:jc w:val="center"/>
            </w:pPr>
            <w:r w:rsidRPr="006C179B">
              <w:rPr>
                <w:color w:val="auto"/>
                <w:shd w:val="clear" w:color="auto" w:fill="FFFFFF"/>
              </w:rPr>
              <w:lastRenderedPageBreak/>
              <w:t>06.03.2024 18</w:t>
            </w:r>
            <w:r>
              <w:rPr>
                <w:color w:val="auto"/>
                <w:shd w:val="clear" w:color="auto" w:fill="FFFFFF"/>
              </w:rPr>
              <w:t>.</w:t>
            </w:r>
            <w:r w:rsidRPr="006C179B">
              <w:rPr>
                <w:color w:val="auto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757E5071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 xml:space="preserve">«Таицкий Культурно-досуговый центр», </w:t>
            </w:r>
          </w:p>
          <w:p w14:paraId="160F44FC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75F71690" w14:textId="7E8846B2" w:rsidR="00E80D33" w:rsidRPr="006C179B" w:rsidRDefault="00E80D33" w:rsidP="00E80D33">
            <w:pPr>
              <w:contextualSpacing/>
              <w:jc w:val="center"/>
            </w:pPr>
            <w:r>
              <w:rPr>
                <w:color w:val="auto"/>
                <w:shd w:val="clear" w:color="auto" w:fill="FFFFFF"/>
              </w:rPr>
              <w:t>п.</w:t>
            </w:r>
            <w:r w:rsidRPr="006C179B">
              <w:rPr>
                <w:color w:val="auto"/>
                <w:shd w:val="clear" w:color="auto" w:fill="FFFFFF"/>
              </w:rPr>
              <w:t xml:space="preserve"> Тайцы, ул. Санаторская, д.1а</w:t>
            </w:r>
          </w:p>
        </w:tc>
        <w:tc>
          <w:tcPr>
            <w:tcW w:w="2285" w:type="dxa"/>
          </w:tcPr>
          <w:p w14:paraId="6C5EA0E1" w14:textId="3160F898" w:rsidR="00E80D33" w:rsidRDefault="00E80D33" w:rsidP="00E80D33">
            <w:pPr>
              <w:shd w:val="clear" w:color="auto" w:fill="FFFFFF"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«Таицкий Культурно-досуговый центр»</w:t>
            </w:r>
          </w:p>
          <w:p w14:paraId="3C7A0D67" w14:textId="77777777" w:rsidR="00E80D33" w:rsidRDefault="00E80D33" w:rsidP="00E80D33">
            <w:pPr>
              <w:shd w:val="clear" w:color="auto" w:fill="FFFFFF"/>
              <w:rPr>
                <w:color w:val="auto"/>
                <w:shd w:val="clear" w:color="auto" w:fill="FFFFFF"/>
              </w:rPr>
            </w:pPr>
          </w:p>
          <w:p w14:paraId="0D0CF116" w14:textId="054ED625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6C179B">
              <w:rPr>
                <w:color w:val="auto"/>
                <w:shd w:val="clear" w:color="auto" w:fill="FFFFFF"/>
              </w:rPr>
              <w:t xml:space="preserve"> </w:t>
            </w:r>
            <w:r w:rsidRPr="006C179B">
              <w:rPr>
                <w:b/>
                <w:bCs/>
                <w:color w:val="auto"/>
              </w:rPr>
              <w:t>Группа в Вк:</w:t>
            </w:r>
          </w:p>
          <w:p w14:paraId="4489923D" w14:textId="09C7AE85" w:rsidR="00E80D33" w:rsidRDefault="00763AA2" w:rsidP="00E80D33">
            <w:pPr>
              <w:shd w:val="clear" w:color="auto" w:fill="FFFFFF"/>
              <w:jc w:val="center"/>
              <w:rPr>
                <w:color w:val="auto"/>
              </w:rPr>
            </w:pPr>
            <w:hyperlink r:id="rId124" w:history="1">
              <w:r w:rsidR="00E80D33" w:rsidRPr="00270EF6">
                <w:rPr>
                  <w:rStyle w:val="af2"/>
                </w:rPr>
                <w:t>https://vk.com/clkdc</w:t>
              </w:r>
            </w:hyperlink>
          </w:p>
          <w:p w14:paraId="3AA32DFB" w14:textId="77777777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</w:p>
          <w:p w14:paraId="6CBBFF4E" w14:textId="69D2557E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6C179B">
              <w:rPr>
                <w:b/>
                <w:bCs/>
                <w:color w:val="auto"/>
              </w:rPr>
              <w:t>Телефон:</w:t>
            </w:r>
          </w:p>
          <w:p w14:paraId="033E48AD" w14:textId="77777777" w:rsidR="00E80D33" w:rsidRPr="006C179B" w:rsidRDefault="00763AA2" w:rsidP="00E80D33">
            <w:pPr>
              <w:shd w:val="clear" w:color="auto" w:fill="FFFFFF"/>
              <w:jc w:val="center"/>
              <w:rPr>
                <w:color w:val="auto"/>
              </w:rPr>
            </w:pPr>
            <w:hyperlink r:id="rId125" w:history="1">
              <w:r w:rsidR="00E80D33" w:rsidRPr="006C179B">
                <w:rPr>
                  <w:color w:val="auto"/>
                </w:rPr>
                <w:t>8(81371)</w:t>
              </w:r>
              <w:r w:rsidR="00E80D33" w:rsidRPr="006C179B">
                <w:rPr>
                  <w:color w:val="auto"/>
                  <w:shd w:val="clear" w:color="auto" w:fill="FFFFFF"/>
                </w:rPr>
                <w:t>52635</w:t>
              </w:r>
              <w:r w:rsidR="00E80D33" w:rsidRPr="006C179B">
                <w:rPr>
                  <w:rStyle w:val="af2"/>
                  <w:color w:val="auto"/>
                </w:rPr>
                <w:t xml:space="preserve">,  </w:t>
              </w:r>
            </w:hyperlink>
            <w:r w:rsidR="00E80D33" w:rsidRPr="006C179B">
              <w:rPr>
                <w:color w:val="auto"/>
                <w:shd w:val="clear" w:color="auto" w:fill="FFFFFF"/>
              </w:rPr>
              <w:t xml:space="preserve"> 8(81371)52595</w:t>
            </w:r>
          </w:p>
          <w:p w14:paraId="0776D9B6" w14:textId="77777777" w:rsidR="00E80D33" w:rsidRPr="006C179B" w:rsidRDefault="00E80D33" w:rsidP="00E80D33">
            <w:pPr>
              <w:jc w:val="center"/>
              <w:rPr>
                <w:color w:val="auto"/>
              </w:rPr>
            </w:pPr>
          </w:p>
          <w:p w14:paraId="232978E4" w14:textId="77777777" w:rsidR="00E80D33" w:rsidRPr="006C179B" w:rsidRDefault="00E80D33" w:rsidP="00E80D33">
            <w:pPr>
              <w:contextualSpacing/>
              <w:jc w:val="center"/>
            </w:pPr>
          </w:p>
        </w:tc>
        <w:tc>
          <w:tcPr>
            <w:tcW w:w="988" w:type="dxa"/>
          </w:tcPr>
          <w:p w14:paraId="090F8FEF" w14:textId="4526BF61" w:rsidR="00E80D33" w:rsidRPr="006C179B" w:rsidRDefault="00763AA2" w:rsidP="00E80D33">
            <w:pPr>
              <w:contextualSpacing/>
              <w:jc w:val="center"/>
            </w:pPr>
            <w:hyperlink r:id="rId126" w:history="1">
              <w:r w:rsidR="00E80D33" w:rsidRPr="006C179B">
                <w:rPr>
                  <w:rStyle w:val="af2"/>
                </w:rPr>
                <w:t>https://cloud.mail.ru/public/VxL4/3udUvnALK</w:t>
              </w:r>
            </w:hyperlink>
          </w:p>
        </w:tc>
        <w:tc>
          <w:tcPr>
            <w:tcW w:w="2215" w:type="dxa"/>
          </w:tcPr>
          <w:p w14:paraId="351173C8" w14:textId="7076FD60" w:rsidR="00E80D33" w:rsidRPr="006C179B" w:rsidRDefault="00E80D33" w:rsidP="00E80D33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79937CB8" w14:textId="7A88C8B2" w:rsidR="00E80D33" w:rsidRPr="006C179B" w:rsidRDefault="00E80D33" w:rsidP="00E80D33">
            <w:pPr>
              <w:contextualSpacing/>
              <w:jc w:val="center"/>
            </w:pPr>
            <w:r w:rsidRPr="006C179B">
              <w:rPr>
                <w:color w:val="auto"/>
              </w:rPr>
              <w:t>Бесплатно</w:t>
            </w:r>
          </w:p>
        </w:tc>
      </w:tr>
      <w:tr w:rsidR="00E80D33" w14:paraId="191FBF55" w14:textId="77777777" w:rsidTr="00672F13">
        <w:tc>
          <w:tcPr>
            <w:tcW w:w="959" w:type="dxa"/>
          </w:tcPr>
          <w:p w14:paraId="5A2CFEB9" w14:textId="77777777" w:rsidR="00E80D33" w:rsidRPr="00A34A3D" w:rsidRDefault="00E80D33" w:rsidP="00E80D33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0B34E4F7" w14:textId="6B16BD76" w:rsidR="00E80D33" w:rsidRPr="006C179B" w:rsidRDefault="00E80D33" w:rsidP="00E80D33">
            <w:pPr>
              <w:contextualSpacing/>
              <w:jc w:val="center"/>
            </w:pPr>
            <w:r w:rsidRPr="006C179B">
              <w:rPr>
                <w:color w:val="auto"/>
              </w:rPr>
              <w:t>п. Тайцы</w:t>
            </w:r>
          </w:p>
        </w:tc>
        <w:tc>
          <w:tcPr>
            <w:tcW w:w="1885" w:type="dxa"/>
          </w:tcPr>
          <w:p w14:paraId="3137480E" w14:textId="77777777" w:rsidR="00E80D33" w:rsidRPr="006C179B" w:rsidRDefault="00E80D33" w:rsidP="00E80D33">
            <w:pPr>
              <w:contextualSpacing/>
              <w:jc w:val="center"/>
            </w:pPr>
            <w:r w:rsidRPr="006C179B">
              <w:t>«Русские гусли от истоков до наших дней»</w:t>
            </w:r>
          </w:p>
          <w:p w14:paraId="07407E79" w14:textId="6C7457A1" w:rsidR="00E80D33" w:rsidRPr="006C179B" w:rsidRDefault="00E80D33" w:rsidP="00E80D33">
            <w:pPr>
              <w:contextualSpacing/>
              <w:jc w:val="center"/>
            </w:pPr>
            <w:r w:rsidRPr="006C179B">
              <w:t>Концерт-беседа, мастер-класс игры на гуслях</w:t>
            </w:r>
          </w:p>
        </w:tc>
        <w:tc>
          <w:tcPr>
            <w:tcW w:w="2377" w:type="dxa"/>
          </w:tcPr>
          <w:p w14:paraId="528759E0" w14:textId="2DDC012A" w:rsidR="00E80D33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>1 час 30 ми</w:t>
            </w:r>
            <w:r>
              <w:rPr>
                <w:color w:val="000000"/>
                <w:shd w:val="clear" w:color="auto" w:fill="FFFFFF"/>
              </w:rPr>
              <w:t>н</w:t>
            </w:r>
            <w:r w:rsidRPr="006C179B">
              <w:rPr>
                <w:color w:val="000000"/>
                <w:shd w:val="clear" w:color="auto" w:fill="FFFFFF"/>
              </w:rPr>
              <w:t>ут</w:t>
            </w:r>
          </w:p>
          <w:p w14:paraId="3BCC761D" w14:textId="77777777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2D8FC144" w14:textId="6C885A69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>В концерте принимает участие Максим Анухин ("Гудимир"), самый известный российский гусляр, участник «Шоу талантов 2023» (НТВ).</w:t>
            </w:r>
          </w:p>
          <w:p w14:paraId="7EF60DD7" w14:textId="460150D3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>Его музыка и исполнение не оставляет равнодушными никого!</w:t>
            </w:r>
          </w:p>
          <w:p w14:paraId="407DDD87" w14:textId="77777777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>Так же зрителей ждет</w:t>
            </w:r>
          </w:p>
          <w:p w14:paraId="37A85797" w14:textId="3B869109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>интереснейший рассказ об истории гуслей.</w:t>
            </w:r>
          </w:p>
          <w:p w14:paraId="503503A3" w14:textId="77777777" w:rsidR="00E80D33" w:rsidRPr="006C179B" w:rsidRDefault="00E80D33" w:rsidP="00E80D33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C179B">
              <w:rPr>
                <w:color w:val="000000"/>
                <w:shd w:val="clear" w:color="auto" w:fill="FFFFFF"/>
              </w:rPr>
              <w:t xml:space="preserve">Секреты изготовления этого старинного инструмента от </w:t>
            </w:r>
            <w:r w:rsidRPr="006C179B">
              <w:rPr>
                <w:color w:val="000000"/>
                <w:shd w:val="clear" w:color="auto" w:fill="FFFFFF"/>
              </w:rPr>
              <w:lastRenderedPageBreak/>
              <w:t>мастера, изготавливающего гусли - Ивана Фесака. Мастер-класс по игре на гуслях.</w:t>
            </w:r>
          </w:p>
          <w:p w14:paraId="504097E9" w14:textId="77777777" w:rsidR="00E80D33" w:rsidRPr="006C179B" w:rsidRDefault="00E80D33" w:rsidP="00E80D33">
            <w:pPr>
              <w:contextualSpacing/>
              <w:jc w:val="center"/>
            </w:pPr>
          </w:p>
        </w:tc>
        <w:tc>
          <w:tcPr>
            <w:tcW w:w="1401" w:type="dxa"/>
          </w:tcPr>
          <w:p w14:paraId="1CD95E82" w14:textId="77777777" w:rsidR="00E80D33" w:rsidRPr="006C179B" w:rsidRDefault="00E80D33" w:rsidP="00E80D33">
            <w:pPr>
              <w:contextualSpacing/>
              <w:jc w:val="center"/>
            </w:pPr>
            <w:r w:rsidRPr="006C179B">
              <w:lastRenderedPageBreak/>
              <w:t>09.03.2024</w:t>
            </w:r>
          </w:p>
          <w:p w14:paraId="5910A913" w14:textId="161271FC" w:rsidR="00E80D33" w:rsidRPr="006C179B" w:rsidRDefault="00E80D33" w:rsidP="00E80D33">
            <w:pPr>
              <w:contextualSpacing/>
              <w:jc w:val="center"/>
            </w:pPr>
            <w:r w:rsidRPr="006C179B">
              <w:t>17</w:t>
            </w:r>
            <w:r>
              <w:t>.</w:t>
            </w:r>
            <w:r w:rsidRPr="006C179B">
              <w:t>00</w:t>
            </w:r>
          </w:p>
        </w:tc>
        <w:tc>
          <w:tcPr>
            <w:tcW w:w="1401" w:type="dxa"/>
          </w:tcPr>
          <w:p w14:paraId="0B5F21E1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 xml:space="preserve">«Таицкий Культурно-досуговый центр», </w:t>
            </w:r>
          </w:p>
          <w:p w14:paraId="2627000F" w14:textId="77777777" w:rsidR="00E80D33" w:rsidRDefault="00E80D33" w:rsidP="00E80D33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</w:p>
          <w:p w14:paraId="6F33192A" w14:textId="6A7722FC" w:rsidR="00E80D33" w:rsidRPr="006C179B" w:rsidRDefault="00E80D33" w:rsidP="00E80D33">
            <w:pPr>
              <w:contextualSpacing/>
              <w:jc w:val="center"/>
            </w:pPr>
            <w:r w:rsidRPr="006C179B">
              <w:rPr>
                <w:color w:val="auto"/>
                <w:shd w:val="clear" w:color="auto" w:fill="FFFFFF"/>
              </w:rPr>
              <w:t>п. Тайцы, ул. Санаторская, д.1а</w:t>
            </w:r>
          </w:p>
        </w:tc>
        <w:tc>
          <w:tcPr>
            <w:tcW w:w="2285" w:type="dxa"/>
          </w:tcPr>
          <w:p w14:paraId="61D5D799" w14:textId="77777777" w:rsidR="00E80D33" w:rsidRDefault="00E80D33" w:rsidP="00E80D33">
            <w:pPr>
              <w:shd w:val="clear" w:color="auto" w:fill="FFFFFF"/>
              <w:jc w:val="center"/>
              <w:rPr>
                <w:color w:val="auto"/>
                <w:shd w:val="clear" w:color="auto" w:fill="FFFFFF"/>
              </w:rPr>
            </w:pPr>
            <w:r w:rsidRPr="006C179B">
              <w:rPr>
                <w:color w:val="auto"/>
                <w:shd w:val="clear" w:color="auto" w:fill="FFFFFF"/>
              </w:rPr>
              <w:t>«Таицкий Культурно-досуговый центр»,</w:t>
            </w:r>
          </w:p>
          <w:p w14:paraId="61B70A5A" w14:textId="77777777" w:rsidR="00E80D33" w:rsidRDefault="00E80D33" w:rsidP="00E80D33">
            <w:pPr>
              <w:shd w:val="clear" w:color="auto" w:fill="FFFFFF"/>
              <w:jc w:val="center"/>
              <w:rPr>
                <w:color w:val="auto"/>
                <w:shd w:val="clear" w:color="auto" w:fill="FFFFFF"/>
              </w:rPr>
            </w:pPr>
          </w:p>
          <w:p w14:paraId="793AE316" w14:textId="63BCEC03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6C179B">
              <w:rPr>
                <w:color w:val="auto"/>
                <w:shd w:val="clear" w:color="auto" w:fill="FFFFFF"/>
              </w:rPr>
              <w:t xml:space="preserve"> </w:t>
            </w:r>
            <w:r w:rsidRPr="006C179B">
              <w:rPr>
                <w:b/>
                <w:bCs/>
                <w:color w:val="auto"/>
              </w:rPr>
              <w:t>Группа в Вк:</w:t>
            </w:r>
          </w:p>
          <w:p w14:paraId="6326C67D" w14:textId="1E54998E" w:rsidR="00E80D33" w:rsidRDefault="00763AA2" w:rsidP="00E80D33">
            <w:pPr>
              <w:shd w:val="clear" w:color="auto" w:fill="FFFFFF"/>
              <w:jc w:val="center"/>
              <w:rPr>
                <w:color w:val="auto"/>
              </w:rPr>
            </w:pPr>
            <w:hyperlink r:id="rId127" w:history="1">
              <w:r w:rsidR="00E80D33" w:rsidRPr="00270EF6">
                <w:rPr>
                  <w:rStyle w:val="af2"/>
                </w:rPr>
                <w:t>https://vk.com/clkdc</w:t>
              </w:r>
            </w:hyperlink>
            <w:r w:rsidR="00E80D33">
              <w:rPr>
                <w:color w:val="auto"/>
              </w:rPr>
              <w:t xml:space="preserve"> </w:t>
            </w:r>
          </w:p>
          <w:p w14:paraId="164BAEA0" w14:textId="77777777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</w:p>
          <w:p w14:paraId="6199A138" w14:textId="4C97E557" w:rsidR="00E80D33" w:rsidRPr="006C179B" w:rsidRDefault="00E80D33" w:rsidP="00E80D33">
            <w:pPr>
              <w:shd w:val="clear" w:color="auto" w:fill="FFFFFF"/>
              <w:jc w:val="center"/>
              <w:rPr>
                <w:color w:val="auto"/>
              </w:rPr>
            </w:pPr>
            <w:r w:rsidRPr="006C179B">
              <w:rPr>
                <w:b/>
                <w:bCs/>
                <w:color w:val="auto"/>
              </w:rPr>
              <w:t>Телефон:</w:t>
            </w:r>
          </w:p>
          <w:p w14:paraId="1659433E" w14:textId="5DCACC31" w:rsidR="00E80D33" w:rsidRPr="006C179B" w:rsidRDefault="00763AA2" w:rsidP="00E80D33">
            <w:pPr>
              <w:contextualSpacing/>
              <w:jc w:val="center"/>
            </w:pPr>
            <w:hyperlink r:id="rId128" w:history="1">
              <w:r w:rsidR="00E80D33" w:rsidRPr="006C179B">
                <w:rPr>
                  <w:color w:val="auto"/>
                </w:rPr>
                <w:t>8(81371)</w:t>
              </w:r>
              <w:r w:rsidR="00E80D33" w:rsidRPr="006C179B">
                <w:rPr>
                  <w:color w:val="auto"/>
                  <w:shd w:val="clear" w:color="auto" w:fill="FFFFFF"/>
                </w:rPr>
                <w:t>52635</w:t>
              </w:r>
              <w:r w:rsidR="00E80D33" w:rsidRPr="006C179B">
                <w:rPr>
                  <w:rStyle w:val="af2"/>
                  <w:color w:val="auto"/>
                </w:rPr>
                <w:t xml:space="preserve">,  </w:t>
              </w:r>
            </w:hyperlink>
            <w:r w:rsidR="00E80D33" w:rsidRPr="006C179B">
              <w:rPr>
                <w:color w:val="auto"/>
                <w:shd w:val="clear" w:color="auto" w:fill="FFFFFF"/>
              </w:rPr>
              <w:t xml:space="preserve"> 8(81371)52595</w:t>
            </w:r>
          </w:p>
        </w:tc>
        <w:tc>
          <w:tcPr>
            <w:tcW w:w="988" w:type="dxa"/>
          </w:tcPr>
          <w:p w14:paraId="7975530C" w14:textId="7A460D2C" w:rsidR="00E80D33" w:rsidRPr="006C179B" w:rsidRDefault="00763AA2" w:rsidP="00E80D33">
            <w:pPr>
              <w:contextualSpacing/>
              <w:jc w:val="center"/>
            </w:pPr>
            <w:hyperlink r:id="rId129" w:history="1">
              <w:r w:rsidR="00E80D33" w:rsidRPr="006C179B">
                <w:rPr>
                  <w:rStyle w:val="af2"/>
                </w:rPr>
                <w:t>https://cloud.mail.ru/public/NoDX/1diQGTM4G</w:t>
              </w:r>
            </w:hyperlink>
          </w:p>
        </w:tc>
        <w:tc>
          <w:tcPr>
            <w:tcW w:w="2215" w:type="dxa"/>
          </w:tcPr>
          <w:p w14:paraId="24FFF609" w14:textId="01B41CF6" w:rsidR="00E80D33" w:rsidRPr="006C179B" w:rsidRDefault="00E80D33" w:rsidP="00E80D33">
            <w:pPr>
              <w:contextualSpacing/>
              <w:jc w:val="center"/>
            </w:pPr>
            <w:r w:rsidRPr="006C179B">
              <w:t>Билеты приобретаются перед мероприятием</w:t>
            </w:r>
          </w:p>
        </w:tc>
        <w:tc>
          <w:tcPr>
            <w:tcW w:w="733" w:type="dxa"/>
          </w:tcPr>
          <w:p w14:paraId="0A8E88B8" w14:textId="75C7B98B" w:rsidR="00E80D33" w:rsidRPr="006C179B" w:rsidRDefault="00E80D33" w:rsidP="00E80D33">
            <w:pPr>
              <w:contextualSpacing/>
              <w:jc w:val="center"/>
            </w:pPr>
            <w:r w:rsidRPr="006C179B">
              <w:t>300 р.</w:t>
            </w:r>
          </w:p>
        </w:tc>
      </w:tr>
      <w:tr w:rsidR="00BE7241" w14:paraId="11551F26" w14:textId="77777777" w:rsidTr="00672F13">
        <w:tc>
          <w:tcPr>
            <w:tcW w:w="959" w:type="dxa"/>
          </w:tcPr>
          <w:p w14:paraId="75562C27" w14:textId="77777777" w:rsidR="00BE7241" w:rsidRPr="00A34A3D" w:rsidRDefault="00BE7241" w:rsidP="00BE7241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45485560" w14:textId="77777777" w:rsidR="00BE7241" w:rsidRPr="00BE7241" w:rsidRDefault="00BE7241" w:rsidP="00BE7241">
            <w:pPr>
              <w:jc w:val="center"/>
            </w:pPr>
          </w:p>
          <w:p w14:paraId="33C64694" w14:textId="77777777" w:rsidR="00BE7241" w:rsidRPr="00BE7241" w:rsidRDefault="00BE7241" w:rsidP="00BE7241">
            <w:pPr>
              <w:jc w:val="center"/>
            </w:pPr>
          </w:p>
          <w:p w14:paraId="05E8C35E" w14:textId="5C6ABAFB" w:rsidR="00BE7241" w:rsidRPr="00BE7241" w:rsidRDefault="00BE7241" w:rsidP="00BE7241">
            <w:pPr>
              <w:contextualSpacing/>
              <w:jc w:val="center"/>
              <w:rPr>
                <w:color w:val="auto"/>
              </w:rPr>
            </w:pPr>
            <w:r>
              <w:t>п</w:t>
            </w:r>
            <w:r w:rsidRPr="00BE7241">
              <w:t>. Тайцы</w:t>
            </w:r>
          </w:p>
        </w:tc>
        <w:tc>
          <w:tcPr>
            <w:tcW w:w="1885" w:type="dxa"/>
          </w:tcPr>
          <w:p w14:paraId="6CC9BDE7" w14:textId="77777777" w:rsidR="00BE7241" w:rsidRPr="00BE7241" w:rsidRDefault="00BE7241" w:rsidP="00BE7241">
            <w:pPr>
              <w:jc w:val="center"/>
            </w:pPr>
          </w:p>
          <w:p w14:paraId="4D9B8F8A" w14:textId="4AD5D8D3" w:rsidR="00BE7241" w:rsidRPr="00BE7241" w:rsidRDefault="00BE7241" w:rsidP="00BE7241">
            <w:pPr>
              <w:contextualSpacing/>
              <w:jc w:val="center"/>
            </w:pPr>
            <w:r w:rsidRPr="00BE7241">
              <w:t>Концерт учащихся фортепианного отдела, посв</w:t>
            </w:r>
            <w:r>
              <w:t>ященного</w:t>
            </w:r>
            <w:r w:rsidRPr="00BE7241">
              <w:t xml:space="preserve"> Году семьи</w:t>
            </w:r>
          </w:p>
        </w:tc>
        <w:tc>
          <w:tcPr>
            <w:tcW w:w="2377" w:type="dxa"/>
          </w:tcPr>
          <w:p w14:paraId="690B55AA" w14:textId="16F94871" w:rsidR="00BE7241" w:rsidRDefault="00BE7241" w:rsidP="00BE7241">
            <w:pPr>
              <w:jc w:val="center"/>
            </w:pPr>
            <w:r w:rsidRPr="00BE7241">
              <w:t>1 час 20 мин</w:t>
            </w:r>
            <w:r>
              <w:t xml:space="preserve">ут </w:t>
            </w:r>
          </w:p>
          <w:p w14:paraId="2919F477" w14:textId="77777777" w:rsidR="00BE7241" w:rsidRPr="00BE7241" w:rsidRDefault="00BE7241" w:rsidP="00BE7241">
            <w:pPr>
              <w:jc w:val="center"/>
            </w:pPr>
          </w:p>
          <w:p w14:paraId="72E247B3" w14:textId="77777777" w:rsidR="00BE7241" w:rsidRPr="00BE7241" w:rsidRDefault="00BE7241" w:rsidP="00BE7241">
            <w:pPr>
              <w:jc w:val="center"/>
            </w:pPr>
            <w:r w:rsidRPr="00BE7241">
              <w:t>Выступление учащихся фортепианного отдела, обучающихся по дополнительным предпрофессиональным программам.</w:t>
            </w:r>
          </w:p>
          <w:p w14:paraId="6DE5A246" w14:textId="77777777" w:rsidR="00BE7241" w:rsidRPr="00BE7241" w:rsidRDefault="00BE7241" w:rsidP="00BE7241">
            <w:pPr>
              <w:jc w:val="center"/>
            </w:pPr>
            <w:r w:rsidRPr="00BE7241">
              <w:t>В концерте прозвучит музыка</w:t>
            </w:r>
          </w:p>
          <w:p w14:paraId="63DE8948" w14:textId="1D8F4833" w:rsidR="00BE7241" w:rsidRPr="00BE7241" w:rsidRDefault="00BE7241" w:rsidP="00BE7241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BE7241">
              <w:t>В. Гаврилина,                       Д. Кабалевского.           Р. Шумана, Н. Ракова, А. Даргомыжского и др.</w:t>
            </w:r>
          </w:p>
        </w:tc>
        <w:tc>
          <w:tcPr>
            <w:tcW w:w="1401" w:type="dxa"/>
          </w:tcPr>
          <w:p w14:paraId="1CD18E3E" w14:textId="77777777" w:rsidR="00BE7241" w:rsidRPr="00BE7241" w:rsidRDefault="00BE7241" w:rsidP="00BE7241">
            <w:pPr>
              <w:jc w:val="center"/>
            </w:pPr>
          </w:p>
          <w:p w14:paraId="2E4A9F77" w14:textId="77777777" w:rsidR="00BE7241" w:rsidRPr="00BE7241" w:rsidRDefault="00BE7241" w:rsidP="00BE7241">
            <w:pPr>
              <w:jc w:val="center"/>
            </w:pPr>
            <w:r w:rsidRPr="00BE7241">
              <w:t>04.03.2024</w:t>
            </w:r>
          </w:p>
          <w:p w14:paraId="7FD461E2" w14:textId="77777777" w:rsidR="00BE7241" w:rsidRPr="00BE7241" w:rsidRDefault="00BE7241" w:rsidP="00BE7241">
            <w:pPr>
              <w:jc w:val="center"/>
            </w:pPr>
          </w:p>
          <w:p w14:paraId="6B457B6D" w14:textId="79022144" w:rsidR="00BE7241" w:rsidRPr="00BE7241" w:rsidRDefault="00BE7241" w:rsidP="00BE7241">
            <w:pPr>
              <w:contextualSpacing/>
              <w:jc w:val="center"/>
            </w:pPr>
            <w:r w:rsidRPr="00BE7241">
              <w:t>18</w:t>
            </w:r>
            <w:r>
              <w:t>.</w:t>
            </w:r>
            <w:r w:rsidRPr="00BE7241">
              <w:t>30</w:t>
            </w:r>
          </w:p>
        </w:tc>
        <w:tc>
          <w:tcPr>
            <w:tcW w:w="1401" w:type="dxa"/>
          </w:tcPr>
          <w:p w14:paraId="75DE0EC5" w14:textId="77777777" w:rsidR="00BE7241" w:rsidRPr="00BE7241" w:rsidRDefault="00BE7241" w:rsidP="00BE7241">
            <w:pPr>
              <w:jc w:val="center"/>
            </w:pPr>
          </w:p>
          <w:p w14:paraId="62E999E5" w14:textId="77777777" w:rsidR="00BE7241" w:rsidRPr="00BE7241" w:rsidRDefault="00BE7241" w:rsidP="00BE7241">
            <w:pPr>
              <w:jc w:val="center"/>
            </w:pPr>
            <w:r w:rsidRPr="00BE7241">
              <w:t>Пос. Тайцы, ул. Санаторская д.1-А</w:t>
            </w:r>
          </w:p>
          <w:p w14:paraId="36C1C99F" w14:textId="77777777" w:rsidR="00BE7241" w:rsidRPr="00BE7241" w:rsidRDefault="00BE7241" w:rsidP="00BE7241">
            <w:pPr>
              <w:jc w:val="center"/>
            </w:pPr>
          </w:p>
          <w:p w14:paraId="639CF07E" w14:textId="4360B406" w:rsidR="00BE7241" w:rsidRPr="00BE7241" w:rsidRDefault="00BE7241" w:rsidP="00BE7241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E7241">
              <w:t>(помещение МКУК Таицкий КДЦ, 2-й этаж)</w:t>
            </w:r>
          </w:p>
        </w:tc>
        <w:tc>
          <w:tcPr>
            <w:tcW w:w="2285" w:type="dxa"/>
          </w:tcPr>
          <w:p w14:paraId="6FE72D28" w14:textId="77777777" w:rsidR="00BE7241" w:rsidRPr="00BE7241" w:rsidRDefault="00BE7241" w:rsidP="00BE7241">
            <w:pPr>
              <w:jc w:val="center"/>
            </w:pPr>
          </w:p>
          <w:p w14:paraId="12BC55B7" w14:textId="77777777" w:rsidR="00BE7241" w:rsidRDefault="00BE7241" w:rsidP="00BE7241">
            <w:pPr>
              <w:jc w:val="center"/>
            </w:pPr>
            <w:r w:rsidRPr="00BE7241">
              <w:t>МБУДО «Таицкая ДМШ им. Н. А. Римского- Корсакова»</w:t>
            </w:r>
          </w:p>
          <w:p w14:paraId="26A73FAB" w14:textId="77777777" w:rsidR="00BE7241" w:rsidRPr="00BE7241" w:rsidRDefault="00BE7241" w:rsidP="00BE7241">
            <w:pPr>
              <w:jc w:val="center"/>
            </w:pPr>
          </w:p>
          <w:p w14:paraId="18521070" w14:textId="794254A4" w:rsidR="00BE7241" w:rsidRPr="00BE7241" w:rsidRDefault="00BE7241" w:rsidP="00BE7241">
            <w:pPr>
              <w:jc w:val="center"/>
            </w:pPr>
            <w:r w:rsidRPr="00BE7241">
              <w:rPr>
                <w:b/>
                <w:bCs/>
              </w:rPr>
              <w:t xml:space="preserve">Сайт: </w:t>
            </w:r>
            <w:hyperlink r:id="rId130" w:history="1">
              <w:r w:rsidRPr="00BE7241">
                <w:rPr>
                  <w:rStyle w:val="af2"/>
                  <w:lang w:val="en-US"/>
                </w:rPr>
                <w:t>http</w:t>
              </w:r>
              <w:r w:rsidRPr="00BE7241">
                <w:rPr>
                  <w:rStyle w:val="af2"/>
                </w:rPr>
                <w:t>://</w:t>
              </w:r>
              <w:r w:rsidRPr="00BE7241">
                <w:rPr>
                  <w:rStyle w:val="af2"/>
                  <w:lang w:val="en-US"/>
                </w:rPr>
                <w:t>tdmsh</w:t>
              </w:r>
              <w:r w:rsidRPr="00BE7241">
                <w:rPr>
                  <w:rStyle w:val="af2"/>
                </w:rPr>
                <w:t>.</w:t>
              </w:r>
              <w:r w:rsidRPr="00BE7241">
                <w:rPr>
                  <w:rStyle w:val="af2"/>
                  <w:lang w:val="en-US"/>
                </w:rPr>
                <w:t>lenobl</w:t>
              </w:r>
              <w:r w:rsidRPr="00BE7241">
                <w:rPr>
                  <w:rStyle w:val="af2"/>
                </w:rPr>
                <w:t>.</w:t>
              </w:r>
              <w:r w:rsidRPr="00BE7241">
                <w:rPr>
                  <w:rStyle w:val="af2"/>
                  <w:lang w:val="en-US"/>
                </w:rPr>
                <w:t>ru</w:t>
              </w:r>
            </w:hyperlink>
          </w:p>
          <w:p w14:paraId="2BAA9F30" w14:textId="77777777" w:rsidR="00BE7241" w:rsidRPr="00BE7241" w:rsidRDefault="00BE7241" w:rsidP="00BE7241">
            <w:pPr>
              <w:shd w:val="clear" w:color="auto" w:fill="FFFFFF"/>
              <w:jc w:val="center"/>
              <w:rPr>
                <w:b/>
                <w:bCs/>
              </w:rPr>
            </w:pPr>
            <w:r w:rsidRPr="00BE7241">
              <w:rPr>
                <w:b/>
                <w:bCs/>
              </w:rPr>
              <w:t>Тел</w:t>
            </w:r>
            <w:r w:rsidRPr="00BE7241">
              <w:rPr>
                <w:b/>
                <w:bCs/>
              </w:rPr>
              <w:t>ефон:</w:t>
            </w:r>
          </w:p>
          <w:p w14:paraId="16C30132" w14:textId="5D47EF0D" w:rsidR="00BE7241" w:rsidRPr="00BE7241" w:rsidRDefault="00BE7241" w:rsidP="00BE7241">
            <w:pPr>
              <w:shd w:val="clear" w:color="auto" w:fill="FFFFFF"/>
              <w:jc w:val="center"/>
              <w:rPr>
                <w:color w:val="auto"/>
                <w:shd w:val="clear" w:color="auto" w:fill="FFFFFF"/>
              </w:rPr>
            </w:pPr>
            <w:r w:rsidRPr="00BE7241">
              <w:t xml:space="preserve"> 8(911) 233-5557-78</w:t>
            </w:r>
          </w:p>
        </w:tc>
        <w:tc>
          <w:tcPr>
            <w:tcW w:w="988" w:type="dxa"/>
          </w:tcPr>
          <w:p w14:paraId="75EDDC37" w14:textId="39E321FA" w:rsidR="00BE7241" w:rsidRPr="00BE7241" w:rsidRDefault="00BE7241" w:rsidP="00BE7241">
            <w:pPr>
              <w:shd w:val="clear" w:color="auto" w:fill="FFFFFF"/>
              <w:jc w:val="center"/>
              <w:rPr>
                <w:color w:val="2C2D2E"/>
              </w:rPr>
            </w:pPr>
            <w:hyperlink r:id="rId131" w:tgtFrame="_blank" w:history="1">
              <w:r w:rsidRPr="00BE7241">
                <w:rPr>
                  <w:color w:val="0000FF"/>
                </w:rPr>
                <w:t>https://tdmsh.lenobl.muzkult</w:t>
              </w:r>
              <w:r w:rsidRPr="00BE7241">
                <w:rPr>
                  <w:color w:val="0000FF"/>
                </w:rPr>
                <w:t>.</w:t>
              </w:r>
              <w:r w:rsidRPr="00BE7241">
                <w:rPr>
                  <w:color w:val="0000FF"/>
                </w:rPr>
                <w:t>ru/ev</w:t>
              </w:r>
              <w:r w:rsidRPr="00BE7241">
                <w:rPr>
                  <w:color w:val="0000FF"/>
                </w:rPr>
                <w:t>e</w:t>
              </w:r>
              <w:r w:rsidRPr="00BE7241">
                <w:rPr>
                  <w:color w:val="0000FF"/>
                </w:rPr>
                <w:t>nt/s/afisha</w:t>
              </w:r>
            </w:hyperlink>
          </w:p>
          <w:p w14:paraId="41262F94" w14:textId="77777777" w:rsidR="00BE7241" w:rsidRPr="00BE7241" w:rsidRDefault="00BE7241" w:rsidP="00BE7241">
            <w:pPr>
              <w:shd w:val="clear" w:color="auto" w:fill="FFFFFF"/>
              <w:jc w:val="center"/>
              <w:rPr>
                <w:color w:val="2C2D2E"/>
              </w:rPr>
            </w:pPr>
          </w:p>
          <w:p w14:paraId="70FC1582" w14:textId="599B511B" w:rsidR="00BE7241" w:rsidRPr="00BE7241" w:rsidRDefault="00BE7241" w:rsidP="00BE7241">
            <w:pPr>
              <w:shd w:val="clear" w:color="auto" w:fill="FFFFFF"/>
              <w:jc w:val="center"/>
              <w:rPr>
                <w:color w:val="2C2D2E"/>
              </w:rPr>
            </w:pPr>
          </w:p>
          <w:p w14:paraId="52119276" w14:textId="77777777" w:rsidR="00BE7241" w:rsidRPr="00BE7241" w:rsidRDefault="00BE7241" w:rsidP="00BE7241">
            <w:pPr>
              <w:contextualSpacing/>
              <w:jc w:val="center"/>
            </w:pPr>
          </w:p>
        </w:tc>
        <w:tc>
          <w:tcPr>
            <w:tcW w:w="2215" w:type="dxa"/>
          </w:tcPr>
          <w:p w14:paraId="072C94A8" w14:textId="67D85289" w:rsidR="00BE7241" w:rsidRPr="00BE7241" w:rsidRDefault="00BE7241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544FB810" w14:textId="567EE9D1" w:rsidR="00BE7241" w:rsidRPr="006C179B" w:rsidRDefault="00BE7241" w:rsidP="00BE7241">
            <w:pPr>
              <w:contextualSpacing/>
              <w:jc w:val="center"/>
            </w:pPr>
            <w:r>
              <w:t>бесплатно</w:t>
            </w:r>
          </w:p>
        </w:tc>
      </w:tr>
      <w:tr w:rsidR="00BE7241" w14:paraId="30FF611B" w14:textId="77777777" w:rsidTr="00672F13">
        <w:tc>
          <w:tcPr>
            <w:tcW w:w="959" w:type="dxa"/>
          </w:tcPr>
          <w:p w14:paraId="0998A669" w14:textId="77777777" w:rsidR="00BE7241" w:rsidRPr="00A34A3D" w:rsidRDefault="00BE7241" w:rsidP="00BE7241">
            <w:pPr>
              <w:pStyle w:val="ab"/>
              <w:numPr>
                <w:ilvl w:val="0"/>
                <w:numId w:val="7"/>
              </w:numPr>
              <w:jc w:val="center"/>
            </w:pPr>
          </w:p>
        </w:tc>
        <w:tc>
          <w:tcPr>
            <w:tcW w:w="1654" w:type="dxa"/>
          </w:tcPr>
          <w:p w14:paraId="51644A94" w14:textId="77777777" w:rsidR="00BE7241" w:rsidRPr="00BE7241" w:rsidRDefault="00BE7241" w:rsidP="00BE7241">
            <w:pPr>
              <w:jc w:val="center"/>
            </w:pPr>
          </w:p>
          <w:p w14:paraId="4034C710" w14:textId="1E445929" w:rsidR="00BE7241" w:rsidRPr="00BE7241" w:rsidRDefault="00BE7241" w:rsidP="00BE7241">
            <w:pPr>
              <w:contextualSpacing/>
              <w:jc w:val="center"/>
              <w:rPr>
                <w:color w:val="auto"/>
              </w:rPr>
            </w:pPr>
            <w:r>
              <w:t>п</w:t>
            </w:r>
            <w:r w:rsidRPr="00BE7241">
              <w:t>. Тайцы</w:t>
            </w:r>
          </w:p>
        </w:tc>
        <w:tc>
          <w:tcPr>
            <w:tcW w:w="1885" w:type="dxa"/>
          </w:tcPr>
          <w:p w14:paraId="56134544" w14:textId="77777777" w:rsidR="00BE7241" w:rsidRPr="00BE7241" w:rsidRDefault="00BE7241" w:rsidP="00BE7241">
            <w:pPr>
              <w:jc w:val="center"/>
            </w:pPr>
            <w:r w:rsidRPr="00BE7241">
              <w:t>Открытая районная олимпиада по музыкальной литературе им. Н. А. Римского- Корсакова,</w:t>
            </w:r>
          </w:p>
          <w:p w14:paraId="3C55359E" w14:textId="77777777" w:rsidR="00BE7241" w:rsidRPr="00BE7241" w:rsidRDefault="00BE7241" w:rsidP="00BE7241">
            <w:pPr>
              <w:jc w:val="center"/>
            </w:pPr>
            <w:r w:rsidRPr="00BE7241">
              <w:t>посв. 180 летию со дня рождения композитора</w:t>
            </w:r>
          </w:p>
          <w:p w14:paraId="43C57E23" w14:textId="77777777" w:rsidR="00BE7241" w:rsidRPr="00BE7241" w:rsidRDefault="00BE7241" w:rsidP="00BE7241">
            <w:pPr>
              <w:contextualSpacing/>
              <w:jc w:val="center"/>
            </w:pPr>
          </w:p>
        </w:tc>
        <w:tc>
          <w:tcPr>
            <w:tcW w:w="2377" w:type="dxa"/>
          </w:tcPr>
          <w:p w14:paraId="0A84EFF1" w14:textId="2BF6C82A" w:rsidR="00BE7241" w:rsidRPr="00BE7241" w:rsidRDefault="00BE7241" w:rsidP="00BE7241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BE7241">
              <w:t xml:space="preserve">Выдающийся русский композитор Н. А. Римский – Корсаков много лет отдыхал с семьей в мызе Тайцы.   Многие страницы его произведений появились на Таицкой земле. В год 170 летия со дня рождения </w:t>
            </w:r>
            <w:r w:rsidRPr="00BE7241">
              <w:lastRenderedPageBreak/>
              <w:t>композитора школе было присвоено имя Николая Андреевича. В 2014 году был инициирован открытый районный конкурс по музыкальной литературе среди учащихся ДМШ и ДШИ. Участниками и лауреатами конкурса  (олимпиады) за это время стали учащиеся многих школ области и Санкт- Петербурга</w:t>
            </w:r>
          </w:p>
        </w:tc>
        <w:tc>
          <w:tcPr>
            <w:tcW w:w="1401" w:type="dxa"/>
          </w:tcPr>
          <w:p w14:paraId="3569BDF6" w14:textId="77777777" w:rsidR="00BE7241" w:rsidRPr="00BE7241" w:rsidRDefault="00BE7241" w:rsidP="00BE7241">
            <w:pPr>
              <w:jc w:val="center"/>
            </w:pPr>
          </w:p>
          <w:p w14:paraId="34A963E1" w14:textId="77777777" w:rsidR="00BE7241" w:rsidRPr="00BE7241" w:rsidRDefault="00BE7241" w:rsidP="00BE7241">
            <w:pPr>
              <w:jc w:val="center"/>
            </w:pPr>
            <w:r w:rsidRPr="00BE7241">
              <w:t>10.03.2024</w:t>
            </w:r>
          </w:p>
          <w:p w14:paraId="28F5A142" w14:textId="1723F646" w:rsidR="00BE7241" w:rsidRPr="00BE7241" w:rsidRDefault="00BE7241" w:rsidP="00BE7241">
            <w:pPr>
              <w:contextualSpacing/>
              <w:jc w:val="center"/>
            </w:pPr>
            <w:r w:rsidRPr="00BE7241">
              <w:t>11</w:t>
            </w:r>
            <w:r>
              <w:t>.</w:t>
            </w:r>
            <w:r w:rsidRPr="00BE7241">
              <w:t>00</w:t>
            </w:r>
          </w:p>
        </w:tc>
        <w:tc>
          <w:tcPr>
            <w:tcW w:w="1401" w:type="dxa"/>
          </w:tcPr>
          <w:p w14:paraId="26DD7C22" w14:textId="77777777" w:rsidR="00BE7241" w:rsidRPr="00BE7241" w:rsidRDefault="00BE7241" w:rsidP="00BE7241">
            <w:pPr>
              <w:jc w:val="center"/>
            </w:pPr>
            <w:r w:rsidRPr="00BE7241">
              <w:t>Пос. Тайцы, ул. Санаторская д.1-А</w:t>
            </w:r>
          </w:p>
          <w:p w14:paraId="19EFDE93" w14:textId="77777777" w:rsidR="00BE7241" w:rsidRPr="00BE7241" w:rsidRDefault="00BE7241" w:rsidP="00BE7241">
            <w:pPr>
              <w:jc w:val="center"/>
            </w:pPr>
          </w:p>
          <w:p w14:paraId="723816FF" w14:textId="223A660D" w:rsidR="00BE7241" w:rsidRPr="00BE7241" w:rsidRDefault="00BE7241" w:rsidP="00BE7241">
            <w:pPr>
              <w:contextualSpacing/>
              <w:jc w:val="center"/>
              <w:rPr>
                <w:color w:val="auto"/>
                <w:shd w:val="clear" w:color="auto" w:fill="FFFFFF"/>
              </w:rPr>
            </w:pPr>
            <w:r w:rsidRPr="00BE7241">
              <w:t>(помещение МКУК Таицкий КДЦ, 2-й этаж)</w:t>
            </w:r>
          </w:p>
        </w:tc>
        <w:tc>
          <w:tcPr>
            <w:tcW w:w="2285" w:type="dxa"/>
          </w:tcPr>
          <w:p w14:paraId="3569C07D" w14:textId="77777777" w:rsidR="00BE7241" w:rsidRDefault="00BE7241" w:rsidP="00BE7241">
            <w:pPr>
              <w:jc w:val="center"/>
            </w:pPr>
            <w:r w:rsidRPr="00BE7241">
              <w:t>МБУДО «Таицкая ДМШ им. Н. А. Римского- Корсакова»</w:t>
            </w:r>
          </w:p>
          <w:p w14:paraId="4BA9137C" w14:textId="77777777" w:rsidR="00BE7241" w:rsidRPr="00BE7241" w:rsidRDefault="00BE7241" w:rsidP="00BE7241">
            <w:pPr>
              <w:jc w:val="center"/>
            </w:pPr>
          </w:p>
          <w:p w14:paraId="660585FC" w14:textId="2D5B905C" w:rsidR="00BE7241" w:rsidRPr="00BE7241" w:rsidRDefault="00BE7241" w:rsidP="00BE7241">
            <w:pPr>
              <w:jc w:val="center"/>
            </w:pPr>
            <w:r w:rsidRPr="00BE7241">
              <w:rPr>
                <w:b/>
                <w:bCs/>
              </w:rPr>
              <w:t>Сайт:</w:t>
            </w:r>
            <w:r w:rsidRPr="00BE7241">
              <w:t xml:space="preserve"> </w:t>
            </w:r>
            <w:hyperlink r:id="rId132" w:history="1">
              <w:r w:rsidRPr="00BE7241">
                <w:rPr>
                  <w:rStyle w:val="af2"/>
                  <w:lang w:val="en-US"/>
                </w:rPr>
                <w:t>http</w:t>
              </w:r>
              <w:r w:rsidRPr="00BE7241">
                <w:rPr>
                  <w:rStyle w:val="af2"/>
                </w:rPr>
                <w:t>://</w:t>
              </w:r>
              <w:r w:rsidRPr="00BE7241">
                <w:rPr>
                  <w:rStyle w:val="af2"/>
                  <w:lang w:val="en-US"/>
                </w:rPr>
                <w:t>tdmsh</w:t>
              </w:r>
              <w:r w:rsidRPr="00BE7241">
                <w:rPr>
                  <w:rStyle w:val="af2"/>
                </w:rPr>
                <w:t>.</w:t>
              </w:r>
              <w:r w:rsidRPr="00BE7241">
                <w:rPr>
                  <w:rStyle w:val="af2"/>
                  <w:lang w:val="en-US"/>
                </w:rPr>
                <w:t>lenobl</w:t>
              </w:r>
              <w:r w:rsidRPr="00BE7241">
                <w:rPr>
                  <w:rStyle w:val="af2"/>
                </w:rPr>
                <w:t>.</w:t>
              </w:r>
              <w:r w:rsidRPr="00BE7241">
                <w:rPr>
                  <w:rStyle w:val="af2"/>
                  <w:lang w:val="en-US"/>
                </w:rPr>
                <w:t>ru</w:t>
              </w:r>
            </w:hyperlink>
          </w:p>
          <w:p w14:paraId="24996F9D" w14:textId="77777777" w:rsidR="00BE7241" w:rsidRPr="00BE7241" w:rsidRDefault="00BE7241" w:rsidP="00BE7241">
            <w:pPr>
              <w:shd w:val="clear" w:color="auto" w:fill="FFFFFF"/>
              <w:jc w:val="center"/>
              <w:rPr>
                <w:b/>
                <w:bCs/>
              </w:rPr>
            </w:pPr>
            <w:r w:rsidRPr="00BE7241">
              <w:rPr>
                <w:b/>
                <w:bCs/>
              </w:rPr>
              <w:t>Тел</w:t>
            </w:r>
            <w:r w:rsidRPr="00BE7241">
              <w:rPr>
                <w:b/>
                <w:bCs/>
              </w:rPr>
              <w:t>ефон:</w:t>
            </w:r>
          </w:p>
          <w:p w14:paraId="6CD7336A" w14:textId="3310BFC3" w:rsidR="00BE7241" w:rsidRPr="00BE7241" w:rsidRDefault="00BE7241" w:rsidP="00BE7241">
            <w:pPr>
              <w:shd w:val="clear" w:color="auto" w:fill="FFFFFF"/>
              <w:jc w:val="center"/>
              <w:rPr>
                <w:color w:val="auto"/>
                <w:shd w:val="clear" w:color="auto" w:fill="FFFFFF"/>
              </w:rPr>
            </w:pPr>
            <w:r w:rsidRPr="00BE7241">
              <w:t xml:space="preserve"> 8(911) 233-5557-78</w:t>
            </w:r>
          </w:p>
        </w:tc>
        <w:tc>
          <w:tcPr>
            <w:tcW w:w="988" w:type="dxa"/>
          </w:tcPr>
          <w:p w14:paraId="16DC503D" w14:textId="6A0AE9D9" w:rsidR="00BE7241" w:rsidRPr="00BE7241" w:rsidRDefault="00BE7241" w:rsidP="00BE7241">
            <w:pPr>
              <w:contextualSpacing/>
              <w:jc w:val="center"/>
            </w:pPr>
            <w:hyperlink r:id="rId133" w:history="1">
              <w:r w:rsidRPr="00BE7241">
                <w:rPr>
                  <w:rStyle w:val="af2"/>
                  <w:lang w:val="en-US"/>
                </w:rPr>
                <w:t>http://tdmsh.len</w:t>
              </w:r>
              <w:r w:rsidRPr="00BE7241">
                <w:rPr>
                  <w:rStyle w:val="af2"/>
                  <w:lang w:val="en-US"/>
                </w:rPr>
                <w:t>o</w:t>
              </w:r>
              <w:r w:rsidRPr="00BE7241">
                <w:rPr>
                  <w:rStyle w:val="af2"/>
                  <w:lang w:val="en-US"/>
                </w:rPr>
                <w:t>bl.</w:t>
              </w:r>
              <w:r w:rsidRPr="00BE7241">
                <w:rPr>
                  <w:rStyle w:val="af2"/>
                  <w:lang w:val="en-US"/>
                </w:rPr>
                <w:t>r</w:t>
              </w:r>
              <w:r w:rsidRPr="00BE7241">
                <w:rPr>
                  <w:rStyle w:val="af2"/>
                  <w:lang w:val="en-US"/>
                </w:rPr>
                <w:t>u</w:t>
              </w:r>
            </w:hyperlink>
          </w:p>
        </w:tc>
        <w:tc>
          <w:tcPr>
            <w:tcW w:w="2215" w:type="dxa"/>
          </w:tcPr>
          <w:p w14:paraId="1CFEE8D6" w14:textId="2CBDE759" w:rsidR="00BE7241" w:rsidRPr="00BE7241" w:rsidRDefault="00BE7241" w:rsidP="00BE7241">
            <w:pPr>
              <w:contextualSpacing/>
              <w:jc w:val="center"/>
            </w:pPr>
            <w:r>
              <w:t>-</w:t>
            </w:r>
          </w:p>
        </w:tc>
        <w:tc>
          <w:tcPr>
            <w:tcW w:w="733" w:type="dxa"/>
          </w:tcPr>
          <w:p w14:paraId="7A3727D0" w14:textId="77777777" w:rsidR="00BE7241" w:rsidRPr="006C179B" w:rsidRDefault="00BE7241" w:rsidP="00BE7241">
            <w:pPr>
              <w:contextualSpacing/>
              <w:jc w:val="center"/>
            </w:pPr>
          </w:p>
        </w:tc>
      </w:tr>
    </w:tbl>
    <w:p w14:paraId="2DD38B36" w14:textId="77777777" w:rsidR="00B47BB7" w:rsidRPr="007818FF" w:rsidRDefault="00B47BB7" w:rsidP="00E6646E">
      <w:pPr>
        <w:contextualSpacing/>
        <w:jc w:val="center"/>
        <w:rPr>
          <w:sz w:val="28"/>
          <w:szCs w:val="28"/>
        </w:rPr>
      </w:pPr>
    </w:p>
    <w:sectPr w:rsidR="00B47BB7" w:rsidRPr="007818FF" w:rsidSect="00B47BB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EC"/>
    <w:multiLevelType w:val="hybridMultilevel"/>
    <w:tmpl w:val="1DD01646"/>
    <w:lvl w:ilvl="0" w:tplc="EA8205D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B3F"/>
    <w:multiLevelType w:val="hybridMultilevel"/>
    <w:tmpl w:val="640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548"/>
    <w:multiLevelType w:val="hybridMultilevel"/>
    <w:tmpl w:val="878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CF6"/>
    <w:multiLevelType w:val="hybridMultilevel"/>
    <w:tmpl w:val="FB601CCC"/>
    <w:lvl w:ilvl="0" w:tplc="145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B67E5"/>
    <w:multiLevelType w:val="hybridMultilevel"/>
    <w:tmpl w:val="D94E38AC"/>
    <w:lvl w:ilvl="0" w:tplc="6C36AF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7035"/>
    <w:multiLevelType w:val="hybridMultilevel"/>
    <w:tmpl w:val="FEE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2458A"/>
    <w:multiLevelType w:val="hybridMultilevel"/>
    <w:tmpl w:val="07AA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4329"/>
    <w:multiLevelType w:val="hybridMultilevel"/>
    <w:tmpl w:val="99745FCC"/>
    <w:lvl w:ilvl="0" w:tplc="9230A930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5073">
    <w:abstractNumId w:val="3"/>
  </w:num>
  <w:num w:numId="2" w16cid:durableId="269437259">
    <w:abstractNumId w:val="7"/>
  </w:num>
  <w:num w:numId="3" w16cid:durableId="1128818382">
    <w:abstractNumId w:val="2"/>
  </w:num>
  <w:num w:numId="4" w16cid:durableId="1679036959">
    <w:abstractNumId w:val="6"/>
  </w:num>
  <w:num w:numId="5" w16cid:durableId="1599099017">
    <w:abstractNumId w:val="0"/>
  </w:num>
  <w:num w:numId="6" w16cid:durableId="1469742374">
    <w:abstractNumId w:val="5"/>
  </w:num>
  <w:num w:numId="7" w16cid:durableId="1952198984">
    <w:abstractNumId w:val="4"/>
  </w:num>
  <w:num w:numId="8" w16cid:durableId="4269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9F"/>
    <w:rsid w:val="000019CE"/>
    <w:rsid w:val="00031777"/>
    <w:rsid w:val="000427AC"/>
    <w:rsid w:val="00061144"/>
    <w:rsid w:val="00065526"/>
    <w:rsid w:val="000700DD"/>
    <w:rsid w:val="000714AB"/>
    <w:rsid w:val="000802B2"/>
    <w:rsid w:val="00085153"/>
    <w:rsid w:val="000931D8"/>
    <w:rsid w:val="000A3CAC"/>
    <w:rsid w:val="000C735C"/>
    <w:rsid w:val="000D3437"/>
    <w:rsid w:val="00114C74"/>
    <w:rsid w:val="00122FE8"/>
    <w:rsid w:val="00132FD2"/>
    <w:rsid w:val="001461F5"/>
    <w:rsid w:val="00166F5C"/>
    <w:rsid w:val="00176816"/>
    <w:rsid w:val="00183D13"/>
    <w:rsid w:val="00184223"/>
    <w:rsid w:val="0019289D"/>
    <w:rsid w:val="001A254F"/>
    <w:rsid w:val="001A4310"/>
    <w:rsid w:val="001E75AD"/>
    <w:rsid w:val="001E7FB0"/>
    <w:rsid w:val="00220477"/>
    <w:rsid w:val="002316BE"/>
    <w:rsid w:val="002324D0"/>
    <w:rsid w:val="002425FB"/>
    <w:rsid w:val="002808B0"/>
    <w:rsid w:val="00280946"/>
    <w:rsid w:val="00285808"/>
    <w:rsid w:val="00293A39"/>
    <w:rsid w:val="0029662C"/>
    <w:rsid w:val="002A5760"/>
    <w:rsid w:val="002B2C48"/>
    <w:rsid w:val="002D4D25"/>
    <w:rsid w:val="002E2098"/>
    <w:rsid w:val="002F3A1A"/>
    <w:rsid w:val="00305BBE"/>
    <w:rsid w:val="00317A6C"/>
    <w:rsid w:val="003254DC"/>
    <w:rsid w:val="003406BC"/>
    <w:rsid w:val="00370039"/>
    <w:rsid w:val="003A00FC"/>
    <w:rsid w:val="003A450B"/>
    <w:rsid w:val="003B3FDD"/>
    <w:rsid w:val="003C06CD"/>
    <w:rsid w:val="003C37AF"/>
    <w:rsid w:val="003E0532"/>
    <w:rsid w:val="003E52AB"/>
    <w:rsid w:val="00413555"/>
    <w:rsid w:val="00416877"/>
    <w:rsid w:val="004514A8"/>
    <w:rsid w:val="0045232A"/>
    <w:rsid w:val="004576F1"/>
    <w:rsid w:val="00463F35"/>
    <w:rsid w:val="004B0BB2"/>
    <w:rsid w:val="004D49E6"/>
    <w:rsid w:val="00510E5D"/>
    <w:rsid w:val="00511CA3"/>
    <w:rsid w:val="00537792"/>
    <w:rsid w:val="005467E2"/>
    <w:rsid w:val="00573502"/>
    <w:rsid w:val="005755E2"/>
    <w:rsid w:val="0057627C"/>
    <w:rsid w:val="0058510D"/>
    <w:rsid w:val="0058590F"/>
    <w:rsid w:val="005A46BD"/>
    <w:rsid w:val="005A71A7"/>
    <w:rsid w:val="005A7BBB"/>
    <w:rsid w:val="0061436A"/>
    <w:rsid w:val="00621C3E"/>
    <w:rsid w:val="00633426"/>
    <w:rsid w:val="00635179"/>
    <w:rsid w:val="00653C5A"/>
    <w:rsid w:val="006552B5"/>
    <w:rsid w:val="00670473"/>
    <w:rsid w:val="00672F13"/>
    <w:rsid w:val="00685C7F"/>
    <w:rsid w:val="006963B2"/>
    <w:rsid w:val="006967B1"/>
    <w:rsid w:val="006C179B"/>
    <w:rsid w:val="006F7ED1"/>
    <w:rsid w:val="00702B37"/>
    <w:rsid w:val="007173D7"/>
    <w:rsid w:val="007273FA"/>
    <w:rsid w:val="007329A0"/>
    <w:rsid w:val="00763AA2"/>
    <w:rsid w:val="00771065"/>
    <w:rsid w:val="00773B87"/>
    <w:rsid w:val="00781785"/>
    <w:rsid w:val="007818FF"/>
    <w:rsid w:val="007954DF"/>
    <w:rsid w:val="007A18C5"/>
    <w:rsid w:val="007B0AF1"/>
    <w:rsid w:val="007B6866"/>
    <w:rsid w:val="007C0780"/>
    <w:rsid w:val="007C2DAC"/>
    <w:rsid w:val="007D229A"/>
    <w:rsid w:val="007E6C1A"/>
    <w:rsid w:val="007F3D53"/>
    <w:rsid w:val="0081300D"/>
    <w:rsid w:val="0082647E"/>
    <w:rsid w:val="008340D7"/>
    <w:rsid w:val="00834C80"/>
    <w:rsid w:val="00871027"/>
    <w:rsid w:val="008756E8"/>
    <w:rsid w:val="008858C2"/>
    <w:rsid w:val="00895A2D"/>
    <w:rsid w:val="008B1821"/>
    <w:rsid w:val="008B2C4C"/>
    <w:rsid w:val="008E3186"/>
    <w:rsid w:val="008F4E7A"/>
    <w:rsid w:val="008F67F6"/>
    <w:rsid w:val="00931AC6"/>
    <w:rsid w:val="00953891"/>
    <w:rsid w:val="009678DD"/>
    <w:rsid w:val="00973486"/>
    <w:rsid w:val="00977314"/>
    <w:rsid w:val="009B226E"/>
    <w:rsid w:val="009C1E0B"/>
    <w:rsid w:val="00A14FFD"/>
    <w:rsid w:val="00A34A3D"/>
    <w:rsid w:val="00A34EA5"/>
    <w:rsid w:val="00A523CB"/>
    <w:rsid w:val="00A524B2"/>
    <w:rsid w:val="00A52B79"/>
    <w:rsid w:val="00A62D1D"/>
    <w:rsid w:val="00A63AE8"/>
    <w:rsid w:val="00A71A07"/>
    <w:rsid w:val="00A71F54"/>
    <w:rsid w:val="00A76DA8"/>
    <w:rsid w:val="00A80D45"/>
    <w:rsid w:val="00A856C9"/>
    <w:rsid w:val="00A90E46"/>
    <w:rsid w:val="00AA0AB3"/>
    <w:rsid w:val="00AA6227"/>
    <w:rsid w:val="00AA6903"/>
    <w:rsid w:val="00AB1EE7"/>
    <w:rsid w:val="00AB35D8"/>
    <w:rsid w:val="00AC00A7"/>
    <w:rsid w:val="00AC2FCE"/>
    <w:rsid w:val="00AD30EE"/>
    <w:rsid w:val="00AD34FE"/>
    <w:rsid w:val="00AE053D"/>
    <w:rsid w:val="00AE422F"/>
    <w:rsid w:val="00AE7A0D"/>
    <w:rsid w:val="00AF1C72"/>
    <w:rsid w:val="00B1718A"/>
    <w:rsid w:val="00B178C6"/>
    <w:rsid w:val="00B2115A"/>
    <w:rsid w:val="00B32885"/>
    <w:rsid w:val="00B44075"/>
    <w:rsid w:val="00B47BB7"/>
    <w:rsid w:val="00B64254"/>
    <w:rsid w:val="00B729AB"/>
    <w:rsid w:val="00B81220"/>
    <w:rsid w:val="00B96322"/>
    <w:rsid w:val="00B97BB1"/>
    <w:rsid w:val="00BA0668"/>
    <w:rsid w:val="00BA5277"/>
    <w:rsid w:val="00BB2630"/>
    <w:rsid w:val="00BC3671"/>
    <w:rsid w:val="00BC3D7A"/>
    <w:rsid w:val="00BC4E98"/>
    <w:rsid w:val="00BE1975"/>
    <w:rsid w:val="00BE7241"/>
    <w:rsid w:val="00BE72B3"/>
    <w:rsid w:val="00C06F46"/>
    <w:rsid w:val="00C3025E"/>
    <w:rsid w:val="00C32BC4"/>
    <w:rsid w:val="00C363AD"/>
    <w:rsid w:val="00C619C8"/>
    <w:rsid w:val="00C71F22"/>
    <w:rsid w:val="00C87463"/>
    <w:rsid w:val="00CB181F"/>
    <w:rsid w:val="00CB4C23"/>
    <w:rsid w:val="00CC4FF1"/>
    <w:rsid w:val="00CC6F59"/>
    <w:rsid w:val="00CD05AF"/>
    <w:rsid w:val="00CD2FCC"/>
    <w:rsid w:val="00CF2565"/>
    <w:rsid w:val="00D026E3"/>
    <w:rsid w:val="00D123B3"/>
    <w:rsid w:val="00D20A75"/>
    <w:rsid w:val="00D20F14"/>
    <w:rsid w:val="00D27C16"/>
    <w:rsid w:val="00D4529F"/>
    <w:rsid w:val="00D46A54"/>
    <w:rsid w:val="00D71B65"/>
    <w:rsid w:val="00D8005D"/>
    <w:rsid w:val="00D82186"/>
    <w:rsid w:val="00D92573"/>
    <w:rsid w:val="00DC37BC"/>
    <w:rsid w:val="00DD11EE"/>
    <w:rsid w:val="00DF574E"/>
    <w:rsid w:val="00DF6D79"/>
    <w:rsid w:val="00E0442B"/>
    <w:rsid w:val="00E13FE5"/>
    <w:rsid w:val="00E2075B"/>
    <w:rsid w:val="00E20C16"/>
    <w:rsid w:val="00E316EC"/>
    <w:rsid w:val="00E31B9A"/>
    <w:rsid w:val="00E47A62"/>
    <w:rsid w:val="00E6646E"/>
    <w:rsid w:val="00E80D33"/>
    <w:rsid w:val="00EC54DC"/>
    <w:rsid w:val="00EC6F70"/>
    <w:rsid w:val="00ED11D1"/>
    <w:rsid w:val="00EE1A48"/>
    <w:rsid w:val="00EE374E"/>
    <w:rsid w:val="00EE55D0"/>
    <w:rsid w:val="00EF3992"/>
    <w:rsid w:val="00EF543E"/>
    <w:rsid w:val="00F2681F"/>
    <w:rsid w:val="00F41A92"/>
    <w:rsid w:val="00F526F1"/>
    <w:rsid w:val="00F56EEC"/>
    <w:rsid w:val="00F60167"/>
    <w:rsid w:val="00F86961"/>
    <w:rsid w:val="00FA79A0"/>
    <w:rsid w:val="00FB08AB"/>
    <w:rsid w:val="00FB2F9D"/>
    <w:rsid w:val="00FB7970"/>
    <w:rsid w:val="00FD4D53"/>
    <w:rsid w:val="00FD7B44"/>
    <w:rsid w:val="00FE0AD3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3C"/>
  <w15:docId w15:val="{93E74421-36E0-4BA7-A319-BC4B37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E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D5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3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26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B3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locked/>
    <w:rsid w:val="0052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473D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qFormat/>
    <w:rsid w:val="00D4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4529F"/>
    <w:pPr>
      <w:spacing w:after="140" w:line="288" w:lineRule="auto"/>
    </w:pPr>
  </w:style>
  <w:style w:type="paragraph" w:styleId="a7">
    <w:name w:val="List"/>
    <w:basedOn w:val="a6"/>
    <w:rsid w:val="00D4529F"/>
    <w:rPr>
      <w:rFonts w:cs="Arial"/>
    </w:rPr>
  </w:style>
  <w:style w:type="paragraph" w:customStyle="1" w:styleId="12">
    <w:name w:val="Название объекта1"/>
    <w:basedOn w:val="a"/>
    <w:qFormat/>
    <w:rsid w:val="00D4529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4529F"/>
    <w:pPr>
      <w:suppressLineNumbers/>
    </w:pPr>
    <w:rPr>
      <w:rFonts w:cs="Arial"/>
    </w:rPr>
  </w:style>
  <w:style w:type="paragraph" w:styleId="a9">
    <w:name w:val="Title"/>
    <w:basedOn w:val="a"/>
    <w:qFormat/>
    <w:rsid w:val="002262E5"/>
    <w:pPr>
      <w:tabs>
        <w:tab w:val="left" w:pos="1560"/>
      </w:tabs>
      <w:ind w:left="-567" w:firstLine="851"/>
      <w:jc w:val="center"/>
    </w:pPr>
    <w:rPr>
      <w:b/>
      <w:szCs w:val="20"/>
    </w:rPr>
  </w:style>
  <w:style w:type="paragraph" w:styleId="aa">
    <w:name w:val="Balloon Text"/>
    <w:basedOn w:val="a"/>
    <w:uiPriority w:val="99"/>
    <w:semiHidden/>
    <w:unhideWhenUsed/>
    <w:qFormat/>
    <w:rsid w:val="005B3C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4B6D"/>
    <w:pPr>
      <w:ind w:left="720"/>
      <w:contextualSpacing/>
    </w:pPr>
  </w:style>
  <w:style w:type="paragraph" w:styleId="ac">
    <w:name w:val="No Spacing"/>
    <w:uiPriority w:val="1"/>
    <w:qFormat/>
    <w:rsid w:val="00527C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0">
    <w:name w:val="ConsPlusNormal"/>
    <w:qFormat/>
    <w:rsid w:val="00473D92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D4529F"/>
  </w:style>
  <w:style w:type="paragraph" w:customStyle="1" w:styleId="ae">
    <w:name w:val="Содержимое таблицы"/>
    <w:basedOn w:val="a"/>
    <w:qFormat/>
    <w:rsid w:val="00D4529F"/>
  </w:style>
  <w:style w:type="table" w:styleId="af">
    <w:name w:val="Table Grid"/>
    <w:basedOn w:val="a1"/>
    <w:uiPriority w:val="59"/>
    <w:rsid w:val="00565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CB4C23"/>
    <w:rPr>
      <w:i/>
      <w:iCs/>
    </w:rPr>
  </w:style>
  <w:style w:type="character" w:styleId="af1">
    <w:name w:val="Strong"/>
    <w:basedOn w:val="a0"/>
    <w:uiPriority w:val="22"/>
    <w:qFormat/>
    <w:rsid w:val="007329A0"/>
    <w:rPr>
      <w:b/>
      <w:bCs/>
    </w:rPr>
  </w:style>
  <w:style w:type="character" w:styleId="af2">
    <w:name w:val="Hyperlink"/>
    <w:basedOn w:val="a0"/>
    <w:uiPriority w:val="99"/>
    <w:unhideWhenUsed/>
    <w:rsid w:val="007329A0"/>
    <w:rPr>
      <w:color w:val="0000FF"/>
      <w:u w:val="single"/>
    </w:rPr>
  </w:style>
  <w:style w:type="character" w:customStyle="1" w:styleId="af3">
    <w:name w:val="Основной текст_"/>
    <w:basedOn w:val="a0"/>
    <w:link w:val="13"/>
    <w:rsid w:val="00042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_"/>
    <w:basedOn w:val="a0"/>
    <w:link w:val="15"/>
    <w:rsid w:val="000427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04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042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427AC"/>
    <w:pPr>
      <w:widowControl w:val="0"/>
      <w:shd w:val="clear" w:color="auto" w:fill="FFFFFF"/>
      <w:jc w:val="right"/>
    </w:pPr>
    <w:rPr>
      <w:b/>
      <w:bCs/>
      <w:i/>
      <w:iCs/>
      <w:color w:val="auto"/>
      <w:sz w:val="20"/>
      <w:szCs w:val="22"/>
      <w:lang w:eastAsia="en-US"/>
    </w:rPr>
  </w:style>
  <w:style w:type="paragraph" w:customStyle="1" w:styleId="15">
    <w:name w:val="Заголовок №1"/>
    <w:basedOn w:val="a"/>
    <w:link w:val="14"/>
    <w:rsid w:val="000427AC"/>
    <w:pPr>
      <w:widowControl w:val="0"/>
      <w:shd w:val="clear" w:color="auto" w:fill="FFFFFF"/>
      <w:spacing w:after="260"/>
      <w:ind w:left="160"/>
      <w:jc w:val="center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af5">
    <w:name w:val="Подпись к таблице"/>
    <w:basedOn w:val="a"/>
    <w:link w:val="af4"/>
    <w:rsid w:val="000427AC"/>
    <w:pPr>
      <w:widowControl w:val="0"/>
      <w:shd w:val="clear" w:color="auto" w:fill="FFFFFF"/>
    </w:pPr>
    <w:rPr>
      <w:b/>
      <w:bCs/>
      <w:color w:val="auto"/>
      <w:sz w:val="20"/>
      <w:szCs w:val="22"/>
      <w:lang w:eastAsia="en-US"/>
    </w:rPr>
  </w:style>
  <w:style w:type="paragraph" w:customStyle="1" w:styleId="af7">
    <w:name w:val="Другое"/>
    <w:basedOn w:val="a"/>
    <w:link w:val="af6"/>
    <w:rsid w:val="000427AC"/>
    <w:pPr>
      <w:widowControl w:val="0"/>
      <w:shd w:val="clear" w:color="auto" w:fill="FFFFFF"/>
    </w:pPr>
    <w:rPr>
      <w:color w:val="auto"/>
      <w:sz w:val="20"/>
      <w:szCs w:val="22"/>
      <w:lang w:eastAsia="en-US"/>
    </w:rPr>
  </w:style>
  <w:style w:type="paragraph" w:customStyle="1" w:styleId="Default">
    <w:name w:val="Default"/>
    <w:rsid w:val="006351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B178C6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Unresolved Mention"/>
    <w:basedOn w:val="a0"/>
    <w:uiPriority w:val="99"/>
    <w:semiHidden/>
    <w:unhideWhenUsed/>
    <w:rsid w:val="00D20F1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D20F1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37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D05AF"/>
    <w:pPr>
      <w:shd w:val="clear" w:color="auto" w:fill="FFFFFF"/>
      <w:jc w:val="center"/>
    </w:pPr>
    <w:rPr>
      <w:color w:val="auto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D05AF"/>
    <w:rPr>
      <w:rFonts w:ascii="Times New Roman" w:eastAsia="Times New Roman" w:hAnsi="Times New Roman" w:cs="Times New Roman"/>
      <w:sz w:val="22"/>
      <w:szCs w:val="24"/>
      <w:shd w:val="clear" w:color="auto" w:fill="FFFFFF"/>
      <w:lang w:eastAsia="ru-RU"/>
    </w:rPr>
  </w:style>
  <w:style w:type="character" w:customStyle="1" w:styleId="orgcontacts-phonenumber">
    <w:name w:val="orgcontacts-phonenumber"/>
    <w:basedOn w:val="a0"/>
    <w:rsid w:val="005A7BBB"/>
  </w:style>
  <w:style w:type="paragraph" w:customStyle="1" w:styleId="16">
    <w:name w:val="Верхний колонтитул1"/>
    <w:basedOn w:val="a"/>
    <w:uiPriority w:val="99"/>
    <w:unhideWhenUsed/>
    <w:rsid w:val="009B226E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customStyle="1" w:styleId="Standard">
    <w:name w:val="Standard"/>
    <w:rsid w:val="008756E8"/>
    <w:pPr>
      <w:suppressAutoHyphens/>
      <w:autoSpaceDN w:val="0"/>
      <w:spacing w:after="200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4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usanino-kdc.ru/" TargetMode="External"/><Relationship Id="rId21" Type="http://schemas.openxmlformats.org/officeDocument/2006/relationships/hyperlink" Target="https://quicktickets.ru/gatchina-gdk/s813" TargetMode="External"/><Relationship Id="rId42" Type="http://schemas.openxmlformats.org/officeDocument/2006/relationships/hyperlink" Target="https://www.ctugtn.ru/" TargetMode="External"/><Relationship Id="rId63" Type="http://schemas.openxmlformats.org/officeDocument/2006/relationships/hyperlink" Target="https://cloud.mail.ru/public/emWt/y9ioZcmbq" TargetMode="External"/><Relationship Id="rId84" Type="http://schemas.openxmlformats.org/officeDocument/2006/relationships/hyperlink" Target="https://vk.com/vyritsa_kc" TargetMode="External"/><Relationship Id="rId16" Type="http://schemas.openxmlformats.org/officeDocument/2006/relationships/hyperlink" Target="https://vk.com/gtndk?w=app6819359_-26434712" TargetMode="External"/><Relationship Id="rId107" Type="http://schemas.openxmlformats.org/officeDocument/2006/relationships/hyperlink" Target="https://pudostyskiy-kulyturno-dosugovyy.vsite.pro/" TargetMode="External"/><Relationship Id="rId11" Type="http://schemas.openxmlformats.org/officeDocument/2006/relationships/hyperlink" Target="http://gtndk.org/" TargetMode="External"/><Relationship Id="rId32" Type="http://schemas.openxmlformats.org/officeDocument/2006/relationships/hyperlink" Target="https://migtn.ru/" TargetMode="External"/><Relationship Id="rId37" Type="http://schemas.openxmlformats.org/officeDocument/2006/relationships/hyperlink" Target="tel:88137121721,88137178390" TargetMode="External"/><Relationship Id="rId53" Type="http://schemas.openxmlformats.org/officeDocument/2006/relationships/hyperlink" Target="https://vk.com/away.php?to=https%3A%2F%2Fclck.ru%2F38mxoh&amp;post=-66140107_4594&amp;cc_key=&amp;track_code=dd1ebd36JTSle-d3Wvuh4p6Ch0EAVMudZhoTASWpM1fGqlVolrgAPJEZ0BE8xrmwSUls4TNk9P83Sk5qUcZDV8DHNA" TargetMode="External"/><Relationship Id="rId58" Type="http://schemas.openxmlformats.org/officeDocument/2006/relationships/hyperlink" Target="https://disk.yandex.ru/d/OLGxVLzAVJkJsQ" TargetMode="External"/><Relationship Id="rId74" Type="http://schemas.openxmlformats.org/officeDocument/2006/relationships/hyperlink" Target="https://yubileiniy.lenobl.muzkult.ru/event/107140153" TargetMode="External"/><Relationship Id="rId79" Type="http://schemas.openxmlformats.org/officeDocument/2006/relationships/hyperlink" Target="tel:88137121721,88137178390" TargetMode="External"/><Relationship Id="rId102" Type="http://schemas.openxmlformats.org/officeDocument/2006/relationships/hyperlink" Target="https://lider.lenobl.muzkult.ru/event/s/afisha" TargetMode="External"/><Relationship Id="rId123" Type="http://schemas.openxmlformats.org/officeDocument/2006/relationships/hyperlink" Target="https://vk.com/wall-200677908_397" TargetMode="External"/><Relationship Id="rId128" Type="http://schemas.openxmlformats.org/officeDocument/2006/relationships/hyperlink" Target="tel:88137121721,881371783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pribytkovobiblioteka" TargetMode="External"/><Relationship Id="rId95" Type="http://schemas.openxmlformats.org/officeDocument/2006/relationships/hyperlink" Target="https://vk.com/club9758837" TargetMode="External"/><Relationship Id="rId22" Type="http://schemas.openxmlformats.org/officeDocument/2006/relationships/hyperlink" Target="http://gtndk.org/" TargetMode="External"/><Relationship Id="rId27" Type="http://schemas.openxmlformats.org/officeDocument/2006/relationships/hyperlink" Target="https://vk.com/gtndk?w=app6819359_-26434712" TargetMode="External"/><Relationship Id="rId43" Type="http://schemas.openxmlformats.org/officeDocument/2006/relationships/hyperlink" Target="tel:88137121721,88137178390" TargetMode="External"/><Relationship Id="rId48" Type="http://schemas.openxmlformats.org/officeDocument/2006/relationships/hyperlink" Target="https://dmsh-gatchina.lenobl.muzkult.ru/event/107724487" TargetMode="External"/><Relationship Id="rId64" Type="http://schemas.openxmlformats.org/officeDocument/2006/relationships/hyperlink" Target="https://museum-schvarz.ru/" TargetMode="External"/><Relationship Id="rId69" Type="http://schemas.openxmlformats.org/officeDocument/2006/relationships/hyperlink" Target="https://pro.culture.ru/new/events/4092367" TargetMode="External"/><Relationship Id="rId113" Type="http://schemas.openxmlformats.org/officeDocument/2006/relationships/hyperlink" Target="http://susanino-kdc.ru/" TargetMode="External"/><Relationship Id="rId118" Type="http://schemas.openxmlformats.org/officeDocument/2006/relationships/hyperlink" Target="tel:88137121721,88137178390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dk-kolpany.lenobl.muzkult.ru/event/107701697" TargetMode="External"/><Relationship Id="rId85" Type="http://schemas.openxmlformats.org/officeDocument/2006/relationships/hyperlink" Target="https://vk.com/vyritsa_kc" TargetMode="External"/><Relationship Id="rId12" Type="http://schemas.openxmlformats.org/officeDocument/2006/relationships/hyperlink" Target="http://gtndk.org/events.html" TargetMode="External"/><Relationship Id="rId17" Type="http://schemas.openxmlformats.org/officeDocument/2006/relationships/hyperlink" Target="https://quicktickets.ru/gatchina-gdk/s775" TargetMode="External"/><Relationship Id="rId33" Type="http://schemas.openxmlformats.org/officeDocument/2006/relationships/hyperlink" Target="http://www.cuprinka.ru" TargetMode="External"/><Relationship Id="rId38" Type="http://schemas.openxmlformats.org/officeDocument/2006/relationships/hyperlink" Target="https://disk.yandex.ru/i/tqZ8Khw122qAaw" TargetMode="External"/><Relationship Id="rId59" Type="http://schemas.openxmlformats.org/officeDocument/2006/relationships/hyperlink" Target="https://vk.com/lampovosdk" TargetMode="External"/><Relationship Id="rId103" Type="http://schemas.openxmlformats.org/officeDocument/2006/relationships/hyperlink" Target="https://vk.com/dk_pudomyagi" TargetMode="External"/><Relationship Id="rId108" Type="http://schemas.openxmlformats.org/officeDocument/2006/relationships/hyperlink" Target="https://vk.com/dkpudost?t2fs=06e1903b91462738c8_2&amp;z=photo-51201206_457264712%2Falbum-51201206_00%2Frev" TargetMode="External"/><Relationship Id="rId124" Type="http://schemas.openxmlformats.org/officeDocument/2006/relationships/hyperlink" Target="https://vk.com/clkdc" TargetMode="External"/><Relationship Id="rId129" Type="http://schemas.openxmlformats.org/officeDocument/2006/relationships/hyperlink" Target="https://cloud.mail.ru/public/NoDX/1diQGTM4G" TargetMode="External"/><Relationship Id="rId54" Type="http://schemas.openxmlformats.org/officeDocument/2006/relationships/hyperlink" Target="https://vk.com/dacha_museum" TargetMode="External"/><Relationship Id="rId70" Type="http://schemas.openxmlformats.org/officeDocument/2006/relationships/hyperlink" Target="https://yubileiniy.lenobl.muzkult.ru/event/107711113" TargetMode="External"/><Relationship Id="rId75" Type="http://schemas.openxmlformats.org/officeDocument/2006/relationships/hyperlink" Target="https://yubileiniy.lenobl.muzkult.ru/" TargetMode="External"/><Relationship Id="rId91" Type="http://schemas.openxmlformats.org/officeDocument/2006/relationships/hyperlink" Target="https://vk.com/kartashevskiyklyb" TargetMode="External"/><Relationship Id="rId96" Type="http://schemas.openxmlformats.org/officeDocument/2006/relationships/hyperlink" Target="http://&#1094;&#1082;&#1076;&#1080;&#1090;-&#1082;&#1086;&#1084;&#1084;&#1091;&#1085;&#1072;&#1088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tndk.org/" TargetMode="External"/><Relationship Id="rId23" Type="http://schemas.openxmlformats.org/officeDocument/2006/relationships/hyperlink" Target="http://gtndk.org/events.html" TargetMode="External"/><Relationship Id="rId28" Type="http://schemas.openxmlformats.org/officeDocument/2006/relationships/hyperlink" Target="https://quicktickets.ru/gatchina-gdk/s790" TargetMode="External"/><Relationship Id="rId49" Type="http://schemas.openxmlformats.org/officeDocument/2006/relationships/hyperlink" Target="https://dmsh-gatchina.lenobl.muzkult.ru/about" TargetMode="External"/><Relationship Id="rId114" Type="http://schemas.openxmlformats.org/officeDocument/2006/relationships/hyperlink" Target="tel:88137121721,88137178390" TargetMode="External"/><Relationship Id="rId119" Type="http://schemas.openxmlformats.org/officeDocument/2006/relationships/hyperlink" Target="http://susanino-kdc.ru/" TargetMode="External"/><Relationship Id="rId44" Type="http://schemas.openxmlformats.org/officeDocument/2006/relationships/hyperlink" Target="https://cloud.mail.ru/public/76KW/B8kPa86qp" TargetMode="External"/><Relationship Id="rId60" Type="http://schemas.openxmlformats.org/officeDocument/2006/relationships/hyperlink" Target="https://museum-schvarz.ru/" TargetMode="External"/><Relationship Id="rId65" Type="http://schemas.openxmlformats.org/officeDocument/2006/relationships/hyperlink" Target="tel:88137121721,88137178390" TargetMode="External"/><Relationship Id="rId81" Type="http://schemas.openxmlformats.org/officeDocument/2006/relationships/hyperlink" Target="https://vk.com/dkkolpany?z=photo-75061500_457" TargetMode="External"/><Relationship Id="rId86" Type="http://schemas.openxmlformats.org/officeDocument/2006/relationships/hyperlink" Target="https://vk.com/eskbk" TargetMode="External"/><Relationship Id="rId130" Type="http://schemas.openxmlformats.org/officeDocument/2006/relationships/hyperlink" Target="http://tdmsh.lenobl.ru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quicktickets.ru/gatchina-gdk/s812" TargetMode="External"/><Relationship Id="rId18" Type="http://schemas.openxmlformats.org/officeDocument/2006/relationships/hyperlink" Target="https://orbilet.ru/event/11289" TargetMode="External"/><Relationship Id="rId39" Type="http://schemas.openxmlformats.org/officeDocument/2006/relationships/hyperlink" Target="https://www.ctugtn.ru/" TargetMode="External"/><Relationship Id="rId109" Type="http://schemas.openxmlformats.org/officeDocument/2006/relationships/hyperlink" Target="https://vk.com/club155283078" TargetMode="External"/><Relationship Id="rId34" Type="http://schemas.openxmlformats.org/officeDocument/2006/relationships/hyperlink" Target="https://vk.com/cuprinka?z=photo-65749708_457258879%2Fwall-65749708_10188" TargetMode="External"/><Relationship Id="rId50" Type="http://schemas.openxmlformats.org/officeDocument/2006/relationships/hyperlink" Target="http://gtndk.org/" TargetMode="External"/><Relationship Id="rId55" Type="http://schemas.openxmlformats.org/officeDocument/2006/relationships/hyperlink" Target="tel:88137121721,88137178390" TargetMode="External"/><Relationship Id="rId76" Type="http://schemas.openxmlformats.org/officeDocument/2006/relationships/hyperlink" Target="https://yubileiniy.lenobl.muzkult.ru/event/106393457" TargetMode="External"/><Relationship Id="rId97" Type="http://schemas.openxmlformats.org/officeDocument/2006/relationships/hyperlink" Target="https://vk.com/dk_komm?z=photo-248129_457270605%2Falbum-248129_00%2Frev" TargetMode="External"/><Relationship Id="rId104" Type="http://schemas.openxmlformats.org/officeDocument/2006/relationships/hyperlink" Target="https://vk.com/dk_pudomyagi" TargetMode="External"/><Relationship Id="rId120" Type="http://schemas.openxmlformats.org/officeDocument/2006/relationships/hyperlink" Target="tel:88137121721,88137178390" TargetMode="External"/><Relationship Id="rId125" Type="http://schemas.openxmlformats.org/officeDocument/2006/relationships/hyperlink" Target="tel:88137121721,88137178390" TargetMode="External"/><Relationship Id="rId7" Type="http://schemas.openxmlformats.org/officeDocument/2006/relationships/hyperlink" Target="https://disk.yandex.ru/i/EDpIHtoL4EFqJg" TargetMode="External"/><Relationship Id="rId71" Type="http://schemas.openxmlformats.org/officeDocument/2006/relationships/hyperlink" Target="https://vk.ru/club73107998" TargetMode="External"/><Relationship Id="rId92" Type="http://schemas.openxmlformats.org/officeDocument/2006/relationships/hyperlink" Target="https://vk.com/kartashevskiykly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tndk.org/" TargetMode="External"/><Relationship Id="rId24" Type="http://schemas.openxmlformats.org/officeDocument/2006/relationships/hyperlink" Target="https://quicktickets.ru/gatchina-gdk/s814" TargetMode="External"/><Relationship Id="rId40" Type="http://schemas.openxmlformats.org/officeDocument/2006/relationships/hyperlink" Target="tel:88137121721,88137178390" TargetMode="External"/><Relationship Id="rId45" Type="http://schemas.openxmlformats.org/officeDocument/2006/relationships/hyperlink" Target="https://quicktickets.ru/gatchina-centr-tvorchestva-yunyh/s59" TargetMode="External"/><Relationship Id="rId66" Type="http://schemas.openxmlformats.org/officeDocument/2006/relationships/hyperlink" Target="https://cloud.mail.ru/public/Wdui/ybeP2Wdzq" TargetMode="External"/><Relationship Id="rId87" Type="http://schemas.openxmlformats.org/officeDocument/2006/relationships/hyperlink" Target="https://vk.com/eskbk" TargetMode="External"/><Relationship Id="rId110" Type="http://schemas.openxmlformats.org/officeDocument/2006/relationships/hyperlink" Target="https://vk.com/batovo_kdc" TargetMode="External"/><Relationship Id="rId115" Type="http://schemas.openxmlformats.org/officeDocument/2006/relationships/hyperlink" Target="http://susanino-kdc.ru/" TargetMode="External"/><Relationship Id="rId131" Type="http://schemas.openxmlformats.org/officeDocument/2006/relationships/hyperlink" Target="https://tdmsh.lenobl.muzkult.ru/event/s/afisha" TargetMode="External"/><Relationship Id="rId61" Type="http://schemas.openxmlformats.org/officeDocument/2006/relationships/hyperlink" Target="https://cloud.mail.ru/public/c4Qq/iJ4gLkRDf" TargetMode="External"/><Relationship Id="rId82" Type="http://schemas.openxmlformats.org/officeDocument/2006/relationships/hyperlink" Target="http://&#1094;&#1082;&#1089;-&#1074;&#1086;&#1081;&#1089;&#1082;&#1086;&#1074;&#1080;&#1094;&#1082;&#1080;&#1081;.&#1088;&#1092;/" TargetMode="External"/><Relationship Id="rId19" Type="http://schemas.openxmlformats.org/officeDocument/2006/relationships/hyperlink" Target="http://gtndk.org/" TargetMode="External"/><Relationship Id="rId14" Type="http://schemas.openxmlformats.org/officeDocument/2006/relationships/hyperlink" Target="http://gtndk.org/" TargetMode="External"/><Relationship Id="rId30" Type="http://schemas.openxmlformats.org/officeDocument/2006/relationships/hyperlink" Target="http://gtndk.org/events.html" TargetMode="External"/><Relationship Id="rId35" Type="http://schemas.openxmlformats.org/officeDocument/2006/relationships/hyperlink" Target="https://disk.yandex.ru/i/qIGkrRFPoxaHmg" TargetMode="External"/><Relationship Id="rId56" Type="http://schemas.openxmlformats.org/officeDocument/2006/relationships/hyperlink" Target="http://skdc-verevo.lenobl.muzkult.ru/" TargetMode="External"/><Relationship Id="rId77" Type="http://schemas.openxmlformats.org/officeDocument/2006/relationships/hyperlink" Target="https://orbilet.ru/event/11644" TargetMode="External"/><Relationship Id="rId100" Type="http://schemas.openxmlformats.org/officeDocument/2006/relationships/hyperlink" Target="http://&#1094;&#1082;&#1076;&#1080;&#1090;-&#1082;&#1086;&#1084;&#1084;&#1091;&#1085;&#1072;&#1088;.&#1088;&#1092;/" TargetMode="External"/><Relationship Id="rId105" Type="http://schemas.openxmlformats.org/officeDocument/2006/relationships/hyperlink" Target="https://vk.com/dk_pudomyagi" TargetMode="External"/><Relationship Id="rId126" Type="http://schemas.openxmlformats.org/officeDocument/2006/relationships/hyperlink" Target="https://cloud.mail.ru/public/VxL4/3udUvnALK" TargetMode="External"/><Relationship Id="rId8" Type="http://schemas.openxmlformats.org/officeDocument/2006/relationships/hyperlink" Target="http://gtndk.org/" TargetMode="External"/><Relationship Id="rId51" Type="http://schemas.openxmlformats.org/officeDocument/2006/relationships/hyperlink" Target="https://dhsh-gtn.lenobl.muzkult.ru/" TargetMode="External"/><Relationship Id="rId72" Type="http://schemas.openxmlformats.org/officeDocument/2006/relationships/hyperlink" Target="https://yubileiniy.lenobl.muzkult.ru/" TargetMode="External"/><Relationship Id="rId93" Type="http://schemas.openxmlformats.org/officeDocument/2006/relationships/hyperlink" Target="https://vk.com/biblio_vk" TargetMode="External"/><Relationship Id="rId98" Type="http://schemas.openxmlformats.org/officeDocument/2006/relationships/hyperlink" Target="http://&#1094;&#1082;&#1076;&#1080;&#1090;-&#1082;&#1086;&#1084;&#1084;&#1091;&#1085;&#1072;&#1088;.&#1088;&#1092;/" TargetMode="External"/><Relationship Id="rId121" Type="http://schemas.openxmlformats.org/officeDocument/2006/relationships/hyperlink" Target="https://vk.com/syaskelevskyidc" TargetMode="External"/><Relationship Id="rId3" Type="http://schemas.openxmlformats.org/officeDocument/2006/relationships/styles" Target="styles.xml"/><Relationship Id="rId25" Type="http://schemas.openxmlformats.org/officeDocument/2006/relationships/hyperlink" Target="http://gtndk.org/" TargetMode="External"/><Relationship Id="rId46" Type="http://schemas.openxmlformats.org/officeDocument/2006/relationships/hyperlink" Target="https://dmsh-gatchina.lenobl.muzkult.ru/about" TargetMode="External"/><Relationship Id="rId67" Type="http://schemas.openxmlformats.org/officeDocument/2006/relationships/hyperlink" Target="https://museum-schvarz.tn-cloud.ru/?id=250&amp;sid=683" TargetMode="External"/><Relationship Id="rId116" Type="http://schemas.openxmlformats.org/officeDocument/2006/relationships/hyperlink" Target="tel:88137121721,88137178390" TargetMode="External"/><Relationship Id="rId20" Type="http://schemas.openxmlformats.org/officeDocument/2006/relationships/hyperlink" Target="http://gtndk.org/events.html" TargetMode="External"/><Relationship Id="rId41" Type="http://schemas.openxmlformats.org/officeDocument/2006/relationships/hyperlink" Target="https://disk.yandex.ru/i/YFUq3SOBAHI8sw" TargetMode="External"/><Relationship Id="rId62" Type="http://schemas.openxmlformats.org/officeDocument/2006/relationships/hyperlink" Target="https://museum-schvarz.ru/" TargetMode="External"/><Relationship Id="rId83" Type="http://schemas.openxmlformats.org/officeDocument/2006/relationships/hyperlink" Target="tel:88137121721,88137178390" TargetMode="External"/><Relationship Id="rId88" Type="http://schemas.openxmlformats.org/officeDocument/2006/relationships/hyperlink" Target="https://vk.com/eskbk" TargetMode="External"/><Relationship Id="rId111" Type="http://schemas.openxmlformats.org/officeDocument/2006/relationships/hyperlink" Target="https://vk.com/club155283078" TargetMode="External"/><Relationship Id="rId132" Type="http://schemas.openxmlformats.org/officeDocument/2006/relationships/hyperlink" Target="http://tdmsh.lenobl.ru" TargetMode="External"/><Relationship Id="rId15" Type="http://schemas.openxmlformats.org/officeDocument/2006/relationships/hyperlink" Target="http://gtndk.org/events.html" TargetMode="External"/><Relationship Id="rId36" Type="http://schemas.openxmlformats.org/officeDocument/2006/relationships/hyperlink" Target="https://www.ctugtn.ru/" TargetMode="External"/><Relationship Id="rId57" Type="http://schemas.openxmlformats.org/officeDocument/2006/relationships/hyperlink" Target="https://vk.com/druzhnayagorkakdc" TargetMode="External"/><Relationship Id="rId106" Type="http://schemas.openxmlformats.org/officeDocument/2006/relationships/hyperlink" Target="https://vk.com/dk_pudomyagi" TargetMode="External"/><Relationship Id="rId127" Type="http://schemas.openxmlformats.org/officeDocument/2006/relationships/hyperlink" Target="https://vk.com/clkdc" TargetMode="External"/><Relationship Id="rId10" Type="http://schemas.openxmlformats.org/officeDocument/2006/relationships/hyperlink" Target="https://quicktickets.ru/gatchina-gdk/s811" TargetMode="External"/><Relationship Id="rId31" Type="http://schemas.openxmlformats.org/officeDocument/2006/relationships/hyperlink" Target="https://migtn.ru/" TargetMode="External"/><Relationship Id="rId52" Type="http://schemas.openxmlformats.org/officeDocument/2006/relationships/hyperlink" Target="https://dhsh-gtn.lenobl.muzkult.ru/event/s/afisha" TargetMode="External"/><Relationship Id="rId73" Type="http://schemas.openxmlformats.org/officeDocument/2006/relationships/hyperlink" Target="https://yubileiniy.lenobl.muzkult.ru/" TargetMode="External"/><Relationship Id="rId78" Type="http://schemas.openxmlformats.org/officeDocument/2006/relationships/hyperlink" Target="https://dk-kolpany.lenobl.muzkult.ru/" TargetMode="External"/><Relationship Id="rId94" Type="http://schemas.openxmlformats.org/officeDocument/2006/relationships/hyperlink" Target="tel:+78137158721" TargetMode="External"/><Relationship Id="rId99" Type="http://schemas.openxmlformats.org/officeDocument/2006/relationships/hyperlink" Target="https://vk.com/dk_komm?z=photo-248129_457270604%2Falbum-248129_00%2Frev" TargetMode="External"/><Relationship Id="rId101" Type="http://schemas.openxmlformats.org/officeDocument/2006/relationships/hyperlink" Target="https://lider.lenobl.muzkult.ru/about" TargetMode="External"/><Relationship Id="rId122" Type="http://schemas.openxmlformats.org/officeDocument/2006/relationships/hyperlink" Target="https://vk.com/public200677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ndk.org/events.html" TargetMode="External"/><Relationship Id="rId26" Type="http://schemas.openxmlformats.org/officeDocument/2006/relationships/hyperlink" Target="http://gtndk.org/events.html" TargetMode="External"/><Relationship Id="rId47" Type="http://schemas.openxmlformats.org/officeDocument/2006/relationships/hyperlink" Target="https://dmsh-gatchina.lenobl.muzkult.ru/about" TargetMode="External"/><Relationship Id="rId68" Type="http://schemas.openxmlformats.org/officeDocument/2006/relationships/hyperlink" Target="https://museum-schvarz.tn-cloud.ru/?id=250&amp;sid=753" TargetMode="External"/><Relationship Id="rId89" Type="http://schemas.openxmlformats.org/officeDocument/2006/relationships/hyperlink" Target="https://vk.com/eskbk" TargetMode="External"/><Relationship Id="rId112" Type="http://schemas.openxmlformats.org/officeDocument/2006/relationships/hyperlink" Target="https://vk.com/public177184836" TargetMode="External"/><Relationship Id="rId133" Type="http://schemas.openxmlformats.org/officeDocument/2006/relationships/hyperlink" Target="http://tdmsh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D1CC-F954-426B-B046-14F6B6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32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tdv-kult</dc:creator>
  <cp:lastModifiedBy>Запорожец Галина Михайловна</cp:lastModifiedBy>
  <cp:revision>110</cp:revision>
  <cp:lastPrinted>2023-11-15T08:48:00Z</cp:lastPrinted>
  <dcterms:created xsi:type="dcterms:W3CDTF">2023-10-20T11:17:00Z</dcterms:created>
  <dcterms:modified xsi:type="dcterms:W3CDTF">2024-02-29T13:18:00Z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